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Citysville Department of Transportation</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 </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the Department of Transportation. </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