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6584" w14:textId="77777777" w:rsidR="00736E37" w:rsidRDefault="00736E37" w:rsidP="00736E37">
      <w:pPr>
        <w:pStyle w:val="KhngDncch"/>
      </w:pPr>
      <w:r>
        <w:t>5 cái kết tương ứng với 5 trạng thái cảm xúc của con người :</w:t>
      </w:r>
    </w:p>
    <w:p w14:paraId="15A42CBB" w14:textId="77777777" w:rsidR="00736E37" w:rsidRDefault="00736E37" w:rsidP="00736E37">
      <w:pPr>
        <w:pStyle w:val="KhngDncch"/>
        <w:ind w:firstLine="720"/>
      </w:pPr>
      <w:r>
        <w:t>Cực xấu - Vô cảm: thế giới bị phá hủy, không được công nhận</w:t>
      </w:r>
    </w:p>
    <w:p w14:paraId="5654C91E" w14:textId="77777777" w:rsidR="00736E37" w:rsidRDefault="00736E37" w:rsidP="00736E37">
      <w:pPr>
        <w:pStyle w:val="KhngDncch"/>
      </w:pPr>
      <w:r>
        <w:tab/>
        <w:t>Xấu - Hỷ: thế giới bị mất đi sự sống, chỉ được 1 công nhận</w:t>
      </w:r>
    </w:p>
    <w:p w14:paraId="0DB4584F" w14:textId="77777777" w:rsidR="00736E37" w:rsidRDefault="00736E37" w:rsidP="00736E37">
      <w:pPr>
        <w:pStyle w:val="KhngDncch"/>
      </w:pPr>
      <w:r>
        <w:tab/>
        <w:t>Bình thường - Nộ:  thế giới biến bị mất đi năng lượng, 2 công nhận</w:t>
      </w:r>
    </w:p>
    <w:p w14:paraId="5AAC86BF" w14:textId="77777777" w:rsidR="00736E37" w:rsidRDefault="00736E37" w:rsidP="00736E37">
      <w:pPr>
        <w:pStyle w:val="KhngDncch"/>
      </w:pPr>
      <w:r>
        <w:tab/>
        <w:t>Tốt - Ái: ngăn được, 3 công nhận</w:t>
      </w:r>
    </w:p>
    <w:p w14:paraId="27BA2222" w14:textId="77777777" w:rsidR="00736E37" w:rsidRDefault="00736E37" w:rsidP="00736E37">
      <w:pPr>
        <w:pStyle w:val="KhngDncch"/>
      </w:pPr>
      <w:r>
        <w:tab/>
        <w:t>Cực tốt - Ố: thế giới biến đổi tốt, tất cả công nhận</w:t>
      </w:r>
    </w:p>
    <w:p w14:paraId="4F60FA5B" w14:textId="72069029" w:rsidR="00096057" w:rsidRPr="00736E37" w:rsidRDefault="00096057" w:rsidP="00736E37"/>
    <w:sectPr w:rsidR="00096057" w:rsidRPr="0073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D4"/>
    <w:rsid w:val="00096057"/>
    <w:rsid w:val="00736E37"/>
    <w:rsid w:val="00B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6118"/>
  <w15:chartTrackingRefBased/>
  <w15:docId w15:val="{90531DD7-1E19-4E67-89CA-1AEEA0A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736E37"/>
    <w:pPr>
      <w:spacing w:after="0" w:line="240" w:lineRule="auto"/>
    </w:pPr>
    <w:rPr>
      <w:rFonts w:ascii="Times New Roman" w:hAnsi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Trình Thái Tình</cp:lastModifiedBy>
  <cp:revision>2</cp:revision>
  <dcterms:created xsi:type="dcterms:W3CDTF">2020-08-25T13:21:00Z</dcterms:created>
  <dcterms:modified xsi:type="dcterms:W3CDTF">2021-08-31T14:06:00Z</dcterms:modified>
</cp:coreProperties>
</file>