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027"/>
        <w:gridCol w:w="5989"/>
        <w:gridCol w:w="5452"/>
      </w:tblGrid>
      <w:tr w:rsidR="00377DF6" w:rsidRPr="00CA7BE0" w14:paraId="2661477D" w14:textId="77777777" w:rsidTr="00CA7BE0">
        <w:tc>
          <w:tcPr>
            <w:tcW w:w="475" w:type="dxa"/>
          </w:tcPr>
          <w:p w14:paraId="2C4DAA6A" w14:textId="77777777" w:rsidR="00CA7BE0" w:rsidRPr="00CA7BE0" w:rsidRDefault="00CA7BE0" w:rsidP="00CA7BE0">
            <w:pPr>
              <w:jc w:val="center"/>
              <w:rPr>
                <w:b/>
                <w:bCs/>
              </w:rPr>
            </w:pPr>
            <w:r w:rsidRPr="00CA7BE0">
              <w:rPr>
                <w:b/>
                <w:bCs/>
              </w:rPr>
              <w:t>No</w:t>
            </w:r>
          </w:p>
        </w:tc>
        <w:tc>
          <w:tcPr>
            <w:tcW w:w="2130" w:type="dxa"/>
          </w:tcPr>
          <w:p w14:paraId="3A8F7CED" w14:textId="77777777" w:rsidR="00CA7BE0" w:rsidRPr="00CA7BE0" w:rsidRDefault="00CA7BE0" w:rsidP="00CA7BE0">
            <w:pPr>
              <w:jc w:val="center"/>
              <w:rPr>
                <w:b/>
                <w:bCs/>
              </w:rPr>
            </w:pPr>
            <w:r w:rsidRPr="00CA7BE0">
              <w:rPr>
                <w:b/>
                <w:bCs/>
              </w:rPr>
              <w:t>Bagian</w:t>
            </w:r>
          </w:p>
        </w:tc>
        <w:tc>
          <w:tcPr>
            <w:tcW w:w="5400" w:type="dxa"/>
          </w:tcPr>
          <w:p w14:paraId="2DB85076" w14:textId="77777777" w:rsidR="00CA7BE0" w:rsidRPr="00CA7BE0" w:rsidRDefault="00CA7BE0" w:rsidP="00CA7BE0">
            <w:pPr>
              <w:jc w:val="center"/>
              <w:rPr>
                <w:b/>
                <w:bCs/>
              </w:rPr>
            </w:pPr>
            <w:r w:rsidRPr="00CA7BE0">
              <w:rPr>
                <w:b/>
                <w:bCs/>
              </w:rPr>
              <w:t>Issue</w:t>
            </w:r>
          </w:p>
        </w:tc>
        <w:tc>
          <w:tcPr>
            <w:tcW w:w="5943" w:type="dxa"/>
          </w:tcPr>
          <w:p w14:paraId="12F399D5" w14:textId="77777777" w:rsidR="00CA7BE0" w:rsidRPr="00CA7BE0" w:rsidRDefault="00CA7BE0" w:rsidP="00CA7BE0">
            <w:pPr>
              <w:jc w:val="center"/>
              <w:rPr>
                <w:b/>
                <w:bCs/>
              </w:rPr>
            </w:pPr>
            <w:r w:rsidRPr="00CA7BE0">
              <w:rPr>
                <w:b/>
                <w:bCs/>
              </w:rPr>
              <w:t>Perbaikan</w:t>
            </w:r>
          </w:p>
        </w:tc>
      </w:tr>
      <w:tr w:rsidR="00377DF6" w14:paraId="2836AE21" w14:textId="77777777" w:rsidTr="00CA7BE0">
        <w:tc>
          <w:tcPr>
            <w:tcW w:w="475" w:type="dxa"/>
          </w:tcPr>
          <w:p w14:paraId="7D004858" w14:textId="77777777" w:rsidR="00CA7BE0" w:rsidRDefault="00CA7BE0" w:rsidP="00CA7BE0">
            <w:r>
              <w:t>1</w:t>
            </w:r>
          </w:p>
        </w:tc>
        <w:tc>
          <w:tcPr>
            <w:tcW w:w="2130" w:type="dxa"/>
          </w:tcPr>
          <w:p w14:paraId="0EE4522E" w14:textId="77777777" w:rsidR="00CA7BE0" w:rsidRDefault="00CA7BE0" w:rsidP="00CA7BE0">
            <w:r>
              <w:t xml:space="preserve">Pengaturan </w:t>
            </w:r>
          </w:p>
        </w:tc>
        <w:tc>
          <w:tcPr>
            <w:tcW w:w="5400" w:type="dxa"/>
          </w:tcPr>
          <w:p w14:paraId="68316C13" w14:textId="77777777" w:rsidR="00CA7BE0" w:rsidRDefault="00CA7BE0" w:rsidP="00CA7BE0">
            <w:r>
              <w:rPr>
                <w:noProof/>
              </w:rPr>
              <w:drawing>
                <wp:inline distT="0" distB="0" distL="0" distR="0" wp14:anchorId="6FF8DA8E" wp14:editId="38E56E53">
                  <wp:extent cx="1209675" cy="154272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271" cy="155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4B0C0C0A" w14:textId="77777777" w:rsidR="00CA7BE0" w:rsidRDefault="00CA7BE0" w:rsidP="00CA7BE0">
            <w:r>
              <w:t>Saat klik masuk ada notifikasi</w:t>
            </w:r>
          </w:p>
        </w:tc>
      </w:tr>
      <w:tr w:rsidR="00377DF6" w14:paraId="1F5F3532" w14:textId="77777777" w:rsidTr="00CA7BE0">
        <w:tc>
          <w:tcPr>
            <w:tcW w:w="475" w:type="dxa"/>
          </w:tcPr>
          <w:p w14:paraId="54C3014D" w14:textId="77777777" w:rsidR="00CA7BE0" w:rsidRDefault="00CA7BE0" w:rsidP="00CA7BE0">
            <w:r>
              <w:t>2</w:t>
            </w:r>
          </w:p>
        </w:tc>
        <w:tc>
          <w:tcPr>
            <w:tcW w:w="2130" w:type="dxa"/>
          </w:tcPr>
          <w:p w14:paraId="5815D497" w14:textId="77777777" w:rsidR="00CA7BE0" w:rsidRDefault="00CA7BE0" w:rsidP="00CA7BE0">
            <w:r>
              <w:t>General</w:t>
            </w:r>
          </w:p>
        </w:tc>
        <w:tc>
          <w:tcPr>
            <w:tcW w:w="5400" w:type="dxa"/>
          </w:tcPr>
          <w:p w14:paraId="58899B17" w14:textId="77777777" w:rsidR="00CA7BE0" w:rsidRDefault="00CA7BE0" w:rsidP="00CA7BE0">
            <w:r>
              <w:t>Saat input angka tidak ada delimeter nya</w:t>
            </w:r>
          </w:p>
        </w:tc>
        <w:tc>
          <w:tcPr>
            <w:tcW w:w="5943" w:type="dxa"/>
          </w:tcPr>
          <w:p w14:paraId="320FB353" w14:textId="77777777" w:rsidR="00CA7BE0" w:rsidRDefault="00CA7BE0" w:rsidP="00CA7BE0">
            <w:r>
              <w:t xml:space="preserve">delimiter saat input angka </w:t>
            </w:r>
          </w:p>
        </w:tc>
      </w:tr>
      <w:tr w:rsidR="00377DF6" w14:paraId="068581DE" w14:textId="77777777" w:rsidTr="00CA7BE0">
        <w:tc>
          <w:tcPr>
            <w:tcW w:w="475" w:type="dxa"/>
          </w:tcPr>
          <w:p w14:paraId="228881ED" w14:textId="77777777" w:rsidR="00CA7BE0" w:rsidRDefault="00CA7BE0" w:rsidP="00CA7BE0">
            <w:r>
              <w:t>3</w:t>
            </w:r>
          </w:p>
        </w:tc>
        <w:tc>
          <w:tcPr>
            <w:tcW w:w="2130" w:type="dxa"/>
          </w:tcPr>
          <w:p w14:paraId="69ED34DE" w14:textId="77777777" w:rsidR="00CA7BE0" w:rsidRDefault="00CA7BE0" w:rsidP="00CA7BE0">
            <w:r>
              <w:t xml:space="preserve">General </w:t>
            </w:r>
          </w:p>
        </w:tc>
        <w:tc>
          <w:tcPr>
            <w:tcW w:w="5400" w:type="dxa"/>
          </w:tcPr>
          <w:p w14:paraId="4C120556" w14:textId="77777777" w:rsidR="00CA7BE0" w:rsidRDefault="00CA7BE0" w:rsidP="00CA7BE0">
            <w:r>
              <w:t>Satuan untuk setiap table dan grafik tidak ada</w:t>
            </w:r>
          </w:p>
        </w:tc>
        <w:tc>
          <w:tcPr>
            <w:tcW w:w="5943" w:type="dxa"/>
          </w:tcPr>
          <w:p w14:paraId="6A63822A" w14:textId="77777777" w:rsidR="00CA7BE0" w:rsidRDefault="00CA7BE0" w:rsidP="00CA7BE0">
            <w:r>
              <w:t xml:space="preserve">Berikan satuan untuk setiap table dan grafik </w:t>
            </w:r>
          </w:p>
        </w:tc>
      </w:tr>
      <w:tr w:rsidR="00377DF6" w14:paraId="25231DC7" w14:textId="77777777" w:rsidTr="00CA7BE0">
        <w:tc>
          <w:tcPr>
            <w:tcW w:w="475" w:type="dxa"/>
          </w:tcPr>
          <w:p w14:paraId="4AD3D7BF" w14:textId="77777777" w:rsidR="00CA7BE0" w:rsidRDefault="00CA7BE0" w:rsidP="00CA7BE0">
            <w:r>
              <w:t>4</w:t>
            </w:r>
          </w:p>
        </w:tc>
        <w:tc>
          <w:tcPr>
            <w:tcW w:w="2130" w:type="dxa"/>
          </w:tcPr>
          <w:p w14:paraId="3C0899C5" w14:textId="77777777" w:rsidR="00CA7BE0" w:rsidRDefault="00CA7BE0" w:rsidP="00CA7BE0">
            <w:r>
              <w:t xml:space="preserve">Historis – Result </w:t>
            </w:r>
          </w:p>
        </w:tc>
        <w:tc>
          <w:tcPr>
            <w:tcW w:w="5400" w:type="dxa"/>
          </w:tcPr>
          <w:p w14:paraId="30FFFD2C" w14:textId="77777777" w:rsidR="00CA7BE0" w:rsidRDefault="00CA7BE0" w:rsidP="00CA7BE0">
            <w:r>
              <w:rPr>
                <w:noProof/>
              </w:rPr>
              <w:drawing>
                <wp:inline distT="0" distB="0" distL="0" distR="0" wp14:anchorId="54C63FFE" wp14:editId="5491C4F2">
                  <wp:extent cx="2943225" cy="4274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578" cy="43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05C52" w14:textId="77777777" w:rsidR="00CA7BE0" w:rsidRDefault="00CA7BE0" w:rsidP="00CA7BE0">
            <w:r>
              <w:t>Nilai ini pemisah dan koma nya bias</w:t>
            </w:r>
          </w:p>
        </w:tc>
        <w:tc>
          <w:tcPr>
            <w:tcW w:w="5943" w:type="dxa"/>
          </w:tcPr>
          <w:p w14:paraId="0E029FBE" w14:textId="35B64114" w:rsidR="00CA7BE0" w:rsidRDefault="00CA7BE0" w:rsidP="00CA7BE0">
            <w:r>
              <w:t xml:space="preserve">nilai yg benar adalah 1.524.974 juta rupiah </w:t>
            </w:r>
          </w:p>
          <w:p w14:paraId="2BEB61CD" w14:textId="0013BE88" w:rsidR="00057F79" w:rsidRDefault="00057F79" w:rsidP="00CA7BE0"/>
          <w:p w14:paraId="10811EB5" w14:textId="27002F1E" w:rsidR="00057F79" w:rsidRPr="00057F79" w:rsidRDefault="00057F79" w:rsidP="00CA7BE0">
            <w:pPr>
              <w:rPr>
                <w:color w:val="FF0000"/>
              </w:rPr>
            </w:pPr>
            <w:r>
              <w:rPr>
                <w:color w:val="FF0000"/>
              </w:rPr>
              <w:t>menurut BPS, PDRB total Jabar 2018 adalah 1.926.231.581,05 dalam juta rupiah</w:t>
            </w:r>
          </w:p>
          <w:p w14:paraId="15B6E95C" w14:textId="77777777" w:rsidR="00CA7BE0" w:rsidRDefault="00CA7BE0" w:rsidP="00CA7BE0"/>
        </w:tc>
      </w:tr>
      <w:tr w:rsidR="00377DF6" w14:paraId="6E22DF14" w14:textId="77777777" w:rsidTr="00CA7BE0">
        <w:tc>
          <w:tcPr>
            <w:tcW w:w="475" w:type="dxa"/>
          </w:tcPr>
          <w:p w14:paraId="4F3A2D57" w14:textId="77777777" w:rsidR="00CA7BE0" w:rsidRDefault="00CA7BE0" w:rsidP="00CA7BE0">
            <w:r>
              <w:t>5</w:t>
            </w:r>
          </w:p>
        </w:tc>
        <w:tc>
          <w:tcPr>
            <w:tcW w:w="2130" w:type="dxa"/>
          </w:tcPr>
          <w:p w14:paraId="05EA387A" w14:textId="77777777" w:rsidR="00CA7BE0" w:rsidRDefault="00CA7BE0" w:rsidP="00CA7BE0">
            <w:r>
              <w:t>General</w:t>
            </w:r>
          </w:p>
        </w:tc>
        <w:tc>
          <w:tcPr>
            <w:tcW w:w="5400" w:type="dxa"/>
          </w:tcPr>
          <w:p w14:paraId="058559F2" w14:textId="77777777" w:rsidR="00CA7BE0" w:rsidRDefault="00CA7BE0" w:rsidP="00CA7B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D514D" wp14:editId="0664EB91">
                  <wp:extent cx="2957830" cy="11852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564" cy="12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67D8402D" w14:textId="77777777" w:rsidR="00CA7BE0" w:rsidRDefault="00CA7BE0" w:rsidP="00CA7BE0">
            <w:r>
              <w:t>Tambahkan header dan penjelasan deskriptif untuk setiap table</w:t>
            </w:r>
            <w:r w:rsidR="005519D5">
              <w:t xml:space="preserve">. </w:t>
            </w:r>
            <w:r>
              <w:t xml:space="preserve"> </w:t>
            </w:r>
          </w:p>
        </w:tc>
      </w:tr>
      <w:tr w:rsidR="00377DF6" w14:paraId="165A053E" w14:textId="77777777" w:rsidTr="00CA7BE0">
        <w:tc>
          <w:tcPr>
            <w:tcW w:w="475" w:type="dxa"/>
          </w:tcPr>
          <w:p w14:paraId="4AD4EF36" w14:textId="77777777" w:rsidR="00CA7BE0" w:rsidRDefault="00CA7BE0" w:rsidP="00CA7BE0">
            <w:r>
              <w:t>6</w:t>
            </w:r>
          </w:p>
        </w:tc>
        <w:tc>
          <w:tcPr>
            <w:tcW w:w="2130" w:type="dxa"/>
          </w:tcPr>
          <w:p w14:paraId="65E9C8A6" w14:textId="77777777" w:rsidR="00CA7BE0" w:rsidRDefault="005519D5" w:rsidP="00CA7BE0">
            <w:r>
              <w:t>Historis - Result</w:t>
            </w:r>
          </w:p>
        </w:tc>
        <w:tc>
          <w:tcPr>
            <w:tcW w:w="5400" w:type="dxa"/>
          </w:tcPr>
          <w:p w14:paraId="54C386EF" w14:textId="77777777" w:rsidR="00CA7BE0" w:rsidRDefault="005519D5" w:rsidP="00CA7B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DBF10" wp14:editId="6C87BB27">
                  <wp:extent cx="2527642" cy="89535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96" cy="89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6BB23F5E" w14:textId="77777777" w:rsidR="00CA7BE0" w:rsidRDefault="005519D5" w:rsidP="00CA7BE0">
            <w:r>
              <w:t xml:space="preserve">Nilai ini perlu di cek lagi, karena input data populasi tidak berpengaruh disini </w:t>
            </w:r>
          </w:p>
          <w:p w14:paraId="1E8CA766" w14:textId="77777777" w:rsidR="00057F79" w:rsidRDefault="00057F79" w:rsidP="00CA7BE0"/>
          <w:p w14:paraId="6C1C579D" w14:textId="0551FF27" w:rsidR="00057F79" w:rsidRPr="00057F79" w:rsidRDefault="00057F79" w:rsidP="00CA7BE0">
            <w:pPr>
              <w:rPr>
                <w:color w:val="FF0000"/>
              </w:rPr>
            </w:pPr>
            <w:r>
              <w:rPr>
                <w:color w:val="FF0000"/>
              </w:rPr>
              <w:t>Sepertinya masalah UI</w:t>
            </w:r>
          </w:p>
        </w:tc>
      </w:tr>
      <w:tr w:rsidR="00377DF6" w14:paraId="6AF46B75" w14:textId="77777777" w:rsidTr="00CA7BE0">
        <w:tc>
          <w:tcPr>
            <w:tcW w:w="475" w:type="dxa"/>
          </w:tcPr>
          <w:p w14:paraId="1687E1E2" w14:textId="77777777" w:rsidR="005519D5" w:rsidRDefault="005519D5" w:rsidP="00CA7BE0">
            <w:r>
              <w:lastRenderedPageBreak/>
              <w:t>7</w:t>
            </w:r>
          </w:p>
        </w:tc>
        <w:tc>
          <w:tcPr>
            <w:tcW w:w="2130" w:type="dxa"/>
          </w:tcPr>
          <w:p w14:paraId="75F16414" w14:textId="77777777" w:rsidR="005519D5" w:rsidRDefault="00FC5432" w:rsidP="00CA7BE0">
            <w:r>
              <w:t xml:space="preserve">Skenarion seperti biasa – Input </w:t>
            </w:r>
          </w:p>
        </w:tc>
        <w:tc>
          <w:tcPr>
            <w:tcW w:w="5400" w:type="dxa"/>
          </w:tcPr>
          <w:p w14:paraId="48995052" w14:textId="77777777" w:rsidR="005519D5" w:rsidRDefault="00FC5432" w:rsidP="00CA7B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3A80D" wp14:editId="28F2CF52">
                  <wp:extent cx="3665985" cy="162550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046" cy="165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3CAB39C6" w14:textId="77777777" w:rsidR="005519D5" w:rsidRDefault="00FC5432" w:rsidP="00CA7BE0">
            <w:r>
              <w:t xml:space="preserve">Beri judul keterangan tipe </w:t>
            </w:r>
          </w:p>
          <w:p w14:paraId="0FD42E8F" w14:textId="77777777" w:rsidR="00FC5432" w:rsidRDefault="00FC5432" w:rsidP="00CA7BE0"/>
          <w:p w14:paraId="5A0ADE51" w14:textId="77777777" w:rsidR="00FC5432" w:rsidRDefault="00FC5432" w:rsidP="00CA7BE0">
            <w:r>
              <w:t xml:space="preserve">Slider laju pertumbuhan ekonomi maks dibuat 10%, lalu input </w:t>
            </w:r>
            <w:r w:rsidR="00B31348">
              <w:t>langsung</w:t>
            </w:r>
            <w:r>
              <w:t xml:space="preserve"> dalam % </w:t>
            </w:r>
          </w:p>
          <w:p w14:paraId="6DFFB65E" w14:textId="77777777" w:rsidR="00FC5432" w:rsidRDefault="00FC5432" w:rsidP="00CA7BE0"/>
          <w:p w14:paraId="06043867" w14:textId="53FCCCAE" w:rsidR="00FC5432" w:rsidRPr="00057F79" w:rsidRDefault="00057F79" w:rsidP="00CA7BE0">
            <w:pPr>
              <w:rPr>
                <w:color w:val="FF0000"/>
              </w:rPr>
            </w:pPr>
            <w:r>
              <w:rPr>
                <w:color w:val="FF0000"/>
              </w:rPr>
              <w:t>Done</w:t>
            </w:r>
            <w:bookmarkStart w:id="0" w:name="_GoBack"/>
            <w:bookmarkEnd w:id="0"/>
          </w:p>
        </w:tc>
      </w:tr>
      <w:tr w:rsidR="00377DF6" w14:paraId="564E1048" w14:textId="77777777" w:rsidTr="00CA7BE0">
        <w:tc>
          <w:tcPr>
            <w:tcW w:w="475" w:type="dxa"/>
          </w:tcPr>
          <w:p w14:paraId="3DCB4F81" w14:textId="77777777" w:rsidR="00FC5432" w:rsidRDefault="00FC5432" w:rsidP="00CA7BE0">
            <w:r>
              <w:t>8</w:t>
            </w:r>
          </w:p>
        </w:tc>
        <w:tc>
          <w:tcPr>
            <w:tcW w:w="2130" w:type="dxa"/>
          </w:tcPr>
          <w:p w14:paraId="3BB5E633" w14:textId="77777777" w:rsidR="00FC5432" w:rsidRDefault="00FC5432" w:rsidP="00CA7BE0">
            <w:r>
              <w:t xml:space="preserve">Skenario seperti biasa – result </w:t>
            </w:r>
          </w:p>
        </w:tc>
        <w:tc>
          <w:tcPr>
            <w:tcW w:w="5400" w:type="dxa"/>
          </w:tcPr>
          <w:p w14:paraId="4C4D004D" w14:textId="77777777" w:rsidR="00FC5432" w:rsidRDefault="00FC5432" w:rsidP="00CA7B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8330A" wp14:editId="039ACD98">
                  <wp:extent cx="1647825" cy="7143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5943" w:type="dxa"/>
          </w:tcPr>
          <w:p w14:paraId="411178A4" w14:textId="77777777" w:rsidR="00FC5432" w:rsidRDefault="00FC5432" w:rsidP="00CA7BE0">
            <w:r>
              <w:rPr>
                <w:noProof/>
              </w:rPr>
              <w:t>pindah keatas dan berikan notifikasi</w:t>
            </w:r>
          </w:p>
        </w:tc>
      </w:tr>
      <w:tr w:rsidR="00377DF6" w14:paraId="2D855D25" w14:textId="77777777" w:rsidTr="00CA7BE0">
        <w:tc>
          <w:tcPr>
            <w:tcW w:w="475" w:type="dxa"/>
          </w:tcPr>
          <w:p w14:paraId="0BD378CB" w14:textId="77777777" w:rsidR="00FC5432" w:rsidRDefault="005C19E9" w:rsidP="00CA7BE0">
            <w:r>
              <w:t xml:space="preserve">9 </w:t>
            </w:r>
          </w:p>
        </w:tc>
        <w:tc>
          <w:tcPr>
            <w:tcW w:w="2130" w:type="dxa"/>
          </w:tcPr>
          <w:p w14:paraId="4ACDC708" w14:textId="77777777" w:rsidR="00FC5432" w:rsidRDefault="00FC5432" w:rsidP="00CA7BE0"/>
        </w:tc>
        <w:tc>
          <w:tcPr>
            <w:tcW w:w="5400" w:type="dxa"/>
          </w:tcPr>
          <w:p w14:paraId="53595C17" w14:textId="77777777" w:rsidR="00FC5432" w:rsidRDefault="005C19E9" w:rsidP="00CA7B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DF438" wp14:editId="4C1EE46E">
                  <wp:extent cx="2976644" cy="2076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76" cy="209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3" w:type="dxa"/>
          </w:tcPr>
          <w:p w14:paraId="262EC48F" w14:textId="77777777" w:rsidR="00FC5432" w:rsidRDefault="005C19E9" w:rsidP="00CA7BE0">
            <w:pPr>
              <w:rPr>
                <w:noProof/>
              </w:rPr>
            </w:pPr>
            <w:r>
              <w:rPr>
                <w:noProof/>
              </w:rPr>
              <w:t xml:space="preserve">0 – Ada pilihan input tahun, karena intervensi 1 aksi bisa terjadi di lebih dari 1 tahun </w:t>
            </w:r>
          </w:p>
          <w:p w14:paraId="6B37727F" w14:textId="77777777" w:rsidR="005C19E9" w:rsidRDefault="005C19E9" w:rsidP="00CA7BE0">
            <w:pPr>
              <w:rPr>
                <w:noProof/>
              </w:rPr>
            </w:pPr>
            <w:r>
              <w:rPr>
                <w:noProof/>
              </w:rPr>
              <w:t>1 – beri tombol sumbit/proses disini</w:t>
            </w:r>
          </w:p>
          <w:p w14:paraId="49305617" w14:textId="77777777" w:rsidR="005C19E9" w:rsidRDefault="005C19E9" w:rsidP="00CA7BE0">
            <w:pPr>
              <w:rPr>
                <w:noProof/>
              </w:rPr>
            </w:pPr>
            <w:r>
              <w:rPr>
                <w:noProof/>
              </w:rPr>
              <w:t xml:space="preserve">2 – beri  delimiter dan beri penjelasan proses dan angka disini  </w:t>
            </w:r>
          </w:p>
          <w:p w14:paraId="5E63962E" w14:textId="77777777" w:rsidR="005C19E9" w:rsidRDefault="005C19E9" w:rsidP="00CA7BE0">
            <w:pPr>
              <w:rPr>
                <w:noProof/>
              </w:rPr>
            </w:pPr>
          </w:p>
        </w:tc>
      </w:tr>
    </w:tbl>
    <w:p w14:paraId="705326A3" w14:textId="77777777" w:rsidR="00CA7BE0" w:rsidRDefault="00CA7BE0" w:rsidP="00CA7BE0"/>
    <w:p w14:paraId="40FE1F05" w14:textId="77777777" w:rsidR="00CA7BE0" w:rsidRDefault="00CA7BE0" w:rsidP="00CA7BE0"/>
    <w:sectPr w:rsidR="00CA7BE0" w:rsidSect="00CA7B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E0"/>
    <w:rsid w:val="00057F79"/>
    <w:rsid w:val="001812B5"/>
    <w:rsid w:val="00377DF6"/>
    <w:rsid w:val="005519D5"/>
    <w:rsid w:val="005C19E9"/>
    <w:rsid w:val="006D5085"/>
    <w:rsid w:val="00B31348"/>
    <w:rsid w:val="00BC32C2"/>
    <w:rsid w:val="00CA7BE0"/>
    <w:rsid w:val="00CD0DAE"/>
    <w:rsid w:val="00D132BA"/>
    <w:rsid w:val="00F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C499"/>
  <w15:chartTrackingRefBased/>
  <w15:docId w15:val="{79588FCC-C4F2-4019-B585-361BF299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Wibowo, Yohanes Ariyanto GIZ ID</dc:creator>
  <cp:keywords/>
  <dc:description/>
  <cp:lastModifiedBy>ICRAF Bogor Guest01   (ICRAF)</cp:lastModifiedBy>
  <cp:revision>7</cp:revision>
  <dcterms:created xsi:type="dcterms:W3CDTF">2020-02-17T04:04:00Z</dcterms:created>
  <dcterms:modified xsi:type="dcterms:W3CDTF">2020-02-26T11:26:00Z</dcterms:modified>
</cp:coreProperties>
</file>