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05AE" w14:textId="4820A2BC" w:rsidR="00607CA7" w:rsidRPr="00AA532D" w:rsidRDefault="00AC2ED0" w:rsidP="00AA53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center"/>
        <w:rPr>
          <w:rFonts w:asciiTheme="majorHAnsi" w:eastAsia="Arial" w:hAnsiTheme="majorHAnsi" w:cs="Arial"/>
          <w:b/>
          <w:bCs/>
          <w:color w:val="002060"/>
          <w:sz w:val="24"/>
        </w:rPr>
      </w:pPr>
      <w:r w:rsidRPr="00AA532D">
        <w:rPr>
          <w:rFonts w:asciiTheme="majorHAnsi" w:eastAsia="Arial" w:hAnsiTheme="majorHAnsi" w:cs="Arial"/>
          <w:b/>
          <w:bCs/>
          <w:color w:val="002060"/>
          <w:sz w:val="24"/>
        </w:rPr>
        <w:t>PARTIC</w:t>
      </w:r>
      <w:r w:rsidR="00AA532D" w:rsidRPr="00AA532D">
        <w:rPr>
          <w:rFonts w:asciiTheme="majorHAnsi" w:eastAsia="Arial" w:hAnsiTheme="majorHAnsi" w:cs="Arial"/>
          <w:b/>
          <w:bCs/>
          <w:color w:val="002060"/>
          <w:sz w:val="24"/>
        </w:rPr>
        <w:t>I</w:t>
      </w:r>
      <w:r w:rsidRPr="00AA532D">
        <w:rPr>
          <w:rFonts w:asciiTheme="majorHAnsi" w:eastAsia="Arial" w:hAnsiTheme="majorHAnsi" w:cs="Arial"/>
          <w:b/>
          <w:bCs/>
          <w:color w:val="002060"/>
          <w:sz w:val="24"/>
        </w:rPr>
        <w:t xml:space="preserve">PANTS </w:t>
      </w:r>
      <w:r w:rsidR="003814EA">
        <w:rPr>
          <w:rFonts w:asciiTheme="majorHAnsi" w:eastAsia="Arial" w:hAnsiTheme="majorHAnsi" w:cs="Arial"/>
          <w:b/>
          <w:bCs/>
          <w:color w:val="002060"/>
          <w:sz w:val="24"/>
        </w:rPr>
        <w:t>-</w:t>
      </w:r>
      <w:r w:rsidRPr="00AA532D">
        <w:rPr>
          <w:rFonts w:asciiTheme="majorHAnsi" w:eastAsia="Arial" w:hAnsiTheme="majorHAnsi" w:cs="Arial"/>
          <w:b/>
          <w:bCs/>
          <w:color w:val="002060"/>
          <w:sz w:val="24"/>
        </w:rPr>
        <w:t xml:space="preserve">FILL IN THIS </w:t>
      </w:r>
      <w:r w:rsidR="003814EA">
        <w:rPr>
          <w:rFonts w:asciiTheme="majorHAnsi" w:eastAsia="Arial" w:hAnsiTheme="majorHAnsi" w:cs="Arial"/>
          <w:b/>
          <w:bCs/>
          <w:color w:val="002060"/>
          <w:sz w:val="24"/>
        </w:rPr>
        <w:t xml:space="preserve">CHECKLIST </w:t>
      </w:r>
      <w:r w:rsidRPr="00AA532D">
        <w:rPr>
          <w:rFonts w:asciiTheme="majorHAnsi" w:eastAsia="Arial" w:hAnsiTheme="majorHAnsi" w:cs="Arial"/>
          <w:b/>
          <w:bCs/>
          <w:color w:val="002060"/>
          <w:sz w:val="24"/>
        </w:rPr>
        <w:t xml:space="preserve">TO HELP BUILD </w:t>
      </w:r>
      <w:r w:rsidR="008F7B91">
        <w:rPr>
          <w:rFonts w:asciiTheme="majorHAnsi" w:eastAsia="Arial" w:hAnsiTheme="majorHAnsi" w:cs="Arial"/>
          <w:b/>
          <w:bCs/>
          <w:color w:val="002060"/>
          <w:sz w:val="24"/>
        </w:rPr>
        <w:t xml:space="preserve">YOUR </w:t>
      </w:r>
      <w:r w:rsidRPr="00AA532D">
        <w:rPr>
          <w:rFonts w:asciiTheme="majorHAnsi" w:eastAsia="Arial" w:hAnsiTheme="majorHAnsi" w:cs="Arial"/>
          <w:b/>
          <w:bCs/>
          <w:color w:val="002060"/>
          <w:sz w:val="24"/>
        </w:rPr>
        <w:t>SUCCESS STORY</w:t>
      </w: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4050"/>
        <w:gridCol w:w="6740"/>
      </w:tblGrid>
      <w:tr w:rsidR="00607CA7" w14:paraId="34B705EC" w14:textId="77777777">
        <w:tc>
          <w:tcPr>
            <w:tcW w:w="4050" w:type="dxa"/>
          </w:tcPr>
          <w:p w14:paraId="34B705AF" w14:textId="67BC5A2D" w:rsidR="00607CA7" w:rsidRDefault="00334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rFonts w:ascii="Century Gothic" w:hAnsi="Century Gothic"/>
                <w:color w:val="00000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4B705F0" wp14:editId="7D3085AA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7930515</wp:posOffset>
                      </wp:positionV>
                      <wp:extent cx="2390775" cy="628015"/>
                      <wp:effectExtent l="0" t="0" r="28575" b="1968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628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4B705FE" w14:textId="6F278344" w:rsidR="00607CA7" w:rsidRDefault="00D5057A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color w:val="2F5496"/>
                                      <w:sz w:val="32"/>
                                    </w:rPr>
                                    <w:t>DOMAIN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2F5496"/>
                                      <w:sz w:val="32"/>
                                    </w:rPr>
                                    <w:t xml:space="preserve">- </w:t>
                                  </w:r>
                                  <w:r w:rsidR="00334A2B">
                                    <w:rPr>
                                      <w:rFonts w:ascii="Century Gothic" w:hAnsi="Century Gothic"/>
                                      <w:color w:val="2F5496"/>
                                      <w:sz w:val="32"/>
                                    </w:rPr>
                                    <w:t>h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2F5496"/>
                                      <w:sz w:val="32"/>
                                    </w:rPr>
                                    <w:t>ealthcare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705F0" id="Rectangle 9" o:spid="_x0000_s1026" style="position:absolute;margin-left:3pt;margin-top:624.45pt;width:188.25pt;height:49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" fillcolor="white [3201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34B705FE" w14:textId="6F278344" w:rsidR="00607CA7" w:rsidRDefault="00D5057A">
                            <w:pPr>
                              <w:textDirection w:val="btLr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F5496"/>
                                <w:sz w:val="32"/>
                              </w:rPr>
                              <w:t>DOMAIN</w:t>
                            </w:r>
                            <w:r>
                              <w:rPr>
                                <w:rFonts w:ascii="Century Gothic" w:hAnsi="Century Gothic"/>
                                <w:color w:val="2F5496"/>
                                <w:sz w:val="32"/>
                              </w:rPr>
                              <w:t xml:space="preserve">- </w:t>
                            </w:r>
                            <w:r w:rsidR="00334A2B">
                              <w:rPr>
                                <w:rFonts w:ascii="Century Gothic" w:hAnsi="Century Gothic"/>
                                <w:color w:val="2F5496"/>
                                <w:sz w:val="32"/>
                              </w:rPr>
                              <w:t>h</w:t>
                            </w:r>
                            <w:r>
                              <w:rPr>
                                <w:rFonts w:ascii="Century Gothic" w:hAnsi="Century Gothic"/>
                                <w:color w:val="2F5496"/>
                                <w:sz w:val="32"/>
                              </w:rPr>
                              <w:t>ealthcare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5057A">
              <w:rPr>
                <w:rFonts w:ascii="Century Gothic" w:hAnsi="Century Gothic"/>
                <w:noProof/>
                <w:color w:val="000000"/>
                <w:szCs w:val="20"/>
              </w:rPr>
              <mc:AlternateContent>
                <mc:Choice Requires="wpg">
                  <w:drawing>
                    <wp:inline distT="0" distB="0" distL="0" distR="0" wp14:anchorId="34B705EE" wp14:editId="15E68E7C">
                      <wp:extent cx="2527300" cy="8902700"/>
                      <wp:effectExtent l="0" t="0" r="0" b="0"/>
                      <wp:docPr id="11" name="Group 11" descr="decorative element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27300" cy="8902700"/>
                                <a:chOff x="4082350" y="0"/>
                                <a:chExt cx="2527300" cy="756000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4082350" y="0"/>
                                  <a:ext cx="2527300" cy="7560000"/>
                                  <a:chOff x="0" y="0"/>
                                  <a:chExt cx="2527300" cy="8902700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2527300" cy="8902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B705F4" w14:textId="77777777" w:rsidR="00607CA7" w:rsidRDefault="00607CA7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2514600" cy="8902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345D7E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B705F5" w14:textId="77777777" w:rsidR="00607CA7" w:rsidRDefault="00607CA7">
                                      <w:pPr>
                                        <w:spacing w:before="0" w:after="0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19050" y="657225"/>
                                    <a:ext cx="2508250" cy="15132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B705F6" w14:textId="77777777" w:rsidR="00607CA7" w:rsidRDefault="00D5057A">
                                      <w:pPr>
                                        <w:spacing w:before="0" w:after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b/>
                                          <w:color w:val="FFFFFF"/>
                                          <w:sz w:val="56"/>
                                        </w:rPr>
                                        <w:t>SUCCESS STORIES</w:t>
                                      </w:r>
                                    </w:p>
                                    <w:p w14:paraId="34B705F7" w14:textId="77777777" w:rsidR="00607CA7" w:rsidRPr="009C4C38" w:rsidRDefault="00D5057A">
                                      <w:pPr>
                                        <w:spacing w:before="0" w:after="0"/>
                                        <w:jc w:val="center"/>
                                        <w:textDirection w:val="btLr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9C4C38">
                                        <w:rPr>
                                          <w:rFonts w:ascii="Century Gothic" w:hAnsi="Century Gothic"/>
                                          <w:b/>
                                          <w:bCs/>
                                          <w:color w:val="FFFFFF"/>
                                          <w:sz w:val="44"/>
                                        </w:rPr>
                                        <w:t>UPSA Check list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  <wpg:grpSp>
                                <wpg:cNvPr id="5" name="Group 5"/>
                                <wpg:cNvGrpSpPr/>
                                <wpg:grpSpPr>
                                  <a:xfrm>
                                    <a:off x="0" y="2895600"/>
                                    <a:ext cx="2514600" cy="3114040"/>
                                    <a:chOff x="0" y="0"/>
                                    <a:chExt cx="2514600" cy="3114040"/>
                                  </a:xfrm>
                                </wpg:grpSpPr>
                                <wps:wsp>
                                  <wps:cNvPr id="6" name="Rectangle 6"/>
                                  <wps:cNvSpPr/>
                                  <wps:spPr>
                                    <a:xfrm>
                                      <a:off x="0" y="0"/>
                                      <a:ext cx="2514600" cy="311404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4B705F8" w14:textId="77777777" w:rsidR="00607CA7" w:rsidRDefault="00607CA7">
                                        <w:pPr>
                                          <w:spacing w:before="0" w:after="0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10" name="Shape 10" descr="Checklist"/>
                                    <pic:cNvPicPr preferRelativeResize="0"/>
                                  </pic:nvPicPr>
                                  <pic:blipFill rotWithShape="1">
                                    <a:blip r:embed="rId6">
                                      <a:alphaModFix/>
                                    </a:blip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38100" y="323850"/>
                                      <a:ext cx="2458720" cy="2458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19050" y="7200900"/>
                                    <a:ext cx="2486025" cy="4254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4B705F9" w14:textId="42513611" w:rsidR="00607CA7" w:rsidRDefault="00D5057A">
                                      <w:pPr>
                                        <w:spacing w:before="0" w:after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b/>
                                          <w:color w:val="FFFFFF"/>
                                          <w:sz w:val="44"/>
                                        </w:rPr>
                                        <w:t>CLIENT</w:t>
                                      </w:r>
                                      <w:r>
                                        <w:rPr>
                                          <w:rFonts w:ascii="Century Gothic" w:hAnsi="Century Gothic"/>
                                          <w:color w:val="FFFFFF"/>
                                          <w:sz w:val="44"/>
                                        </w:rPr>
                                        <w:t xml:space="preserve">- </w:t>
                                      </w:r>
                                      <w:r w:rsidR="00E75418">
                                        <w:rPr>
                                          <w:rFonts w:ascii="Century Gothic" w:hAnsi="Century Gothic"/>
                                          <w:color w:val="FFFFFF"/>
                                          <w:sz w:val="44"/>
                                        </w:rPr>
                                        <w:t>XYZ Ltd</w:t>
                                      </w:r>
                                    </w:p>
                                    <w:p w14:paraId="34B705FA" w14:textId="77777777" w:rsidR="00607CA7" w:rsidRDefault="00607CA7">
                                      <w:pPr>
                                        <w:textDirection w:val="btLr"/>
                                      </w:pPr>
                                    </w:p>
                                    <w:p w14:paraId="34B705FB" w14:textId="77777777" w:rsidR="00607CA7" w:rsidRDefault="00607CA7">
                                      <w:pPr>
                                        <w:textDirection w:val="btLr"/>
                                      </w:pPr>
                                    </w:p>
                                    <w:p w14:paraId="34B705FC" w14:textId="77777777" w:rsidR="00607CA7" w:rsidRDefault="00607CA7">
                                      <w:pPr>
                                        <w:spacing w:before="0" w:after="0"/>
                                        <w:jc w:val="center"/>
                                        <w:textDirection w:val="btLr"/>
                                      </w:pPr>
                                    </w:p>
                                    <w:p w14:paraId="34B705FD" w14:textId="77777777" w:rsidR="00607CA7" w:rsidRDefault="00D5057A">
                                      <w:pPr>
                                        <w:spacing w:before="0" w:after="0"/>
                                        <w:jc w:val="center"/>
                                        <w:textDirection w:val="btLr"/>
                                      </w:pPr>
                                      <w:r>
                                        <w:rPr>
                                          <w:rFonts w:ascii="Century Gothic" w:hAnsi="Century Gothic"/>
                                          <w:color w:val="FFFFFF"/>
                                          <w:sz w:val="4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spcFirstLastPara="1" wrap="square" lIns="91425" tIns="45700" rIns="91425" bIns="45700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B705EE" id="Group 11" o:spid="_x0000_s1027" alt="decorative element" style="width:199pt;height:701pt;mso-position-horizontal-relative:char;mso-position-vertical-relative:line" coordorigin="40823" coordsize="25273,756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">
                      <v:group id="Group 1" o:spid="_x0000_s1028" style="position:absolute;left:40823;width:25273;height:75600" coordsize="25273,89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9" style="position:absolute;width:25273;height:89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34B705F4" w14:textId="77777777" w:rsidR="00607CA7" w:rsidRDefault="00607CA7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" o:spid="_x0000_s1030" style="position:absolute;width:25146;height:89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" fillcolor="#345d7e" stroked="f">
                          <v:textbox inset="2.53958mm,2.53958mm,2.53958mm,2.53958mm">
                            <w:txbxContent>
                              <w:p w14:paraId="34B705F5" w14:textId="77777777" w:rsidR="00607CA7" w:rsidRDefault="00607CA7">
                                <w:pPr>
                                  <w:spacing w:before="0" w:after="0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4" o:spid="_x0000_s1031" style="position:absolute;left:190;top:6572;width:25083;height:151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" filled="f" stroked="f">
                          <v:textbox inset="2.53958mm,1.2694mm,2.53958mm,1.2694mm">
                            <w:txbxContent>
                              <w:p w14:paraId="34B705F6" w14:textId="77777777" w:rsidR="00607CA7" w:rsidRDefault="00D5057A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FFFFFF"/>
                                    <w:sz w:val="56"/>
                                  </w:rPr>
                                  <w:t>SUCCESS STORIES</w:t>
                                </w:r>
                              </w:p>
                              <w:p w14:paraId="34B705F7" w14:textId="77777777" w:rsidR="00607CA7" w:rsidRPr="009C4C38" w:rsidRDefault="00D5057A">
                                <w:pPr>
                                  <w:spacing w:before="0" w:after="0"/>
                                  <w:jc w:val="center"/>
                                  <w:textDirection w:val="btLr"/>
                                  <w:rPr>
                                    <w:b/>
                                    <w:bCs/>
                                  </w:rPr>
                                </w:pPr>
                                <w:r w:rsidRPr="009C4C38">
                                  <w:rPr>
                                    <w:rFonts w:ascii="Century Gothic" w:hAnsi="Century Gothic"/>
                                    <w:b/>
                                    <w:bCs/>
                                    <w:color w:val="FFFFFF"/>
                                    <w:sz w:val="44"/>
                                  </w:rPr>
                                  <w:t>UPSA Check list</w:t>
                                </w:r>
                              </w:p>
                            </w:txbxContent>
                          </v:textbox>
                        </v:rect>
                        <v:group id="Group 5" o:spid="_x0000_s1032" style="position:absolute;top:28956;width:25146;height:31140" coordsize="25146,31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<v:rect id="Rectangle 6" o:spid="_x0000_s1033" style="position:absolute;width:25146;height:31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" fillcolor="#7ba79d [3209]" stroked="f">
                            <v:textbox inset="2.53958mm,2.53958mm,2.53958mm,2.53958mm">
                              <w:txbxContent>
                                <w:p w14:paraId="34B705F8" w14:textId="77777777" w:rsidR="00607CA7" w:rsidRDefault="00607CA7">
                                  <w:pPr>
                                    <w:spacing w:before="0" w:after="0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Shape 10" o:spid="_x0000_s1034" type="#_x0000_t75" alt="Checklist" style="position:absolute;left:381;top:3238;width:24587;height:2458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">
                            <v:imagedata r:id="rId7" o:title="Checklist"/>
                          </v:shape>
                        </v:group>
                        <v:rect id="Rectangle 7" o:spid="_x0000_s1035" style="position:absolute;left:190;top:72009;width:24860;height:4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" filled="f" stroked="f">
                          <v:textbox inset="2.53958mm,1.2694mm,2.53958mm,1.2694mm">
                            <w:txbxContent>
                              <w:p w14:paraId="34B705F9" w14:textId="42513611" w:rsidR="00607CA7" w:rsidRDefault="00D5057A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entury Gothic" w:hAnsi="Century Gothic"/>
                                    <w:b/>
                                    <w:color w:val="FFFFFF"/>
                                    <w:sz w:val="44"/>
                                  </w:rPr>
                                  <w:t>CLIENT</w:t>
                                </w:r>
                                <w:r>
                                  <w:rPr>
                                    <w:rFonts w:ascii="Century Gothic" w:hAnsi="Century Gothic"/>
                                    <w:color w:val="FFFFFF"/>
                                    <w:sz w:val="44"/>
                                  </w:rPr>
                                  <w:t xml:space="preserve">- </w:t>
                                </w:r>
                                <w:r w:rsidR="00E75418">
                                  <w:rPr>
                                    <w:rFonts w:ascii="Century Gothic" w:hAnsi="Century Gothic"/>
                                    <w:color w:val="FFFFFF"/>
                                    <w:sz w:val="44"/>
                                  </w:rPr>
                                  <w:t>XYZ Ltd</w:t>
                                </w:r>
                              </w:p>
                              <w:p w14:paraId="34B705FA" w14:textId="77777777" w:rsidR="00607CA7" w:rsidRDefault="00607CA7">
                                <w:pPr>
                                  <w:textDirection w:val="btLr"/>
                                </w:pPr>
                              </w:p>
                              <w:p w14:paraId="34B705FB" w14:textId="77777777" w:rsidR="00607CA7" w:rsidRDefault="00607CA7">
                                <w:pPr>
                                  <w:textDirection w:val="btLr"/>
                                </w:pPr>
                              </w:p>
                              <w:p w14:paraId="34B705FC" w14:textId="77777777" w:rsidR="00607CA7" w:rsidRDefault="00607CA7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</w:p>
                              <w:p w14:paraId="34B705FD" w14:textId="77777777" w:rsidR="00607CA7" w:rsidRDefault="00D5057A">
                                <w:pPr>
                                  <w:spacing w:before="0" w:after="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entury Gothic" w:hAnsi="Century Gothic"/>
                                    <w:color w:val="FFFFFF"/>
                                    <w:sz w:val="44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</v:group>
                      <w10:anchorlock/>
                    </v:group>
                  </w:pict>
                </mc:Fallback>
              </mc:AlternateContent>
            </w:r>
            <w:r w:rsidR="00D505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34B705F2" wp14:editId="467E1FC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6534150</wp:posOffset>
                      </wp:positionV>
                      <wp:extent cx="1628775" cy="452438"/>
                      <wp:effectExtent l="0" t="0" r="28575" b="2413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208964" y="3473875"/>
                                <a:ext cx="2274073" cy="612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4B705FF" w14:textId="69DC5793" w:rsidR="00607CA7" w:rsidRDefault="00D5057A">
                                  <w:pPr>
                                    <w:textDirection w:val="btLr"/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color w:val="2F5496"/>
                                      <w:sz w:val="32"/>
                                    </w:rPr>
                                    <w:t>TEAM</w:t>
                                  </w:r>
                                  <w:r>
                                    <w:rPr>
                                      <w:rFonts w:ascii="Century Gothic" w:hAnsi="Century Gothic"/>
                                      <w:color w:val="2F5496"/>
                                      <w:sz w:val="32"/>
                                    </w:rPr>
                                    <w:t xml:space="preserve">- </w:t>
                                  </w:r>
                                  <w:r w:rsidR="00334A2B">
                                    <w:rPr>
                                      <w:rFonts w:ascii="Century Gothic" w:hAnsi="Century Gothic"/>
                                      <w:color w:val="2F5496"/>
                                      <w:sz w:val="32"/>
                                    </w:rPr>
                                    <w:t>R</w:t>
                                  </w:r>
                                  <w:r w:rsidR="00E75418">
                                    <w:rPr>
                                      <w:rFonts w:ascii="Century Gothic" w:hAnsi="Century Gothic"/>
                                      <w:color w:val="2F5496"/>
                                      <w:sz w:val="32"/>
                                    </w:rPr>
                                    <w:t>ockers</w:t>
                                  </w:r>
                                </w:p>
                                <w:p w14:paraId="34B70600" w14:textId="77777777" w:rsidR="00607CA7" w:rsidRDefault="00607CA7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B705F2" id="Rectangle 8" o:spid="_x0000_s1036" style="position:absolute;margin-left:22.5pt;margin-top:514.5pt;width:128.25pt;height:35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" fillcolor="white [3201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14:paraId="34B705FF" w14:textId="69DC5793" w:rsidR="00607CA7" w:rsidRDefault="00D5057A">
                            <w:pPr>
                              <w:textDirection w:val="btLr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2F5496"/>
                                <w:sz w:val="32"/>
                              </w:rPr>
                              <w:t>TEAM</w:t>
                            </w:r>
                            <w:r>
                              <w:rPr>
                                <w:rFonts w:ascii="Century Gothic" w:hAnsi="Century Gothic"/>
                                <w:color w:val="2F5496"/>
                                <w:sz w:val="32"/>
                              </w:rPr>
                              <w:t xml:space="preserve">- </w:t>
                            </w:r>
                            <w:r w:rsidR="00334A2B">
                              <w:rPr>
                                <w:rFonts w:ascii="Century Gothic" w:hAnsi="Century Gothic"/>
                                <w:color w:val="2F5496"/>
                                <w:sz w:val="32"/>
                              </w:rPr>
                              <w:t>R</w:t>
                            </w:r>
                            <w:r w:rsidR="00E75418">
                              <w:rPr>
                                <w:rFonts w:ascii="Century Gothic" w:hAnsi="Century Gothic"/>
                                <w:color w:val="2F5496"/>
                                <w:sz w:val="32"/>
                              </w:rPr>
                              <w:t>ockers</w:t>
                            </w:r>
                          </w:p>
                          <w:p w14:paraId="34B70600" w14:textId="77777777" w:rsidR="00607CA7" w:rsidRDefault="00607CA7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6740" w:type="dxa"/>
            <w:tcMar>
              <w:left w:w="144" w:type="dxa"/>
              <w:right w:w="72" w:type="dxa"/>
            </w:tcMar>
          </w:tcPr>
          <w:p w14:paraId="34B705B0" w14:textId="77777777" w:rsidR="00607CA7" w:rsidRDefault="00607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entury Gothic" w:hAnsi="Century Gothic"/>
                <w:color w:val="000000"/>
                <w:szCs w:val="20"/>
              </w:rPr>
            </w:pPr>
          </w:p>
          <w:tbl>
            <w:tblPr>
              <w:tblStyle w:val="a0"/>
              <w:tblW w:w="6415" w:type="dxa"/>
              <w:tblBorders>
                <w:top w:val="single" w:sz="4" w:space="0" w:color="7BA79D"/>
                <w:left w:val="single" w:sz="4" w:space="0" w:color="7BA79D"/>
                <w:bottom w:val="single" w:sz="4" w:space="0" w:color="7BA79D"/>
                <w:right w:val="single" w:sz="4" w:space="0" w:color="7BA79D"/>
                <w:insideH w:val="single" w:sz="4" w:space="0" w:color="7BA79D"/>
                <w:insideV w:val="single" w:sz="4" w:space="0" w:color="7BA79D"/>
              </w:tblBorders>
              <w:tblLayout w:type="fixed"/>
              <w:tblLook w:val="0480" w:firstRow="0" w:lastRow="0" w:firstColumn="1" w:lastColumn="0" w:noHBand="0" w:noVBand="1"/>
            </w:tblPr>
            <w:tblGrid>
              <w:gridCol w:w="1195"/>
              <w:gridCol w:w="3060"/>
              <w:gridCol w:w="2160"/>
            </w:tblGrid>
            <w:tr w:rsidR="00F86197" w14:paraId="34B705B3" w14:textId="07BAF34C" w:rsidTr="008F7B9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5" w:type="dxa"/>
                </w:tcPr>
                <w:p w14:paraId="34B705B1" w14:textId="0EC814F4" w:rsidR="00F86197" w:rsidRPr="00884FFB" w:rsidRDefault="008F7B91" w:rsidP="00884FFB">
                  <w:pPr>
                    <w:jc w:val="center"/>
                    <w:rPr>
                      <w:color w:val="4472C4" w:themeColor="accent1"/>
                    </w:rPr>
                  </w:pPr>
                  <w:r w:rsidRPr="00884FFB">
                    <w:rPr>
                      <w:color w:val="4472C4" w:themeColor="accent1"/>
                    </w:rPr>
                    <w:t>Parts</w:t>
                  </w:r>
                </w:p>
              </w:tc>
              <w:tc>
                <w:tcPr>
                  <w:tcW w:w="3060" w:type="dxa"/>
                </w:tcPr>
                <w:p w14:paraId="34B705B2" w14:textId="61D767EA" w:rsidR="00F86197" w:rsidRPr="00884FFB" w:rsidRDefault="00F86197" w:rsidP="00884F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4472C4" w:themeColor="accent1"/>
                    </w:rPr>
                  </w:pPr>
                  <w:r w:rsidRPr="00884FFB">
                    <w:rPr>
                      <w:b/>
                      <w:bCs/>
                      <w:color w:val="4472C4" w:themeColor="accent1"/>
                    </w:rPr>
                    <w:t>USUAL</w:t>
                  </w:r>
                </w:p>
              </w:tc>
              <w:tc>
                <w:tcPr>
                  <w:tcW w:w="2160" w:type="dxa"/>
                </w:tcPr>
                <w:p w14:paraId="2A14552C" w14:textId="1FCE1B27" w:rsidR="00F86197" w:rsidRPr="00884FFB" w:rsidRDefault="00F86197" w:rsidP="00884FF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color w:val="4472C4" w:themeColor="accent1"/>
                    </w:rPr>
                  </w:pPr>
                  <w:r w:rsidRPr="00884FFB">
                    <w:rPr>
                      <w:b/>
                      <w:bCs/>
                      <w:color w:val="4472C4" w:themeColor="accent1"/>
                    </w:rPr>
                    <w:t>UNUSUAL</w:t>
                  </w:r>
                </w:p>
              </w:tc>
            </w:tr>
            <w:tr w:rsidR="00F86197" w14:paraId="34B705B6" w14:textId="75CBDBBF" w:rsidTr="008F7B9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5" w:type="dxa"/>
                </w:tcPr>
                <w:p w14:paraId="34B705B4" w14:textId="77777777" w:rsidR="00F86197" w:rsidRDefault="00F86197">
                  <w:r>
                    <w:t>Problem</w:t>
                  </w:r>
                </w:p>
              </w:tc>
              <w:tc>
                <w:tcPr>
                  <w:tcW w:w="3060" w:type="dxa"/>
                </w:tcPr>
                <w:p w14:paraId="34B705B5" w14:textId="77777777" w:rsidR="00F86197" w:rsidRDefault="00F8619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 xml:space="preserve">1.Mundane boring manual effort 2. Error creeps due to manual execution </w:t>
                  </w:r>
                </w:p>
              </w:tc>
              <w:tc>
                <w:tcPr>
                  <w:tcW w:w="2160" w:type="dxa"/>
                </w:tcPr>
                <w:p w14:paraId="28BA1D82" w14:textId="77777777" w:rsidR="00F86197" w:rsidRDefault="00F86197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</w:p>
              </w:tc>
            </w:tr>
            <w:tr w:rsidR="00F86197" w14:paraId="34B705B9" w14:textId="2B7F990C" w:rsidTr="008F7B9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5" w:type="dxa"/>
                </w:tcPr>
                <w:p w14:paraId="34B705B7" w14:textId="77777777" w:rsidR="00F86197" w:rsidRDefault="00F86197">
                  <w:r>
                    <w:t>Solution</w:t>
                  </w:r>
                </w:p>
              </w:tc>
              <w:tc>
                <w:tcPr>
                  <w:tcW w:w="3060" w:type="dxa"/>
                </w:tcPr>
                <w:p w14:paraId="34B705B8" w14:textId="77777777" w:rsidR="00F86197" w:rsidRDefault="00F8619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Automation of a function performed manually for 4+ years with no additional investment</w:t>
                  </w:r>
                </w:p>
              </w:tc>
              <w:tc>
                <w:tcPr>
                  <w:tcW w:w="2160" w:type="dxa"/>
                </w:tcPr>
                <w:p w14:paraId="591F3B7F" w14:textId="77777777" w:rsidR="00F86197" w:rsidRDefault="00F8619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F86197" w14:paraId="34B705BC" w14:textId="560885CF" w:rsidTr="008F7B9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195" w:type="dxa"/>
                </w:tcPr>
                <w:p w14:paraId="34B705BA" w14:textId="77777777" w:rsidR="00F86197" w:rsidRDefault="00F86197">
                  <w:r>
                    <w:t>Achievement</w:t>
                  </w:r>
                </w:p>
              </w:tc>
              <w:tc>
                <w:tcPr>
                  <w:tcW w:w="3060" w:type="dxa"/>
                </w:tcPr>
                <w:p w14:paraId="34B705BB" w14:textId="5B9BCEFE" w:rsidR="00F86197" w:rsidRDefault="00582ACE">
                  <w:pPr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1</w:t>
                  </w:r>
                  <w:r w:rsidR="00F3206F">
                    <w:t>.</w:t>
                  </w:r>
                  <w:r w:rsidR="00F86197">
                    <w:t>Time saves- 2800 hours p</w:t>
                  </w:r>
                  <w:r w:rsidR="009C4C38">
                    <w:t xml:space="preserve">er </w:t>
                  </w:r>
                  <w:r w:rsidR="00F86197">
                    <w:t>a</w:t>
                  </w:r>
                  <w:r w:rsidR="009C4C38">
                    <w:t>nnum</w:t>
                  </w:r>
                  <w:r w:rsidR="00F86197">
                    <w:t xml:space="preserve">/ FTE Saves- 1.50 </w:t>
                  </w:r>
                </w:p>
              </w:tc>
              <w:tc>
                <w:tcPr>
                  <w:tcW w:w="2160" w:type="dxa"/>
                </w:tcPr>
                <w:p w14:paraId="200242D9" w14:textId="3900C281" w:rsidR="00F86197" w:rsidRDefault="00F86197" w:rsidP="00165BEF">
                  <w:pPr>
                    <w:ind w:left="-119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/w:pPr>
                  <w:r>
                    <w:t>Being mentioned in the COO’s communication to the clients and across the organization too.</w:t>
                  </w:r>
                </w:p>
              </w:tc>
            </w:tr>
          </w:tbl>
          <w:p w14:paraId="34B705BE" w14:textId="1F5A50F7" w:rsidR="00607CA7" w:rsidRDefault="002E6691">
            <w:r>
              <w:rPr>
                <w:b/>
              </w:rPr>
              <w:t>S</w:t>
            </w:r>
            <w:r w:rsidR="00D5057A">
              <w:rPr>
                <w:b/>
              </w:rPr>
              <w:t>ubject:</w:t>
            </w:r>
            <w:r w:rsidR="00D5057A">
              <w:t xml:space="preserve"> </w:t>
            </w:r>
          </w:p>
          <w:tbl>
            <w:tblPr>
              <w:tblStyle w:val="a1"/>
              <w:tblW w:w="6514" w:type="dxa"/>
              <w:tblBorders>
                <w:top w:val="single" w:sz="4" w:space="0" w:color="7BA79D"/>
                <w:left w:val="single" w:sz="4" w:space="0" w:color="7BA79D"/>
                <w:bottom w:val="single" w:sz="4" w:space="0" w:color="7BA79D"/>
                <w:right w:val="single" w:sz="4" w:space="0" w:color="7BA79D"/>
                <w:insideH w:val="single" w:sz="4" w:space="0" w:color="7BA79D"/>
                <w:insideV w:val="single" w:sz="4" w:space="0" w:color="7BA79D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1020"/>
              <w:gridCol w:w="5494"/>
            </w:tblGrid>
            <w:tr w:rsidR="00607CA7" w14:paraId="34B705C1" w14:textId="77777777" w:rsidTr="00607CA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tcW w:w="1020" w:type="dxa"/>
                </w:tcPr>
                <w:p w14:paraId="34B705BF" w14:textId="77777777" w:rsidR="00607CA7" w:rsidRPr="005B0198" w:rsidRDefault="00D5057A">
                  <w:pPr>
                    <w:rPr>
                      <w:color w:val="4472C4" w:themeColor="accent1"/>
                    </w:rPr>
                  </w:pPr>
                  <w:r w:rsidRPr="005B0198">
                    <w:rPr>
                      <w:color w:val="4472C4" w:themeColor="accent1"/>
                    </w:rPr>
                    <w:t>S No</w:t>
                  </w:r>
                </w:p>
              </w:tc>
              <w:tc>
                <w:tcPr>
                  <w:tcW w:w="5494" w:type="dxa"/>
                </w:tcPr>
                <w:p w14:paraId="34B705C0" w14:textId="55FAC038" w:rsidR="00607CA7" w:rsidRPr="005B0198" w:rsidRDefault="003D3DF1">
                  <w:pPr>
                    <w:rPr>
                      <w:color w:val="4472C4" w:themeColor="accent1"/>
                    </w:rPr>
                  </w:pPr>
                  <w:r w:rsidRPr="005B0198">
                    <w:rPr>
                      <w:color w:val="4472C4" w:themeColor="accent1"/>
                    </w:rPr>
                    <w:t xml:space="preserve">List ALL </w:t>
                  </w:r>
                  <w:r w:rsidR="00D5057A" w:rsidRPr="005B0198">
                    <w:rPr>
                      <w:color w:val="4472C4" w:themeColor="accent1"/>
                    </w:rPr>
                    <w:t>Fractals Applied</w:t>
                  </w:r>
                  <w:r w:rsidR="00AC2ED0" w:rsidRPr="005B0198">
                    <w:rPr>
                      <w:color w:val="4472C4" w:themeColor="accent1"/>
                    </w:rPr>
                    <w:t xml:space="preserve"> </w:t>
                  </w:r>
                  <w:r w:rsidR="00BE59B9" w:rsidRPr="005B0198">
                    <w:rPr>
                      <w:color w:val="4472C4" w:themeColor="accent1"/>
                    </w:rPr>
                    <w:t>for this story</w:t>
                  </w:r>
                  <w:r w:rsidR="00436017" w:rsidRPr="005B0198">
                    <w:rPr>
                      <w:color w:val="4472C4" w:themeColor="accent1"/>
                    </w:rPr>
                    <w:t xml:space="preserve"> </w:t>
                  </w:r>
                </w:p>
              </w:tc>
            </w:tr>
            <w:tr w:rsidR="00607CA7" w14:paraId="34B705C4" w14:textId="77777777" w:rsidTr="00607C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1020" w:type="dxa"/>
                </w:tcPr>
                <w:p w14:paraId="34B705C2" w14:textId="77777777" w:rsidR="00607CA7" w:rsidRDefault="00D5057A">
                  <w:r>
                    <w:t>1.</w:t>
                  </w:r>
                </w:p>
              </w:tc>
              <w:tc>
                <w:tcPr>
                  <w:tcW w:w="5494" w:type="dxa"/>
                </w:tcPr>
                <w:p w14:paraId="34B705C3" w14:textId="77777777" w:rsidR="00607CA7" w:rsidRDefault="00D5057A">
                  <w:r>
                    <w:t>CQA</w:t>
                  </w:r>
                </w:p>
              </w:tc>
            </w:tr>
            <w:tr w:rsidR="00607CA7" w14:paraId="34B705C7" w14:textId="77777777" w:rsidTr="00607CA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1020" w:type="dxa"/>
                </w:tcPr>
                <w:p w14:paraId="34B705C5" w14:textId="77777777" w:rsidR="00607CA7" w:rsidRDefault="00D5057A">
                  <w:r>
                    <w:t>2.</w:t>
                  </w:r>
                </w:p>
              </w:tc>
              <w:tc>
                <w:tcPr>
                  <w:tcW w:w="5494" w:type="dxa"/>
                </w:tcPr>
                <w:p w14:paraId="34B705C6" w14:textId="77777777" w:rsidR="00607CA7" w:rsidRDefault="00D5057A">
                  <w:r>
                    <w:t>Happy Bullocks</w:t>
                  </w:r>
                </w:p>
              </w:tc>
            </w:tr>
            <w:tr w:rsidR="00607CA7" w14:paraId="34B705CA" w14:textId="77777777" w:rsidTr="00607CA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1020" w:type="dxa"/>
                </w:tcPr>
                <w:p w14:paraId="34B705C8" w14:textId="77777777" w:rsidR="00607CA7" w:rsidRDefault="00D5057A">
                  <w:r>
                    <w:t>3.</w:t>
                  </w:r>
                </w:p>
              </w:tc>
              <w:tc>
                <w:tcPr>
                  <w:tcW w:w="5494" w:type="dxa"/>
                </w:tcPr>
                <w:p w14:paraId="34B705C9" w14:textId="77777777" w:rsidR="00607CA7" w:rsidRDefault="00D5057A">
                  <w:r>
                    <w:t>Collaborative Problem Solving</w:t>
                  </w:r>
                </w:p>
              </w:tc>
            </w:tr>
          </w:tbl>
          <w:p w14:paraId="34B705CB" w14:textId="6F5907D6" w:rsidR="00607CA7" w:rsidRDefault="00607CA7"/>
          <w:tbl>
            <w:tblPr>
              <w:tblStyle w:val="a2"/>
              <w:tblW w:w="6514" w:type="dxa"/>
              <w:tblBorders>
                <w:top w:val="single" w:sz="4" w:space="0" w:color="7BA79D"/>
                <w:left w:val="single" w:sz="4" w:space="0" w:color="7BA79D"/>
                <w:bottom w:val="single" w:sz="4" w:space="0" w:color="7BA79D"/>
                <w:right w:val="single" w:sz="4" w:space="0" w:color="7BA79D"/>
                <w:insideH w:val="single" w:sz="4" w:space="0" w:color="7BA79D"/>
                <w:insideV w:val="single" w:sz="4" w:space="0" w:color="7BA79D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3175"/>
              <w:gridCol w:w="3339"/>
            </w:tblGrid>
            <w:tr w:rsidR="00607CA7" w14:paraId="34B705CE" w14:textId="77777777" w:rsidTr="003542D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32"/>
              </w:trPr>
              <w:tc>
                <w:tcPr>
                  <w:tcW w:w="3175" w:type="dxa"/>
                </w:tcPr>
                <w:p w14:paraId="34B705CC" w14:textId="77777777" w:rsidR="00607CA7" w:rsidRPr="00062C5B" w:rsidRDefault="00D5057A">
                  <w:pPr>
                    <w:rPr>
                      <w:color w:val="4472C4" w:themeColor="accent1"/>
                    </w:rPr>
                  </w:pPr>
                  <w:r w:rsidRPr="00062C5B">
                    <w:rPr>
                      <w:color w:val="4472C4" w:themeColor="accent1"/>
                    </w:rPr>
                    <w:t>Participants/ Players in the story</w:t>
                  </w:r>
                </w:p>
              </w:tc>
              <w:tc>
                <w:tcPr>
                  <w:tcW w:w="3339" w:type="dxa"/>
                </w:tcPr>
                <w:p w14:paraId="34B705CD" w14:textId="2F5565C6" w:rsidR="00607CA7" w:rsidRPr="00062C5B" w:rsidRDefault="00380842">
                  <w:pPr>
                    <w:rPr>
                      <w:color w:val="4472C4" w:themeColor="accent1"/>
                    </w:rPr>
                  </w:pPr>
                  <w:r>
                    <w:rPr>
                      <w:color w:val="4472C4" w:themeColor="accent1"/>
                    </w:rPr>
                    <w:t>Highlights</w:t>
                  </w:r>
                </w:p>
              </w:tc>
            </w:tr>
            <w:tr w:rsidR="00607CA7" w14:paraId="34B705D1" w14:textId="77777777" w:rsidTr="00354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3175" w:type="dxa"/>
                </w:tcPr>
                <w:p w14:paraId="34B705CF" w14:textId="651B9ED0" w:rsidR="00607CA7" w:rsidRPr="00BE59B9" w:rsidRDefault="00BE59B9" w:rsidP="00BE59B9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Billing team </w:t>
                  </w:r>
                </w:p>
              </w:tc>
              <w:tc>
                <w:tcPr>
                  <w:tcW w:w="3339" w:type="dxa"/>
                </w:tcPr>
                <w:p w14:paraId="34B705D0" w14:textId="122F2967" w:rsidR="00607CA7" w:rsidRDefault="00416225">
                  <w:r>
                    <w:t>Stuck with manual checks</w:t>
                  </w:r>
                </w:p>
              </w:tc>
            </w:tr>
            <w:tr w:rsidR="00607CA7" w14:paraId="34B705D4" w14:textId="77777777" w:rsidTr="003542D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3175" w:type="dxa"/>
                </w:tcPr>
                <w:p w14:paraId="34B705D2" w14:textId="57F7FCE6" w:rsidR="00607CA7" w:rsidRPr="00CF64A9" w:rsidRDefault="00CF64A9" w:rsidP="00CF64A9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IT Production</w:t>
                  </w:r>
                  <w:r w:rsidR="00BE59B9" w:rsidRPr="00CF64A9">
                    <w:t xml:space="preserve"> </w:t>
                  </w:r>
                </w:p>
              </w:tc>
              <w:tc>
                <w:tcPr>
                  <w:tcW w:w="3339" w:type="dxa"/>
                </w:tcPr>
                <w:p w14:paraId="34B705D3" w14:textId="77FF2DBD" w:rsidR="00607CA7" w:rsidRDefault="004A487B">
                  <w:r>
                    <w:t xml:space="preserve">Who offered to fix the issue </w:t>
                  </w:r>
                  <w:r w:rsidR="00416225">
                    <w:t>once for all</w:t>
                  </w:r>
                  <w:r>
                    <w:t xml:space="preserve"> </w:t>
                  </w:r>
                </w:p>
              </w:tc>
            </w:tr>
            <w:tr w:rsidR="00607CA7" w14:paraId="34B705D7" w14:textId="77777777" w:rsidTr="00354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3175" w:type="dxa"/>
                </w:tcPr>
                <w:p w14:paraId="34B705D5" w14:textId="68F0576B" w:rsidR="00607CA7" w:rsidRPr="002E6691" w:rsidRDefault="002E6691" w:rsidP="002E669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COO</w:t>
                  </w:r>
                </w:p>
              </w:tc>
              <w:tc>
                <w:tcPr>
                  <w:tcW w:w="3339" w:type="dxa"/>
                </w:tcPr>
                <w:p w14:paraId="34B705D6" w14:textId="5C51B1EC" w:rsidR="00607CA7" w:rsidRDefault="00BF31B0">
                  <w:r>
                    <w:t xml:space="preserve">Happy customer </w:t>
                  </w:r>
                </w:p>
              </w:tc>
            </w:tr>
            <w:tr w:rsidR="00607CA7" w14:paraId="34B705DA" w14:textId="77777777" w:rsidTr="003542D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76"/>
              </w:trPr>
              <w:tc>
                <w:tcPr>
                  <w:tcW w:w="3175" w:type="dxa"/>
                </w:tcPr>
                <w:p w14:paraId="34B705D8" w14:textId="01FE1762" w:rsidR="00607CA7" w:rsidRPr="0057457C" w:rsidRDefault="0057457C" w:rsidP="0057457C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Management</w:t>
                  </w:r>
                </w:p>
              </w:tc>
              <w:tc>
                <w:tcPr>
                  <w:tcW w:w="3339" w:type="dxa"/>
                </w:tcPr>
                <w:p w14:paraId="34B705D9" w14:textId="2F8CCFBE" w:rsidR="00607CA7" w:rsidRDefault="00BF31B0">
                  <w:r>
                    <w:t>Inter team collaboration</w:t>
                  </w:r>
                </w:p>
              </w:tc>
            </w:tr>
            <w:tr w:rsidR="00607CA7" w14:paraId="34B705DD" w14:textId="77777777" w:rsidTr="003542D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76"/>
              </w:trPr>
              <w:tc>
                <w:tcPr>
                  <w:tcW w:w="3175" w:type="dxa"/>
                </w:tcPr>
                <w:p w14:paraId="34B705DB" w14:textId="421F5C31" w:rsidR="00607CA7" w:rsidRDefault="0057457C">
                  <w:r>
                    <w:t xml:space="preserve">      5.</w:t>
                  </w:r>
                </w:p>
              </w:tc>
              <w:tc>
                <w:tcPr>
                  <w:tcW w:w="3339" w:type="dxa"/>
                </w:tcPr>
                <w:p w14:paraId="34B705DC" w14:textId="77777777" w:rsidR="00607CA7" w:rsidRDefault="00607CA7"/>
              </w:tc>
            </w:tr>
          </w:tbl>
          <w:tbl>
            <w:tblPr>
              <w:tblStyle w:val="a3"/>
              <w:tblW w:w="6514" w:type="dxa"/>
              <w:tblLayout w:type="fixed"/>
              <w:tblLook w:val="0400" w:firstRow="0" w:lastRow="0" w:firstColumn="0" w:lastColumn="0" w:noHBand="0" w:noVBand="1"/>
            </w:tblPr>
            <w:tblGrid>
              <w:gridCol w:w="6514"/>
            </w:tblGrid>
            <w:tr w:rsidR="00607CA7" w14:paraId="34B705E6" w14:textId="77777777" w:rsidTr="009B5965">
              <w:tc>
                <w:tcPr>
                  <w:tcW w:w="6514" w:type="dxa"/>
                </w:tcPr>
                <w:p w14:paraId="34B705E5" w14:textId="77777777" w:rsidR="00607CA7" w:rsidRDefault="00607CA7" w:rsidP="009B5965">
                  <w:pPr>
                    <w:rPr>
                      <w:rFonts w:ascii="Century Gothic" w:hAnsi="Century Gothic"/>
                      <w:color w:val="000000"/>
                      <w:szCs w:val="20"/>
                    </w:rPr>
                  </w:pPr>
                </w:p>
              </w:tc>
            </w:tr>
            <w:tr w:rsidR="00607CA7" w14:paraId="34B705E8" w14:textId="77777777" w:rsidTr="009B5965">
              <w:tc>
                <w:tcPr>
                  <w:tcW w:w="6514" w:type="dxa"/>
                </w:tcPr>
                <w:p w14:paraId="34B705E7" w14:textId="3BD36E7D" w:rsidR="00607CA7" w:rsidRDefault="00607CA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/>
                    <w:rPr>
                      <w:rFonts w:ascii="Century Gothic" w:hAnsi="Century Gothic"/>
                      <w:color w:val="000000"/>
                      <w:szCs w:val="20"/>
                    </w:rPr>
                  </w:pPr>
                </w:p>
              </w:tc>
            </w:tr>
            <w:tr w:rsidR="00607CA7" w14:paraId="34B705EA" w14:textId="77777777" w:rsidTr="009B5965">
              <w:tc>
                <w:tcPr>
                  <w:tcW w:w="6514" w:type="dxa"/>
                </w:tcPr>
                <w:p w14:paraId="34B705E9" w14:textId="77777777" w:rsidR="00607CA7" w:rsidRDefault="00607CA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/>
                    <w:rPr>
                      <w:rFonts w:ascii="Century Gothic" w:hAnsi="Century Gothic"/>
                      <w:color w:val="000000"/>
                      <w:szCs w:val="20"/>
                    </w:rPr>
                  </w:pPr>
                </w:p>
              </w:tc>
            </w:tr>
          </w:tbl>
          <w:p w14:paraId="34B705EB" w14:textId="77777777" w:rsidR="00607CA7" w:rsidRDefault="00607CA7"/>
        </w:tc>
      </w:tr>
    </w:tbl>
    <w:p w14:paraId="34B705ED" w14:textId="6870801F" w:rsidR="00607CA7" w:rsidRDefault="00607CA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3EF00E63" w14:textId="45693676" w:rsidR="007E087A" w:rsidRDefault="007E087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705B29C7" w14:textId="745E9A1F" w:rsidR="007E087A" w:rsidRDefault="007E087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6C4B8794" w14:textId="48215ECA" w:rsidR="007E087A" w:rsidRDefault="007E087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433E44D9" w14:textId="46E40E07" w:rsidR="009B5965" w:rsidRDefault="009B596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p w14:paraId="75F68CB2" w14:textId="77777777" w:rsidR="009B5965" w:rsidRPr="00C60BC5" w:rsidRDefault="009B5965" w:rsidP="009B5965">
      <w:pPr>
        <w:rPr>
          <w:color w:val="4472C4" w:themeColor="accent1"/>
          <w:u w:val="single"/>
        </w:rPr>
      </w:pPr>
      <w:r w:rsidRPr="00C60BC5">
        <w:rPr>
          <w:b/>
          <w:color w:val="4472C4" w:themeColor="accent1"/>
          <w:u w:val="single"/>
        </w:rPr>
        <w:t>Any other points to be noted for building this story:</w:t>
      </w:r>
    </w:p>
    <w:tbl>
      <w:tblPr>
        <w:tblW w:w="9810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10"/>
      </w:tblGrid>
      <w:tr w:rsidR="009B5965" w14:paraId="74969864" w14:textId="77777777" w:rsidTr="009B5965">
        <w:tc>
          <w:tcPr>
            <w:tcW w:w="9810" w:type="dxa"/>
          </w:tcPr>
          <w:p w14:paraId="0E808C64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ind w:left="420"/>
            </w:pPr>
            <w:r>
              <w:t xml:space="preserve">Java script resource within the team completed the entire automation process., with no additional cost to the </w:t>
            </w:r>
            <w:proofErr w:type="gramStart"/>
            <w:r>
              <w:t>organization .</w:t>
            </w:r>
            <w:proofErr w:type="gramEnd"/>
          </w:p>
        </w:tc>
      </w:tr>
      <w:tr w:rsidR="009B5965" w14:paraId="3826E566" w14:textId="77777777" w:rsidTr="009B5965">
        <w:tc>
          <w:tcPr>
            <w:tcW w:w="9810" w:type="dxa"/>
          </w:tcPr>
          <w:p w14:paraId="506119C8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  <w:r w:rsidRPr="007E087A">
              <w:rPr>
                <w:rFonts w:ascii="Century Gothic" w:hAnsi="Century Gothic"/>
                <w:color w:val="000000"/>
                <w:szCs w:val="20"/>
              </w:rPr>
              <w:t xml:space="preserve">The off- shore customers happy with the quick </w:t>
            </w:r>
            <w:proofErr w:type="spellStart"/>
            <w:r w:rsidRPr="007E087A">
              <w:rPr>
                <w:rFonts w:ascii="Century Gothic" w:hAnsi="Century Gothic"/>
                <w:color w:val="000000"/>
                <w:szCs w:val="20"/>
              </w:rPr>
              <w:t>turn around</w:t>
            </w:r>
            <w:proofErr w:type="spellEnd"/>
            <w:r w:rsidRPr="007E087A">
              <w:rPr>
                <w:rFonts w:ascii="Century Gothic" w:hAnsi="Century Gothic"/>
                <w:color w:val="000000"/>
                <w:szCs w:val="20"/>
              </w:rPr>
              <w:t xml:space="preserve"> time</w:t>
            </w:r>
          </w:p>
        </w:tc>
      </w:tr>
      <w:tr w:rsidR="009B5965" w14:paraId="48567DA6" w14:textId="77777777" w:rsidTr="009B5965">
        <w:tc>
          <w:tcPr>
            <w:tcW w:w="9810" w:type="dxa"/>
          </w:tcPr>
          <w:p w14:paraId="473B486E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  <w:tr w:rsidR="009B5965" w14:paraId="7D03D80C" w14:textId="77777777" w:rsidTr="009B5965">
        <w:tc>
          <w:tcPr>
            <w:tcW w:w="9810" w:type="dxa"/>
          </w:tcPr>
          <w:p w14:paraId="391F3367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  <w:tr w:rsidR="009B5965" w14:paraId="466CCF79" w14:textId="77777777" w:rsidTr="009B5965">
        <w:tc>
          <w:tcPr>
            <w:tcW w:w="9810" w:type="dxa"/>
          </w:tcPr>
          <w:p w14:paraId="17843834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  <w:tr w:rsidR="009B5965" w14:paraId="206034BD" w14:textId="77777777" w:rsidTr="009B5965">
        <w:tc>
          <w:tcPr>
            <w:tcW w:w="9810" w:type="dxa"/>
          </w:tcPr>
          <w:p w14:paraId="576031B8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  <w:tr w:rsidR="009B5965" w14:paraId="5261BD7E" w14:textId="77777777" w:rsidTr="009B5965">
        <w:tc>
          <w:tcPr>
            <w:tcW w:w="9810" w:type="dxa"/>
          </w:tcPr>
          <w:p w14:paraId="25D408C9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  <w:tr w:rsidR="009B5965" w14:paraId="06014938" w14:textId="77777777" w:rsidTr="009B5965">
        <w:tc>
          <w:tcPr>
            <w:tcW w:w="9810" w:type="dxa"/>
          </w:tcPr>
          <w:p w14:paraId="0AAF66A4" w14:textId="77777777" w:rsidR="009B5965" w:rsidRPr="007E087A" w:rsidRDefault="009B5965" w:rsidP="009B5965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420"/>
              <w:rPr>
                <w:rFonts w:ascii="Century Gothic" w:hAnsi="Century Gothic"/>
                <w:color w:val="000000"/>
                <w:szCs w:val="20"/>
              </w:rPr>
            </w:pPr>
          </w:p>
        </w:tc>
      </w:tr>
    </w:tbl>
    <w:p w14:paraId="35FAEA2D" w14:textId="77777777" w:rsidR="009B5965" w:rsidRDefault="009B5965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Century Gothic" w:hAnsi="Century Gothic"/>
          <w:color w:val="000000"/>
          <w:szCs w:val="20"/>
        </w:rPr>
      </w:pPr>
    </w:p>
    <w:sectPr w:rsidR="009B5965" w:rsidSect="00F86197">
      <w:pgSz w:w="12240" w:h="15840"/>
      <w:pgMar w:top="720" w:right="270" w:bottom="720" w:left="720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25B20"/>
    <w:multiLevelType w:val="hybridMultilevel"/>
    <w:tmpl w:val="54465A9A"/>
    <w:lvl w:ilvl="0" w:tplc="886870EC">
      <w:start w:val="1"/>
      <w:numFmt w:val="decimal"/>
      <w:lvlText w:val="%1."/>
      <w:lvlJc w:val="left"/>
      <w:pPr>
        <w:ind w:left="1080" w:hanging="360"/>
      </w:pPr>
      <w:rPr>
        <w:rFonts w:ascii="Century Gothic" w:hAnsi="Century Gothic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CB43A61"/>
    <w:multiLevelType w:val="hybridMultilevel"/>
    <w:tmpl w:val="1A360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CA7"/>
    <w:rsid w:val="00062C5B"/>
    <w:rsid w:val="00165BEF"/>
    <w:rsid w:val="002E6691"/>
    <w:rsid w:val="00334A2B"/>
    <w:rsid w:val="003542D9"/>
    <w:rsid w:val="003574F7"/>
    <w:rsid w:val="00380842"/>
    <w:rsid w:val="003814EA"/>
    <w:rsid w:val="003B7664"/>
    <w:rsid w:val="003D3DF1"/>
    <w:rsid w:val="00416225"/>
    <w:rsid w:val="00421B8C"/>
    <w:rsid w:val="00436017"/>
    <w:rsid w:val="004A487B"/>
    <w:rsid w:val="0057457C"/>
    <w:rsid w:val="00582ACE"/>
    <w:rsid w:val="005B0198"/>
    <w:rsid w:val="00607CA7"/>
    <w:rsid w:val="0073047E"/>
    <w:rsid w:val="007E087A"/>
    <w:rsid w:val="00884FFB"/>
    <w:rsid w:val="008F7B91"/>
    <w:rsid w:val="009B5965"/>
    <w:rsid w:val="009C4C38"/>
    <w:rsid w:val="00A37EC3"/>
    <w:rsid w:val="00AA532D"/>
    <w:rsid w:val="00AC2ED0"/>
    <w:rsid w:val="00BB249D"/>
    <w:rsid w:val="00BE59B9"/>
    <w:rsid w:val="00BF31B0"/>
    <w:rsid w:val="00C37859"/>
    <w:rsid w:val="00C60BC5"/>
    <w:rsid w:val="00C70C3C"/>
    <w:rsid w:val="00CF64A9"/>
    <w:rsid w:val="00D5057A"/>
    <w:rsid w:val="00DC2A63"/>
    <w:rsid w:val="00DE7FC4"/>
    <w:rsid w:val="00E37D72"/>
    <w:rsid w:val="00E75418"/>
    <w:rsid w:val="00F3206F"/>
    <w:rsid w:val="00F37ECD"/>
    <w:rsid w:val="00F83DCD"/>
    <w:rsid w:val="00F86197"/>
    <w:rsid w:val="00FC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705AE"/>
  <w15:docId w15:val="{406DB1D6-9116-48A9-8A18-398216DA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Century Gothic" w:hAnsi="Century Gothic" w:cs="Century Gothic"/>
        <w:lang w:val="en-US" w:eastAsia="en-US" w:bidi="ar-SA"/>
      </w:rPr>
    </w:rPrDefault>
    <w:pPrDefault>
      <w:pPr>
        <w:spacing w:before="240"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1A7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A6"/>
    <w:pPr>
      <w:spacing w:before="0" w:after="0"/>
      <w:jc w:val="center"/>
      <w:outlineLvl w:val="0"/>
    </w:pPr>
    <w:rPr>
      <w:b/>
      <w:color w:val="FFFFFF"/>
      <w:sz w:val="56"/>
      <w:szCs w:val="6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A6"/>
    <w:pPr>
      <w:spacing w:before="0" w:after="0"/>
      <w:jc w:val="center"/>
      <w:outlineLvl w:val="1"/>
    </w:pPr>
    <w:rPr>
      <w:color w:val="FFFFFF"/>
      <w:sz w:val="44"/>
      <w:szCs w:val="8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40"/>
      <w:outlineLvl w:val="3"/>
    </w:pPr>
    <w:rPr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4570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E45708"/>
    <w:rPr>
      <w:color w:val="80865A"/>
    </w:rPr>
    <w:tblPr>
      <w:tblStyleRowBandSize w:val="1"/>
      <w:tblStyleColBandSize w:val="1"/>
      <w:tblBorders>
        <w:top w:val="single" w:sz="4" w:space="0" w:color="C8CCB3"/>
        <w:left w:val="single" w:sz="4" w:space="0" w:color="C8CCB3"/>
        <w:bottom w:val="single" w:sz="4" w:space="0" w:color="C8CCB3"/>
        <w:right w:val="single" w:sz="4" w:space="0" w:color="C8CCB3"/>
        <w:insideH w:val="single" w:sz="4" w:space="0" w:color="C8CCB3"/>
        <w:insideV w:val="single" w:sz="4" w:space="0" w:color="C8CCB3"/>
      </w:tblBorders>
    </w:tblPr>
    <w:tblStylePr w:type="firstRow">
      <w:rPr>
        <w:b/>
        <w:bCs/>
      </w:rPr>
      <w:tblPr/>
      <w:tcPr>
        <w:tcBorders>
          <w:bottom w:val="single" w:sz="12" w:space="0" w:color="C8CCB3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/>
      </w:tcPr>
    </w:tblStylePr>
    <w:tblStylePr w:type="band1Horz">
      <w:tblPr/>
      <w:tcPr>
        <w:shd w:val="clear" w:color="auto" w:fill="EDEEE5"/>
      </w:tcPr>
    </w:tblStylePr>
  </w:style>
  <w:style w:type="table" w:styleId="PlainTable4">
    <w:name w:val="Plain Table 4"/>
    <w:basedOn w:val="TableNormal"/>
    <w:uiPriority w:val="44"/>
    <w:rsid w:val="00E4570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E45708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Light">
    <w:name w:val="Grid Table Light"/>
    <w:basedOn w:val="TableNormal"/>
    <w:uiPriority w:val="40"/>
    <w:rsid w:val="00E4570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6Colorful-Accent5">
    <w:name w:val="Grid Table 6 Colorful Accent 5"/>
    <w:basedOn w:val="TableNormal"/>
    <w:uiPriority w:val="51"/>
    <w:rsid w:val="00E45708"/>
    <w:rPr>
      <w:color w:val="568278"/>
    </w:rPr>
    <w:tblPr>
      <w:tblStyleRowBandSize w:val="1"/>
      <w:tblStyleColBandSize w:val="1"/>
      <w:tblBorders>
        <w:top w:val="single" w:sz="4" w:space="0" w:color="AFCAC4"/>
        <w:left w:val="single" w:sz="4" w:space="0" w:color="AFCAC4"/>
        <w:bottom w:val="single" w:sz="4" w:space="0" w:color="AFCAC4"/>
        <w:right w:val="single" w:sz="4" w:space="0" w:color="AFCAC4"/>
        <w:insideH w:val="single" w:sz="4" w:space="0" w:color="AFCAC4"/>
        <w:insideV w:val="single" w:sz="4" w:space="0" w:color="AFCAC4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2-Accent5">
    <w:name w:val="Grid Table 2 Accent 5"/>
    <w:basedOn w:val="TableNormal"/>
    <w:uiPriority w:val="47"/>
    <w:rsid w:val="0046006A"/>
    <w:tblPr>
      <w:tblStyleRowBandSize w:val="1"/>
      <w:tblStyleColBandSize w:val="1"/>
      <w:tblBorders>
        <w:top w:val="single" w:sz="2" w:space="0" w:color="AFCAC4"/>
        <w:bottom w:val="single" w:sz="2" w:space="0" w:color="AFCAC4"/>
        <w:insideH w:val="single" w:sz="2" w:space="0" w:color="AFCAC4"/>
        <w:insideV w:val="single" w:sz="2" w:space="0" w:color="AFCAC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FCAC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/>
      </w:tcPr>
    </w:tblStylePr>
    <w:tblStylePr w:type="band1Horz">
      <w:tblPr/>
      <w:tcPr>
        <w:shd w:val="clear" w:color="auto" w:fill="E4EDEB"/>
      </w:tcPr>
    </w:tblStylePr>
  </w:style>
  <w:style w:type="table" w:styleId="GridTable1Light-Accent5">
    <w:name w:val="Grid Table 1 Light Accent 5"/>
    <w:basedOn w:val="TableNormal"/>
    <w:uiPriority w:val="46"/>
    <w:rsid w:val="0046006A"/>
    <w:tblPr>
      <w:tblStyleRowBandSize w:val="1"/>
      <w:tblStyleColBandSize w:val="1"/>
      <w:tblBorders>
        <w:top w:val="single" w:sz="4" w:space="0" w:color="CADBD7"/>
        <w:left w:val="single" w:sz="4" w:space="0" w:color="CADBD7"/>
        <w:bottom w:val="single" w:sz="4" w:space="0" w:color="CADBD7"/>
        <w:right w:val="single" w:sz="4" w:space="0" w:color="CADBD7"/>
        <w:insideH w:val="single" w:sz="4" w:space="0" w:color="CADBD7"/>
        <w:insideV w:val="single" w:sz="4" w:space="0" w:color="CADBD7"/>
      </w:tblBorders>
    </w:tblPr>
    <w:tblStylePr w:type="firstRow">
      <w:rPr>
        <w:b/>
        <w:bCs/>
      </w:rPr>
      <w:tblPr/>
      <w:tcPr>
        <w:tcBorders>
          <w:bottom w:val="single" w:sz="12" w:space="0" w:color="AFCAC4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AD65E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646A6"/>
    <w:rPr>
      <w:rFonts w:asciiTheme="minorHAnsi" w:hAnsiTheme="minorHAnsi"/>
      <w:b/>
      <w:color w:val="FFFFFF"/>
      <w:sz w:val="56"/>
      <w:szCs w:val="68"/>
    </w:rPr>
  </w:style>
  <w:style w:type="character" w:customStyle="1" w:styleId="Heading2Char">
    <w:name w:val="Heading 2 Char"/>
    <w:basedOn w:val="DefaultParagraphFont"/>
    <w:link w:val="Heading2"/>
    <w:uiPriority w:val="9"/>
    <w:rsid w:val="009646A6"/>
    <w:rPr>
      <w:rFonts w:asciiTheme="minorHAnsi" w:hAnsiTheme="minorHAnsi"/>
      <w:color w:val="FFFFFF"/>
      <w:sz w:val="44"/>
      <w:szCs w:val="88"/>
    </w:rPr>
  </w:style>
  <w:style w:type="paragraph" w:styleId="Header">
    <w:name w:val="header"/>
    <w:basedOn w:val="Normal"/>
    <w:link w:val="Head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531A7"/>
    <w:rPr>
      <w:rFonts w:asciiTheme="minorHAnsi" w:hAnsiTheme="minorHAnsi"/>
      <w:szCs w:val="24"/>
    </w:rPr>
  </w:style>
  <w:style w:type="paragraph" w:styleId="Footer">
    <w:name w:val="footer"/>
    <w:basedOn w:val="Normal"/>
    <w:link w:val="FooterChar"/>
    <w:uiPriority w:val="99"/>
    <w:unhideWhenUsed/>
    <w:rsid w:val="004531A7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531A7"/>
    <w:rPr>
      <w:rFonts w:asciiTheme="minorHAnsi" w:hAnsiTheme="minorHAnsi"/>
      <w:szCs w:val="24"/>
    </w:rPr>
  </w:style>
  <w:style w:type="table" w:customStyle="1" w:styleId="AcademicSelfAddessment">
    <w:name w:val="Academic Self Addessment"/>
    <w:basedOn w:val="TableNormal"/>
    <w:uiPriority w:val="99"/>
    <w:rsid w:val="00CF3142"/>
    <w:pPr>
      <w:spacing w:before="0" w:after="0"/>
    </w:pPr>
    <w:tblPr>
      <w:tblStyleRowBandSize w:val="1"/>
      <w:tblBorders>
        <w:top w:val="single" w:sz="4" w:space="0" w:color="7BA79D" w:themeColor="accent6"/>
        <w:left w:val="single" w:sz="4" w:space="0" w:color="7BA79D" w:themeColor="accent6"/>
        <w:bottom w:val="single" w:sz="4" w:space="0" w:color="7BA79D" w:themeColor="accent6"/>
        <w:right w:val="single" w:sz="4" w:space="0" w:color="7BA79D" w:themeColor="accent6"/>
        <w:insideH w:val="single" w:sz="4" w:space="0" w:color="7BA79D" w:themeColor="accent6"/>
        <w:insideV w:val="single" w:sz="4" w:space="0" w:color="7BA79D" w:themeColor="accent6"/>
      </w:tblBorders>
    </w:tbl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i w:val="0"/>
      </w:rPr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  <w:shd w:val="clear" w:color="auto" w:fill="E4EDEB" w:themeFill="accent6" w:themeFillTint="33"/>
      </w:tcPr>
    </w:tblStylePr>
    <w:tblStylePr w:type="band2Horz">
      <w:tblPr/>
      <w:tcPr>
        <w:tcBorders>
          <w:top w:val="single" w:sz="4" w:space="0" w:color="7BA79D" w:themeColor="accent6"/>
          <w:left w:val="single" w:sz="4" w:space="0" w:color="7BA79D" w:themeColor="accent6"/>
          <w:bottom w:val="single" w:sz="4" w:space="0" w:color="7BA79D" w:themeColor="accent6"/>
          <w:right w:val="single" w:sz="4" w:space="0" w:color="7BA79D" w:themeColor="accent6"/>
          <w:insideH w:val="single" w:sz="4" w:space="0" w:color="7BA79D" w:themeColor="accent6"/>
          <w:insideV w:val="single" w:sz="4" w:space="0" w:color="7BA79D" w:themeColor="accent6"/>
          <w:tl2br w:val="nil"/>
          <w:tr2bl w:val="nil"/>
        </w:tcBorders>
      </w:tcPr>
    </w:tblStylePr>
    <w:tblStylePr w:type="nwCell">
      <w:pPr>
        <w:wordWrap/>
        <w:jc w:val="center"/>
      </w:pPr>
    </w:tblStylePr>
  </w:style>
  <w:style w:type="paragraph" w:styleId="NoSpacing">
    <w:name w:val="No Spacing"/>
    <w:uiPriority w:val="98"/>
    <w:qFormat/>
    <w:rsid w:val="009646A6"/>
    <w:pPr>
      <w:spacing w:before="0" w:after="0"/>
    </w:pPr>
    <w:rPr>
      <w:rFonts w:asciiTheme="minorHAnsi" w:hAnsiTheme="minorHAnsi"/>
      <w:szCs w:val="24"/>
    </w:rPr>
  </w:style>
  <w:style w:type="character" w:styleId="Strong">
    <w:name w:val="Strong"/>
    <w:basedOn w:val="DefaultParagraphFont"/>
    <w:uiPriority w:val="22"/>
    <w:qFormat/>
    <w:rsid w:val="00CF3142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FA064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spacing w:before="0" w:after="0"/>
    </w:pPr>
    <w:rPr>
      <w:color w:val="568278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pPr>
        <w:jc w:val="center"/>
      </w:pPr>
      <w:rPr>
        <w:rFonts w:ascii="Century Gothic" w:eastAsia="Century Gothic" w:hAnsi="Century Gothic" w:cs="Century Gothic"/>
        <w:b/>
        <w:i w:val="0"/>
      </w:rPr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shd w:val="clear" w:color="auto" w:fill="E4EDEB"/>
      </w:tcPr>
    </w:tblStylePr>
    <w:tblStylePr w:type="band2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</w:tcPr>
    </w:tblStylePr>
    <w:tblStylePr w:type="nwCell">
      <w:pPr>
        <w:jc w:val="center"/>
      </w:pPr>
    </w:tblStylePr>
  </w:style>
  <w:style w:type="table" w:customStyle="1" w:styleId="a1">
    <w:basedOn w:val="TableNormal"/>
    <w:pPr>
      <w:spacing w:before="0" w:after="0"/>
    </w:pPr>
    <w:rPr>
      <w:color w:val="568278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pPr>
        <w:jc w:val="center"/>
      </w:pPr>
      <w:rPr>
        <w:rFonts w:ascii="Century Gothic" w:eastAsia="Century Gothic" w:hAnsi="Century Gothic" w:cs="Century Gothic"/>
        <w:b/>
        <w:i w:val="0"/>
      </w:rPr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shd w:val="clear" w:color="auto" w:fill="E4EDEB"/>
      </w:tcPr>
    </w:tblStylePr>
    <w:tblStylePr w:type="band2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</w:tcPr>
    </w:tblStylePr>
    <w:tblStylePr w:type="nwCell">
      <w:pPr>
        <w:jc w:val="center"/>
      </w:pPr>
    </w:tblStylePr>
  </w:style>
  <w:style w:type="table" w:customStyle="1" w:styleId="a2">
    <w:basedOn w:val="TableNormal"/>
    <w:pPr>
      <w:spacing w:before="0" w:after="0"/>
    </w:pPr>
    <w:rPr>
      <w:color w:val="568278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pPr>
        <w:jc w:val="center"/>
      </w:pPr>
      <w:rPr>
        <w:rFonts w:ascii="Century Gothic" w:eastAsia="Century Gothic" w:hAnsi="Century Gothic" w:cs="Century Gothic"/>
        <w:b/>
        <w:i w:val="0"/>
      </w:rPr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vAlign w:val="bottom"/>
      </w:tcPr>
    </w:tblStylePr>
    <w:tblStylePr w:type="firstCol">
      <w:rPr>
        <w:b/>
        <w:i w:val="0"/>
      </w:rPr>
    </w:tblStylePr>
    <w:tblStylePr w:type="band1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  <w:shd w:val="clear" w:color="auto" w:fill="E4EDEB"/>
      </w:tcPr>
    </w:tblStylePr>
    <w:tblStylePr w:type="band2Horz">
      <w:tblPr/>
      <w:tcPr>
        <w:tcBorders>
          <w:top w:val="single" w:sz="4" w:space="0" w:color="7BA79D"/>
          <w:left w:val="single" w:sz="4" w:space="0" w:color="7BA79D"/>
          <w:bottom w:val="single" w:sz="4" w:space="0" w:color="7BA79D"/>
          <w:right w:val="single" w:sz="4" w:space="0" w:color="7BA79D"/>
          <w:insideH w:val="single" w:sz="4" w:space="0" w:color="7BA79D"/>
          <w:insideV w:val="single" w:sz="4" w:space="0" w:color="7BA79D"/>
        </w:tcBorders>
      </w:tcPr>
    </w:tblStylePr>
    <w:tblStylePr w:type="nwCell">
      <w:pPr>
        <w:jc w:val="center"/>
      </w:p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BA79D"/>
      </a:accent6>
      <a:hlink>
        <a:srgbClr val="0563C1"/>
      </a:hlink>
      <a:folHlink>
        <a:srgbClr val="954F72"/>
      </a:folHlink>
    </a:clrScheme>
    <a:fontScheme name="Custom 6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pWq4p/OsOkyeHJ8b/Gkwlx4+xg==">AMUW2mVI9EshNexlddomYkjD0eUHZFU9AGFml35nFLav8PEbMQKc+VAfv6TbWHASNt4EeVvQhRZJ970dLJS/rDg1A+iER9LYn1x508SUtuRdyEztzyaDQpw=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Anandan Kumaran</cp:lastModifiedBy>
  <cp:revision>35</cp:revision>
  <dcterms:created xsi:type="dcterms:W3CDTF">2020-07-29T16:19:00Z</dcterms:created>
  <dcterms:modified xsi:type="dcterms:W3CDTF">2020-07-30T03:50:00Z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