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ООО «Северный контур»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СЛУЖЕБНАЯ ЗАПИСКА № 06/10-26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10 июня 2026 г.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Подготовлено предложение о планируемом повышении стоимости аренды серверного ресурса до 240 000 руб. в месяц.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Ориентировочная дата начала изменения: 1 июля 2026 г.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Записка носит предварительный внутренний характер и не изменяет договор без подписанного дополнительного соглашения.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