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1F6F6B"/>
          <w:sz w:val="52"/>
          <w:szCs w:val="52"/>
        </w:rPr>
        <w:t xml:space="preserve">DREAME MEMBERSHIP SYSTEM</w:t>
      </w:r>
    </w:p>
    <w:p>
      <w:pPr>
        <w:spacing w:after="80"/>
        <w:jc w:val="center"/>
      </w:pPr>
      <w:r>
        <w:rPr>
          <w:color w:val="0F4C49"/>
          <w:sz w:val="32"/>
          <w:szCs w:val="32"/>
        </w:rPr>
        <w:t xml:space="preserve">รายงานสรุปสำหรับผู้บริหาร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ระบบสมาชิก ลอยัลตี้ และ CRM แบบครบวงจร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แพลตฟอร์มที่เชื่อมยอดขายทุกช่องทางเข้ากับฐานลูกค้าเดียว</w:t>
      </w:r>
    </w:p>
    <w:p>
      <w:pPr>
        <w:spacing w:before="1000"/>
        <w:jc w:val="center"/>
      </w:pPr>
      <w:r>
        <w:rPr>
          <w:color w:val="595959"/>
          <w:sz w:val="20"/>
          <w:szCs w:val="20"/>
        </w:rPr>
        <w:t xml:space="preserve">จัดทำ: มิถุนายน 2569 (2026)</w:t>
      </w:r>
    </w:p>
    <w:p>
      <w:pPr>
        <w:jc w:val="center"/>
      </w:pPr>
      <w:r>
        <w:rPr>
          <w:color w:val="595959"/>
          <w:sz w:val="18"/>
          <w:szCs w:val="18"/>
        </w:rPr>
        <w:t xml:space="preserve">เวอร์ชันระบบ 1.0 · Next.js · Supabase · BigQuery · Shopify</w:t>
      </w:r>
    </w:p>
    <w:p>
      <w:r>
        <w:br w:type="page"/>
      </w:r>
    </w:p>
    <w:p>
      <w:pPr>
        <w:pStyle w:val="Heading1"/>
      </w:pPr>
      <w: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บทสรุปผู้บริหาร</w:t>
      </w:r>
    </w:p>
    <w:p>
      <w:pPr>
        <w:spacing w:after="140" w:line="276"/>
      </w:pPr>
      <w:r>
        <w:rPr>
          <w:b/>
          <w:bCs/>
        </w:rPr>
        <w:t xml:space="preserve">Dreame Membership System </w:t>
      </w:r>
      <w:r>
        <w:t xml:space="preserve">คือแพลตฟอร์มสมาชิกและลอยัลตี้ของ Dreame Thailand ที่ทำหน้าที่เป็น “ศูนย์กลางความสัมพันธ์กับลูกค้า” โดยรวบรวมการซื้อจากทุกช่องทาง — หน้าร้าน เว็บไซต์ และมาร์เก็ตเพลส (Shopee, Lazada, TikTok Shop) — เข้ามาอยู่ในฐานข้อมูลลูกค้าเดียวกัน พร้อมระบบสะสมแต้ม ระดับสมาชิก คูปอง และการแลกของรางวัลที่ทำงานอัตโนมัติ</w:t>
      </w:r>
    </w:p>
    <w:p>
      <w:pPr>
        <w:spacing w:after="140" w:line="276"/>
      </w:pPr>
      <w:r>
        <w:t xml:space="preserve">คุณค่าหลักของระบบไม่ได้อยู่ที่ “การแจกแต้ม” แต่อยู่ที่การเปลี่ยนการซื้อแบบครั้งเดียวจบให้กลายเป็น </w:t>
      </w:r>
      <w:r>
        <w:rPr>
          <w:b/>
          <w:bCs/>
        </w:rPr>
        <w:t xml:space="preserve">ความสัมพันธ์ระยะยาวที่วัดผลได้</w:t>
      </w:r>
      <w:r>
        <w:t xml:space="preserve"> องค์กรจะรู้ว่าใครคือลูกค้าตัวจริง ซื้ออะไร ผ่านช่องทางไหน และมีแนวโน้มจะซื้อซ้ำเพียงใด ซึ่งเป็นข้อมูลที่ปกติจะ “หายไป” เมื่อขายผ่านมาร์เก็ตเพลส</w:t>
      </w:r>
    </w:p>
    <w:p>
      <w:pPr>
        <w:pStyle w:val="Heading2"/>
      </w:pPr>
      <w:r>
        <w:t xml:space="preserve">สิ่งที่ระบบให้กับธุรกิจในหนึ่งบรรทัด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เป็นเจ้าของข้อมูลลูกค้า </w:t>
      </w:r>
      <w:r>
        <w:t xml:space="preserve">(First-party data) แทนที่จะปล่อยให้อยู่กับแพลตฟอร์มมาร์เก็ตเพลส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ดึงลูกค้ากลับมาซื้อช่องทางตรง </w:t>
      </w:r>
      <w:r>
        <w:t xml:space="preserve">ด้วยอัตราแต้มที่จูงใจกว่า 2.5 เท่า ซึ่งช่วยลดค่าธรรมเนียมมาร์เก็ตเพลส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ทำการตลาดแบบเจาะกลุ่ม </w:t>
      </w:r>
      <w:r>
        <w:t xml:space="preserve">(segment) ส่งคูปองให้ถูกคน ถูกเวลา แทนการหว่านโปรโมชัน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ลดงานหลังบ้าน </w:t>
      </w:r>
      <w:r>
        <w:t xml:space="preserve">ด้วยการตรวจสอบใบเสร็จ/ออเดอร์และการให้แต้มแบบอัตโนมัติ</w:t>
      </w:r>
    </w:p>
    <w:p>
      <w:pPr>
        <w:pStyle w:val="Heading1"/>
      </w:pPr>
      <w:r>
        <w:t xml:space="preserve">2. ระบบนี้ช่วยขับเคลื่อนองค์กรอย่างไร</w:t>
      </w:r>
    </w:p>
    <w:p>
      <w:pPr>
        <w:pStyle w:val="Heading2"/>
      </w:pPr>
      <w:r>
        <w:t xml:space="preserve">2.1 เปลี่ยนยอดขายกระจัดกระจายให้เป็นฐานลูกค้าเดียว</w:t>
      </w:r>
    </w:p>
    <w:p>
      <w:pPr>
        <w:spacing w:after="140" w:line="276"/>
      </w:pPr>
      <w:r>
        <w:t xml:space="preserve">เดิมทียอดขายของ Dreame กระจายอยู่หลายช่องทางและหลายระบบ ลูกค้าคนเดียวที่ซื้อทั้งใน Shopee และหน้าร้านจะถูกมองเป็นคนละคน ระบบนี้ผูกทุกการซื้อเข้ากับโปรไฟล์สมาชิกเดียว ทำให้องค์กรเห็นมูลค่าที่แท้จริงของลูกค้าแต่ละราย (Customer Lifetime Value) เป็นครั้งแรก</w:t>
      </w:r>
    </w:p>
    <w:p>
      <w:pPr>
        <w:pStyle w:val="Heading2"/>
      </w:pPr>
      <w:r>
        <w:t xml:space="preserve">2.2 ผลักดันลูกค้าจากมาร์เก็ตเพลสมาสู่ช่องทางที่กำไรสูงกว่า</w:t>
      </w:r>
    </w:p>
    <w:p>
      <w:pPr>
        <w:spacing w:after="140" w:line="276"/>
      </w:pPr>
      <w:r>
        <w:t xml:space="preserve">ระบบออกแบบ </w:t>
      </w:r>
      <w:r>
        <w:rPr>
          <w:b/>
          <w:bCs/>
        </w:rPr>
        <w:t xml:space="preserve">อัตราการได้แต้มตามช่องทาง</w:t>
      </w:r>
      <w:r>
        <w:t xml:space="preserve"> อย่างจงใจ: ซื้อผ่านเว็บไซต์หรือหน้าร้านได้แต้มคุ้มกว่าการซื้อผ่านมาร์เก็ตเพลสถึง 2.5 เท่า (ทุก 200 บาท = 1 แต้ม เทียบกับ 500 บาท = 1 แต้ม) นี่คือเครื่องมือเชิงกลยุทธ์ที่ค่อย ๆ ย้ายพฤติกรรมลูกค้าไปยังช่องทางที่ Dreame เสียค่าธรรมเนียมต่ำกว่าและเป็นเจ้าของความสัมพันธ์เต็มตัว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ช่องทาง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อัตราการสะสมแต้ม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นัยเชิงธุรกิจ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เว็บไซต์ / หน้าร้าน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200 บาท = 1 แต้ม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กำไรสูง, เป็นเจ้าของลูกค้า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Shopee / Lazada / TikTok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 บาท = 1 แต้ม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ค่าธรรมเนียมสูง, ข้อมูลจำกัด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2.3 เพิ่มยอดซื้อซ้ำด้วยระบบระดับสมาชิก (Tier)</w:t>
      </w:r>
    </w:p>
    <w:p>
      <w:pPr>
        <w:spacing w:after="140" w:line="276"/>
      </w:pPr>
      <w:r>
        <w:t xml:space="preserve">ระบบแบ่งสมาชิกเป็น 3 ระดับตามแต้มสะสมตลอดอายุการเป็นสมาชิก ระดับที่สูงขึ้นให้สิทธิประโยชน์มากขึ้น สร้างแรงจูงใจให้ลูกค้าซื้อเพิ่มเพื่อเลื่อนระดับ และที่สำคัญคือระบบมี “เรดาร์” คอยจับลูกค้าที่ใกล้เลื่อนระดับเพื่อกระตุ้นได้ตรงจุด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ระดับ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แต้มสะสม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ตัวคูณแต้ม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กลุ่มเป้าหมาย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Silver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– 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สมาชิกทั่วไป / เริ่มต้น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 – 399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ลูกค้าประจำ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Platinum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400 ขึ้นไป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1.2×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VIP มูลค่าสูง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จุดเด่น: </w:t>
      </w:r>
      <w:r>
        <w:t xml:space="preserve">หน้า Insights ของแอดมินมี “พยากรณ์การเลื่อนระดับ” (Tier-up forecast) ที่บอกว่ามีลูกค้ากี่คนเหลืออีกไม่ถึง 5 / 10 / 20 แต้มก็จะขึ้น Gold หรือ Platinum ทีมการตลาดสามารถส่งคูปองเล็ก ๆ เพื่อ “ดัน” ลูกค้ากลุ่มนี้ให้ซื้อเพิ่มและเลื่อนระดับได้ทันที — เป็นการเปลี่ยนข้อมูลให้เป็นยอดขายโดยตรง</w:t>
      </w:r>
    </w:p>
    <w:p>
      <w:pPr>
        <w:pStyle w:val="Heading2"/>
      </w:pPr>
      <w:r>
        <w:t xml:space="preserve">2.4 ลดต้นทุนการดำเนินงานด้วยระบบอัตโนมัติ</w:t>
      </w:r>
    </w:p>
    <w:p>
      <w:pPr>
        <w:spacing w:after="140" w:line="276"/>
      </w:pPr>
      <w:r>
        <w:t xml:space="preserve">งานที่เคยต้องทำด้วยมือ เช่น การตรวจสอบว่าออเดอร์มีจริงไหม การคำนวณแต้ม การเลื่อนระดับสมาชิก และการแจ้งวันเกิด ถูกแทนที่ด้วยระบบอัตโนมัติที่ทำงานเบื้องหลังตลอดเวลา ลดทั้งภาระงานและความผิดพลาดของพนักงาน</w:t>
      </w:r>
    </w:p>
    <w:p>
      <w:r>
        <w:br w:type="page"/>
      </w:r>
    </w:p>
    <w:p>
      <w:pPr>
        <w:pStyle w:val="Heading1"/>
      </w:pPr>
      <w:r>
        <w:t xml:space="preserve">3. ฟีเจอร์เด่นของระบบ</w:t>
      </w:r>
    </w:p>
    <w:p>
      <w:pPr>
        <w:pStyle w:val="Heading2"/>
      </w:pPr>
      <w:r>
        <w:t xml:space="preserve">3.1 ฝั่งลูกค้า (หน้าบ้าน)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เข้าสู่ระบบด้วย OTP </w:t>
      </w:r>
      <w:r>
        <w:t xml:space="preserve">ผ่านเบอร์โทรหรืออีเมล ไม่ต้องจำรหัสผ่าน ลดอุปสรรคในการสมัคร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ลงทะเบียนสินค้าและรับประกันอัตโนมัติ </w:t>
      </w:r>
      <w:r>
        <w:t xml:space="preserve">ระบบตรวจสอบเลขออเดอร์กับฐานข้อมูลยอดขายจริง (BigQuery) แล้วให้แต้มทันที พร้อมจัดการสถานะการรับประกันสินค้า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บัตรสมาชิกดิจิทัลและแต้มสะสม </w:t>
      </w:r>
      <w:r>
        <w:t xml:space="preserve">ดูระดับ แต้มคงเหลือ และความคืบหน้าสู่ระดับถัดไปได้ตลอดเวลา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คูปองและการแลกของรางวัล </w:t>
      </w:r>
      <w:r>
        <w:t xml:space="preserve">นำแต้มมาแลกรางวัลหรือคูปองส่วนลด พร้อมโค้ดที่ใช้ได้จริงผ่าน Shopify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ติดตามสถานะคำสั่งซื้อและการจัดส่ง </w:t>
      </w:r>
      <w:r>
        <w:t xml:space="preserve">รวมถึงประวัติการซื้อทั้งหมดในที่เดียว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โปรโมชัน ประกาศ และการแจ้งเตือน </w:t>
      </w:r>
      <w:r>
        <w:t xml:space="preserve">สื่อสารตรงถึงลูกค้าผ่านแอป</w:t>
      </w:r>
    </w:p>
    <w:p>
      <w:pPr>
        <w:pStyle w:val="Heading2"/>
      </w:pPr>
      <w:r>
        <w:t xml:space="preserve">3.2 ฝั่งผู้ดูแล / ทีมงาน (หลังบ้าน)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แดชบอร์ดภาพรวม </w:t>
      </w:r>
      <w:r>
        <w:t xml:space="preserve">สรุปสถิติสมาชิก ยอดซื้อ และกิจกรรมสำคัญ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จัดการสมาชิกเชิงลึก </w:t>
      </w:r>
      <w:r>
        <w:t xml:space="preserve">ค้นหา ดูประวัติ ปรับแต้ม ใส่แท็ก และบันทึกโน้ตเกี่ยวกับลูกค้าแต่ละราย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การตลาดแบบแบ่งกลุ่ม (Segment) </w:t>
      </w:r>
      <w:r>
        <w:t xml:space="preserve">สร้างกลุ่มลูกค้าตามเงื่อนไข เช่น ระดับสมาชิก ยอดสะสม หรือ “ไม่ได้ซื้อมานานเกิน X วัน” แล้วยิงคูปองเฉพาะกลุ่มนั้น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อนุมัติการลงทะเบียนซื้อหน้าร้าน </w:t>
      </w:r>
      <w:r>
        <w:t xml:space="preserve">ตรวจใบเสร็จและอนุมัติ/ปฏิเสธได้ในไม่กี่คลิก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ระบบคูปองและแคมเปญเชื่อม Shopify </w:t>
      </w:r>
      <w:r>
        <w:t xml:space="preserve">สร้างและกระจายโค้ดส่วนลดจำนวนมาก พร้อมติดตามการใช้และรายได้ที่เกิดขึ้น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Insights พยากรณ์การเลื่อนระดับ </w:t>
      </w:r>
      <w:r>
        <w:t xml:space="preserve">ระบุลูกค้าที่ใกล้เลื่อน tier เพื่อกระตุ้นยอดได้ตรงจุด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สิทธิ์การเข้าถึงตามบทบาท (RBAC) </w:t>
      </w:r>
      <w:r>
        <w:t xml:space="preserve">แยกสิทธิ์ Super Admin / Admin ช่องทางออนไลน์ / Admin หน้าร้าน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บันทึกการตรวจสอบ (Audit Log) </w:t>
      </w:r>
      <w:r>
        <w:t xml:space="preserve">ทุกการปรับแต้ม อนุมัติ และแก้ไขถูกบันทึกว่าใครทำ เมื่อใด เพื่อความโปร่งใสและตรวจสอบย้อนหลังได้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นำเข้า/ส่งออกข้อมูล </w:t>
      </w:r>
      <w:r>
        <w:t xml:space="preserve">รองรับการย้ายข้อมูลและการทำรายงานเป็นไฟล์ Excel</w:t>
      </w:r>
    </w:p>
    <w:p>
      <w:pPr>
        <w:pStyle w:val="Heading2"/>
      </w:pPr>
      <w:r>
        <w:t xml:space="preserve">3.3 ระบบอัตโนมัติเบื้องหลัง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ตรวจสอบออเดอร์ค้างเป็นชุด </w:t>
      </w:r>
      <w:r>
        <w:t xml:space="preserve">ดึงข้อมูลยอดขายจริงมายืนยันและให้แต้มโดยไม่ต้องรอคน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คำนวณและเลื่อนระดับสมาชิกอัตโนมัติ </w:t>
      </w:r>
      <w:r>
        <w:t xml:space="preserve">ตามแต้มสะสมที่อัปเดตตลอดเวลา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คูปองวันเกิดและสิทธิพิเศษอัตโนมัติ </w:t>
      </w:r>
      <w:r>
        <w:t xml:space="preserve">สร้างความผูกพันโดยไม่ต้องใช้แรงงานคน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ซิงก์ส่วนลดกับ Shopify และจัดการโค้ดหมดอายุ </w:t>
      </w:r>
      <w:r>
        <w:t xml:space="preserve">ให้ข้อมูลตรงกันทั้งสองระบบเสมอ</w:t>
      </w:r>
    </w:p>
    <w:p>
      <w:r>
        <w:br w:type="page"/>
      </w:r>
    </w:p>
    <w:p>
      <w:pPr>
        <w:pStyle w:val="Heading1"/>
      </w:pPr>
      <w:r>
        <w:t xml:space="preserve">4. โอกาสในการพัฒนาต่อ</w:t>
      </w:r>
    </w:p>
    <w:p>
      <w:pPr>
        <w:spacing w:after="140" w:line="276"/>
      </w:pPr>
      <w:r>
        <w:t xml:space="preserve">ระบบในปัจจุบันแข็งแรงและครอบคลุมการใช้งานหลัก ข้อเสนอแนะต่อไปนี้คือโอกาสยกระดับจาก “ระบบสมาชิกที่ดี” ไปสู่ “เครื่องมือเติบโตของธุรกิจ” โดยจัดลำดับตามผลกระทบและความเร่งด่วน</w:t>
      </w:r>
    </w:p>
    <w:p>
      <w:pPr>
        <w:pStyle w:val="Heading2"/>
      </w:pPr>
      <w:r>
        <w:t xml:space="preserve">ลำดับความสำคัญสูง (ผลตอบแทนเร็ว)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แดชบอร์ดวิเคราะห์เชิงธุรกิจ: </w:t>
      </w:r>
      <w:r>
        <w:t xml:space="preserve">เพิ่มมุมมองมูลค่าลูกค้า (CLV), อัตราการซื้อซ้ำ และสัดส่วนยอดขายช่องทางตรงเทียบมาร์เก็ตเพลส เพื่อวัดผลกลยุทธ์ดึงลูกค้ากลับช่องทางตรงได้เป็นตัวเลข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การตลาดอัตโนมัติตามพฤติกรรม: </w:t>
      </w:r>
      <w:r>
        <w:t xml:space="preserve">ยิงคูปอง/ข้อความอัตโนมัติเมื่อลูกค้าหายไปนาน (win-back) หรือใกล้เลื่อนระดับ ต่อยอดจากข้อมูล segment และ insights ที่มีอยู่แล้ว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เชื่อมช่องทางสื่อสารตรง: </w:t>
      </w:r>
      <w:r>
        <w:t xml:space="preserve">เพิ่ม LINE / SMS / อีเมล เพื่อส่งโปรโมชันและแจ้งเตือนถึงลูกค้าโดยตรง (ปัจจุบันเน้นในแอป)</w:t>
      </w:r>
    </w:p>
    <w:p>
      <w:pPr>
        <w:pStyle w:val="Heading2"/>
      </w:pPr>
      <w:r>
        <w:t xml:space="preserve">ลำดับความสำคัญกลาง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โปรแกรมแนะนำเพื่อน (Referral): </w:t>
      </w:r>
      <w:r>
        <w:t xml:space="preserve">ให้สมาชิกชวนเพื่อนแลกแต้ม ขยายฐานลูกค้าด้วยต้นทุนต่ำ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ของรางวัลและสิทธิพิเศษเฉพาะ Tier: </w:t>
      </w:r>
      <w:r>
        <w:t xml:space="preserve">เพิ่มแรงจูงใจในการไต่ระดับ เช่น สิทธิ์ซื้อก่อน บริการพิเศษสำหรับ Platinum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รายงานอัตโนมัติส่งผู้บริหาร: </w:t>
      </w:r>
      <w:r>
        <w:t xml:space="preserve">สรุปตัวเลขสำคัญรายสัปดาห์/เดือนส่งอัตโนมัติ</w:t>
      </w:r>
    </w:p>
    <w:p>
      <w:pPr>
        <w:pStyle w:val="Heading2"/>
      </w:pPr>
      <w:r>
        <w:t xml:space="preserve">ลำดับความสำคัญระยะยาว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แอปมือถือ (Native App): </w:t>
      </w:r>
      <w:r>
        <w:t xml:space="preserve">ยกระดับประสบการณ์และเพิ่มการเข้าถึงผ่าน push notification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AI แนะนำสินค้า/ของรางวัล: </w:t>
      </w:r>
      <w:r>
        <w:t xml:space="preserve">ใช้ประวัติการซื้อแนะนำสิ่งที่ลูกค้าน่าจะสนใจ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ขยายการเชื่อมต่อมาร์เก็ตเพลส: </w:t>
      </w:r>
      <w:r>
        <w:t xml:space="preserve">ดึงข้อมูลอัตโนมัติจากทุกแพลตฟอร์มเพื่อลดการลงทะเบียนด้วยมือให้เหลือศูนย์</w:t>
      </w:r>
    </w:p>
    <w:p>
      <w:pPr>
        <w:pStyle w:val="Heading1"/>
      </w:pPr>
      <w:r>
        <w:t xml:space="preserve">5. สรุป</w:t>
      </w:r>
    </w:p>
    <w:p>
      <w:pPr>
        <w:spacing w:after="140" w:line="276"/>
      </w:pPr>
      <w:r>
        <w:t xml:space="preserve">Dreame Membership System เป็นมากกว่าระบบสะสมแต้ม — มันคือ </w:t>
      </w:r>
      <w:r>
        <w:rPr>
          <w:b/>
          <w:bCs/>
        </w:rPr>
        <w:t xml:space="preserve">โครงสร้างพื้นฐานด้านข้อมูลลูกค้าและการเติบโต</w:t>
      </w:r>
      <w:r>
        <w:t xml:space="preserve"> ที่ช่วยให้องค์กรเป็นเจ้าของความสัมพันธ์กับลูกค้า ลดการพึ่งพิงมาร์เก็ตเพลส และทำการตลาดอย่างแม่นยำบนข้อมูลจริง ระบบที่วางรากฐานไว้ดีนี้พร้อมต่อยอดสู่การวิเคราะห์เชิงลึกและการตลาดอัตโนมัติ ซึ่งจะเปลี่ยนจากการ “รักษาฐานลูกค้า” ไปสู่การ “สร้างการเติบโต” ได้ในระยะถัดไป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Dreame Thailand · เอกสารภายใน · </w:t>
    </w:r>
    <w:r>
      <w:rPr>
        <w:color w:val="595959"/>
        <w:sz w:val="16"/>
        <w:szCs w:val="16"/>
      </w:rPr>
      <w:t xml:space="preserve">หน้า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6B" w:sz="4" w:space="4"/>
      </w:pBdr>
    </w:pPr>
    <w:r>
      <w:rPr>
        <w:color w:val="595959"/>
        <w:sz w:val="16"/>
        <w:szCs w:val="16"/>
      </w:rPr>
      <w:t xml:space="preserve">Dreame Membership System — รายงานผู้บริหาร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ahoma" w:cs="Tahoma" w:eastAsia="Tahoma" w:hAnsi="Tahoma"/>
      <w:b/>
      <w:bCs/>
      <w:color w:val="1F6F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0F4C4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2026-06-27T04:33:33.795Z</dcterms:created>
  <dcterms:modified xsi:type="dcterms:W3CDTF">2026-06-27T04:33:33.796Z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