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AD5F" w14:textId="781B6601" w:rsidR="00F22503" w:rsidRPr="006843B3" w:rsidRDefault="00F22503" w:rsidP="00A56D0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0"/>
          <w14:ligatures w14:val="none"/>
        </w:rPr>
      </w:pPr>
      <w:proofErr w:type="gramStart"/>
      <w:r w:rsidRPr="006843B3">
        <w:rPr>
          <w:rFonts w:ascii="Calibri" w:eastAsia="Times New Roman" w:hAnsi="Calibri" w:cs="Calibri"/>
          <w:b/>
          <w:bCs/>
          <w:kern w:val="0"/>
          <w14:ligatures w14:val="none"/>
        </w:rPr>
        <w:t>{{</w:t>
      </w:r>
      <w:r w:rsidR="00087600"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A56D0D" w:rsidRPr="006843B3">
        <w:rPr>
          <w:rFonts w:ascii="Calibri" w:eastAsia="Times New Roman" w:hAnsi="Calibri" w:cs="Calibri"/>
          <w:b/>
          <w:bCs/>
          <w:kern w:val="0"/>
          <w14:ligatures w14:val="none"/>
        </w:rPr>
        <w:t>client</w:t>
      </w:r>
      <w:proofErr w:type="gramEnd"/>
      <w:r w:rsidR="00747392" w:rsidRPr="006843B3">
        <w:rPr>
          <w:rFonts w:ascii="Calibri" w:eastAsia="Times New Roman" w:hAnsi="Calibri" w:cs="Calibri"/>
          <w:b/>
          <w:bCs/>
          <w:kern w:val="0"/>
          <w14:ligatures w14:val="none"/>
        </w:rPr>
        <w:t>_1</w:t>
      </w:r>
      <w:r w:rsidR="00087600"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A56D0D" w:rsidRPr="006843B3">
        <w:rPr>
          <w:rFonts w:ascii="Calibri" w:eastAsia="Times New Roman" w:hAnsi="Calibri" w:cs="Calibri"/>
          <w:b/>
          <w:bCs/>
          <w:kern w:val="0"/>
          <w14:ligatures w14:val="none"/>
        </w:rPr>
        <w:t>}}</w:t>
      </w:r>
      <w:r w:rsidR="00C86E9F"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- </w:t>
      </w:r>
      <w:r w:rsidR="00A56D0D" w:rsidRPr="006843B3">
        <w:rPr>
          <w:rFonts w:ascii="Calibri" w:eastAsia="Times New Roman" w:hAnsi="Calibri" w:cs="Calibri"/>
          <w:b/>
          <w:bCs/>
          <w:kern w:val="0"/>
          <w14:ligatures w14:val="none"/>
        </w:rPr>
        <w:t>{{</w:t>
      </w:r>
      <w:r w:rsidR="00087600"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A56D0D" w:rsidRPr="006843B3">
        <w:rPr>
          <w:rFonts w:ascii="Calibri" w:eastAsia="Times New Roman" w:hAnsi="Calibri" w:cs="Calibri"/>
          <w:b/>
          <w:bCs/>
          <w:kern w:val="0"/>
          <w14:ligatures w14:val="none"/>
        </w:rPr>
        <w:t>deliverable_app</w:t>
      </w:r>
      <w:r w:rsidR="006C24FF" w:rsidRPr="006843B3">
        <w:rPr>
          <w:rFonts w:ascii="Calibri" w:eastAsia="Times New Roman" w:hAnsi="Calibri" w:cs="Calibri"/>
          <w:b/>
          <w:bCs/>
          <w:kern w:val="0"/>
          <w14:ligatures w14:val="none"/>
        </w:rPr>
        <w:t>_1</w:t>
      </w:r>
      <w:r w:rsidR="00087600" w:rsidRPr="0068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A56D0D" w:rsidRPr="006843B3">
        <w:rPr>
          <w:rFonts w:ascii="Calibri" w:eastAsia="Times New Roman" w:hAnsi="Calibri" w:cs="Calibri"/>
          <w:b/>
          <w:bCs/>
          <w:kern w:val="0"/>
          <w14:ligatures w14:val="none"/>
        </w:rPr>
        <w:t>}}</w:t>
      </w:r>
    </w:p>
    <w:tbl>
      <w:tblPr>
        <w:tblW w:w="1294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101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3150"/>
        <w:gridCol w:w="6473"/>
      </w:tblGrid>
      <w:tr w:rsidR="00FC1F31" w:rsidRPr="00FC1F31" w14:paraId="1B5E3D1F" w14:textId="77777777" w:rsidTr="004667A2">
        <w:trPr>
          <w:trHeight w:val="1815"/>
          <w:jc w:val="center"/>
        </w:trPr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C4C26" w14:textId="23E21843" w:rsidR="00FC1F31" w:rsidRPr="00FC1F31" w:rsidRDefault="00FC1F31" w:rsidP="00F225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Leads</w:t>
            </w:r>
          </w:p>
          <w:p w14:paraId="57A827DA" w14:textId="3A01F6CA" w:rsidR="00374003" w:rsidRPr="00374003" w:rsidRDefault="00374003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37400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Client Primary Stakeholder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59198804" w14:textId="5A179D79" w:rsidR="00374003" w:rsidRDefault="009D5E4B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993509">
              <w:rPr>
                <w:rFonts w:ascii="Calibri" w:eastAsia="Times New Roman" w:hAnsi="Calibri" w:cs="Calibri"/>
                <w:kern w:val="0"/>
                <w14:ligatures w14:val="none"/>
              </w:rPr>
              <w:t>client</w:t>
            </w:r>
            <w:proofErr w:type="gramEnd"/>
            <w:r w:rsidR="00993509">
              <w:rPr>
                <w:rFonts w:ascii="Calibri" w:eastAsia="Times New Roman" w:hAnsi="Calibri" w:cs="Calibri"/>
                <w:kern w:val="0"/>
                <w14:ligatures w14:val="none"/>
              </w:rPr>
              <w:t>_primary_stakeholder</w:t>
            </w:r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FB61C0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  <w:p w14:paraId="3F29ABD8" w14:textId="1808CFA1" w:rsidR="00450C7A" w:rsidRPr="00374003" w:rsidRDefault="003C1FA6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Engineering</w:t>
            </w:r>
            <w:r w:rsidR="00FC1F31"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00AF57F2" w14:textId="1413D12C" w:rsidR="00450C7A" w:rsidRDefault="007912E8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7E3F10" w:rsidRPr="007E3F10">
              <w:rPr>
                <w:rFonts w:ascii="Calibri" w:eastAsia="Times New Roman" w:hAnsi="Calibri" w:cs="Calibri"/>
                <w:kern w:val="0"/>
                <w14:ligatures w14:val="none"/>
              </w:rPr>
              <w:t>engineering</w:t>
            </w:r>
            <w:proofErr w:type="gramEnd"/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  <w:p w14:paraId="288FE14A" w14:textId="77777777" w:rsidR="00FC1F31" w:rsidRDefault="00FC1F31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PgM</w:t>
            </w:r>
            <w:proofErr w:type="spellEnd"/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4283D987" w14:textId="14B3A3F0" w:rsidR="00F22503" w:rsidRPr="00F22503" w:rsidRDefault="00F22503" w:rsidP="00450C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7E3F10" w:rsidRPr="007E3F10">
              <w:rPr>
                <w:rFonts w:ascii="Calibri" w:eastAsia="Times New Roman" w:hAnsi="Calibri" w:cs="Calibri"/>
                <w:kern w:val="0"/>
                <w14:ligatures w14:val="none"/>
              </w:rPr>
              <w:t>pgm</w:t>
            </w:r>
            <w:proofErr w:type="gramEnd"/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</w:tc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CE948" w14:textId="7D2EB064" w:rsidR="00FC1F31" w:rsidRPr="00FC1F31" w:rsidRDefault="00294C6B" w:rsidP="00FC1F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Cost Tracking</w:t>
            </w:r>
          </w:p>
          <w:p w14:paraId="442D1753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294C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Customer ACV:</w:t>
            </w:r>
          </w:p>
          <w:p w14:paraId="3F702630" w14:textId="3F02172D" w:rsidR="00FC1F31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customer</w:t>
            </w:r>
            <w:proofErr w:type="gramEnd"/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_acv</w:t>
            </w:r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  <w:p w14:paraId="58E74983" w14:textId="77777777" w:rsidR="00294C6B" w:rsidRPr="00752C7A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</w:p>
          <w:p w14:paraId="101FE1C7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Project Budget:</w:t>
            </w:r>
          </w:p>
          <w:p w14:paraId="2AFF60DA" w14:textId="34FE2F56" w:rsidR="00294C6B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project</w:t>
            </w:r>
            <w:proofErr w:type="gramEnd"/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_budget</w:t>
            </w:r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  <w:p w14:paraId="4E3BE709" w14:textId="77777777" w:rsidR="00294C6B" w:rsidRPr="00752C7A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</w:p>
          <w:p w14:paraId="1BFF9EDC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Actual Cost:</w:t>
            </w:r>
          </w:p>
          <w:p w14:paraId="16DF0304" w14:textId="5DE1AF1B" w:rsidR="00294C6B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actual</w:t>
            </w:r>
            <w:proofErr w:type="gramEnd"/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_cost</w:t>
            </w:r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  <w:p w14:paraId="0D4D2818" w14:textId="77777777" w:rsidR="00294C6B" w:rsidRPr="00752C7A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</w:p>
          <w:p w14:paraId="001C01C9" w14:textId="77777777" w:rsidR="005C1B95" w:rsidRDefault="00294C6B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% Complete</w:t>
            </w:r>
            <w:r w:rsidR="00752C7A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  <w:p w14:paraId="44BEBA32" w14:textId="3144CA20" w:rsidR="00294C6B" w:rsidRPr="00FC1F31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 w:rsidR="009928A6"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A104BF" w:rsidRPr="00A104BF">
              <w:rPr>
                <w:rFonts w:ascii="Calibri" w:eastAsia="Times New Roman" w:hAnsi="Calibri" w:cs="Calibri"/>
                <w:kern w:val="0"/>
                <w14:ligatures w14:val="none"/>
              </w:rPr>
              <w:t>percentage</w:t>
            </w:r>
            <w:proofErr w:type="gramEnd"/>
            <w:r w:rsidR="00A104BF" w:rsidRPr="00A104BF">
              <w:rPr>
                <w:rFonts w:ascii="Calibri" w:eastAsia="Times New Roman" w:hAnsi="Calibri" w:cs="Calibri"/>
                <w:kern w:val="0"/>
                <w14:ligatures w14:val="none"/>
              </w:rPr>
              <w:t>_complete</w:t>
            </w:r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</w:tc>
        <w:tc>
          <w:tcPr>
            <w:tcW w:w="647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82CDE" w14:textId="2CBE45B5" w:rsidR="006064AC" w:rsidRPr="006843B3" w:rsidRDefault="00FC1F31" w:rsidP="006843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Key Milestones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A219DA" w:rsidRPr="00A219DA">
              <w:t xml:space="preserve">{% for item in </w:t>
            </w:r>
            <w:r w:rsidR="00A104BF" w:rsidRPr="00A104BF">
              <w:t>key_milesontes</w:t>
            </w:r>
            <w:r w:rsidR="006C24FF">
              <w:t>_1</w:t>
            </w:r>
            <w:r w:rsidR="00A219DA" w:rsidRPr="00A219DA">
              <w:t xml:space="preserve"> %}</w:t>
            </w:r>
          </w:p>
          <w:p w14:paraId="189EB3A3" w14:textId="46ECED4B" w:rsidR="00FC1F31" w:rsidRPr="006F6F40" w:rsidRDefault="00A219DA" w:rsidP="00AA74C1">
            <w:pPr>
              <w:pStyle w:val="NoSpacing"/>
              <w:numPr>
                <w:ilvl w:val="0"/>
                <w:numId w:val="13"/>
              </w:numPr>
            </w:pPr>
            <w:proofErr w:type="gramStart"/>
            <w:r w:rsidRPr="00A219DA">
              <w:t>{{ item</w:t>
            </w:r>
            <w:proofErr w:type="gramEnd"/>
            <w:r w:rsidRPr="00A219DA">
              <w:t xml:space="preserve"> }}{% </w:t>
            </w:r>
            <w:proofErr w:type="spellStart"/>
            <w:r w:rsidRPr="00A219DA">
              <w:t>endfor</w:t>
            </w:r>
            <w:proofErr w:type="spellEnd"/>
            <w:r w:rsidRPr="00A219DA">
              <w:t xml:space="preserve"> %}</w:t>
            </w:r>
          </w:p>
        </w:tc>
      </w:tr>
      <w:tr w:rsidR="00FC1F31" w:rsidRPr="00FC1F31" w14:paraId="26396F1D" w14:textId="77777777" w:rsidTr="004667A2">
        <w:trPr>
          <w:trHeight w:val="1155"/>
          <w:jc w:val="center"/>
        </w:trPr>
        <w:tc>
          <w:tcPr>
            <w:tcW w:w="3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0A8FB" w14:textId="77777777" w:rsidR="005C1B95" w:rsidRDefault="00FC1F31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Updated by:</w:t>
            </w:r>
          </w:p>
          <w:p w14:paraId="2375D350" w14:textId="38838EA1" w:rsidR="00374003" w:rsidRPr="00374003" w:rsidRDefault="006739FE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7E3F10" w:rsidRPr="007E3F10">
              <w:rPr>
                <w:rFonts w:ascii="Calibri" w:eastAsia="Times New Roman" w:hAnsi="Calibri" w:cs="Calibri"/>
                <w:kern w:val="0"/>
                <w14:ligatures w14:val="none"/>
              </w:rPr>
              <w:t>updated</w:t>
            </w:r>
            <w:proofErr w:type="gramEnd"/>
            <w:r w:rsidR="007E3F10" w:rsidRPr="007E3F10">
              <w:rPr>
                <w:rFonts w:ascii="Calibri" w:eastAsia="Times New Roman" w:hAnsi="Calibri" w:cs="Calibri"/>
                <w:kern w:val="0"/>
                <w14:ligatures w14:val="none"/>
              </w:rPr>
              <w:t>_by</w:t>
            </w:r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  <w:p w14:paraId="09B05883" w14:textId="77777777" w:rsidR="005C1B95" w:rsidRDefault="00FC1F31" w:rsidP="003740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Latest Update:</w:t>
            </w:r>
          </w:p>
          <w:p w14:paraId="1AC8B094" w14:textId="20AC396D" w:rsidR="00FC1F31" w:rsidRPr="00FC1F31" w:rsidRDefault="006739FE" w:rsidP="00374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{{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lastest</w:t>
            </w:r>
            <w:proofErr w:type="gramEnd"/>
            <w:r w:rsidR="00684F92" w:rsidRPr="00684F92">
              <w:rPr>
                <w:rFonts w:ascii="Calibri" w:eastAsia="Times New Roman" w:hAnsi="Calibri" w:cs="Calibri"/>
                <w:kern w:val="0"/>
                <w14:ligatures w14:val="none"/>
              </w:rPr>
              <w:t>_update</w:t>
            </w:r>
            <w:r w:rsidR="006C24FF">
              <w:rPr>
                <w:rFonts w:ascii="Calibri" w:eastAsia="Times New Roman" w:hAnsi="Calibri" w:cs="Calibri"/>
                <w:kern w:val="0"/>
                <w14:ligatures w14:val="none"/>
              </w:rPr>
              <w:t>_1</w:t>
            </w:r>
            <w:r w:rsidR="0019158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C5481F">
              <w:rPr>
                <w:rFonts w:ascii="Calibri" w:eastAsia="Times New Roman" w:hAnsi="Calibri" w:cs="Calibri"/>
                <w:kern w:val="0"/>
                <w14:ligatures w14:val="none"/>
              </w:rPr>
              <w:t>}}</w:t>
            </w:r>
          </w:p>
        </w:tc>
        <w:tc>
          <w:tcPr>
            <w:tcW w:w="31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AE40D" w14:textId="77777777" w:rsidR="00FC1F31" w:rsidRPr="00FC1F31" w:rsidRDefault="00FC1F31" w:rsidP="00FC1F3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7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88BC" w14:textId="77777777" w:rsidR="00FC1F31" w:rsidRPr="00FC1F31" w:rsidRDefault="00FC1F31" w:rsidP="00FC1F3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C1F31" w:rsidRPr="00FC1F31" w14:paraId="64923E11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F71DC" w14:textId="221C6B46" w:rsidR="00FC1F31" w:rsidRPr="00D31CC0" w:rsidRDefault="00FC1F31" w:rsidP="00D914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Why? and Summary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485208" w:rsidRPr="00A219DA">
              <w:t xml:space="preserve">{% for item in </w:t>
            </w:r>
            <w:r w:rsidR="00A104BF" w:rsidRPr="00A104BF">
              <w:t>why_and_summary</w:t>
            </w:r>
            <w:r w:rsidR="006C24FF">
              <w:t>_1</w:t>
            </w:r>
            <w:r w:rsidR="00485208" w:rsidRPr="00A219DA">
              <w:t xml:space="preserve"> %}</w:t>
            </w:r>
          </w:p>
          <w:p w14:paraId="0910CCEC" w14:textId="443306B2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{{ item }}{% </w:t>
            </w:r>
            <w:proofErr w:type="spellStart"/>
            <w:r w:rsidRPr="00A219DA">
              <w:t>endfor</w:t>
            </w:r>
            <w:proofErr w:type="spellEnd"/>
            <w:r w:rsidRPr="00A219DA">
              <w:t xml:space="preserve"> %}</w:t>
            </w:r>
          </w:p>
        </w:tc>
      </w:tr>
      <w:tr w:rsidR="00FC1F31" w:rsidRPr="00FC1F31" w14:paraId="72F4D8BC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3C880" w14:textId="7CCD0CB6" w:rsidR="00FC1F31" w:rsidRPr="00CD774B" w:rsidRDefault="00FC1F31" w:rsidP="004852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Wins This Week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485208" w:rsidRPr="00A219DA">
              <w:t xml:space="preserve">{% for item in </w:t>
            </w:r>
            <w:r w:rsidR="008800A3" w:rsidRPr="008800A3">
              <w:t>wins_this_week</w:t>
            </w:r>
            <w:r w:rsidR="006C24FF">
              <w:t>_1</w:t>
            </w:r>
            <w:r w:rsidR="00485208" w:rsidRPr="00A219DA">
              <w:t xml:space="preserve"> %}</w:t>
            </w:r>
          </w:p>
          <w:p w14:paraId="63669F29" w14:textId="726F187A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{{ item }}{% </w:t>
            </w:r>
            <w:proofErr w:type="spellStart"/>
            <w:r w:rsidRPr="00A219DA">
              <w:t>endfor</w:t>
            </w:r>
            <w:proofErr w:type="spellEnd"/>
            <w:r w:rsidRPr="00A219DA">
              <w:t xml:space="preserve"> %}</w:t>
            </w:r>
          </w:p>
        </w:tc>
      </w:tr>
      <w:tr w:rsidR="00FC1F31" w:rsidRPr="00FC1F31" w14:paraId="47EFEC88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B585" w14:textId="616D90EF" w:rsidR="00FC1F31" w:rsidRPr="006843B3" w:rsidRDefault="00FC1F31" w:rsidP="004852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Goals for Next Week </w:t>
            </w:r>
            <w:r w:rsidR="00485208" w:rsidRPr="00A219DA">
              <w:t xml:space="preserve">{% for item in </w:t>
            </w:r>
            <w:r w:rsidR="008800A3" w:rsidRPr="008800A3">
              <w:t>goals_for_next_week</w:t>
            </w:r>
            <w:r w:rsidR="006C24FF">
              <w:t>_1</w:t>
            </w:r>
            <w:r w:rsidR="00147FA5">
              <w:t xml:space="preserve"> </w:t>
            </w:r>
            <w:r w:rsidR="00485208" w:rsidRPr="00A219DA">
              <w:t>%}</w:t>
            </w:r>
          </w:p>
          <w:p w14:paraId="0AC1CD5C" w14:textId="08E0AAE1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19DA">
              <w:t xml:space="preserve">{{ item }}{% </w:t>
            </w:r>
            <w:proofErr w:type="spellStart"/>
            <w:r w:rsidRPr="00A219DA">
              <w:t>endfor</w:t>
            </w:r>
            <w:proofErr w:type="spellEnd"/>
            <w:r w:rsidRPr="00A219DA">
              <w:t xml:space="preserve"> %}</w:t>
            </w:r>
          </w:p>
        </w:tc>
      </w:tr>
      <w:tr w:rsidR="00FC1F31" w:rsidRPr="00FC1F31" w14:paraId="0E478FC0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B876D" w14:textId="435E138A" w:rsidR="00FC1F31" w:rsidRPr="006843B3" w:rsidRDefault="00FC1F31" w:rsidP="004852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Risks </w:t>
            </w:r>
            <w:r w:rsidR="00485208" w:rsidRPr="00A219DA">
              <w:t xml:space="preserve">{% for item in </w:t>
            </w:r>
            <w:r w:rsidR="008800A3" w:rsidRPr="008800A3">
              <w:t>risk</w:t>
            </w:r>
            <w:r w:rsidR="005C6D2A">
              <w:t>s</w:t>
            </w:r>
            <w:r w:rsidR="006C24FF">
              <w:t>_1</w:t>
            </w:r>
            <w:r w:rsidR="00485208" w:rsidRPr="00A219DA">
              <w:t xml:space="preserve"> %}</w:t>
            </w:r>
          </w:p>
          <w:p w14:paraId="15FFB821" w14:textId="7B78D6F3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{{ item }}{% </w:t>
            </w:r>
            <w:proofErr w:type="spellStart"/>
            <w:r w:rsidRPr="00A219DA">
              <w:t>endfor</w:t>
            </w:r>
            <w:proofErr w:type="spellEnd"/>
            <w:r w:rsidRPr="00A219DA">
              <w:t xml:space="preserve"> %}</w:t>
            </w:r>
          </w:p>
        </w:tc>
      </w:tr>
      <w:tr w:rsidR="00FC1F31" w:rsidRPr="00FC1F31" w14:paraId="79591EB3" w14:textId="77777777" w:rsidTr="004667A2">
        <w:trPr>
          <w:trHeight w:val="300"/>
          <w:jc w:val="center"/>
        </w:trPr>
        <w:tc>
          <w:tcPr>
            <w:tcW w:w="12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D5552" w14:textId="3CCA0212" w:rsidR="00FC1F31" w:rsidRPr="006843B3" w:rsidRDefault="00FC1F31" w:rsidP="00F225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F3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Other Items</w:t>
            </w:r>
            <w:r w:rsidRPr="00FC1F31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F22503" w:rsidRPr="00A219DA">
              <w:t xml:space="preserve">{% for item in </w:t>
            </w:r>
            <w:r w:rsidR="005C6D2A" w:rsidRPr="005C6D2A">
              <w:t>other_items</w:t>
            </w:r>
            <w:r w:rsidR="006C24FF">
              <w:t>_1</w:t>
            </w:r>
            <w:r w:rsidR="005C6D2A">
              <w:t xml:space="preserve"> </w:t>
            </w:r>
            <w:r w:rsidR="00F22503" w:rsidRPr="00A219DA">
              <w:t>%}</w:t>
            </w:r>
          </w:p>
          <w:p w14:paraId="15084559" w14:textId="2E30A345" w:rsidR="005C1B95" w:rsidRPr="005C1B95" w:rsidRDefault="005C1B95" w:rsidP="005C1B9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219DA">
              <w:t xml:space="preserve">{{ item }}{% </w:t>
            </w:r>
            <w:proofErr w:type="spellStart"/>
            <w:r w:rsidRPr="00A219DA">
              <w:t>endfor</w:t>
            </w:r>
            <w:proofErr w:type="spellEnd"/>
            <w:r w:rsidRPr="00A219DA">
              <w:t xml:space="preserve"> %}</w:t>
            </w:r>
          </w:p>
        </w:tc>
      </w:tr>
    </w:tbl>
    <w:p w14:paraId="6AFBC225" w14:textId="77777777" w:rsidR="00FC1F31" w:rsidRPr="00FC1F31" w:rsidRDefault="00FC1F31" w:rsidP="00FC1F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1F31">
        <w:rPr>
          <w:rFonts w:ascii="Calibri" w:eastAsia="Times New Roman" w:hAnsi="Calibri" w:cs="Calibri"/>
          <w:kern w:val="0"/>
          <w14:ligatures w14:val="none"/>
        </w:rPr>
        <w:t> </w:t>
      </w:r>
    </w:p>
    <w:p w14:paraId="6C188D32" w14:textId="77777777" w:rsidR="00DF5E66" w:rsidRDefault="00DF5E66"/>
    <w:sectPr w:rsidR="00DF5E66" w:rsidSect="0021667B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817"/>
    <w:multiLevelType w:val="hybridMultilevel"/>
    <w:tmpl w:val="DB6C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6CB5"/>
    <w:multiLevelType w:val="multilevel"/>
    <w:tmpl w:val="760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850D0"/>
    <w:multiLevelType w:val="multilevel"/>
    <w:tmpl w:val="E6C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266B9"/>
    <w:multiLevelType w:val="hybridMultilevel"/>
    <w:tmpl w:val="3CD65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7A2C2E"/>
    <w:multiLevelType w:val="multilevel"/>
    <w:tmpl w:val="329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1F322E"/>
    <w:multiLevelType w:val="multilevel"/>
    <w:tmpl w:val="900C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7B5148"/>
    <w:multiLevelType w:val="multilevel"/>
    <w:tmpl w:val="1E6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9601DB"/>
    <w:multiLevelType w:val="multilevel"/>
    <w:tmpl w:val="CD64F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BB04079"/>
    <w:multiLevelType w:val="multilevel"/>
    <w:tmpl w:val="2F9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AF5AA9"/>
    <w:multiLevelType w:val="hybridMultilevel"/>
    <w:tmpl w:val="08C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A044E"/>
    <w:multiLevelType w:val="multilevel"/>
    <w:tmpl w:val="9698C68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3209E"/>
    <w:multiLevelType w:val="hybridMultilevel"/>
    <w:tmpl w:val="F572A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95EA2"/>
    <w:multiLevelType w:val="hybridMultilevel"/>
    <w:tmpl w:val="5EA2D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094638">
    <w:abstractNumId w:val="4"/>
  </w:num>
  <w:num w:numId="2" w16cid:durableId="1966500463">
    <w:abstractNumId w:val="1"/>
  </w:num>
  <w:num w:numId="3" w16cid:durableId="1569270407">
    <w:abstractNumId w:val="10"/>
  </w:num>
  <w:num w:numId="4" w16cid:durableId="17900901">
    <w:abstractNumId w:val="8"/>
  </w:num>
  <w:num w:numId="5" w16cid:durableId="565994960">
    <w:abstractNumId w:val="2"/>
  </w:num>
  <w:num w:numId="6" w16cid:durableId="1624800448">
    <w:abstractNumId w:val="6"/>
  </w:num>
  <w:num w:numId="7" w16cid:durableId="802387769">
    <w:abstractNumId w:val="5"/>
  </w:num>
  <w:num w:numId="8" w16cid:durableId="743527105">
    <w:abstractNumId w:val="7"/>
  </w:num>
  <w:num w:numId="9" w16cid:durableId="1850827686">
    <w:abstractNumId w:val="3"/>
  </w:num>
  <w:num w:numId="10" w16cid:durableId="333342255">
    <w:abstractNumId w:val="11"/>
  </w:num>
  <w:num w:numId="11" w16cid:durableId="238369321">
    <w:abstractNumId w:val="0"/>
  </w:num>
  <w:num w:numId="12" w16cid:durableId="1653287490">
    <w:abstractNumId w:val="12"/>
  </w:num>
  <w:num w:numId="13" w16cid:durableId="723481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1"/>
    <w:rsid w:val="0008050C"/>
    <w:rsid w:val="00087600"/>
    <w:rsid w:val="000A0B2E"/>
    <w:rsid w:val="001237D4"/>
    <w:rsid w:val="00147FA5"/>
    <w:rsid w:val="00191586"/>
    <w:rsid w:val="0021667B"/>
    <w:rsid w:val="00294C6B"/>
    <w:rsid w:val="002D2DF7"/>
    <w:rsid w:val="00326A94"/>
    <w:rsid w:val="003321B1"/>
    <w:rsid w:val="00374003"/>
    <w:rsid w:val="0038161E"/>
    <w:rsid w:val="003C1FA6"/>
    <w:rsid w:val="00434B3E"/>
    <w:rsid w:val="00450C7A"/>
    <w:rsid w:val="004667A2"/>
    <w:rsid w:val="00485208"/>
    <w:rsid w:val="00487934"/>
    <w:rsid w:val="005C1B95"/>
    <w:rsid w:val="005C6D2A"/>
    <w:rsid w:val="006064AC"/>
    <w:rsid w:val="006739FE"/>
    <w:rsid w:val="006755E6"/>
    <w:rsid w:val="006843B3"/>
    <w:rsid w:val="00684F92"/>
    <w:rsid w:val="006C24FF"/>
    <w:rsid w:val="006F6F40"/>
    <w:rsid w:val="00747392"/>
    <w:rsid w:val="00752C7A"/>
    <w:rsid w:val="007912E8"/>
    <w:rsid w:val="007E3F10"/>
    <w:rsid w:val="008800A3"/>
    <w:rsid w:val="009928A6"/>
    <w:rsid w:val="00993509"/>
    <w:rsid w:val="009D5E4B"/>
    <w:rsid w:val="00A104BF"/>
    <w:rsid w:val="00A219DA"/>
    <w:rsid w:val="00A56D0D"/>
    <w:rsid w:val="00A753A6"/>
    <w:rsid w:val="00AA74C1"/>
    <w:rsid w:val="00C5481F"/>
    <w:rsid w:val="00C86E9F"/>
    <w:rsid w:val="00CD774B"/>
    <w:rsid w:val="00D31CC0"/>
    <w:rsid w:val="00D914E4"/>
    <w:rsid w:val="00DF5E66"/>
    <w:rsid w:val="00F22503"/>
    <w:rsid w:val="00FA31E5"/>
    <w:rsid w:val="00FB61C0"/>
    <w:rsid w:val="00F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240A"/>
  <w15:chartTrackingRefBased/>
  <w15:docId w15:val="{92960F9A-D180-4367-965F-5B1965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C1F31"/>
  </w:style>
  <w:style w:type="character" w:customStyle="1" w:styleId="eop">
    <w:name w:val="eop"/>
    <w:basedOn w:val="DefaultParagraphFont"/>
    <w:rsid w:val="00FC1F31"/>
  </w:style>
  <w:style w:type="character" w:customStyle="1" w:styleId="scxw228924478">
    <w:name w:val="scxw228924478"/>
    <w:basedOn w:val="DefaultParagraphFont"/>
    <w:rsid w:val="00FC1F31"/>
  </w:style>
  <w:style w:type="paragraph" w:styleId="ListParagraph">
    <w:name w:val="List Paragraph"/>
    <w:basedOn w:val="Normal"/>
    <w:uiPriority w:val="34"/>
    <w:qFormat/>
    <w:rsid w:val="00FC1F31"/>
    <w:pPr>
      <w:ind w:left="720"/>
      <w:contextualSpacing/>
    </w:pPr>
  </w:style>
  <w:style w:type="paragraph" w:styleId="NoSpacing">
    <w:name w:val="No Spacing"/>
    <w:uiPriority w:val="1"/>
    <w:qFormat/>
    <w:rsid w:val="00AA74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0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124</Words>
  <Characters>708</Characters>
  <Application>Microsoft Office Word</Application>
  <DocSecurity>0</DocSecurity>
  <Lines>5</Lines>
  <Paragraphs>1</Paragraphs>
  <ScaleCrop>false</ScaleCrop>
  <Company>Domo, Inc.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Criscuolo</dc:creator>
  <cp:keywords/>
  <dc:description/>
  <cp:lastModifiedBy>Tanner Garrett</cp:lastModifiedBy>
  <cp:revision>46</cp:revision>
  <dcterms:created xsi:type="dcterms:W3CDTF">2024-01-22T14:44:00Z</dcterms:created>
  <dcterms:modified xsi:type="dcterms:W3CDTF">2024-01-29T20:58:00Z</dcterms:modified>
</cp:coreProperties>
</file>