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5A4D" w14:textId="77777777" w:rsidR="00333CD6" w:rsidRPr="004135E8" w:rsidRDefault="00333CD6" w:rsidP="00333CD6">
      <w:pPr>
        <w:pStyle w:val="Title"/>
      </w:pPr>
      <w:r>
        <w:t xml:space="preserve">11- Advanced </w:t>
      </w:r>
      <w:r w:rsidRPr="004135E8">
        <w:t>BMTK</w:t>
      </w:r>
    </w:p>
    <w:p w14:paraId="66B40CAB" w14:textId="77777777" w:rsidR="00333CD6" w:rsidRDefault="00333CD6" w:rsidP="00333CD6">
      <w:pPr>
        <w:pStyle w:val="Heading1"/>
      </w:pPr>
      <w:r>
        <w:t>Instructions</w:t>
      </w:r>
    </w:p>
    <w:p w14:paraId="2456EE04" w14:textId="77777777" w:rsidR="00333CD6" w:rsidRDefault="00333CD6" w:rsidP="00333CD6">
      <w:r w:rsidRPr="002C2B46">
        <w:rPr>
          <w:highlight w:val="yellow"/>
        </w:rPr>
        <w:t>This document assumes you have completed the necessary steps in 0</w:t>
      </w:r>
      <w:r>
        <w:rPr>
          <w:highlight w:val="yellow"/>
        </w:rPr>
        <w:t>2</w:t>
      </w:r>
      <w:r w:rsidRPr="002C2B46">
        <w:rPr>
          <w:highlight w:val="yellow"/>
        </w:rPr>
        <w:t>-</w:t>
      </w:r>
      <w:r>
        <w:rPr>
          <w:highlight w:val="yellow"/>
        </w:rPr>
        <w:t xml:space="preserve">Single_Cell_Hoc_BMTK </w:t>
      </w:r>
    </w:p>
    <w:p w14:paraId="35F5C687" w14:textId="77777777" w:rsidR="00D96C04" w:rsidRDefault="00333CD6" w:rsidP="00333CD6">
      <w:pPr>
        <w:pStyle w:val="Heading1"/>
      </w:pPr>
      <w:r>
        <w:t>Custom positions</w:t>
      </w:r>
    </w:p>
    <w:p w14:paraId="30CDEFED" w14:textId="77777777" w:rsidR="00333CD6" w:rsidRDefault="00333CD6" w:rsidP="00333CD6">
      <w:r>
        <w:t>Can do position lists</w:t>
      </w:r>
    </w:p>
    <w:p w14:paraId="677A2A7E" w14:textId="77777777" w:rsidR="00333CD6" w:rsidRDefault="00333CD6" w:rsidP="00333CD6"/>
    <w:p w14:paraId="54BD03FB" w14:textId="77777777" w:rsidR="00333CD6" w:rsidRDefault="00333CD6" w:rsidP="00333CD6">
      <w:pPr>
        <w:pStyle w:val="Heading1"/>
      </w:pPr>
      <w:r>
        <w:t>Custom Synapses</w:t>
      </w:r>
    </w:p>
    <w:p w14:paraId="724E96B6" w14:textId="77777777" w:rsidR="00333CD6" w:rsidRDefault="00333CD6" w:rsidP="00333CD6">
      <w:r>
        <w:t xml:space="preserve">Custom synapses added to the </w:t>
      </w:r>
      <w:proofErr w:type="spellStart"/>
      <w:r>
        <w:t>py</w:t>
      </w:r>
      <w:proofErr w:type="spellEnd"/>
      <w:r>
        <w:t xml:space="preserve"> function cache</w:t>
      </w:r>
    </w:p>
    <w:p w14:paraId="4BF8BED9" w14:textId="77777777" w:rsidR="00333CD6" w:rsidRDefault="00333CD6" w:rsidP="00333CD6"/>
    <w:p w14:paraId="20BE790E" w14:textId="77777777" w:rsidR="00333CD6" w:rsidRDefault="00333CD6" w:rsidP="00333CD6">
      <w:pPr>
        <w:pStyle w:val="Heading1"/>
      </w:pPr>
      <w:r>
        <w:t>Dynamic Synapse Properties</w:t>
      </w:r>
    </w:p>
    <w:p w14:paraId="4636C8FB" w14:textId="77777777" w:rsidR="00333CD6" w:rsidRDefault="00333CD6" w:rsidP="00333CD6">
      <w:r>
        <w:t>Things like delay can be changed per connection</w:t>
      </w:r>
    </w:p>
    <w:p w14:paraId="3EC9162E" w14:textId="77777777" w:rsidR="00333CD6" w:rsidRDefault="00333CD6" w:rsidP="00333CD6"/>
    <w:p w14:paraId="4364CA1D" w14:textId="77777777" w:rsidR="00333CD6" w:rsidRDefault="00333CD6" w:rsidP="00333CD6">
      <w:pPr>
        <w:pStyle w:val="Heading1"/>
      </w:pPr>
      <w:r>
        <w:t>Recurrent Synapses</w:t>
      </w:r>
    </w:p>
    <w:p w14:paraId="0CAA877D" w14:textId="64FB4AEC" w:rsidR="00842088" w:rsidRDefault="00842088" w:rsidP="00842088"/>
    <w:p w14:paraId="1776348D" w14:textId="77777777" w:rsidR="00C26B56" w:rsidRDefault="00C26B56" w:rsidP="00842088">
      <w:bookmarkStart w:id="0" w:name="_GoBack"/>
      <w:bookmarkEnd w:id="0"/>
    </w:p>
    <w:p w14:paraId="051C8ECB" w14:textId="77777777" w:rsidR="00842088" w:rsidRPr="00842088" w:rsidRDefault="00842088" w:rsidP="00842088">
      <w:pPr>
        <w:pStyle w:val="Heading1"/>
      </w:pPr>
      <w:r>
        <w:t>Rule Based Synapses</w:t>
      </w:r>
    </w:p>
    <w:sectPr w:rsidR="00842088" w:rsidRPr="0084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D6"/>
    <w:rsid w:val="00333CD6"/>
    <w:rsid w:val="006F4FCB"/>
    <w:rsid w:val="00842088"/>
    <w:rsid w:val="009C0D7D"/>
    <w:rsid w:val="00C2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3E99"/>
  <w15:chartTrackingRefBased/>
  <w15:docId w15:val="{7CE43395-38B3-4FFA-8F88-129C213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CD6"/>
  </w:style>
  <w:style w:type="paragraph" w:styleId="Heading1">
    <w:name w:val="heading 1"/>
    <w:basedOn w:val="Normal"/>
    <w:next w:val="Normal"/>
    <w:link w:val="Heading1Char"/>
    <w:uiPriority w:val="9"/>
    <w:qFormat/>
    <w:rsid w:val="00333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3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3</cp:revision>
  <dcterms:created xsi:type="dcterms:W3CDTF">2019-03-09T17:48:00Z</dcterms:created>
  <dcterms:modified xsi:type="dcterms:W3CDTF">2019-03-12T23:16:00Z</dcterms:modified>
</cp:coreProperties>
</file>