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팀 프로젝트 기획서</w:t>
      </w: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6540"/>
        <w:tblGridChange w:id="0">
          <w:tblGrid>
            <w:gridCol w:w="2310"/>
            <w:gridCol w:w="654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프로젝트명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e-Book Market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개발자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김경민, 이어진, 손승재, 김승현, 서동민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개발 기간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2022.06.27 ~ 2022.08.05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목적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출판사를 거치지 않고도 누구나 쉽게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창작물(e-Book)을 공유 할 수 있도록 서비스를 제공하는  사이트</w:t>
            </w:r>
          </w:p>
        </w:tc>
      </w:tr>
      <w:tr>
        <w:trPr>
          <w:cantSplit w:val="0"/>
          <w:trHeight w:val="7830" w:hRule="atLeast"/>
          <w:tblHeader w:val="0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개발 환경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6"/>
              </w:numPr>
              <w:spacing w:after="0" w:afterAutospacing="0" w:before="240" w:line="48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 OS : Windows 10 home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spacing w:after="0" w:afterAutospacing="0" w:before="0" w:beforeAutospacing="0" w:line="48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 서버 : Oracle Database 18c Express Edition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6"/>
              </w:numPr>
              <w:spacing w:after="0" w:afterAutospacing="0" w:before="0" w:beforeAutospacing="0" w:line="48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JDK 버전 : jdk-17.0.2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6"/>
              </w:numPr>
              <w:spacing w:after="0" w:afterAutospacing="0" w:before="0" w:beforeAutospacing="0" w:line="48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WAS : apache-tomcat-9.0.64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6"/>
              </w:numPr>
              <w:spacing w:after="0" w:afterAutospacing="0" w:before="0" w:beforeAutospacing="0" w:line="48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Spring Boot Version : 2.7.0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6"/>
              </w:numPr>
              <w:spacing w:after="0" w:afterAutospacing="0" w:before="0" w:beforeAutospacing="0" w:line="48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표준 준수 : HTML5, CSS3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6"/>
              </w:numPr>
              <w:spacing w:after="0" w:afterAutospacing="0" w:before="0" w:beforeAutospacing="0" w:line="48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 언어 : JAVA, HTML5, CSS3, JQuery, JSP,                    JavaScript, XML, Ajax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6"/>
              </w:numPr>
              <w:spacing w:after="0" w:afterAutospacing="0" w:before="0" w:beforeAutospacing="0" w:line="48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 모델링 툴 : ERWin 7.3.0.1666, StarUML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6"/>
              </w:numPr>
              <w:spacing w:after="0" w:afterAutospacing="0" w:before="0" w:beforeAutospacing="0" w:line="48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문서화 : Google Docs(Doc, Spreadsheet, Presentation)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6"/>
              </w:numPr>
              <w:spacing w:after="0" w:afterAutospacing="0" w:before="0" w:beforeAutospacing="0" w:line="48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형상관리 : Google Drive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6"/>
              </w:numPr>
              <w:spacing w:after="0" w:afterAutospacing="0" w:before="0" w:beforeAutospacing="0" w:line="48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플러그인 : Bootstrap-3.3.2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6"/>
              </w:numPr>
              <w:spacing w:after="240" w:before="0" w:beforeAutospacing="0" w:line="48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개발Tool : Spring Tool Suite 4 Version: 4.14.1.RELEASE</w:t>
              <w:br w:type="textWrapping"/>
              <w:t xml:space="preserve">                 SQL Developer 21.4.3.063.0100</w:t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요구 사항 정의서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및 명세서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모델링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논리적 ERD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물리적 ERD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구조 명세서</w:t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개발자 테스트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시행 산출물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spacing w:after="240" w:befor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체크리스트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72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업무 결과를 점검하기 위하여 작성하는 서식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after="240" w:befor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통합 테스트 수행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ind w:left="72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단위 테스트 후, 모듈을 통합하는 과정에서 발생할 수 있는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ind w:left="72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오류를 찾는 테스트 통합 테스트 (integration test)</w:t>
            </w:r>
          </w:p>
        </w:tc>
      </w:tr>
      <w:tr>
        <w:trPr>
          <w:cantSplit w:val="0"/>
          <w:trHeight w:val="7200" w:hRule="atLeast"/>
          <w:tblHeader w:val="0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산출물(별첨)</w:t>
            </w:r>
          </w:p>
        </w:tc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after="0" w:afterAutospacing="0" w:before="240" w:line="48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페이지 요구사항, 관리자 페이지 요구사항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after="0" w:afterAutospacing="0" w:before="0" w:beforeAutospacing="0" w:line="48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개체관계도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after="0" w:afterAutospacing="0" w:before="0" w:beforeAutospacing="0" w:line="48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DB테이블 명세서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after="0" w:afterAutospacing="0" w:before="0" w:beforeAutospacing="0" w:line="48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ERD, 관리자 ERD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after="0" w:afterAutospacing="0" w:before="0" w:beforeAutospacing="0" w:line="48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스토리보드, 관리자 스토리보드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after="0" w:afterAutospacing="0" w:before="0" w:beforeAutospacing="0" w:line="48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사이트맵, 관리자 사이트맵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after="0" w:afterAutospacing="0" w:before="0" w:beforeAutospacing="0" w:line="48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레이아웃, 관리자 레이아웃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after="0" w:afterAutospacing="0" w:before="0" w:beforeAutospacing="0" w:line="48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Use Case Diagram, 관리자 Use Case Diagram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after="0" w:afterAutospacing="0" w:before="0" w:beforeAutospacing="0" w:line="48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전체 개발일정, 팀원 개인일정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after="0" w:afterAutospacing="0" w:before="0" w:beforeAutospacing="0" w:line="48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개발자 테스트 시행 산출물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after="0" w:afterAutospacing="0" w:before="0" w:beforeAutospacing="0" w:line="48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체크리스트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pacing w:after="0" w:afterAutospacing="0" w:before="0" w:beforeAutospacing="0" w:line="48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통합테스트 수행 결과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pacing w:after="240" w:before="0" w:beforeAutospacing="0" w:line="48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PPT발표자료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