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DB17" w14:textId="77777777" w:rsidR="007F2D8B" w:rsidRDefault="007F2D8B" w:rsidP="0068306A">
      <w:pPr>
        <w:pStyle w:val="Ttulo"/>
        <w:jc w:val="center"/>
        <w:rPr>
          <w:rFonts w:ascii="Verdana" w:hAnsi="Verdana"/>
          <w:b/>
          <w:bCs/>
          <w:sz w:val="96"/>
          <w:szCs w:val="96"/>
        </w:rPr>
      </w:pPr>
    </w:p>
    <w:p w14:paraId="21E17BAF" w14:textId="541F422F" w:rsidR="00A269CA" w:rsidRPr="00803CE4" w:rsidRDefault="0068306A" w:rsidP="0068306A">
      <w:pPr>
        <w:pStyle w:val="Ttulo"/>
        <w:jc w:val="center"/>
        <w:rPr>
          <w:rFonts w:ascii="Verdana" w:hAnsi="Verdana"/>
          <w:b/>
          <w:bCs/>
          <w:sz w:val="96"/>
          <w:szCs w:val="96"/>
          <w:lang w:val="en-US"/>
        </w:rPr>
      </w:pPr>
      <w:r w:rsidRPr="00803CE4">
        <w:rPr>
          <w:rFonts w:ascii="Verdana" w:hAnsi="Verdana"/>
          <w:b/>
          <w:bCs/>
          <w:sz w:val="96"/>
          <w:szCs w:val="96"/>
          <w:lang w:val="en-US"/>
        </w:rPr>
        <w:t>Metrics</w:t>
      </w:r>
    </w:p>
    <w:p w14:paraId="4F4F5971" w14:textId="24057635" w:rsidR="0068306A" w:rsidRPr="00803CE4" w:rsidRDefault="0068306A" w:rsidP="0068306A">
      <w:pPr>
        <w:pStyle w:val="Subttulo"/>
        <w:jc w:val="center"/>
        <w:rPr>
          <w:lang w:val="en-US"/>
        </w:rPr>
      </w:pPr>
      <w:r w:rsidRPr="00803CE4">
        <w:rPr>
          <w:lang w:val="en-US"/>
        </w:rPr>
        <w:t>Line of code metrics</w:t>
      </w:r>
    </w:p>
    <w:p w14:paraId="35271626" w14:textId="3FF59B30" w:rsidR="0068306A" w:rsidRPr="00803CE4" w:rsidRDefault="0068306A" w:rsidP="0068306A">
      <w:pPr>
        <w:rPr>
          <w:lang w:val="en-US"/>
        </w:rPr>
      </w:pPr>
    </w:p>
    <w:p w14:paraId="2F140E6A" w14:textId="0565A350" w:rsidR="0068306A" w:rsidRPr="00803CE4" w:rsidRDefault="0068306A" w:rsidP="0068306A">
      <w:pPr>
        <w:rPr>
          <w:lang w:val="en-US"/>
        </w:rPr>
      </w:pPr>
    </w:p>
    <w:p w14:paraId="48CA2D62" w14:textId="19E8DB15" w:rsidR="007F2D8B" w:rsidRPr="00803CE4" w:rsidRDefault="007F2D8B" w:rsidP="0068306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21D8A4" wp14:editId="15296A2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724400" cy="366458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CED59" w14:textId="71C0A290" w:rsidR="007F2D8B" w:rsidRPr="00803CE4" w:rsidRDefault="007F2D8B" w:rsidP="0068306A">
      <w:pPr>
        <w:rPr>
          <w:lang w:val="en-US"/>
        </w:rPr>
      </w:pPr>
    </w:p>
    <w:p w14:paraId="06296BF9" w14:textId="7E1FD418" w:rsidR="007F2D8B" w:rsidRPr="00803CE4" w:rsidRDefault="007F2D8B" w:rsidP="0068306A">
      <w:pPr>
        <w:rPr>
          <w:lang w:val="en-US"/>
        </w:rPr>
      </w:pPr>
    </w:p>
    <w:p w14:paraId="2618961B" w14:textId="1843472D" w:rsidR="007F2D8B" w:rsidRPr="00803CE4" w:rsidRDefault="007F2D8B" w:rsidP="0068306A">
      <w:pPr>
        <w:rPr>
          <w:lang w:val="en-US"/>
        </w:rPr>
      </w:pPr>
    </w:p>
    <w:p w14:paraId="680E5A1E" w14:textId="09A429C3" w:rsidR="007F2D8B" w:rsidRPr="00803CE4" w:rsidRDefault="007F2D8B" w:rsidP="0068306A">
      <w:pPr>
        <w:rPr>
          <w:lang w:val="en-US"/>
        </w:rPr>
      </w:pPr>
    </w:p>
    <w:p w14:paraId="79E2D0CA" w14:textId="0D70C302" w:rsidR="007F2D8B" w:rsidRPr="00803CE4" w:rsidRDefault="007F2D8B" w:rsidP="0068306A">
      <w:pPr>
        <w:rPr>
          <w:lang w:val="en-US"/>
        </w:rPr>
      </w:pPr>
    </w:p>
    <w:p w14:paraId="39F5CD50" w14:textId="25D248A3" w:rsidR="007F2D8B" w:rsidRPr="00803CE4" w:rsidRDefault="007F2D8B" w:rsidP="0068306A">
      <w:pPr>
        <w:rPr>
          <w:lang w:val="en-US"/>
        </w:rPr>
      </w:pPr>
    </w:p>
    <w:p w14:paraId="0F394F23" w14:textId="249DB4DA" w:rsidR="007F2D8B" w:rsidRPr="00803CE4" w:rsidRDefault="007F2D8B" w:rsidP="0068306A">
      <w:pPr>
        <w:rPr>
          <w:lang w:val="en-US"/>
        </w:rPr>
      </w:pPr>
    </w:p>
    <w:p w14:paraId="512FDF71" w14:textId="77777777" w:rsidR="007F2D8B" w:rsidRPr="00803CE4" w:rsidRDefault="007F2D8B" w:rsidP="0068306A">
      <w:pPr>
        <w:rPr>
          <w:lang w:val="en-US"/>
        </w:rPr>
      </w:pPr>
    </w:p>
    <w:p w14:paraId="16D32167" w14:textId="289D498C" w:rsidR="0068306A" w:rsidRPr="00803CE4" w:rsidRDefault="0068306A" w:rsidP="0068306A">
      <w:pPr>
        <w:pStyle w:val="Ttulo1"/>
        <w:rPr>
          <w:rFonts w:ascii="Verdana" w:hAnsi="Verdana"/>
          <w:color w:val="00B4E3"/>
          <w:lang w:val="en-US"/>
        </w:rPr>
      </w:pPr>
      <w:r w:rsidRPr="00803CE4">
        <w:rPr>
          <w:rFonts w:ascii="Verdana" w:hAnsi="Verdana"/>
          <w:color w:val="00B4E3"/>
          <w:lang w:val="en-US"/>
        </w:rPr>
        <w:lastRenderedPageBreak/>
        <w:t>Introduction</w:t>
      </w:r>
    </w:p>
    <w:p w14:paraId="2CFA3061" w14:textId="6C09FF13" w:rsidR="0068306A" w:rsidRPr="00803CE4" w:rsidRDefault="0068306A" w:rsidP="0068306A">
      <w:pPr>
        <w:rPr>
          <w:rFonts w:ascii="Verdana" w:hAnsi="Verdana"/>
          <w:lang w:val="en-US"/>
        </w:rPr>
      </w:pPr>
    </w:p>
    <w:p w14:paraId="6F67D36D" w14:textId="39F54FCB" w:rsidR="0068306A" w:rsidRDefault="0068306A" w:rsidP="0068306A">
      <w:pPr>
        <w:rPr>
          <w:rFonts w:ascii="Verdana" w:hAnsi="Verdana"/>
          <w:lang w:val="en-US"/>
        </w:rPr>
      </w:pPr>
      <w:r w:rsidRPr="0068306A">
        <w:rPr>
          <w:rFonts w:ascii="Verdana" w:hAnsi="Verdana"/>
          <w:lang w:val="en-US"/>
        </w:rPr>
        <w:t xml:space="preserve">Is this document I am going to point out </w:t>
      </w:r>
      <w:r>
        <w:rPr>
          <w:rFonts w:ascii="Verdana" w:hAnsi="Verdana"/>
          <w:lang w:val="en-US"/>
        </w:rPr>
        <w:t xml:space="preserve">some of </w:t>
      </w:r>
      <w:r w:rsidRPr="0068306A">
        <w:rPr>
          <w:rFonts w:ascii="Verdana" w:hAnsi="Verdana"/>
          <w:lang w:val="en-US"/>
        </w:rPr>
        <w:t>the</w:t>
      </w:r>
      <w:r>
        <w:rPr>
          <w:rFonts w:ascii="Verdana" w:hAnsi="Verdana"/>
          <w:lang w:val="en-US"/>
        </w:rPr>
        <w:t xml:space="preserve"> metrics of the project and then relate them with code smells.</w:t>
      </w:r>
    </w:p>
    <w:p w14:paraId="1302E39C" w14:textId="0B5787E7" w:rsidR="0068306A" w:rsidRPr="00366C30" w:rsidRDefault="00366C30" w:rsidP="0068306A">
      <w:pPr>
        <w:rPr>
          <w:rFonts w:ascii="Verdana" w:hAnsi="Verdana"/>
          <w:lang w:val="en-US"/>
        </w:rPr>
      </w:pPr>
      <w:r w:rsidRPr="00366C30">
        <w:rPr>
          <w:rFonts w:ascii="Verdana" w:hAnsi="Verdana"/>
          <w:lang w:val="en-US"/>
        </w:rPr>
        <w:t>The metrics were studied in 3 levels :</w:t>
      </w:r>
    </w:p>
    <w:p w14:paraId="6F694541" w14:textId="2E3C5E64" w:rsidR="00366C30" w:rsidRP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  <w:lang w:val="en-US"/>
        </w:rPr>
      </w:pPr>
      <w:r w:rsidRPr="00366C30">
        <w:rPr>
          <w:rFonts w:ascii="Verdana" w:hAnsi="Verdana"/>
          <w:lang w:val="en-US"/>
        </w:rPr>
        <w:t>Interface</w:t>
      </w:r>
    </w:p>
    <w:p w14:paraId="5CFDEC5B" w14:textId="6006A1BE" w:rsidR="00366C30" w:rsidRP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366C30">
        <w:rPr>
          <w:rFonts w:ascii="Verdana" w:hAnsi="Verdana"/>
        </w:rPr>
        <w:t>Class</w:t>
      </w:r>
    </w:p>
    <w:p w14:paraId="7977EB5C" w14:textId="0D5EA42A" w:rsid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366C30">
        <w:rPr>
          <w:rFonts w:ascii="Verdana" w:hAnsi="Verdana"/>
        </w:rPr>
        <w:t>Method</w:t>
      </w:r>
    </w:p>
    <w:p w14:paraId="02CC8A6C" w14:textId="191E3ECA" w:rsidR="00366C30" w:rsidRDefault="00366C30" w:rsidP="00366C30">
      <w:pPr>
        <w:rPr>
          <w:rFonts w:ascii="Verdana" w:hAnsi="Verdana"/>
        </w:rPr>
      </w:pPr>
    </w:p>
    <w:p w14:paraId="3D96A743" w14:textId="649DCAED" w:rsidR="0068306A" w:rsidRDefault="0068306A" w:rsidP="00366C30">
      <w:pPr>
        <w:pStyle w:val="Ttulo2"/>
      </w:pPr>
    </w:p>
    <w:p w14:paraId="147ED54B" w14:textId="69972875" w:rsidR="00366C30" w:rsidRPr="00366C30" w:rsidRDefault="00366C30" w:rsidP="00366C30">
      <w:pPr>
        <w:pStyle w:val="Ttulo1"/>
        <w:rPr>
          <w:rFonts w:ascii="Verdana" w:hAnsi="Verdana"/>
        </w:rPr>
      </w:pPr>
      <w:r w:rsidRPr="00287A9A">
        <w:rPr>
          <w:rFonts w:ascii="Verdana" w:hAnsi="Verdana"/>
          <w:color w:val="00B4E3"/>
        </w:rPr>
        <w:t>Interface</w:t>
      </w:r>
    </w:p>
    <w:p w14:paraId="3A624A37" w14:textId="66F80FA8" w:rsidR="0068306A" w:rsidRDefault="0068306A" w:rsidP="0068306A">
      <w:pPr>
        <w:rPr>
          <w:rFonts w:ascii="Verdana" w:hAnsi="Verdana"/>
        </w:rPr>
      </w:pPr>
    </w:p>
    <w:p w14:paraId="43FCC1AC" w14:textId="011EA8CE" w:rsidR="00B4558A" w:rsidRDefault="00B4558A" w:rsidP="00B4558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4 metrics results for each method:</w:t>
      </w:r>
    </w:p>
    <w:p w14:paraId="529EC3C4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 (CLOC)</w:t>
      </w:r>
    </w:p>
    <w:p w14:paraId="2FC91FB4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 (JLOC)</w:t>
      </w:r>
    </w:p>
    <w:p w14:paraId="51D20CA3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 (LOC)</w:t>
      </w:r>
    </w:p>
    <w:p w14:paraId="023BB7AA" w14:textId="77777777" w:rsidR="00B4558A" w:rsidRDefault="00B4558A" w:rsidP="00B4558A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Non-comment lines of code (NCLOC)</w:t>
      </w:r>
    </w:p>
    <w:p w14:paraId="557D833C" w14:textId="2A582EA9" w:rsidR="00366C30" w:rsidRPr="00B4558A" w:rsidRDefault="00B4558A" w:rsidP="0068306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We should analyse the CLOC. If we detect an interface with a excessive number of comments in the code we may have a Comments code smell.</w:t>
      </w:r>
    </w:p>
    <w:p w14:paraId="34B0E773" w14:textId="77777777" w:rsidR="00B4558A" w:rsidRPr="00803CE4" w:rsidRDefault="00B4558A" w:rsidP="0068306A">
      <w:pPr>
        <w:rPr>
          <w:rFonts w:ascii="Verdana" w:hAnsi="Verdana"/>
          <w:lang w:val="en-US"/>
        </w:rPr>
      </w:pPr>
    </w:p>
    <w:p w14:paraId="16B44BC0" w14:textId="43C2BF9C" w:rsidR="00366C30" w:rsidRPr="00803CE4" w:rsidRDefault="00366C30" w:rsidP="00366C30">
      <w:pPr>
        <w:pStyle w:val="Ttulo1"/>
        <w:rPr>
          <w:rFonts w:ascii="Verdana" w:hAnsi="Verdana"/>
          <w:lang w:val="en-US"/>
        </w:rPr>
      </w:pPr>
      <w:r w:rsidRPr="00803CE4">
        <w:rPr>
          <w:rFonts w:ascii="Verdana" w:hAnsi="Verdana"/>
          <w:color w:val="00B4E3"/>
          <w:lang w:val="en-US"/>
        </w:rPr>
        <w:t>Class</w:t>
      </w:r>
    </w:p>
    <w:p w14:paraId="213D9AF7" w14:textId="536EC0A8" w:rsidR="00366C30" w:rsidRPr="00803CE4" w:rsidRDefault="00366C30" w:rsidP="00366C30">
      <w:pPr>
        <w:rPr>
          <w:lang w:val="en-US"/>
        </w:rPr>
      </w:pPr>
    </w:p>
    <w:p w14:paraId="5AE1DF72" w14:textId="7991872D" w:rsidR="00366C30" w:rsidRDefault="00BE4F3F" w:rsidP="00366C30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3</w:t>
      </w:r>
      <w:r w:rsidRPr="00BE4F3F">
        <w:rPr>
          <w:rFonts w:ascii="Verdana" w:hAnsi="Verdana"/>
          <w:lang w:val="en-US"/>
        </w:rPr>
        <w:t xml:space="preserve"> metrics results for </w:t>
      </w:r>
      <w:r>
        <w:rPr>
          <w:rFonts w:ascii="Verdana" w:hAnsi="Verdana"/>
          <w:lang w:val="en-US"/>
        </w:rPr>
        <w:t xml:space="preserve">each </w:t>
      </w:r>
      <w:r w:rsidRPr="00BE4F3F">
        <w:rPr>
          <w:rFonts w:ascii="Verdana" w:hAnsi="Verdana"/>
          <w:lang w:val="en-US"/>
        </w:rPr>
        <w:t>class</w:t>
      </w:r>
      <w:r>
        <w:rPr>
          <w:rFonts w:ascii="Verdana" w:hAnsi="Verdana"/>
          <w:lang w:val="en-US"/>
        </w:rPr>
        <w:t>:</w:t>
      </w:r>
    </w:p>
    <w:p w14:paraId="7EA6C6D2" w14:textId="48DC3B10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</w:t>
      </w:r>
      <w:r w:rsidR="00595E65">
        <w:rPr>
          <w:rFonts w:ascii="Verdana" w:hAnsi="Verdana"/>
          <w:lang w:val="en-US"/>
        </w:rPr>
        <w:t xml:space="preserve"> (CLOC)</w:t>
      </w:r>
    </w:p>
    <w:p w14:paraId="306E033A" w14:textId="2A768AA8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</w:t>
      </w:r>
      <w:r w:rsidR="00595E65">
        <w:rPr>
          <w:rFonts w:ascii="Verdana" w:hAnsi="Verdana"/>
          <w:lang w:val="en-US"/>
        </w:rPr>
        <w:t xml:space="preserve"> (JLOC)</w:t>
      </w:r>
    </w:p>
    <w:p w14:paraId="5FE1F23F" w14:textId="4D27F958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</w:t>
      </w:r>
      <w:r w:rsidR="00595E65">
        <w:rPr>
          <w:rFonts w:ascii="Verdana" w:hAnsi="Verdana"/>
          <w:lang w:val="en-US"/>
        </w:rPr>
        <w:t xml:space="preserve"> (LOC)</w:t>
      </w:r>
    </w:p>
    <w:p w14:paraId="2F0C738F" w14:textId="2C713E67" w:rsidR="00BE4F3F" w:rsidRDefault="00BE4F3F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most important ones to analyse and relate to code smells are comment lines of code and lines of code.</w:t>
      </w:r>
    </w:p>
    <w:p w14:paraId="0F73C96A" w14:textId="74186C8E" w:rsidR="00BE4F3F" w:rsidRDefault="00BE4F3F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 very high </w:t>
      </w:r>
      <w:r w:rsidR="00595E65">
        <w:rPr>
          <w:rFonts w:ascii="Verdana" w:hAnsi="Verdana"/>
          <w:lang w:val="en-US"/>
        </w:rPr>
        <w:t>percentage</w:t>
      </w:r>
      <w:r>
        <w:rPr>
          <w:rFonts w:ascii="Verdana" w:hAnsi="Verdana"/>
          <w:lang w:val="en-US"/>
        </w:rPr>
        <w:t xml:space="preserve"> of </w:t>
      </w:r>
      <w:r w:rsidR="00595E65">
        <w:rPr>
          <w:rFonts w:ascii="Verdana" w:hAnsi="Verdana"/>
          <w:lang w:val="en-US"/>
        </w:rPr>
        <w:t xml:space="preserve">CLOC in total LOC could indicate that there might exist a Comments smell. Jabref has got a class with 824 CLOC and 879 LOC, which mean that </w:t>
      </w:r>
      <w:r w:rsidR="00595E65" w:rsidRPr="00595E65">
        <w:rPr>
          <w:rFonts w:ascii="Verdana" w:hAnsi="Verdana"/>
          <w:lang w:val="en-US"/>
        </w:rPr>
        <w:t>approximately</w:t>
      </w:r>
      <w:r w:rsidR="00595E65">
        <w:rPr>
          <w:rFonts w:ascii="Verdana" w:hAnsi="Verdana"/>
          <w:lang w:val="en-US"/>
        </w:rPr>
        <w:t xml:space="preserve"> </w:t>
      </w:r>
      <w:r w:rsidR="00AE0176">
        <w:rPr>
          <w:rFonts w:ascii="Verdana" w:hAnsi="Verdana"/>
          <w:lang w:val="en-US"/>
        </w:rPr>
        <w:t>94% of total LOC are CLOC. This does not mean that there is a code smell although it is a good indicator.</w:t>
      </w:r>
    </w:p>
    <w:p w14:paraId="5A7851A4" w14:textId="64117003" w:rsidR="00AE0176" w:rsidRDefault="00AE0176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 very high number of LOC could also indicate that there might exist a Blob Class. Again, a high number o LOC in a class does not </w:t>
      </w:r>
      <w:r w:rsidR="00A16EC7">
        <w:rPr>
          <w:rFonts w:ascii="Verdana" w:hAnsi="Verdana"/>
          <w:lang w:val="en-US"/>
        </w:rPr>
        <w:t xml:space="preserve">forcibly </w:t>
      </w:r>
      <w:r>
        <w:rPr>
          <w:rFonts w:ascii="Verdana" w:hAnsi="Verdana"/>
          <w:lang w:val="en-US"/>
        </w:rPr>
        <w:t>imply</w:t>
      </w:r>
      <w:r w:rsidR="00A16EC7">
        <w:rPr>
          <w:rFonts w:ascii="Verdana" w:hAnsi="Verdana"/>
          <w:lang w:val="en-US"/>
        </w:rPr>
        <w:t xml:space="preserve"> that there is in fact a smell.</w:t>
      </w:r>
    </w:p>
    <w:p w14:paraId="0C031463" w14:textId="6D31BFA7" w:rsidR="00A16EC7" w:rsidRDefault="00A16EC7" w:rsidP="00BE4F3F">
      <w:pPr>
        <w:rPr>
          <w:rFonts w:ascii="Verdana" w:hAnsi="Verdana"/>
          <w:lang w:val="en-US"/>
        </w:rPr>
      </w:pPr>
    </w:p>
    <w:p w14:paraId="28925185" w14:textId="5C901052" w:rsidR="00A16EC7" w:rsidRPr="00A16EC7" w:rsidRDefault="00A16EC7" w:rsidP="00A16EC7">
      <w:pPr>
        <w:pStyle w:val="Ttulo1"/>
        <w:rPr>
          <w:rFonts w:ascii="Verdana" w:hAnsi="Verdana"/>
          <w:lang w:val="en-US"/>
        </w:rPr>
      </w:pPr>
      <w:r w:rsidRPr="00803CE4">
        <w:rPr>
          <w:rFonts w:ascii="Verdana" w:hAnsi="Verdana"/>
          <w:color w:val="00B4E3"/>
          <w:lang w:val="en-US"/>
        </w:rPr>
        <w:lastRenderedPageBreak/>
        <w:t>Method</w:t>
      </w:r>
      <w:r w:rsidRPr="00A16EC7">
        <w:rPr>
          <w:rFonts w:ascii="Verdana" w:hAnsi="Verdana"/>
          <w:lang w:val="en-US"/>
        </w:rPr>
        <w:t>:</w:t>
      </w:r>
    </w:p>
    <w:p w14:paraId="1DCEFA26" w14:textId="285F4DE9" w:rsidR="00A16EC7" w:rsidRPr="00A16EC7" w:rsidRDefault="00A16EC7" w:rsidP="00A16EC7">
      <w:pPr>
        <w:rPr>
          <w:rFonts w:ascii="Verdana" w:hAnsi="Verdana"/>
          <w:lang w:val="en-US"/>
        </w:rPr>
      </w:pPr>
    </w:p>
    <w:p w14:paraId="4DE3CD5A" w14:textId="41264716" w:rsidR="00AE0176" w:rsidRDefault="00A16EC7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5 metrics results for each method:</w:t>
      </w:r>
    </w:p>
    <w:p w14:paraId="507E273E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 (CLOC)</w:t>
      </w:r>
    </w:p>
    <w:p w14:paraId="12B4604D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 (JLOC)</w:t>
      </w:r>
    </w:p>
    <w:p w14:paraId="2CDF173B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 (LOC)</w:t>
      </w:r>
    </w:p>
    <w:p w14:paraId="7481ECA2" w14:textId="24B2719B" w:rsidR="00A16EC7" w:rsidRDefault="00A16EC7" w:rsidP="00A16EC7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Non-comment lines of code (NCLOC)</w:t>
      </w:r>
    </w:p>
    <w:p w14:paraId="6CBCFE87" w14:textId="4D9DEB9A" w:rsidR="00A16EC7" w:rsidRDefault="00A16EC7" w:rsidP="00A16EC7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Relative lines of code (RLOC)</w:t>
      </w:r>
    </w:p>
    <w:p w14:paraId="3E6451F4" w14:textId="15A4897E" w:rsidR="00A16EC7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important ones to analyse considering code smells are the CLOC, LOC and RLOC.</w:t>
      </w:r>
    </w:p>
    <w:p w14:paraId="23AD74BD" w14:textId="2FF603C4" w:rsidR="00803CE4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If we spot a method with a low CLOC/LOC ratio that might mean that we have a Comments smell. However this ratio can mean nothing since these comments can be useful.</w:t>
      </w:r>
    </w:p>
    <w:p w14:paraId="74896935" w14:textId="569601DA" w:rsidR="00000C87" w:rsidRPr="00A16EC7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Methods with a high number of LOC might indicate that we have a long method smell. For example, </w:t>
      </w:r>
      <w:r w:rsidR="00000C87">
        <w:rPr>
          <w:rFonts w:ascii="Verdana" w:hAnsi="Verdana"/>
          <w:lang w:val="en-US"/>
        </w:rPr>
        <w:t>we have a method with 324 lines which is pretty excessive for a method.</w:t>
      </w:r>
    </w:p>
    <w:sectPr w:rsidR="00000C87" w:rsidRPr="00A16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F772A"/>
    <w:multiLevelType w:val="hybridMultilevel"/>
    <w:tmpl w:val="C77ED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43F5F"/>
    <w:multiLevelType w:val="hybridMultilevel"/>
    <w:tmpl w:val="D9BEF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55ECE"/>
    <w:multiLevelType w:val="hybridMultilevel"/>
    <w:tmpl w:val="A1861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9"/>
    <w:rsid w:val="00000C87"/>
    <w:rsid w:val="00094E39"/>
    <w:rsid w:val="000A039F"/>
    <w:rsid w:val="001777C5"/>
    <w:rsid w:val="00287A9A"/>
    <w:rsid w:val="00366C30"/>
    <w:rsid w:val="00595E65"/>
    <w:rsid w:val="006471AB"/>
    <w:rsid w:val="0068306A"/>
    <w:rsid w:val="007F2D8B"/>
    <w:rsid w:val="00803CE4"/>
    <w:rsid w:val="00A16EC7"/>
    <w:rsid w:val="00A269CA"/>
    <w:rsid w:val="00AE0176"/>
    <w:rsid w:val="00B4558A"/>
    <w:rsid w:val="00BE4F3F"/>
    <w:rsid w:val="00D2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54C"/>
  <w15:chartTrackingRefBased/>
  <w15:docId w15:val="{3EBEE8A9-A97F-40F4-87B7-57B60F3C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83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66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83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830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8306A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3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66C3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66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8</cp:revision>
  <dcterms:created xsi:type="dcterms:W3CDTF">2021-12-04T14:06:00Z</dcterms:created>
  <dcterms:modified xsi:type="dcterms:W3CDTF">2021-12-05T12:19:00Z</dcterms:modified>
</cp:coreProperties>
</file>