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Digital Artifact Project Proposal: “The Truth, the Lies, and the Social Media”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Tyler Jung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will create a podcast titled  “The Truth, the Lies, and the Social Media” (title work in progress). This podcast will focus on how social media platforms spread misinformation and create a false reality via echo chambers through reinforcing certain heavily biased views. This artifact aims to inform and educate the listeners about the mechanics behind this unfortunate, wide-spread phenomenon and its implications in the real world, and attempt to teach the listeners how to listen critically.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podcast will aim to educate young adults who use social media often. I will use case studies, peer-reviewed articles, and research findings and interview peers to attempt to provide a wide and diverse perspective on how misinformation spreads and what can be done to notice it, and prevent the spread of it.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Episodes will be structured in this manner: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Misinformation - how misinformation is formed and how it spreads so quickly.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Chamber - how misinformation can quickly form an echo chamber on certain communities such as Facebook and Reddit, and how this echo chamber can create false narratives and a digital divide.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Objectivity - how to view information critically - tips and tricks on noticing misinformation and enabling social media users to think critically.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Podcast will aim to mix stories from interviewees, analysis of studies and research, and general interviews to keep the audio experience entertaining and informative.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concept is three ten to twenty minute episodes, totalling to about 45 minutes to an hour. Each episode will be structured in: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introduction to the topic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content using case studies, interviews, research findings, and anecdotes to keep the podcast interesting and informative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brief summary that reminds the listener of the topics that were discussed, and a hook for the next podcast episode.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will use Audacity to record, and any music or sound effects I will produce myself if any.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 11-15: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ideas for each episode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potential interviewees.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google scholar research and save interesting titles to be reviewed when I have time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 18-22: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meetings for all interviewees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Finalise script for myself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Finalise Research from google scholar to be used in the podcast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interviewees for the podcast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 25-29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 all episodes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 2-Deadline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all episodes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series and re-record necessary parts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schedule may be a little difficult with work (i’m putting in 50 hours a week on average) but I think it’s doable if I get the interviewees from work.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Final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will submit: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Episodes of the podcast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journal-like memo that details my experience through the 4 to 5 weeks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Citation for all research used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Final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podcast should be interesting to create and to consume, hopefully providing a decently informative guide to using social media in an educated manner.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