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A319C" w14:textId="62F90684" w:rsidR="004158D7" w:rsidRPr="006A4C31" w:rsidRDefault="00E412CF" w:rsidP="006A4C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A4C31">
        <w:rPr>
          <w:rFonts w:ascii="Times New Roman" w:hAnsi="Times New Roman" w:cs="Times New Roman"/>
        </w:rPr>
        <w:t xml:space="preserve">Библиотека – </w:t>
      </w:r>
      <w:r w:rsidR="001A4436" w:rsidRPr="006A4C31">
        <w:rPr>
          <w:rFonts w:ascii="Times New Roman" w:hAnsi="Times New Roman" w:cs="Times New Roman"/>
        </w:rPr>
        <w:t>учреждение культуры, организующее сбор, хранение и об</w:t>
      </w:r>
      <w:r w:rsidR="007D2C5B" w:rsidRPr="006A4C31">
        <w:rPr>
          <w:rFonts w:ascii="Times New Roman" w:hAnsi="Times New Roman" w:cs="Times New Roman"/>
        </w:rPr>
        <w:t>щественное пользование произведениями печати. Систематически занимаются сбором, хранением и выдачей читателям произведения печати, а также информационно-библиографической работой</w:t>
      </w:r>
      <w:r w:rsidR="00AC67DC" w:rsidRPr="006A4C31">
        <w:rPr>
          <w:rFonts w:ascii="Times New Roman" w:hAnsi="Times New Roman" w:cs="Times New Roman"/>
        </w:rPr>
        <w:t>. Библиотека предоставляет книги во временное пользование читателя</w:t>
      </w:r>
      <w:r w:rsidR="004158D7" w:rsidRPr="006A4C31">
        <w:rPr>
          <w:rFonts w:ascii="Times New Roman" w:hAnsi="Times New Roman" w:cs="Times New Roman"/>
        </w:rPr>
        <w:t>м</w:t>
      </w:r>
      <w:r w:rsidR="00AC67DC" w:rsidRPr="006A4C31">
        <w:rPr>
          <w:rFonts w:ascii="Times New Roman" w:hAnsi="Times New Roman" w:cs="Times New Roman"/>
        </w:rPr>
        <w:t xml:space="preserve">. Деятельность </w:t>
      </w:r>
      <w:r w:rsidR="00556427" w:rsidRPr="006A4C31">
        <w:rPr>
          <w:rFonts w:ascii="Times New Roman" w:hAnsi="Times New Roman" w:cs="Times New Roman"/>
        </w:rPr>
        <w:t>библиотеки складывается из трех основных составляющих хранение, поиск, и выдача на определенное время</w:t>
      </w:r>
      <w:r w:rsidR="004158D7" w:rsidRPr="006A4C31">
        <w:rPr>
          <w:rFonts w:ascii="Times New Roman" w:hAnsi="Times New Roman" w:cs="Times New Roman"/>
        </w:rPr>
        <w:t xml:space="preserve"> книг</w:t>
      </w:r>
      <w:r w:rsidR="00556427" w:rsidRPr="006A4C31">
        <w:rPr>
          <w:rFonts w:ascii="Times New Roman" w:hAnsi="Times New Roman" w:cs="Times New Roman"/>
        </w:rPr>
        <w:t>.</w:t>
      </w:r>
    </w:p>
    <w:p w14:paraId="30C60647" w14:textId="2BC26F0C" w:rsidR="005C3034" w:rsidRPr="006A4C31" w:rsidRDefault="00525CBC" w:rsidP="006A4C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A4C31">
        <w:rPr>
          <w:rFonts w:ascii="Times New Roman" w:hAnsi="Times New Roman" w:cs="Times New Roman"/>
        </w:rPr>
        <w:t>Деятельность библиотекаря – обработка информации о читателях, публикациях, выдаче и возврате публикации, регистрация читательских билетов, лист выдачи, лист ограничений, отчеты. Ведет список нарушений и вводит штрафные санкции. Учет читателей, учет публикаций</w:t>
      </w:r>
      <w:r w:rsidR="003432D6" w:rsidRPr="006A4C31">
        <w:rPr>
          <w:rFonts w:ascii="Times New Roman" w:hAnsi="Times New Roman" w:cs="Times New Roman"/>
        </w:rPr>
        <w:t>.</w:t>
      </w:r>
    </w:p>
    <w:p w14:paraId="0DD31CDD" w14:textId="78B66101" w:rsidR="005C3034" w:rsidRPr="006A4C31" w:rsidRDefault="005C3034" w:rsidP="006A4C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A4C31">
        <w:rPr>
          <w:rFonts w:ascii="Times New Roman" w:hAnsi="Times New Roman" w:cs="Times New Roman"/>
        </w:rPr>
        <w:t xml:space="preserve">Процесс учета читателей </w:t>
      </w:r>
      <w:r w:rsidR="008707E1" w:rsidRPr="006A4C31">
        <w:rPr>
          <w:rFonts w:ascii="Times New Roman" w:hAnsi="Times New Roman" w:cs="Times New Roman"/>
        </w:rPr>
        <w:t>включает в себя регистрации читателей, формирование читательского билета.</w:t>
      </w:r>
    </w:p>
    <w:p w14:paraId="07B45B54" w14:textId="2E2830E1" w:rsidR="008707E1" w:rsidRPr="006A4C31" w:rsidRDefault="008707E1" w:rsidP="006A4C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A4C31">
        <w:rPr>
          <w:rFonts w:ascii="Times New Roman" w:hAnsi="Times New Roman" w:cs="Times New Roman"/>
        </w:rPr>
        <w:t>Процесс учета публикаций включает в себя регистрация публикации, поступление публикации, списание публикации.</w:t>
      </w:r>
    </w:p>
    <w:p w14:paraId="3ED0EE41" w14:textId="2D04C9E7" w:rsidR="003432D6" w:rsidRPr="006A4C31" w:rsidRDefault="008707E1" w:rsidP="006A4C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A4C31">
        <w:rPr>
          <w:rFonts w:ascii="Times New Roman" w:hAnsi="Times New Roman" w:cs="Times New Roman"/>
        </w:rPr>
        <w:t>Процесс выдачи и возврата публикации включает в себя учет выданного, оформление возвратов, штрафов, ведение ограничений.</w:t>
      </w:r>
    </w:p>
    <w:p w14:paraId="49AA1472" w14:textId="1CDF32E2" w:rsidR="006F71E2" w:rsidRPr="006A4C31" w:rsidRDefault="003432D6" w:rsidP="006A4C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A4C31">
        <w:rPr>
          <w:rFonts w:ascii="Times New Roman" w:hAnsi="Times New Roman" w:cs="Times New Roman"/>
        </w:rPr>
        <w:t>Читатель обладает следующими реквизитами – ФИО, пол, дата рождения категория читателя, мобильный телефон, домашний телефон, дата регистрации, дата последнего продления читательского билета, дата окончания действия, дата сдачи билета, номер читательского билета.</w:t>
      </w:r>
    </w:p>
    <w:p w14:paraId="6665D75F" w14:textId="39AFB6EF" w:rsidR="003432D6" w:rsidRPr="006A4C31" w:rsidRDefault="005C3034" w:rsidP="006A4C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A4C31">
        <w:rPr>
          <w:rFonts w:ascii="Times New Roman" w:hAnsi="Times New Roman" w:cs="Times New Roman"/>
        </w:rPr>
        <w:t>Читательский билет содержит в себе дату регистрации, номер читателя</w:t>
      </w:r>
    </w:p>
    <w:p w14:paraId="2509B675" w14:textId="7893206C" w:rsidR="006F71E2" w:rsidRPr="006A4C31" w:rsidRDefault="006F71E2" w:rsidP="006A4C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A4C31">
        <w:rPr>
          <w:rFonts w:ascii="Times New Roman" w:hAnsi="Times New Roman" w:cs="Times New Roman"/>
        </w:rPr>
        <w:t>Абонемент на публикацию – период выдачи, количество публикаций для выдачи.</w:t>
      </w:r>
    </w:p>
    <w:p w14:paraId="7D219F19" w14:textId="1AC11B46" w:rsidR="003432D6" w:rsidRPr="006A4C31" w:rsidRDefault="003432D6" w:rsidP="006A4C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A4C31">
        <w:rPr>
          <w:rFonts w:ascii="Times New Roman" w:hAnsi="Times New Roman" w:cs="Times New Roman"/>
        </w:rPr>
        <w:t>Публикация – название автор, издательство, год издания, общее количество экземпляров, жанр.</w:t>
      </w:r>
    </w:p>
    <w:p w14:paraId="7D4019AD" w14:textId="54295DA5" w:rsidR="003432D6" w:rsidRPr="006A4C31" w:rsidRDefault="006F71E2" w:rsidP="006A4C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A4C31">
        <w:rPr>
          <w:rFonts w:ascii="Times New Roman" w:hAnsi="Times New Roman" w:cs="Times New Roman"/>
        </w:rPr>
        <w:t>Нарушение – название, период</w:t>
      </w:r>
    </w:p>
    <w:p w14:paraId="51FA5AFB" w14:textId="25BC7BCB" w:rsidR="006F71E2" w:rsidRPr="006A4C31" w:rsidRDefault="006F71E2" w:rsidP="006A4C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A4C31">
        <w:rPr>
          <w:rFonts w:ascii="Times New Roman" w:hAnsi="Times New Roman" w:cs="Times New Roman"/>
        </w:rPr>
        <w:t>Ограничение – нарушение, дата начала ограничения, период ограничения, закрыто или нет</w:t>
      </w:r>
    </w:p>
    <w:p w14:paraId="0F7892C8" w14:textId="26E1D361" w:rsidR="003432D6" w:rsidRPr="006A4C31" w:rsidRDefault="003432D6" w:rsidP="006A4C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A4C31">
        <w:rPr>
          <w:rFonts w:ascii="Times New Roman" w:hAnsi="Times New Roman" w:cs="Times New Roman"/>
        </w:rPr>
        <w:t>Лист Выдачи – дата выдачи, оштрафован, дата закрытия, штраф, период.</w:t>
      </w:r>
    </w:p>
    <w:p w14:paraId="4848769A" w14:textId="7D0C2A66" w:rsidR="0010005B" w:rsidRPr="006A4C31" w:rsidRDefault="003432D6" w:rsidP="006A4C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A4C31">
        <w:rPr>
          <w:rFonts w:ascii="Times New Roman" w:hAnsi="Times New Roman" w:cs="Times New Roman"/>
        </w:rPr>
        <w:t>В системе подразумевается следую</w:t>
      </w:r>
      <w:r w:rsidR="0010005B" w:rsidRPr="006A4C31">
        <w:rPr>
          <w:rFonts w:ascii="Times New Roman" w:hAnsi="Times New Roman" w:cs="Times New Roman"/>
        </w:rPr>
        <w:t>щая группа пользователей, библиотекарь администратор, гость.</w:t>
      </w:r>
    </w:p>
    <w:p w14:paraId="3DAF3F46" w14:textId="1E5C4240" w:rsidR="0010005B" w:rsidRPr="006A4C31" w:rsidRDefault="0010005B" w:rsidP="006A4C3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A4C31">
        <w:rPr>
          <w:rFonts w:ascii="Times New Roman" w:hAnsi="Times New Roman" w:cs="Times New Roman"/>
        </w:rPr>
        <w:t>Библиотекарю доступно</w:t>
      </w:r>
      <w:r w:rsidR="00374D6E" w:rsidRPr="00374D6E">
        <w:rPr>
          <w:rFonts w:ascii="Times New Roman" w:hAnsi="Times New Roman" w:cs="Times New Roman"/>
        </w:rPr>
        <w:t xml:space="preserve">: </w:t>
      </w:r>
      <w:bookmarkStart w:id="0" w:name="_GoBack"/>
      <w:bookmarkEnd w:id="0"/>
      <w:r w:rsidRPr="006A4C31">
        <w:rPr>
          <w:rFonts w:ascii="Times New Roman" w:hAnsi="Times New Roman" w:cs="Times New Roman"/>
        </w:rPr>
        <w:t>поиск читателей, добавление редактирование удаление читательских билетов, ведение списков выдачи, ведение списков ограничений, ведение базы публикаций, ведение абонементов, ведение справочников, формирование отчетов.</w:t>
      </w:r>
    </w:p>
    <w:p w14:paraId="7B5D5226" w14:textId="098BA573" w:rsidR="00F53987" w:rsidRPr="006A4C31" w:rsidRDefault="0010005B" w:rsidP="00B3650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A4C31">
        <w:rPr>
          <w:rFonts w:ascii="Times New Roman" w:hAnsi="Times New Roman" w:cs="Times New Roman"/>
        </w:rPr>
        <w:t>Ведение базы пользователей.</w:t>
      </w:r>
    </w:p>
    <w:p w14:paraId="758C4B81" w14:textId="365C2F34" w:rsidR="007B3D8A" w:rsidRPr="007B3D8A" w:rsidRDefault="00F53987" w:rsidP="00B3650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A4C31">
        <w:rPr>
          <w:rFonts w:ascii="Times New Roman" w:hAnsi="Times New Roman" w:cs="Times New Roman"/>
        </w:rPr>
        <w:t>Сущности системы – авторизация, пользователь, поиск читательских билетов, читательский билет, лист выдачи, лист ограничений, публикация, абонемент, отчет, справочник, издательство, жанр, нарушение, категория, база данных.</w:t>
      </w:r>
    </w:p>
    <w:sectPr w:rsidR="007B3D8A" w:rsidRPr="007B3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2545F"/>
    <w:multiLevelType w:val="hybridMultilevel"/>
    <w:tmpl w:val="523C245A"/>
    <w:lvl w:ilvl="0" w:tplc="CA28E3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875"/>
    <w:rsid w:val="000879CA"/>
    <w:rsid w:val="0010005B"/>
    <w:rsid w:val="001A4436"/>
    <w:rsid w:val="003432D6"/>
    <w:rsid w:val="00374D6E"/>
    <w:rsid w:val="004158D7"/>
    <w:rsid w:val="00440EAB"/>
    <w:rsid w:val="00525CBC"/>
    <w:rsid w:val="00556427"/>
    <w:rsid w:val="005C3034"/>
    <w:rsid w:val="006A4C31"/>
    <w:rsid w:val="006F71E2"/>
    <w:rsid w:val="007002A9"/>
    <w:rsid w:val="007B3D8A"/>
    <w:rsid w:val="007D2C5B"/>
    <w:rsid w:val="008707E1"/>
    <w:rsid w:val="009400CA"/>
    <w:rsid w:val="00AC67DC"/>
    <w:rsid w:val="00B3650A"/>
    <w:rsid w:val="00B95DCA"/>
    <w:rsid w:val="00BA6875"/>
    <w:rsid w:val="00C062B7"/>
    <w:rsid w:val="00CC145A"/>
    <w:rsid w:val="00E412CF"/>
    <w:rsid w:val="00F5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F1F6B"/>
  <w15:chartTrackingRefBased/>
  <w15:docId w15:val="{23CE5BB4-0521-4A0C-A0CE-B57A612B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StudB19</dc:creator>
  <cp:keywords/>
  <dc:description/>
  <cp:lastModifiedBy>Stud408</cp:lastModifiedBy>
  <cp:revision>11</cp:revision>
  <dcterms:created xsi:type="dcterms:W3CDTF">2022-09-03T06:17:00Z</dcterms:created>
  <dcterms:modified xsi:type="dcterms:W3CDTF">2023-02-03T13:08:00Z</dcterms:modified>
</cp:coreProperties>
</file>