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42F77" w14:textId="5512DFAF" w:rsidR="00F12C76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Київський національний університет імені Тараса Шевченка</w:t>
      </w:r>
    </w:p>
    <w:p w14:paraId="60A31188" w14:textId="62696F2A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Факультет комп’ютерних наук так кібернетики</w:t>
      </w:r>
    </w:p>
    <w:p w14:paraId="36213E8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A6CF31C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4CD223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6246D2B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63DBD813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4110924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40EA2CF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11912E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43686EC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988F86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F6766E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FEAE197" w14:textId="029C22AE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FF98CFF" w14:textId="580746C3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Лабораторна робота № 2</w:t>
      </w:r>
    </w:p>
    <w:p w14:paraId="4868C342" w14:textId="5C4BDB3E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З курсу «Моделювання складних систем»</w:t>
      </w:r>
    </w:p>
    <w:p w14:paraId="7F538303" w14:textId="636ED8C7" w:rsidR="00D300E4" w:rsidRDefault="00D300E4" w:rsidP="00D300E4">
      <w:pPr>
        <w:spacing w:after="0"/>
        <w:ind w:firstLine="709"/>
        <w:jc w:val="center"/>
        <w:rPr>
          <w:lang w:val="uk-UA"/>
        </w:rPr>
      </w:pPr>
      <w:r>
        <w:rPr>
          <w:lang w:val="uk-UA"/>
        </w:rPr>
        <w:t>Варіант № 9</w:t>
      </w:r>
    </w:p>
    <w:p w14:paraId="49FCC083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9B7D8A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0BE168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9FD2537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5ACA781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E6D43C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B85A427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91799E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8A96FAA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0C9C5C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E3F926E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FCB431D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2451482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F852261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5266B42D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2C382460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607A95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6E526A2C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63669B76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3FCEC68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08DEF16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0CD0F30F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477BD0B8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313D1BE7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7BD99EDD" w14:textId="77777777" w:rsidR="00D300E4" w:rsidRDefault="00D300E4" w:rsidP="00D300E4">
      <w:pPr>
        <w:spacing w:after="0"/>
        <w:ind w:firstLine="709"/>
        <w:jc w:val="center"/>
        <w:rPr>
          <w:lang w:val="uk-UA"/>
        </w:rPr>
      </w:pPr>
    </w:p>
    <w:p w14:paraId="1175CE74" w14:textId="221AD422" w:rsidR="00D300E4" w:rsidRDefault="00D300E4" w:rsidP="00D300E4">
      <w:pPr>
        <w:spacing w:after="0"/>
        <w:ind w:firstLine="709"/>
        <w:jc w:val="right"/>
        <w:rPr>
          <w:lang w:val="uk-UA"/>
        </w:rPr>
      </w:pPr>
      <w:r>
        <w:rPr>
          <w:lang w:val="uk-UA"/>
        </w:rPr>
        <w:t>Виконав</w:t>
      </w:r>
    </w:p>
    <w:p w14:paraId="4E4EAC5A" w14:textId="6278A6FD" w:rsidR="00D300E4" w:rsidRDefault="00D300E4" w:rsidP="00D300E4">
      <w:pPr>
        <w:spacing w:after="0"/>
        <w:ind w:firstLine="709"/>
        <w:jc w:val="right"/>
        <w:rPr>
          <w:lang w:val="uk-UA"/>
        </w:rPr>
      </w:pPr>
      <w:r>
        <w:rPr>
          <w:lang w:val="uk-UA"/>
        </w:rPr>
        <w:t>Студент групи ІПС-31</w:t>
      </w:r>
    </w:p>
    <w:p w14:paraId="1D57BA04" w14:textId="77777777" w:rsidR="00D300E4" w:rsidRPr="00D300E4" w:rsidRDefault="00D300E4" w:rsidP="00D300E4">
      <w:pPr>
        <w:spacing w:after="0"/>
        <w:ind w:firstLine="709"/>
        <w:jc w:val="right"/>
      </w:pPr>
      <w:r>
        <w:rPr>
          <w:lang w:val="uk-UA"/>
        </w:rPr>
        <w:t>Павлюченко Василь</w:t>
      </w:r>
    </w:p>
    <w:p w14:paraId="5B89C645" w14:textId="77777777" w:rsidR="00D300E4" w:rsidRDefault="00D300E4" w:rsidP="00D300E4">
      <w:pPr>
        <w:spacing w:after="0"/>
        <w:jc w:val="center"/>
        <w:rPr>
          <w:b/>
          <w:bCs/>
          <w:lang w:val="uk-UA"/>
        </w:rPr>
      </w:pPr>
      <w:r w:rsidRPr="00D300E4">
        <w:rPr>
          <w:b/>
          <w:bCs/>
          <w:lang w:val="uk-UA"/>
        </w:rPr>
        <w:lastRenderedPageBreak/>
        <w:t>Постановка задачі</w:t>
      </w:r>
    </w:p>
    <w:p w14:paraId="48308C82" w14:textId="0628852D" w:rsidR="00D300E4" w:rsidRPr="00D300E4" w:rsidRDefault="00D300E4" w:rsidP="00D300E4">
      <w:pPr>
        <w:spacing w:after="0"/>
        <w:ind w:firstLine="708"/>
        <w:rPr>
          <w:b/>
          <w:bCs/>
          <w:lang w:val="uk-UA"/>
        </w:rPr>
      </w:pPr>
      <w:r>
        <w:rPr>
          <w:lang w:val="uk-UA"/>
        </w:rPr>
        <w:t>Необхідно побудувати математичну модель перетворення вхідних даних у вихідні у класі лінійних операторів на основі формули:</w:t>
      </w:r>
    </w:p>
    <w:p w14:paraId="6C43342F" w14:textId="4BB720D9" w:rsidR="00D300E4" w:rsidRPr="00D300E4" w:rsidRDefault="00D300E4" w:rsidP="00D300E4">
      <w:pPr>
        <w:spacing w:after="0"/>
        <w:ind w:firstLine="709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r>
            <w:rPr>
              <w:rFonts w:ascii="Cambria Math" w:hAnsi="Cambria Math"/>
              <w:lang w:val="en-US"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+VZ</m:t>
          </m:r>
        </m:oMath>
      </m:oMathPara>
    </w:p>
    <w:p w14:paraId="5B6200FB" w14:textId="7C42A430" w:rsidR="00D300E4" w:rsidRDefault="00D300E4" w:rsidP="00D300E4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де:</w:t>
      </w:r>
    </w:p>
    <w:p w14:paraId="6B42A653" w14:textId="308D2C50" w:rsid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 xml:space="preserve">X – </w:t>
      </w:r>
      <w:r>
        <w:rPr>
          <w:rFonts w:eastAsiaTheme="minorEastAsia"/>
          <w:lang w:val="uk-UA"/>
        </w:rPr>
        <w:t>матриця вхідних сигналів</w:t>
      </w:r>
      <w:r>
        <w:rPr>
          <w:rFonts w:eastAsiaTheme="minorEastAsia"/>
          <w:lang w:val="en-US"/>
        </w:rPr>
        <w:t>,</w:t>
      </w:r>
    </w:p>
    <w:p w14:paraId="7BBE131E" w14:textId="3F300719" w:rsid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 xml:space="preserve">Y – </w:t>
      </w:r>
      <w:r>
        <w:rPr>
          <w:rFonts w:eastAsiaTheme="minorEastAsia"/>
          <w:lang w:val="uk-UA"/>
        </w:rPr>
        <w:t>матриця вихідних сигналів</w:t>
      </w:r>
      <w:r>
        <w:rPr>
          <w:rFonts w:eastAsiaTheme="minorEastAsia"/>
          <w:lang w:val="en-US"/>
        </w:rPr>
        <w:t>,</w:t>
      </w:r>
    </w:p>
    <w:p w14:paraId="7DBED298" w14:textId="1B622889" w:rsid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perscript"/>
          <w:lang w:val="en-US"/>
        </w:rPr>
        <w:t>+</w:t>
      </w:r>
      <w:r>
        <w:rPr>
          <w:rFonts w:eastAsiaTheme="minorEastAsia"/>
          <w:lang w:val="en-US"/>
        </w:rPr>
        <w:t xml:space="preserve"> - </w:t>
      </w:r>
      <w:r>
        <w:rPr>
          <w:rFonts w:eastAsiaTheme="minorEastAsia"/>
          <w:lang w:val="uk-UA"/>
        </w:rPr>
        <w:t>псевдообернена матриця Х,</w:t>
      </w:r>
    </w:p>
    <w:p w14:paraId="387DABC7" w14:textId="29E665EC" w:rsidR="00D300E4" w:rsidRPr="00D300E4" w:rsidRDefault="00D300E4" w:rsidP="00D300E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Z = I – XX</w:t>
      </w:r>
      <w:r>
        <w:rPr>
          <w:rFonts w:eastAsiaTheme="minorEastAsia"/>
          <w:vertAlign w:val="superscript"/>
          <w:lang w:val="en-US"/>
        </w:rPr>
        <w:t>+</w:t>
      </w:r>
      <w:r>
        <w:rPr>
          <w:rFonts w:eastAsiaTheme="minorEastAsia"/>
          <w:lang w:val="en-US"/>
        </w:rPr>
        <w:t>,</w:t>
      </w:r>
    </w:p>
    <w:p w14:paraId="66D26BCE" w14:textId="76870735" w:rsidR="004C69DB" w:rsidRDefault="00D300E4" w:rsidP="004C69DB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en-US"/>
        </w:rPr>
        <w:t>V</w:t>
      </w:r>
      <w:r w:rsidRPr="00D300E4"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додаткова матриця (у нашому випадку нульова).</w:t>
      </w:r>
    </w:p>
    <w:p w14:paraId="0353ECD9" w14:textId="77777777" w:rsidR="004C69DB" w:rsidRPr="004C69DB" w:rsidRDefault="004C69DB" w:rsidP="004C69DB">
      <w:pPr>
        <w:pStyle w:val="ListParagraph"/>
        <w:spacing w:after="0"/>
        <w:rPr>
          <w:rFonts w:eastAsiaTheme="minorEastAsia"/>
          <w:lang w:val="uk-UA"/>
        </w:rPr>
      </w:pPr>
    </w:p>
    <w:p w14:paraId="60818382" w14:textId="77777777" w:rsidR="004C69DB" w:rsidRDefault="00D300E4" w:rsidP="004C69DB">
      <w:pPr>
        <w:spacing w:after="0"/>
        <w:ind w:firstLine="36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Псевдооб</w:t>
      </w:r>
      <w:r w:rsidR="004C69DB">
        <w:rPr>
          <w:rFonts w:eastAsiaTheme="minorEastAsia"/>
          <w:lang w:val="uk-UA"/>
        </w:rPr>
        <w:t>ернену матрицю необхідно знайти двома методами: за формулою</w:t>
      </w:r>
    </w:p>
    <w:p w14:paraId="15DF25C6" w14:textId="2CB8ECBB" w:rsidR="00877F07" w:rsidRDefault="004C69DB" w:rsidP="004C69DB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Мура-Пенроуза та за формулою Гревілля.</w:t>
      </w:r>
    </w:p>
    <w:p w14:paraId="3E5D5134" w14:textId="77777777" w:rsidR="00877F07" w:rsidRDefault="00877F07" w:rsidP="004C69DB">
      <w:pPr>
        <w:spacing w:after="0"/>
        <w:rPr>
          <w:rFonts w:eastAsiaTheme="minorEastAsia"/>
          <w:lang w:val="uk-UA"/>
        </w:rPr>
      </w:pPr>
    </w:p>
    <w:p w14:paraId="57946542" w14:textId="74042CC9" w:rsidR="004C69DB" w:rsidRDefault="00975C9F" w:rsidP="00877F07">
      <w:pPr>
        <w:spacing w:after="0"/>
        <w:jc w:val="center"/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Хід роботи</w:t>
      </w:r>
    </w:p>
    <w:p w14:paraId="22C757B3" w14:textId="71D2A02D" w:rsidR="00877F07" w:rsidRDefault="00877F07" w:rsidP="00877F07">
      <w:pPr>
        <w:spacing w:after="0"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>У варіанті 9 маємо вхідне зображення «</w:t>
      </w:r>
      <w:r>
        <w:rPr>
          <w:rFonts w:eastAsiaTheme="minorEastAsia"/>
          <w:lang w:val="en-US"/>
        </w:rPr>
        <w:t>x</w:t>
      </w:r>
      <w:r w:rsidRPr="00877F07">
        <w:rPr>
          <w:rFonts w:eastAsiaTheme="minorEastAsia"/>
          <w:lang w:val="uk-UA"/>
        </w:rPr>
        <w:t>1.</w:t>
      </w:r>
      <w:r>
        <w:rPr>
          <w:rFonts w:eastAsiaTheme="minorEastAsia"/>
          <w:lang w:val="en-US"/>
        </w:rPr>
        <w:t>bmp</w:t>
      </w:r>
      <w:r>
        <w:rPr>
          <w:rFonts w:eastAsiaTheme="minorEastAsia"/>
          <w:lang w:val="uk-UA"/>
        </w:rPr>
        <w:t>» та вихідне «</w:t>
      </w:r>
      <w:r>
        <w:rPr>
          <w:rFonts w:eastAsiaTheme="minorEastAsia"/>
          <w:lang w:val="en-US"/>
        </w:rPr>
        <w:t>y</w:t>
      </w:r>
      <w:r w:rsidRPr="00877F07">
        <w:rPr>
          <w:rFonts w:eastAsiaTheme="minorEastAsia"/>
          <w:lang w:val="uk-UA"/>
        </w:rPr>
        <w:t>9.</w:t>
      </w:r>
      <w:r>
        <w:rPr>
          <w:rFonts w:eastAsiaTheme="minorEastAsia"/>
          <w:lang w:val="en-US"/>
        </w:rPr>
        <w:t>bmp</w:t>
      </w:r>
      <w:r>
        <w:rPr>
          <w:rFonts w:eastAsiaTheme="minorEastAsia"/>
          <w:lang w:val="uk-UA"/>
        </w:rPr>
        <w:t>». Інтерпритуємо наші зображення як двовимірні масиви пікселів</w:t>
      </w:r>
      <w:r w:rsidR="00E93065">
        <w:rPr>
          <w:rFonts w:eastAsiaTheme="minorEastAsia"/>
          <w:lang w:val="uk-UA"/>
        </w:rPr>
        <w:t xml:space="preserve">, </w:t>
      </w:r>
      <w:r w:rsidR="00E93065">
        <w:rPr>
          <w:rFonts w:eastAsiaTheme="minorEastAsia"/>
          <w:lang w:val="en-US"/>
        </w:rPr>
        <w:t>X</w:t>
      </w:r>
      <w:r w:rsidR="00E93065" w:rsidRPr="00E93065">
        <w:rPr>
          <w:rFonts w:eastAsiaTheme="minorEastAsia"/>
          <w:lang w:val="uk-UA"/>
        </w:rPr>
        <w:t xml:space="preserve"> </w:t>
      </w:r>
      <w:r w:rsidR="00E93065">
        <w:rPr>
          <w:rFonts w:eastAsiaTheme="minorEastAsia"/>
          <w:lang w:val="uk-UA"/>
        </w:rPr>
        <w:t xml:space="preserve">є нашим вхідним зображенням, а </w:t>
      </w:r>
      <w:r w:rsidR="00E93065">
        <w:rPr>
          <w:rFonts w:eastAsiaTheme="minorEastAsia"/>
          <w:lang w:val="en-US"/>
        </w:rPr>
        <w:t>Y</w:t>
      </w:r>
      <w:r w:rsidR="00E93065" w:rsidRPr="00E93065">
        <w:rPr>
          <w:rFonts w:eastAsiaTheme="minorEastAsia"/>
          <w:lang w:val="uk-UA"/>
        </w:rPr>
        <w:t xml:space="preserve"> </w:t>
      </w:r>
      <w:r w:rsidR="00E93065">
        <w:rPr>
          <w:rFonts w:eastAsiaTheme="minorEastAsia"/>
          <w:lang w:val="uk-UA"/>
        </w:rPr>
        <w:t>–</w:t>
      </w:r>
      <w:r w:rsidR="00E93065" w:rsidRPr="00E93065">
        <w:rPr>
          <w:rFonts w:eastAsiaTheme="minorEastAsia"/>
          <w:lang w:val="uk-UA"/>
        </w:rPr>
        <w:t xml:space="preserve"> </w:t>
      </w:r>
      <w:r w:rsidR="00E93065">
        <w:rPr>
          <w:rFonts w:eastAsiaTheme="minorEastAsia"/>
          <w:lang w:val="uk-UA"/>
        </w:rPr>
        <w:t xml:space="preserve">вихідним. Додаємо до </w:t>
      </w:r>
      <w:r w:rsidR="00E93065">
        <w:rPr>
          <w:rFonts w:eastAsiaTheme="minorEastAsia"/>
          <w:lang w:val="en-US"/>
        </w:rPr>
        <w:t xml:space="preserve">X </w:t>
      </w:r>
      <w:r w:rsidR="00E93065">
        <w:rPr>
          <w:rFonts w:eastAsiaTheme="minorEastAsia"/>
          <w:lang w:val="uk-UA"/>
        </w:rPr>
        <w:t>рядок одиниць.</w:t>
      </w:r>
    </w:p>
    <w:p w14:paraId="7CCA23E2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.read_image(</w:t>
      </w:r>
      <w:r w:rsidRPr="00E9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"x1.bmp"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1CF8006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.read_image(</w:t>
      </w:r>
      <w:r w:rsidRPr="00E93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"y9.bmp"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6F47D0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822C41E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calculate</w:t>
      </w:r>
    </w:p>
    <w:p w14:paraId="38CA664D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C362AD" w14:textId="77777777" w:rsidR="00E9306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ones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E93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E9306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]))))</w:t>
      </w:r>
    </w:p>
    <w:p w14:paraId="1CDB2BE2" w14:textId="1F2F3A2C" w:rsidR="00065F15" w:rsidRPr="00E93065" w:rsidRDefault="00E93065" w:rsidP="00E93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  <w:r w:rsidRPr="00E93065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E9306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E93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E9306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</w:t>
      </w:r>
      <w:r w:rsidRPr="00E9306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7148663" w14:textId="77777777" w:rsidR="00065F15" w:rsidRDefault="00065F15" w:rsidP="00065F15">
      <w:pPr>
        <w:spacing w:after="0"/>
        <w:ind w:firstLine="708"/>
        <w:jc w:val="center"/>
        <w:rPr>
          <w:rFonts w:eastAsiaTheme="minorEastAsia"/>
          <w:b/>
          <w:bCs/>
          <w:lang w:val="uk-UA"/>
        </w:rPr>
      </w:pPr>
    </w:p>
    <w:p w14:paraId="6E5FE714" w14:textId="1055CFE0" w:rsidR="00065F15" w:rsidRPr="00065F15" w:rsidRDefault="00065F15" w:rsidP="00065F15">
      <w:pPr>
        <w:spacing w:after="0"/>
        <w:ind w:firstLine="708"/>
        <w:jc w:val="center"/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Мура-Пенроуза</w:t>
      </w:r>
    </w:p>
    <w:p w14:paraId="1BDC9199" w14:textId="71D75EE2" w:rsidR="00E93065" w:rsidRDefault="00E93065" w:rsidP="00877F07">
      <w:pPr>
        <w:spacing w:after="0"/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розглянемо пошук псевдооберненої матриці за формулою Мура-Пенроуза. З означення Мура-Пенроуза випливає, що для наближеного визначення псевдооберненої матриці можна застосовувати одну з формул:</w:t>
      </w:r>
    </w:p>
    <w:p w14:paraId="239D2462" w14:textId="376656CA" w:rsidR="00E93065" w:rsidRPr="00E93065" w:rsidRDefault="00000000" w:rsidP="00877F07">
      <w:pPr>
        <w:spacing w:after="0"/>
        <w:ind w:firstLine="708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,</m:t>
          </m:r>
        </m:oMath>
      </m:oMathPara>
    </w:p>
    <w:p w14:paraId="42B26B9A" w14:textId="0FF0DC53" w:rsidR="00E93065" w:rsidRPr="00E93065" w:rsidRDefault="00000000" w:rsidP="00877F07">
      <w:pPr>
        <w:spacing w:after="0"/>
        <w:ind w:firstLine="708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uk-UA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</m:oMath>
      </m:oMathPara>
    </w:p>
    <w:p w14:paraId="297FC197" w14:textId="77777777" w:rsidR="001A0E85" w:rsidRDefault="00E93065" w:rsidP="00E93065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iCs/>
          <w:lang w:val="uk-UA"/>
        </w:rPr>
        <w:t xml:space="preserve">Вибір залежить від того, що є меншим: </w:t>
      </w:r>
      <w:r>
        <w:rPr>
          <w:rFonts w:eastAsiaTheme="minorEastAsia"/>
          <w:iCs/>
          <w:lang w:val="en-US"/>
        </w:rPr>
        <w:t>m</w:t>
      </w:r>
      <w:r w:rsidRPr="00E93065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 xml:space="preserve">чи </w:t>
      </w:r>
      <w:r>
        <w:rPr>
          <w:rFonts w:eastAsiaTheme="minorEastAsia"/>
          <w:iCs/>
          <w:lang w:val="en-US"/>
        </w:rPr>
        <w:t>n</w:t>
      </w:r>
      <w:r w:rsidRPr="00E93065">
        <w:rPr>
          <w:rFonts w:eastAsiaTheme="minorEastAsia"/>
          <w:iCs/>
        </w:rPr>
        <w:t>.</w:t>
      </w:r>
      <w:r>
        <w:rPr>
          <w:rFonts w:eastAsiaTheme="minorEastAsia"/>
          <w:iCs/>
          <w:lang w:val="uk-U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&gt;0</m:t>
        </m:r>
      </m:oMath>
      <w:r w:rsidR="001A0E85">
        <w:rPr>
          <w:rFonts w:eastAsiaTheme="minorEastAsia"/>
          <w:lang w:val="uk-UA"/>
        </w:rPr>
        <w:t xml:space="preserve"> – число, яке підбирається експериментально. Алгоритм працює наступним чином:</w:t>
      </w:r>
    </w:p>
    <w:p w14:paraId="0A2BE217" w14:textId="0C4230A7" w:rsidR="001A0E85" w:rsidRPr="001A0E85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Задаємо початкове значення </w:t>
      </w:r>
      <m:oMath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lang w:val="uk-UA"/>
        </w:rPr>
        <w:t xml:space="preserve">, у нашому випадку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</m:sSub>
        <m:r>
          <w:rPr>
            <w:rFonts w:ascii="Cambria Math" w:eastAsiaTheme="minorEastAsia" w:hAnsi="Cambria Math"/>
            <w:lang w:val="uk-UA"/>
          </w:rPr>
          <m:t>=10</m:t>
        </m:r>
        <m:r>
          <w:rPr>
            <w:rFonts w:ascii="Cambria Math" w:eastAsiaTheme="minorEastAsia" w:hAnsi="Cambria Math"/>
          </w:rPr>
          <m:t>;</m:t>
        </m:r>
      </m:oMath>
    </w:p>
    <w:p w14:paraId="2AD36A63" w14:textId="5046A6A0" w:rsidR="001A0E85" w:rsidRPr="001A0E85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Розраховуємо початкове наближення </w:t>
      </w:r>
      <w:bookmarkStart w:id="0" w:name="_Hlk183105177"/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bookmarkEnd w:id="0"/>
      <w:r w:rsidRPr="001A0E85">
        <w:rPr>
          <w:rFonts w:eastAsiaTheme="minorEastAsia"/>
          <w:iCs/>
        </w:rPr>
        <w:t>;</w:t>
      </w:r>
    </w:p>
    <w:p w14:paraId="7C9F67B9" w14:textId="21AC9E04" w:rsidR="001A0E85" w:rsidRPr="001A0E85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На кроці </w:t>
      </w:r>
      <w:r>
        <w:rPr>
          <w:rFonts w:eastAsiaTheme="minorEastAsia"/>
          <w:iCs/>
          <w:lang w:val="en-US"/>
        </w:rPr>
        <w:t>k</w:t>
      </w:r>
      <w:r w:rsidRPr="001A0E85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uk-UA"/>
        </w:rPr>
        <w:t xml:space="preserve">нове значення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k-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</m:den>
        </m:f>
      </m:oMath>
      <w:r w:rsidRPr="001A0E85">
        <w:rPr>
          <w:rFonts w:eastAsiaTheme="minorEastAsia"/>
          <w:iCs/>
        </w:rPr>
        <w:t>;</w:t>
      </w:r>
    </w:p>
    <w:p w14:paraId="2C1C1EE4" w14:textId="56F8C309" w:rsidR="001A0E85" w:rsidRPr="005E19AE" w:rsidRDefault="001A0E85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Наближення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-</m:t>
            </m:r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="005E19AE" w:rsidRPr="005E19AE">
        <w:rPr>
          <w:rFonts w:eastAsiaTheme="minorEastAsia"/>
          <w:iCs/>
        </w:rPr>
        <w:t>;</w:t>
      </w:r>
    </w:p>
    <w:p w14:paraId="78952B88" w14:textId="4CCDF78B" w:rsidR="005E19AE" w:rsidRDefault="005E19AE" w:rsidP="001A0E85">
      <w:pPr>
        <w:pStyle w:val="ListParagraph"/>
        <w:numPr>
          <w:ilvl w:val="0"/>
          <w:numId w:val="2"/>
        </w:numPr>
        <w:spacing w:after="0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+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uk-UA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/>
                        <w:lang w:val="uk-UA"/>
                      </w:rPr>
                      <m:t>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uk-UA"/>
                      </w:rPr>
                      <m:t>+</m:t>
                    </m:r>
                  </m:sup>
                </m:sSubSup>
              </m:e>
            </m:d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uk-UA"/>
          </w:rPr>
          <m:t>&lt;</m:t>
        </m:r>
        <m:r>
          <w:rPr>
            <w:rFonts w:ascii="Cambria Math" w:eastAsiaTheme="minorEastAsia" w:hAnsi="Cambria Math"/>
            <w:lang w:val="en-US"/>
          </w:rPr>
          <m:t>ε</m:t>
        </m:r>
      </m:oMath>
      <w:r>
        <w:rPr>
          <w:rFonts w:eastAsiaTheme="minorEastAsia"/>
          <w:iCs/>
          <w:lang w:val="uk-UA"/>
        </w:rPr>
        <w:t xml:space="preserve">, то зупинитись з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bSup>
      </m:oMath>
      <w:r>
        <w:rPr>
          <w:rFonts w:eastAsiaTheme="minorEastAsia"/>
          <w:iCs/>
          <w:lang w:val="uk-UA"/>
        </w:rPr>
        <w:t xml:space="preserve">, інакше </w:t>
      </w:r>
      <w:r>
        <w:rPr>
          <w:rFonts w:eastAsiaTheme="minorEastAsia"/>
          <w:iCs/>
          <w:lang w:val="en-US"/>
        </w:rPr>
        <w:t>k</w:t>
      </w:r>
      <w:r w:rsidRPr="005E19AE">
        <w:rPr>
          <w:rFonts w:eastAsiaTheme="minorEastAsia"/>
          <w:iCs/>
          <w:lang w:val="uk-UA"/>
        </w:rPr>
        <w:t xml:space="preserve"> := </w:t>
      </w:r>
      <w:r>
        <w:rPr>
          <w:rFonts w:eastAsiaTheme="minorEastAsia"/>
          <w:iCs/>
          <w:lang w:val="en-US"/>
        </w:rPr>
        <w:t>k</w:t>
      </w:r>
      <w:r w:rsidRPr="005E19AE">
        <w:rPr>
          <w:rFonts w:eastAsiaTheme="minorEastAsia"/>
          <w:iCs/>
          <w:lang w:val="uk-UA"/>
        </w:rPr>
        <w:t xml:space="preserve"> + 1</w:t>
      </w:r>
      <w:r>
        <w:rPr>
          <w:rFonts w:eastAsiaTheme="minorEastAsia"/>
          <w:iCs/>
          <w:lang w:val="uk-UA"/>
        </w:rPr>
        <w:t xml:space="preserve"> і продовжуємо ітераційний процес з пункту 3 </w:t>
      </w:r>
    </w:p>
    <w:p w14:paraId="1C25D668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moore_penrose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729F05E8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59B282F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305787A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28FC4C3E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05A4F0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D9570C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914DAE9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01EFB34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F97DC91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.T)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FF5AF57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F54A8CD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3DDC6E41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.T)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C7E8CC7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find_norm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1e-10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DEB8DFA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40B287F0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19A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C15CD0B" w14:textId="77777777" w:rsidR="005E19AE" w:rsidRPr="005E19AE" w:rsidRDefault="005E19AE" w:rsidP="005E19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19A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19A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0064D7D5" w14:textId="77777777" w:rsidR="00065F15" w:rsidRDefault="00065F15" w:rsidP="00065F15">
      <w:pPr>
        <w:spacing w:after="0"/>
        <w:jc w:val="center"/>
        <w:rPr>
          <w:rFonts w:eastAsiaTheme="minorEastAsia"/>
          <w:b/>
          <w:bCs/>
          <w:iCs/>
          <w:lang w:val="uk-UA"/>
        </w:rPr>
      </w:pPr>
    </w:p>
    <w:p w14:paraId="1CA58C99" w14:textId="79745EC6" w:rsidR="00065F15" w:rsidRPr="00065F15" w:rsidRDefault="00065F15" w:rsidP="00065F15">
      <w:pPr>
        <w:spacing w:after="0"/>
        <w:jc w:val="center"/>
        <w:rPr>
          <w:rFonts w:eastAsiaTheme="minorEastAsia"/>
          <w:b/>
          <w:bCs/>
          <w:iCs/>
          <w:lang w:val="uk-UA"/>
        </w:rPr>
      </w:pPr>
      <w:r>
        <w:rPr>
          <w:rFonts w:eastAsiaTheme="minorEastAsia"/>
          <w:b/>
          <w:bCs/>
          <w:iCs/>
          <w:lang w:val="uk-UA"/>
        </w:rPr>
        <w:t>Гревіля</w:t>
      </w:r>
    </w:p>
    <w:p w14:paraId="1BA0A0E6" w14:textId="1617730E" w:rsidR="005E19AE" w:rsidRDefault="005E19AE" w:rsidP="00065F15">
      <w:pPr>
        <w:spacing w:after="0"/>
        <w:ind w:firstLine="708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Далі розглянемо пошук псевдооберненої матриці за допомогою функції Гревіля. Необхідно зазначити, що у нашому випадку матриця Х = матриці А. Представляємо матрицю А у наступному вигляді:</w:t>
      </w:r>
    </w:p>
    <w:p w14:paraId="75A925D9" w14:textId="69002396" w:rsidR="005E19AE" w:rsidRPr="005E19AE" w:rsidRDefault="005E19AE" w:rsidP="005E19AE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B19F994" w14:textId="5C73F1AA" w:rsidR="005E19AE" w:rsidRPr="00975C9F" w:rsidRDefault="00065F15" w:rsidP="005E19AE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Для першого кроку алгоритму маємо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p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/>
            </m:sSubSup>
          </m:den>
        </m:f>
      </m:oMath>
      <w:r w:rsidR="0000734A">
        <w:rPr>
          <w:rFonts w:eastAsiaTheme="minorEastAsia"/>
          <w:iCs/>
          <w:lang w:val="uk-UA"/>
        </w:rPr>
        <w:t xml:space="preserve">, при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≠0</m:t>
        </m:r>
      </m:oMath>
      <w:r w:rsidR="0000734A" w:rsidRPr="0000734A">
        <w:rPr>
          <w:rFonts w:eastAsiaTheme="minorEastAsia"/>
          <w:iCs/>
        </w:rPr>
        <w:t>;</w:t>
      </w:r>
      <w:r w:rsidR="0000734A">
        <w:rPr>
          <w:rFonts w:eastAsiaTheme="minorEastAsia"/>
          <w:iCs/>
          <w:lang w:val="uk-UA"/>
        </w:rPr>
        <w:t xml:space="preserve"> якщо ж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uk-UA"/>
          </w:rPr>
          <m:t>0</m:t>
        </m:r>
      </m:oMath>
      <w:r w:rsidR="0000734A">
        <w:rPr>
          <w:rFonts w:eastAsiaTheme="minorEastAsia"/>
          <w:iCs/>
          <w:lang w:val="uk-UA"/>
        </w:rPr>
        <w:t xml:space="preserve">, то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+</m:t>
            </m:r>
          </m:sup>
        </m:sSup>
        <m:r>
          <w:rPr>
            <w:rFonts w:ascii="Cambria Math" w:eastAsiaTheme="minorEastAsia" w:hAnsi="Cambria Math"/>
            <w:lang w:val="uk-UA"/>
          </w:rPr>
          <m:t>=0</m:t>
        </m:r>
      </m:oMath>
      <w:r w:rsidR="0000734A">
        <w:rPr>
          <w:rFonts w:eastAsiaTheme="minorEastAsia"/>
          <w:iCs/>
          <w:lang w:val="uk-UA"/>
        </w:rPr>
        <w:t>. На наступному кроці додаємо другий рядок, шукаємо псевдообернену матрицю згідно формули Гревіля.</w:t>
      </w:r>
    </w:p>
    <w:p w14:paraId="706F0D1D" w14:textId="7989FA67" w:rsidR="006337A6" w:rsidRPr="006337A6" w:rsidRDefault="00000000" w:rsidP="005E19AE">
      <w:pPr>
        <w:spacing w:after="0"/>
        <w:rPr>
          <w:rFonts w:eastAsiaTheme="minorEastAsia"/>
          <w:iCs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if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a&gt;0 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+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1+a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if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a&lt;0</m:t>
                    </m:r>
                  </m:e>
                </m:mr>
              </m:m>
            </m:e>
          </m:d>
        </m:oMath>
      </m:oMathPara>
    </w:p>
    <w:p w14:paraId="4824EF17" w14:textId="71807E8A" w:rsidR="006337A6" w:rsidRPr="006337A6" w:rsidRDefault="006337A6" w:rsidP="005E19AE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  <w:lang w:val="uk-UA"/>
        </w:rPr>
        <w:t xml:space="preserve">Де </w:t>
      </w:r>
      <m:oMath>
        <m:r>
          <w:rPr>
            <w:rFonts w:ascii="Cambria Math" w:eastAsiaTheme="minorEastAsia" w:hAnsi="Cambria Math"/>
            <w:lang w:val="uk-UA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  <w:iCs/>
          <w:lang w:val="uk-UA"/>
        </w:rPr>
        <w:t xml:space="preserve"> – проектор на ядро матриці </w:t>
      </w:r>
      <w:r>
        <w:rPr>
          <w:rFonts w:eastAsiaTheme="minorEastAsia"/>
          <w:iCs/>
          <w:lang w:val="en-US"/>
        </w:rPr>
        <w:t>A</w:t>
      </w:r>
      <w:r w:rsidRPr="006337A6"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6337A6">
        <w:rPr>
          <w:rFonts w:eastAsiaTheme="minorEastAsia"/>
          <w:iCs/>
        </w:rPr>
        <w:t>.</w:t>
      </w:r>
    </w:p>
    <w:p w14:paraId="490B3F3A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greville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F85613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first step</w:t>
      </w:r>
    </w:p>
    <w:p w14:paraId="4AF08B2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917F64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75076E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4ED9B8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A75A6AD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E87F9A3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180C44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3F76888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7209D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]])</w:t>
      </w:r>
    </w:p>
    <w:p w14:paraId="22F04E2E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77F402B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71915AC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].reshape(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861569A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9443A18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]]) </w:t>
      </w:r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add row</w:t>
      </w:r>
    </w:p>
    <w:p w14:paraId="297596FE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2E53C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)[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F51F54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633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 or try eps &lt; 0.001</w:t>
      </w:r>
    </w:p>
    <w:p w14:paraId="163A9C4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18A0537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6F6FC6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</w:p>
    <w:p w14:paraId="4C3CD035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))))</w:t>
      </w:r>
    </w:p>
    <w:p w14:paraId="540C5938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8C79C9F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</w:p>
    <w:p w14:paraId="1CD07374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633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337A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6337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))))</w:t>
      </w:r>
    </w:p>
    <w:p w14:paraId="03E9EE0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5C4D11" w14:textId="77777777" w:rsidR="006337A6" w:rsidRPr="006337A6" w:rsidRDefault="006337A6" w:rsidP="006337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337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337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337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2BD7082A" w14:textId="77777777" w:rsidR="006337A6" w:rsidRDefault="006337A6" w:rsidP="005E19AE">
      <w:pPr>
        <w:spacing w:after="0"/>
        <w:rPr>
          <w:rFonts w:eastAsiaTheme="minorEastAsia"/>
          <w:i/>
          <w:iCs/>
          <w:lang w:val="en-US"/>
        </w:rPr>
      </w:pPr>
    </w:p>
    <w:p w14:paraId="52D35B62" w14:textId="73B328B8" w:rsidR="009E2E10" w:rsidRDefault="009E2E10" w:rsidP="009E2E10">
      <w:pPr>
        <w:spacing w:after="0"/>
        <w:jc w:val="center"/>
        <w:rPr>
          <w:rFonts w:eastAsiaTheme="minorEastAsia"/>
          <w:b/>
          <w:bCs/>
          <w:lang w:val="uk-UA"/>
        </w:rPr>
      </w:pPr>
      <w:r w:rsidRPr="009E2E10">
        <w:rPr>
          <w:rFonts w:eastAsiaTheme="minorEastAsia"/>
          <w:b/>
          <w:bCs/>
          <w:lang w:val="uk-UA"/>
        </w:rPr>
        <w:t>Матриця А</w:t>
      </w:r>
    </w:p>
    <w:p w14:paraId="7018CC67" w14:textId="3879665F" w:rsidR="009E2E10" w:rsidRDefault="009E2E10" w:rsidP="009E2E10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Після знаходження псевдооберненої матриці </w:t>
      </w:r>
      <w:r>
        <w:rPr>
          <w:rFonts w:eastAsiaTheme="minorEastAsia"/>
          <w:lang w:val="en-US"/>
        </w:rPr>
        <w:t>X</w:t>
      </w:r>
      <w:r w:rsidRPr="00975C9F">
        <w:rPr>
          <w:rFonts w:eastAsiaTheme="minorEastAsia"/>
          <w:vertAlign w:val="superscript"/>
          <w:lang w:val="en-US"/>
        </w:rPr>
        <w:t>+</w:t>
      </w:r>
      <w:r>
        <w:rPr>
          <w:rFonts w:eastAsiaTheme="minorEastAsia"/>
          <w:lang w:val="uk-UA"/>
        </w:rPr>
        <w:t>, незалежно від обраного методу, підставляємо усе необіхдне в нашу формулу:</w:t>
      </w:r>
    </w:p>
    <w:p w14:paraId="0C866ED8" w14:textId="5F3E2068" w:rsidR="009E2E10" w:rsidRPr="00687280" w:rsidRDefault="009E2E10" w:rsidP="009E2E10">
      <w:pPr>
        <w:spacing w:after="0"/>
        <w:rPr>
          <w:rFonts w:eastAsiaTheme="minorEastAsia"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</m:t>
          </m:r>
          <m:r>
            <w:rPr>
              <w:rFonts w:ascii="Cambria Math" w:hAnsi="Cambria Math"/>
              <w:lang w:val="en-US"/>
            </w:rPr>
            <m:t>=Y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>+VZ</m:t>
          </m:r>
        </m:oMath>
      </m:oMathPara>
    </w:p>
    <w:p w14:paraId="2C07C6E2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E2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1659E99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E2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9E2E1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72822CE5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013AD1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53A0D83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252D2A" w14:textId="77777777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</w:t>
      </w:r>
    </w:p>
    <w:p w14:paraId="40425E2D" w14:textId="41ED0EBA" w:rsidR="00687280" w:rsidRPr="009E2E1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9E2E1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49039F" w14:textId="5AC16E10" w:rsidR="00687280" w:rsidRPr="00687280" w:rsidRDefault="00687280" w:rsidP="00687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uk-UA"/>
          <w14:ligatures w14:val="none"/>
        </w:rPr>
      </w:pPr>
      <w:r w:rsidRPr="009E2E1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.write_image(</w:t>
      </w:r>
      <w:r w:rsidRPr="009E2E1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"result.bmp"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9E2E1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9E2E1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077FAF7" w14:textId="71E63ABC" w:rsidR="009E2E10" w:rsidRDefault="009E2E10" w:rsidP="009E2E10">
      <w:pPr>
        <w:spacing w:after="0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Та отримуємо вихідне зображення за нашою моделлю</w:t>
      </w:r>
      <w:r w:rsidR="00687280" w:rsidRPr="00687280">
        <w:rPr>
          <w:rFonts w:eastAsiaTheme="minorEastAsia"/>
        </w:rPr>
        <w:t>.</w:t>
      </w:r>
    </w:p>
    <w:p w14:paraId="48645F39" w14:textId="77777777" w:rsidR="00CF30F8" w:rsidRPr="00CF30F8" w:rsidRDefault="00CF30F8" w:rsidP="009E2E10">
      <w:pPr>
        <w:spacing w:after="0"/>
        <w:rPr>
          <w:rFonts w:eastAsiaTheme="minorEastAsia"/>
          <w:lang w:val="uk-UA"/>
        </w:rPr>
      </w:pPr>
    </w:p>
    <w:p w14:paraId="724D487F" w14:textId="7D52D3AE" w:rsidR="00CF30F8" w:rsidRDefault="00CF30F8" w:rsidP="00CF30F8">
      <w:pPr>
        <w:spacing w:after="0"/>
        <w:jc w:val="center"/>
        <w:rPr>
          <w:lang w:val="en-US"/>
        </w:rPr>
      </w:pPr>
      <w:r>
        <w:rPr>
          <w:rFonts w:eastAsiaTheme="minorEastAsia"/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A8864" wp14:editId="2BBB867F">
                <wp:simplePos x="0" y="0"/>
                <wp:positionH relativeFrom="margin">
                  <wp:align>center</wp:align>
                </wp:positionH>
                <wp:positionV relativeFrom="paragraph">
                  <wp:posOffset>1286628</wp:posOffset>
                </wp:positionV>
                <wp:extent cx="946298" cy="468727"/>
                <wp:effectExtent l="0" t="19050" r="44450" b="45720"/>
                <wp:wrapNone/>
                <wp:docPr id="64344688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68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D5F4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0;margin-top:101.3pt;width:74.5pt;height:36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OLYgIAABgFAAAOAAAAZHJzL2Uyb0RvYy54bWysVE1v2zAMvQ/YfxB0X+0E6VdQpwhadBhQ&#10;tEXboWdVlmIBsqhRSpzs14+SHadoix2GXWRJJB/J50ddXG5byzYKgwFX8clRyZlyEmrjVhX/+Xzz&#10;7YyzEIWrhQWnKr5TgV8uvn656PxcTaEBWytkBOLCvPMVb2L086IIslGtCEfglSOjBmxFpCOuihpF&#10;R+itLaZleVJ0gLVHkCoEur3ujXyR8bVWMt5rHVRktuJUW8wr5vU1rcXiQsxXKHxj5FCG+IcqWmEc&#10;JR2hrkUUbI3mA1RrJEIAHY8ktAVobaTKPVA3k/JdN0+N8Cr3QuQEP9IU/h+svNs8+QckGjof5oG2&#10;qYutxjZ9qT62zWTtRrLUNjJJl+ezk+k5/V1JptnJ2en0NJFZHII9hvhdQcvSpuJoVk1cIkKXiRKb&#10;2xD7gL0jRR+KyLu4syrVYd2j0szUlHaao7M+1JVFthH0Z4WUysVJb2pErfrryXFZ5l9MVY0RucYM&#10;mJC1sXbEHgCS9j5i97UO/ilUZXmNweXfCuuDx4icGVwcg1vjAD8DsNTVkLn335PUU5NYeoV694AM&#10;oRd38PLGEOO3IsQHgaRm0j1NaLynRVvoKg7DjrMG8Pdn98mfREZWzjqajoqHX2uBijP7w5H8ziez&#10;WRqnfJgdn07pgG8tr28tbt1eAf2mCb0FXuZt8o92v9UI7QsN8jJlJZNwknJXXEbcH65iP7X0FEi1&#10;XGY3GiEv4q178jKBJ1aTlp63LwL9ILtIer2D/SSJ+Tvd9b4p0sFyHUGbLMoDrwPfNH5ZOMNTkeb7&#10;7Tl7HR60xR8AAAD//wMAUEsDBBQABgAIAAAAIQBJs1Jn3AAAAAgBAAAPAAAAZHJzL2Rvd25yZXYu&#10;eG1sTI/BTsMwEETvSPyDtUjcqNNQQglxKkACzhSqits2XpKIeB1ip03/nu0Jjjszmn1TrCbXqT0N&#10;ofVsYD5LQBFX3rZcG/h4f75aggoR2WLnmQwcKcCqPD8rMLf+wG+0X8daSQmHHA00Mfa51qFqyGGY&#10;+Z5YvC8/OIxyDrW2Ax6k3HU6TZJMO2xZPjTY01ND1fd6dAbc/Kb/+XS8qbevL+kjjtUxXC+NubyY&#10;Hu5BRZriXxhO+IIOpTDt/Mg2qM6ADIkG0iTNQJ3sxZ0oO1FuswXostD/B5S/AAAA//8DAFBLAQIt&#10;ABQABgAIAAAAIQC2gziS/gAAAOEBAAATAAAAAAAAAAAAAAAAAAAAAABbQ29udGVudF9UeXBlc10u&#10;eG1sUEsBAi0AFAAGAAgAAAAhADj9If/WAAAAlAEAAAsAAAAAAAAAAAAAAAAALwEAAF9yZWxzLy5y&#10;ZWxzUEsBAi0AFAAGAAgAAAAhAPQHc4tiAgAAGAUAAA4AAAAAAAAAAAAAAAAALgIAAGRycy9lMm9E&#10;b2MueG1sUEsBAi0AFAAGAAgAAAAhAEmzUmfcAAAACAEAAA8AAAAAAAAAAAAAAAAAvAQAAGRycy9k&#10;b3ducmV2LnhtbFBLBQYAAAAABAAEAPMAAADFBQAAAAA=&#10;" adj="16250" fillcolor="#5b9bd5 [3204]" strokecolor="#091723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8FA282" wp14:editId="04C6306C">
                <wp:simplePos x="0" y="0"/>
                <wp:positionH relativeFrom="column">
                  <wp:posOffset>4149090</wp:posOffset>
                </wp:positionH>
                <wp:positionV relativeFrom="paragraph">
                  <wp:posOffset>2821305</wp:posOffset>
                </wp:positionV>
                <wp:extent cx="1786255" cy="635"/>
                <wp:effectExtent l="0" t="0" r="0" b="0"/>
                <wp:wrapNone/>
                <wp:docPr id="1654353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5AC19" w14:textId="313B9B14" w:rsidR="00CF30F8" w:rsidRPr="0068570D" w:rsidRDefault="00CF30F8" w:rsidP="00CF30F8">
                            <w:pPr>
                              <w:pStyle w:val="Caption"/>
                              <w:rPr>
                                <w:noProof/>
                                <w:sz w:val="28"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Вихідне зображення "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CF30F8">
                              <w:t>9.</w:t>
                            </w:r>
                            <w:r>
                              <w:rPr>
                                <w:lang w:val="en-US"/>
                              </w:rPr>
                              <w:t>bmp</w:t>
                            </w:r>
                            <w:r>
                              <w:rPr>
                                <w:lang w:val="uk-UA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FA2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6.7pt;margin-top:222.15pt;width:140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3/IFQIAADgEAAAOAAAAZHJzL2Uyb0RvYy54bWysU8GO2jAQvVfqP1i+lwAVdIUIK8qKqhLa&#10;XYmt9mwcm0RyPO7YkNCv79hJoN32VPXiTDzjN573npf3bW3YWaGvwOZ8MhpzpqyEorLHnH972X64&#10;48wHYQthwKqcX5Tn96v375aNW6gplGAKhYxArF80LudlCG6RZV6WqhZ+BE5ZSmrAWgT6xWNWoGgI&#10;vTbZdDyeZw1g4RCk8p52H7okXyV8rZUMT1p7FZjJOd0tpBXTeohrtlqKxRGFKyvZX0P8wy1qUVlq&#10;eoV6EEGwE1Z/QNWVRPCgw0hCnYHWlVRpBppmMn4zzb4UTqVZiBzvrjT5/wcrH89794wstJ+hJQEj&#10;IY3zC0+bcZ5WYx2/dFNGeaLwcqVNtYHJeOjT3Xw6m3EmKTf/OIsY2e2oQx++KKhZDHKOpEmiSpx3&#10;PnSlQ0ns5MFUxbYyJv7ExMYgOwvSrymroHrw36qMjbUW4qkOMO5ktzliFNpD2w93gOJCMyN0dvBO&#10;bitqtBM+PAsk/WlM8nR4okUbaHIOfcRZCfjjb/uxnmShLGcN+Snn/vtJoOLMfLUkWDTfEOAQHIbA&#10;nuoN0IgTei1OppAOYDBDqBHqV7L6OnahlLCSeuU8DOEmdK6mpyLVep2KyGJOhJ3dOxmhB0Jf2leB&#10;rpcjkIqPMDhNLN6o0tUmXdz6FIjiJFkktGOx55nsmUTvn1L0/6//qer24Fc/AQAA//8DAFBLAwQU&#10;AAYACAAAACEA8N3xx+AAAAALAQAADwAAAGRycy9kb3ducmV2LnhtbEyPsU7DMBCGdyTewTokFkQd&#10;iAkQ4lRVBQMsFaELmxtf40B8jmynDW+PYYHx7j799/3VcrYDO6APvSMJV4sMGFLrdE+dhO3b0+Ud&#10;sBAVaTU4QglfGGBZn55UqtTuSK94aGLHUgiFUkkwMY4l56E1aFVYuBEp3fbOWxXT6DuuvTqmcDvw&#10;6ywruFU9pQ9Gjbg22H42k5WwEe8bczHtH19WIvfP22ldfHSNlOdn8+oBWMQ5/sHwo5/UoU5OOzeR&#10;DmyQUNzkIqEShBA5sETc5+IW2O53I4DXFf/fof4GAAD//wMAUEsBAi0AFAAGAAgAAAAhALaDOJL+&#10;AAAA4QEAABMAAAAAAAAAAAAAAAAAAAAAAFtDb250ZW50X1R5cGVzXS54bWxQSwECLQAUAAYACAAA&#10;ACEAOP0h/9YAAACUAQAACwAAAAAAAAAAAAAAAAAvAQAAX3JlbHMvLnJlbHNQSwECLQAUAAYACAAA&#10;ACEAJet/yBUCAAA4BAAADgAAAAAAAAAAAAAAAAAuAgAAZHJzL2Uyb0RvYy54bWxQSwECLQAUAAYA&#10;CAAAACEA8N3xx+AAAAALAQAADwAAAAAAAAAAAAAAAABvBAAAZHJzL2Rvd25yZXYueG1sUEsFBgAA&#10;AAAEAAQA8wAAAHwFAAAAAA==&#10;" stroked="f">
                <v:textbox style="mso-fit-shape-to-text:t" inset="0,0,0,0">
                  <w:txbxContent>
                    <w:p w14:paraId="0E35AC19" w14:textId="313B9B14" w:rsidR="00CF30F8" w:rsidRPr="0068570D" w:rsidRDefault="00CF30F8" w:rsidP="00CF30F8">
                      <w:pPr>
                        <w:pStyle w:val="Caption"/>
                        <w:rPr>
                          <w:noProof/>
                          <w:sz w:val="28"/>
                          <w:lang w:val="uk-UA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uk-UA"/>
                        </w:rPr>
                        <w:t>Вихідне зображення "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CF30F8">
                        <w:t>9.</w:t>
                      </w:r>
                      <w:r>
                        <w:rPr>
                          <w:lang w:val="en-US"/>
                        </w:rPr>
                        <w:t>bmp</w:t>
                      </w:r>
                      <w:r>
                        <w:rPr>
                          <w:lang w:val="uk-UA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CB171" wp14:editId="10C56E1D">
            <wp:simplePos x="0" y="0"/>
            <wp:positionH relativeFrom="margin">
              <wp:align>right</wp:align>
            </wp:positionH>
            <wp:positionV relativeFrom="paragraph">
              <wp:posOffset>330008</wp:posOffset>
            </wp:positionV>
            <wp:extent cx="1786255" cy="2434590"/>
            <wp:effectExtent l="0" t="0" r="4445" b="3810"/>
            <wp:wrapNone/>
            <wp:docPr id="24927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60000F" wp14:editId="4EB07ABA">
                <wp:simplePos x="0" y="0"/>
                <wp:positionH relativeFrom="column">
                  <wp:posOffset>0</wp:posOffset>
                </wp:positionH>
                <wp:positionV relativeFrom="paragraph">
                  <wp:posOffset>2299335</wp:posOffset>
                </wp:positionV>
                <wp:extent cx="1786255" cy="635"/>
                <wp:effectExtent l="0" t="0" r="0" b="0"/>
                <wp:wrapNone/>
                <wp:docPr id="398924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8C133" w14:textId="7AF3B462" w:rsidR="00CF30F8" w:rsidRPr="00234419" w:rsidRDefault="00CF30F8" w:rsidP="00CF30F8">
                            <w:pPr>
                              <w:pStyle w:val="Caption"/>
                              <w:rPr>
                                <w:noProof/>
                                <w:sz w:val="28"/>
                                <w:lang w:val="uk-UA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Вхідне зображення "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CF30F8"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bmp</w:t>
                            </w:r>
                            <w:r>
                              <w:rPr>
                                <w:lang w:val="uk-UA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0000F" id="_x0000_s1027" type="#_x0000_t202" style="position:absolute;left:0;text-align:left;margin-left:0;margin-top:181.05pt;width:140.6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9/GAIAAD8EAAAOAAAAZHJzL2Uyb0RvYy54bWysU1Fv2jAQfp+0/2D5fQSYYFVEqBgV0yTU&#10;VqJVn43jEEuOzzsbku7X7+wQ6Lo9TXtxLr7zd77v+7y47RrDTgq9BlvwyWjMmbISSm0PBX9+2ny6&#10;4cwHYUthwKqCvyrPb5cfPyxal6sp1GBKhYxArM9bV/A6BJdnmZe1aoQfgVOWkhVgIwL94iErUbSE&#10;3phsOh7PsxawdAhSeU+7d32SLxN+VSkZHqrKq8BMweluIa2Y1n1cs+VC5AcUrtbyfA3xD7dohLbU&#10;9AJ1J4JgR9R/QDVaIniowkhCk0FVaanSDDTNZPxuml0tnEqzEDneXWjy/w9W3p927hFZ6L5CRwJG&#10;Qlrnc0+bcZ6uwiZ+6aaM8kTh64U21QUm46EvN/PpbMaZpNz88yxiZNejDn34pqBhMSg4kiaJKnHa&#10;+tCXDiWxkwejy402Jv7ExNogOwnSr611UGfw36qMjbUW4qkeMO5k1zliFLp9x3T5ZsY9lK80OkLv&#10;Cu/kRlO/rfDhUSDZgKYla4cHWioDbcHhHHFWA/78236sJ3Uoy1lLtiq4/3EUqDgz3y3pFj04BDgE&#10;+yGwx2YNNOmEHo2TKaQDGMwQVgjNCzl+FbtQSlhJvQoehnAdenPTi5FqtUpF5DQnwtbunIzQA69P&#10;3YtAd1YlkJj3MBhO5O/E6WuTPG51DMR0Ui7y2rN4pptcmrQ/v6j4DN7+p6rru1/+AgAA//8DAFBL&#10;AwQUAAYACAAAACEATbtT3d8AAAAIAQAADwAAAGRycy9kb3ducmV2LnhtbEyPzU7DMBCE70i8g7VI&#10;XBB1fqqoCnGqqoIDXCpCL9zceBsH4nVkO214e9xe4Dg7q5lvqvVsBnZC53tLAtJFAgyptaqnTsD+&#10;4+VxBcwHSUoOllDAD3pY17c3lSyVPdM7nprQsRhCvpQCdAhjyblvNRrpF3ZEit7ROiNDlK7jyslz&#10;DDcDz5Kk4Eb2FBu0HHGrsf1uJiNgt/zc6Yfp+Py2WebudT9ti6+uEeL+bt48AQs4h79nuOBHdKgj&#10;08FOpDwbBMQhQUBeZCmwaGerNAd2uF4y4HXF/w+ofwEAAP//AwBQSwECLQAUAAYACAAAACEAtoM4&#10;kv4AAADhAQAAEwAAAAAAAAAAAAAAAAAAAAAAW0NvbnRlbnRfVHlwZXNdLnhtbFBLAQItABQABgAI&#10;AAAAIQA4/SH/1gAAAJQBAAALAAAAAAAAAAAAAAAAAC8BAABfcmVscy8ucmVsc1BLAQItABQABgAI&#10;AAAAIQDtXd9/GAIAAD8EAAAOAAAAAAAAAAAAAAAAAC4CAABkcnMvZTJvRG9jLnhtbFBLAQItABQA&#10;BgAIAAAAIQBNu1Pd3wAAAAgBAAAPAAAAAAAAAAAAAAAAAHIEAABkcnMvZG93bnJldi54bWxQSwUG&#10;AAAAAAQABADzAAAAfgUAAAAA&#10;" stroked="f">
                <v:textbox style="mso-fit-shape-to-text:t" inset="0,0,0,0">
                  <w:txbxContent>
                    <w:p w14:paraId="6E08C133" w14:textId="7AF3B462" w:rsidR="00CF30F8" w:rsidRPr="00234419" w:rsidRDefault="00CF30F8" w:rsidP="00CF30F8">
                      <w:pPr>
                        <w:pStyle w:val="Caption"/>
                        <w:rPr>
                          <w:noProof/>
                          <w:sz w:val="28"/>
                          <w:lang w:val="uk-UA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lang w:val="uk-UA"/>
                        </w:rPr>
                        <w:t>Вхідне зображення "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CF30F8">
                        <w:t>1.</w:t>
                      </w:r>
                      <w:r>
                        <w:rPr>
                          <w:lang w:val="en-US"/>
                        </w:rPr>
                        <w:t>bmp</w:t>
                      </w:r>
                      <w:r>
                        <w:rPr>
                          <w:lang w:val="uk-UA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58240" behindDoc="0" locked="0" layoutInCell="1" allowOverlap="1" wp14:anchorId="3916142F" wp14:editId="370205ED">
            <wp:simplePos x="0" y="0"/>
            <wp:positionH relativeFrom="margin">
              <wp:align>left</wp:align>
            </wp:positionH>
            <wp:positionV relativeFrom="paragraph">
              <wp:posOffset>913544</wp:posOffset>
            </wp:positionV>
            <wp:extent cx="1786255" cy="1329055"/>
            <wp:effectExtent l="0" t="0" r="4445" b="4445"/>
            <wp:wrapNone/>
            <wp:docPr id="912577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7280" w:rsidRPr="00687280">
        <w:rPr>
          <w:rFonts w:eastAsiaTheme="minorEastAsia"/>
          <w:b/>
          <w:bCs/>
          <w:lang w:val="uk-UA"/>
        </w:rPr>
        <w:t>Порівняння зображень</w:t>
      </w:r>
      <w:r w:rsidRPr="00CF30F8">
        <w:t xml:space="preserve"> </w:t>
      </w:r>
    </w:p>
    <w:p w14:paraId="73C47693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6C3DA55C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03EB2C1F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08EFDC1F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43B87C24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06F18780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C4D5D95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78116525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6873CAD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147D22BA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545F5DE2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77C7A216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4BD5F39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7555A40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4E1A8D13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6773A494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20B31061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4F650E41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56439B40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10D74027" w14:textId="6FDB26F8" w:rsidR="00CF30F8" w:rsidRDefault="00CF30F8" w:rsidP="00CF30F8">
      <w:pPr>
        <w:spacing w:after="0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2F214" wp14:editId="3E71C51E">
                <wp:simplePos x="0" y="0"/>
                <wp:positionH relativeFrom="column">
                  <wp:posOffset>3170555</wp:posOffset>
                </wp:positionH>
                <wp:positionV relativeFrom="paragraph">
                  <wp:posOffset>3820160</wp:posOffset>
                </wp:positionV>
                <wp:extent cx="2769235" cy="635"/>
                <wp:effectExtent l="0" t="0" r="0" b="0"/>
                <wp:wrapNone/>
                <wp:docPr id="1904737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7AB12" w14:textId="7149B173" w:rsidR="00CF30F8" w:rsidRPr="00323BD8" w:rsidRDefault="00CF30F8" w:rsidP="00CF30F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lang w:val="uk-UA"/>
                              </w:rPr>
                              <w:t>Результат роботи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2F214" id="_x0000_s1028" type="#_x0000_t202" style="position:absolute;left:0;text-align:left;margin-left:249.65pt;margin-top:300.8pt;width:218.0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SvGQIAAD8EAAAOAAAAZHJzL2Uyb0RvYy54bWysU02P0zAQvSPxHyzfadoiCh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n/uLiZv//AmSTfggzKkV2fOvThi4KGRaPgSJwkqMTp&#10;3oc+dAyJlTwYXW61MfEnOjYG2UkQf22tgxqS/xZlbIy1EF/1CeNNdp0jWqHbd0yX1O444x7KM42O&#10;0KvCO7nVVO9e+PAkkGRA05K0wyMdlYG24DBYnNWAP/52H+OJHfJy1pKsCu6/HwUqzsxXS7xFDY4G&#10;jsZ+NOyx2QBNOqOlcTKZ9ACDGc0KoXkhxa9jFXIJK6lWwcNobkIvbtoYqdbrFERKcyLc252TMfWI&#10;63P3ItANrAQi8wFGwYn8FTl9bKLHrY+BkE7MRVx7FAe4SaWJ+2Gj4hr8+p+irnu/+gkAAP//AwBQ&#10;SwMEFAAGAAgAAAAhADPdRsDhAAAACwEAAA8AAABkcnMvZG93bnJldi54bWxMj7FOwzAQhnck3sE6&#10;JBZEnZIQSIhTVRUMsFSELmxufI0D8TmynTa8PYYFxrv79N/3V6vZDOyIzveWBCwXCTCk1qqeOgG7&#10;t6fre2A+SFJysIQCvtDDqj4/q2Sp7Ile8diEjsUQ8qUUoEMYS859q9FIv7AjUrwdrDMyxNF1XDl5&#10;iuFm4DdJknMje4oftBxxo7H9bCYjYJu9b/XVdHh8WWepe95Nm/yja4S4vJjXD8ACzuEPhh/9qA51&#10;dNrbiZRng4CsKNKICsiTZQ4sEkV6mwHb/27ugNcV/9+h/gYAAP//AwBQSwECLQAUAAYACAAAACEA&#10;toM4kv4AAADhAQAAEwAAAAAAAAAAAAAAAAAAAAAAW0NvbnRlbnRfVHlwZXNdLnhtbFBLAQItABQA&#10;BgAIAAAAIQA4/SH/1gAAAJQBAAALAAAAAAAAAAAAAAAAAC8BAABfcmVscy8ucmVsc1BLAQItABQA&#10;BgAIAAAAIQAYZjSvGQIAAD8EAAAOAAAAAAAAAAAAAAAAAC4CAABkcnMvZTJvRG9jLnhtbFBLAQIt&#10;ABQABgAIAAAAIQAz3UbA4QAAAAsBAAAPAAAAAAAAAAAAAAAAAHMEAABkcnMvZG93bnJldi54bWxQ&#10;SwUGAAAAAAQABADzAAAAgQUAAAAA&#10;" stroked="f">
                <v:textbox style="mso-fit-shape-to-text:t" inset="0,0,0,0">
                  <w:txbxContent>
                    <w:p w14:paraId="54B7AB12" w14:textId="7149B173" w:rsidR="00CF30F8" w:rsidRPr="00323BD8" w:rsidRDefault="00CF30F8" w:rsidP="00CF30F8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lang w:val="uk-UA"/>
                        </w:rPr>
                        <w:t>Результат роботи програми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BF7B5F" wp14:editId="4D792CE9">
            <wp:simplePos x="0" y="0"/>
            <wp:positionH relativeFrom="margin">
              <wp:align>right</wp:align>
            </wp:positionH>
            <wp:positionV relativeFrom="paragraph">
              <wp:posOffset>-11726</wp:posOffset>
            </wp:positionV>
            <wp:extent cx="2769235" cy="3774440"/>
            <wp:effectExtent l="0" t="0" r="0" b="0"/>
            <wp:wrapNone/>
            <wp:docPr id="6232270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8D62F" wp14:editId="6F451110">
                <wp:simplePos x="0" y="0"/>
                <wp:positionH relativeFrom="column">
                  <wp:posOffset>0</wp:posOffset>
                </wp:positionH>
                <wp:positionV relativeFrom="paragraph">
                  <wp:posOffset>3820795</wp:posOffset>
                </wp:positionV>
                <wp:extent cx="2769235" cy="635"/>
                <wp:effectExtent l="0" t="0" r="0" b="0"/>
                <wp:wrapNone/>
                <wp:docPr id="1954340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37EB12" w14:textId="709A1B04" w:rsidR="00CF30F8" w:rsidRPr="006A3665" w:rsidRDefault="00CF30F8" w:rsidP="00CF30F8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AC4830">
                              <w:t>Вихідне зображення "y9.bmp"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D62F" id="_x0000_s1029" type="#_x0000_t202" style="position:absolute;left:0;text-align:left;margin-left:0;margin-top:300.85pt;width:218.0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CKGgIAAD8EAAAOAAAAZHJzL2Uyb0RvYy54bWysU8Fu2zAMvQ/YPwi6L05SLNu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8w+LT/OY9Z5JiCzKoRna96tCHLwoaFo2CI3GSoBKn&#10;ex/61DEldvJgdLnVxsSfGNgYZCdB/LW1Dmoo/luWsTHXQrzVF4ye7DpHtEK375guC34zzriH8kyj&#10;I/Sq8E5uNfW7Fz48CSQZ0LQk7fBIR2WgLTgMFmc14I+/+WM+sUNRzlqSVcH996NAxZn5aom3qMHR&#10;wNHYj4Y9NhugSWe0NE4mky5gMKNZITQvpPh17EIhYSX1KngYzU3oxU0bI9V6nZJIaU6Ee7tzMpYe&#10;cX3uXgS6gZVAZD7AKDiRvyKnz030uPUxENKJuYhrj+IAN6k0cT9sVFyDX/9T1nXvVz8BAAD//wMA&#10;UEsDBBQABgAIAAAAIQAFNXnj3wAAAAgBAAAPAAAAZHJzL2Rvd25yZXYueG1sTI/BTsMwEETvSP0H&#10;aytxQdQJjUIV4lRVVQ5wqQi9cHPjbRwaryPbacPfY7jAcXZWM2/K9WR6dkHnO0sC0kUCDKmxqqNW&#10;wOH9+X4FzAdJSvaWUMAXelhXs5tSFspe6Q0vdWhZDCFfSAE6hKHg3DcajfQLOyBF72SdkSFK13Ll&#10;5DWGm54/JEnOjewoNmg54FZjc65HI2Cffez13XjavW6ypXs5jNv8s62FuJ1PmydgAafw9ww/+BEd&#10;qsh0tCMpz3oBcUgQkCfpI7BoZ8s8BXb8vayAVyX/P6D6BgAA//8DAFBLAQItABQABgAIAAAAIQC2&#10;gziS/gAAAOEBAAATAAAAAAAAAAAAAAAAAAAAAABbQ29udGVudF9UeXBlc10ueG1sUEsBAi0AFAAG&#10;AAgAAAAhADj9If/WAAAAlAEAAAsAAAAAAAAAAAAAAAAALwEAAF9yZWxzLy5yZWxzUEsBAi0AFAAG&#10;AAgAAAAhAJnBEIoaAgAAPwQAAA4AAAAAAAAAAAAAAAAALgIAAGRycy9lMm9Eb2MueG1sUEsBAi0A&#10;FAAGAAgAAAAhAAU1eePfAAAACAEAAA8AAAAAAAAAAAAAAAAAdAQAAGRycy9kb3ducmV2LnhtbFBL&#10;BQYAAAAABAAEAPMAAACABQAAAAA=&#10;" stroked="f">
                <v:textbox style="mso-fit-shape-to-text:t" inset="0,0,0,0">
                  <w:txbxContent>
                    <w:p w14:paraId="0D37EB12" w14:textId="709A1B04" w:rsidR="00CF30F8" w:rsidRPr="006A3665" w:rsidRDefault="00CF30F8" w:rsidP="00CF30F8">
                      <w:pPr>
                        <w:pStyle w:val="Caption"/>
                        <w:rPr>
                          <w:b/>
                          <w:bCs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 w:rsidRPr="00AC4830">
                        <w:t>Вихідне зображення "y9.bmp"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C9E339C" wp14:editId="530ACCE1">
            <wp:simplePos x="0" y="0"/>
            <wp:positionH relativeFrom="margin">
              <wp:align>left</wp:align>
            </wp:positionH>
            <wp:positionV relativeFrom="paragraph">
              <wp:posOffset>-11342</wp:posOffset>
            </wp:positionV>
            <wp:extent cx="2769301" cy="3774440"/>
            <wp:effectExtent l="0" t="0" r="0" b="0"/>
            <wp:wrapNone/>
            <wp:docPr id="243372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01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C5A23" w14:textId="1ADF2B68" w:rsidR="00CF30F8" w:rsidRDefault="00CF30F8" w:rsidP="00CF30F8">
      <w:pPr>
        <w:spacing w:after="0"/>
        <w:jc w:val="center"/>
        <w:rPr>
          <w:lang w:val="en-US"/>
        </w:rPr>
      </w:pPr>
    </w:p>
    <w:p w14:paraId="7E57857D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34504C10" w14:textId="37EA08A2" w:rsidR="00CF30F8" w:rsidRDefault="00CF30F8" w:rsidP="00CF30F8">
      <w:pPr>
        <w:spacing w:after="0"/>
        <w:jc w:val="center"/>
        <w:rPr>
          <w:lang w:val="en-US"/>
        </w:rPr>
      </w:pPr>
    </w:p>
    <w:p w14:paraId="3F5D07EE" w14:textId="6C875B75" w:rsidR="00CF30F8" w:rsidRDefault="00CF30F8" w:rsidP="00CF30F8">
      <w:pPr>
        <w:spacing w:after="0"/>
        <w:jc w:val="center"/>
        <w:rPr>
          <w:lang w:val="en-US"/>
        </w:rPr>
      </w:pPr>
    </w:p>
    <w:p w14:paraId="56DC0AC3" w14:textId="77777777" w:rsidR="00CF30F8" w:rsidRDefault="00CF30F8" w:rsidP="00CF30F8">
      <w:pPr>
        <w:spacing w:after="0"/>
        <w:jc w:val="center"/>
        <w:rPr>
          <w:lang w:val="en-US"/>
        </w:rPr>
      </w:pPr>
    </w:p>
    <w:p w14:paraId="58A81630" w14:textId="7980A8B1" w:rsidR="00CF30F8" w:rsidRDefault="00CF30F8" w:rsidP="00CF30F8">
      <w:pPr>
        <w:spacing w:after="0"/>
        <w:jc w:val="center"/>
        <w:rPr>
          <w:lang w:val="en-US"/>
        </w:rPr>
      </w:pPr>
    </w:p>
    <w:p w14:paraId="34C829D1" w14:textId="121695F2" w:rsidR="00CF30F8" w:rsidRDefault="00CF30F8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19571207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53A10998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831BA23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7690BE3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01F73E1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C0A7E0C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7246F06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DE383EE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56252F0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9C5AAA0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546CFEDE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164E4282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5D547AF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55438F7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F36D369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E48817A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5E2A83E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38256C1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93FF797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2728B8D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0A54719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5A585F7A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26B6DC3E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57F7154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2FC5859F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6C7AA01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6529E51B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2C812A58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72D387D8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1E2C268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C268DBE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AC97C5A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5771A7BF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49CC0071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6E1EC186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06077CB9" w14:textId="77777777" w:rsidR="005E01CB" w:rsidRDefault="005E01CB" w:rsidP="00CF30F8">
      <w:pPr>
        <w:spacing w:after="0"/>
        <w:jc w:val="center"/>
        <w:rPr>
          <w:rFonts w:eastAsiaTheme="minorEastAsia"/>
          <w:b/>
          <w:bCs/>
          <w:lang w:val="en-US"/>
        </w:rPr>
      </w:pPr>
    </w:p>
    <w:p w14:paraId="3C8A62EE" w14:textId="405563B8" w:rsidR="005E01CB" w:rsidRDefault="005E01CB" w:rsidP="00CF30F8">
      <w:pPr>
        <w:spacing w:after="0"/>
        <w:jc w:val="center"/>
        <w:rPr>
          <w:rFonts w:eastAsiaTheme="minorEastAsia"/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lastRenderedPageBreak/>
        <w:t>Повний код програми</w:t>
      </w:r>
    </w:p>
    <w:p w14:paraId="643C3405" w14:textId="72134834" w:rsidR="005E01CB" w:rsidRDefault="005E01CB" w:rsidP="005E01CB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uk-UA"/>
        </w:rPr>
        <w:tab/>
      </w:r>
      <w:r>
        <w:rPr>
          <w:rFonts w:eastAsiaTheme="minorEastAsia"/>
          <w:lang w:val="uk-UA"/>
        </w:rPr>
        <w:t xml:space="preserve">Модуль </w:t>
      </w:r>
      <w:r>
        <w:rPr>
          <w:rFonts w:eastAsiaTheme="minorEastAsia"/>
          <w:lang w:val="en-US"/>
        </w:rPr>
        <w:t>imageio.py</w:t>
      </w:r>
    </w:p>
    <w:p w14:paraId="463F64EA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PIL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Image</w:t>
      </w:r>
    </w:p>
    <w:p w14:paraId="090F515C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BB0DC90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read_image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B0A453F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40F5FED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Image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open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CDFB900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convert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"L"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convert to grayscale</w:t>
      </w:r>
    </w:p>
    <w:p w14:paraId="1DC90DCB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list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getdata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())</w:t>
      </w:r>
    </w:p>
    <w:p w14:paraId="4522E196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size</w:t>
      </w:r>
    </w:p>
    <w:p w14:paraId="66352436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)]</w:t>
      </w:r>
    </w:p>
    <w:p w14:paraId="1FBB1AF7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</w:p>
    <w:p w14:paraId="6806260F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EEEED5B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5E0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reading image: 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E0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14A914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None</w:t>
      </w:r>
    </w:p>
    <w:p w14:paraId="16A7491F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AACF079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write_image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47920D00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90997EF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10168AFD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BDEB33F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98F5F97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Image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new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"L"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, 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width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height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4C52E651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Flatten the 2D list into 1D</w:t>
      </w:r>
    </w:p>
    <w:p w14:paraId="235A8FB0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flat_pixels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[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pixel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row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44719BE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putdata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flat_pixels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6B380D1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img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save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path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F618FE3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CD9FFFC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5E0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writing image: 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</w:t>
      </w: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5E01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23E3E97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9EA1D2" w14:textId="2154192D" w:rsidR="005E01CB" w:rsidRDefault="005E01CB" w:rsidP="005E01CB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uk-UA"/>
        </w:rPr>
        <w:tab/>
        <w:t xml:space="preserve">Модуль </w:t>
      </w:r>
      <w:r>
        <w:rPr>
          <w:rFonts w:eastAsiaTheme="minorEastAsia"/>
          <w:lang w:val="en-US"/>
        </w:rPr>
        <w:t>utils.py</w:t>
      </w:r>
    </w:p>
    <w:p w14:paraId="665600C9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numpy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0C69102A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9DD960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3A9019C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5AF66F6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</w:p>
    <w:p w14:paraId="350DA211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70F3094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CC785C4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D638E8A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dot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0F6011E9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len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)):</w:t>
      </w:r>
    </w:p>
    <w:p w14:paraId="739BDFF3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dot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args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3DEB51FB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</w:p>
    <w:p w14:paraId="07B4E8D2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2548393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find_Z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F487C96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</w:t>
      </w:r>
    </w:p>
    <w:p w14:paraId="5AE06CB1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EB6B936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2EC3092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find_R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A1036DD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.T)</w:t>
      </w:r>
    </w:p>
    <w:p w14:paraId="0B15B6CC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1262E9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lastRenderedPageBreak/>
        <w:t>def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find_norm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6B696453" w14:textId="77777777" w:rsidR="005E01CB" w:rsidRPr="005E01CB" w:rsidRDefault="005E01CB" w:rsidP="005E01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5E01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sqrt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5E01C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5E01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sum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m1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m2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5E01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**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5E01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5E01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3DE94E08" w14:textId="70CF4273" w:rsidR="005E01CB" w:rsidRDefault="005E01CB" w:rsidP="005E01CB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uk-UA"/>
        </w:rPr>
        <w:t xml:space="preserve">Модуль </w:t>
      </w:r>
      <w:r>
        <w:rPr>
          <w:rFonts w:eastAsiaTheme="minorEastAsia"/>
          <w:lang w:val="en-US"/>
        </w:rPr>
        <w:t>inverse.py</w:t>
      </w:r>
    </w:p>
    <w:p w14:paraId="026F2BA5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numpy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7DE9FF9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utils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</w:p>
    <w:p w14:paraId="14FFACA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8FA796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greville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51CF75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first step</w:t>
      </w:r>
    </w:p>
    <w:p w14:paraId="33489F64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417855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15621A9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FA1F19B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32BECBB5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C99B71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011F37B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BB66E6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0B65284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]])</w:t>
      </w:r>
    </w:p>
    <w:p w14:paraId="2D88576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628E3F9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range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62A8C0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].reshape(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949B76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C0E281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([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matrix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]]) </w:t>
      </w: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add row</w:t>
      </w:r>
    </w:p>
    <w:p w14:paraId="1623BD64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25550E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573CEEF9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abs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 or try eps &lt; 0.001</w:t>
      </w:r>
    </w:p>
    <w:p w14:paraId="57A8AE15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D2B3D7B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EE2A06D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</w:p>
    <w:p w14:paraId="5731627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))))</w:t>
      </w:r>
    </w:p>
    <w:p w14:paraId="1C9B6C97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11A18BE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-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</w:p>
    <w:p w14:paraId="7D81462D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hstack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temp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denominator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))))</w:t>
      </w:r>
    </w:p>
    <w:p w14:paraId="636E3910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68FF973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2C61741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AE6800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moore_penrose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):</w:t>
      </w:r>
    </w:p>
    <w:p w14:paraId="0AD887D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</w:p>
    <w:p w14:paraId="2FE013A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25ED19F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.shape[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4A9CA670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6AA032E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348FC83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20C10B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3EA48A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DF2C28E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.T)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251E93C9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True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1184377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</w:p>
    <w:p w14:paraId="3AE0DD9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.T,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linalg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inv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.T)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+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delta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5FA2780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find_norm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&lt;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1e-10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6E43E0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2D2D3C76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3B753623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previous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inverse</w:t>
      </w:r>
    </w:p>
    <w:p w14:paraId="1AAAAA3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204FEC99" w14:textId="77777777" w:rsidR="007E23E7" w:rsidRPr="007E23E7" w:rsidRDefault="007E23E7" w:rsidP="007E23E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8FCCDB7" w14:textId="16FD73E6" w:rsidR="005E01CB" w:rsidRDefault="007E23E7" w:rsidP="005E01CB">
      <w:pPr>
        <w:spacing w:after="0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uk-UA"/>
        </w:rPr>
        <w:t xml:space="preserve">Модуль </w:t>
      </w:r>
      <w:r>
        <w:rPr>
          <w:rFonts w:eastAsiaTheme="minorEastAsia"/>
          <w:lang w:val="en-US"/>
        </w:rPr>
        <w:t>main.py</w:t>
      </w:r>
    </w:p>
    <w:p w14:paraId="713E01A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numpy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</w:p>
    <w:p w14:paraId="72D17200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imageio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</w:p>
    <w:p w14:paraId="680F553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inverse</w:t>
      </w:r>
    </w:p>
    <w:p w14:paraId="2F4542D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utils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*</w:t>
      </w:r>
    </w:p>
    <w:p w14:paraId="0F22623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51D9FB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read_image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'x1.bmp'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85B009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read_image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'y9.bmp'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FBF20B6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256BEF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calculate</w:t>
      </w:r>
    </w:p>
    <w:p w14:paraId="74E98D5B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input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EE0C4A9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vstack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ones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]))))</w:t>
      </w:r>
    </w:p>
    <w:p w14:paraId="4FE550C0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output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B57A8E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CF83109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moore_penrose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87E152A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#X_inverse = reverse.greville(X)</w:t>
      </w:r>
    </w:p>
    <w:p w14:paraId="57FEBF81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3058A22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identity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])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-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6691251F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np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zeros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shape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[</w:t>
      </w:r>
      <w:r w:rsidRPr="007E23E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]))</w:t>
      </w:r>
    </w:p>
    <w:p w14:paraId="694A103E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95E0FA3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X_inverse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V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Z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8AB663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C83A318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</w:t>
      </w:r>
    </w:p>
    <w:p w14:paraId="7114B339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multiply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A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X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22C73F0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io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write_image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"result.bmp"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E689D1F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608D6C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test</w:t>
      </w:r>
    </w:p>
    <w:p w14:paraId="691E35EF" w14:textId="77777777" w:rsidR="007E23E7" w:rsidRPr="007E23E7" w:rsidRDefault="007E23E7" w:rsidP="007E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"Норма:"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find_norm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7E23E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result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7E23E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/>
          <w14:ligatures w14:val="none"/>
        </w:rPr>
        <w:t>Y</w:t>
      </w:r>
      <w:r w:rsidRPr="007E23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))</w:t>
      </w:r>
    </w:p>
    <w:p w14:paraId="748FC208" w14:textId="77777777" w:rsidR="007E23E7" w:rsidRPr="007E23E7" w:rsidRDefault="007E23E7" w:rsidP="005E01CB">
      <w:pPr>
        <w:spacing w:after="0"/>
        <w:jc w:val="both"/>
        <w:rPr>
          <w:rFonts w:eastAsiaTheme="minorEastAsia"/>
          <w:lang w:val="en-US"/>
        </w:rPr>
      </w:pPr>
    </w:p>
    <w:sectPr w:rsidR="007E23E7" w:rsidRPr="007E23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12878"/>
    <w:multiLevelType w:val="hybridMultilevel"/>
    <w:tmpl w:val="648E27D6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35F40AB3"/>
    <w:multiLevelType w:val="hybridMultilevel"/>
    <w:tmpl w:val="4292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537991">
    <w:abstractNumId w:val="1"/>
  </w:num>
  <w:num w:numId="2" w16cid:durableId="14346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49"/>
    <w:rsid w:val="0000734A"/>
    <w:rsid w:val="00065F15"/>
    <w:rsid w:val="001A0E85"/>
    <w:rsid w:val="001A7DA1"/>
    <w:rsid w:val="004C69DB"/>
    <w:rsid w:val="005E01CB"/>
    <w:rsid w:val="005E19AE"/>
    <w:rsid w:val="006337A6"/>
    <w:rsid w:val="00687280"/>
    <w:rsid w:val="006C0B77"/>
    <w:rsid w:val="007E23E7"/>
    <w:rsid w:val="008242FF"/>
    <w:rsid w:val="00870751"/>
    <w:rsid w:val="00877F07"/>
    <w:rsid w:val="008A51ED"/>
    <w:rsid w:val="00922C48"/>
    <w:rsid w:val="00975C9F"/>
    <w:rsid w:val="009C788E"/>
    <w:rsid w:val="009E2E10"/>
    <w:rsid w:val="00B73ED3"/>
    <w:rsid w:val="00B81B04"/>
    <w:rsid w:val="00B915B7"/>
    <w:rsid w:val="00CD4949"/>
    <w:rsid w:val="00CF30F8"/>
    <w:rsid w:val="00D300E4"/>
    <w:rsid w:val="00D71C41"/>
    <w:rsid w:val="00E9306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15AB"/>
  <w15:chartTrackingRefBased/>
  <w15:docId w15:val="{0C598333-0796-475B-9C6C-90D2E0D4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0E4"/>
    <w:rPr>
      <w:color w:val="666666"/>
    </w:rPr>
  </w:style>
  <w:style w:type="paragraph" w:styleId="ListParagraph">
    <w:name w:val="List Paragraph"/>
    <w:basedOn w:val="Normal"/>
    <w:uiPriority w:val="34"/>
    <w:qFormat/>
    <w:rsid w:val="00D300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872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7</cp:revision>
  <dcterms:created xsi:type="dcterms:W3CDTF">2024-11-21T15:20:00Z</dcterms:created>
  <dcterms:modified xsi:type="dcterms:W3CDTF">2024-11-21T20:00:00Z</dcterms:modified>
</cp:coreProperties>
</file>