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4E0D7F" w14:textId="2AF1B841" w:rsidR="00F82EB3" w:rsidRDefault="00F82EB3">
      <w:r>
        <w:t>Blog: Pattie</w:t>
      </w:r>
    </w:p>
    <w:p w14:paraId="5E818C56" w14:textId="16365681" w:rsidR="00F82EB3" w:rsidRDefault="00F82EB3">
      <w:r>
        <w:t>Central California</w:t>
      </w:r>
    </w:p>
    <w:p w14:paraId="4F27DF00" w14:textId="77777777" w:rsidR="00F82EB3" w:rsidRDefault="00F82EB3"/>
    <w:p w14:paraId="270BB345" w14:textId="70D70279" w:rsidR="00B842E8" w:rsidRDefault="001550BE">
      <w:r>
        <w:t>We love visiting</w:t>
      </w:r>
      <w:r w:rsidR="00AD1C77">
        <w:t xml:space="preserve"> Central California</w:t>
      </w:r>
      <w:r>
        <w:t xml:space="preserve"> because it gives us a</w:t>
      </w:r>
      <w:r w:rsidR="00AD1C77">
        <w:t xml:space="preserve"> beautiful mix of the ocean, the mountains</w:t>
      </w:r>
      <w:r w:rsidR="009B28B5">
        <w:t>,</w:t>
      </w:r>
      <w:r w:rsidR="00AD1C77">
        <w:t xml:space="preserve"> and farm life. It </w:t>
      </w:r>
      <w:r>
        <w:t xml:space="preserve">offers some of the best </w:t>
      </w:r>
      <w:r w:rsidR="00AD1C77">
        <w:t>wineries</w:t>
      </w:r>
      <w:r>
        <w:t xml:space="preserve"> on the West Coast</w:t>
      </w:r>
      <w:r w:rsidR="00AD1C77">
        <w:t>,</w:t>
      </w:r>
      <w:r>
        <w:t xml:space="preserve"> has</w:t>
      </w:r>
      <w:r w:rsidR="00AD1C77">
        <w:t xml:space="preserve"> little-known towns</w:t>
      </w:r>
      <w:r w:rsidR="009B28B5">
        <w:t>,</w:t>
      </w:r>
      <w:r w:rsidR="00AD1C77">
        <w:t xml:space="preserve"> and </w:t>
      </w:r>
      <w:r w:rsidR="00B05C43">
        <w:t xml:space="preserve">features </w:t>
      </w:r>
      <w:r w:rsidR="00AD1C77">
        <w:t xml:space="preserve">fun little eateries sprinkled throughout the </w:t>
      </w:r>
      <w:r>
        <w:t>coast</w:t>
      </w:r>
      <w:r w:rsidR="00AD1C77">
        <w:t xml:space="preserve">. </w:t>
      </w:r>
      <w:r>
        <w:t xml:space="preserve">Now that summer </w:t>
      </w:r>
      <w:r w:rsidR="00B05C43">
        <w:t xml:space="preserve">is </w:t>
      </w:r>
      <w:r>
        <w:t>coming up, we’ve started planning our next family road trip up to Central Ca</w:t>
      </w:r>
      <w:bookmarkStart w:id="0" w:name="_GoBack"/>
      <w:bookmarkEnd w:id="0"/>
      <w:r>
        <w:t>lifornia</w:t>
      </w:r>
      <w:r w:rsidR="00B05C43">
        <w:t>,</w:t>
      </w:r>
      <w:r>
        <w:t xml:space="preserve"> and it includes a handful of adventure-filled stops. </w:t>
      </w:r>
      <w:r w:rsidR="00B842E8">
        <w:t xml:space="preserve">The Central Valley and the Central Coast are where we’ll be spending the majority of our time because they’re both just a short drive away from Los Angeles. </w:t>
      </w:r>
      <w:r>
        <w:t xml:space="preserve">Want to </w:t>
      </w:r>
      <w:r w:rsidR="00B842E8">
        <w:t>plan your own Central California road trip and need ideas?</w:t>
      </w:r>
      <w:r w:rsidR="003C3907">
        <w:t xml:space="preserve"> Read on for our three-</w:t>
      </w:r>
      <w:r>
        <w:t xml:space="preserve">day </w:t>
      </w:r>
      <w:r w:rsidR="003C3907">
        <w:t>family road trip itinerary</w:t>
      </w:r>
      <w:r w:rsidR="00B842E8">
        <w:t>!</w:t>
      </w:r>
    </w:p>
    <w:p w14:paraId="2AE1EAB0" w14:textId="77777777" w:rsidR="00B842E8" w:rsidRDefault="00B842E8"/>
    <w:p w14:paraId="76434131" w14:textId="0386D831" w:rsidR="00412508" w:rsidRDefault="00B842E8">
      <w:r>
        <w:rPr>
          <w:noProof/>
        </w:rPr>
        <w:drawing>
          <wp:inline distT="0" distB="0" distL="0" distR="0" wp14:anchorId="37E1FD37" wp14:editId="5965A118">
            <wp:extent cx="5486400" cy="4110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iting-oceansid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DD1B" w14:textId="77777777" w:rsidR="00A63B0A" w:rsidRDefault="00A63B0A"/>
    <w:p w14:paraId="0C81D352" w14:textId="77777777" w:rsidR="003C3907" w:rsidRDefault="003C3907"/>
    <w:p w14:paraId="6B94A430" w14:textId="34EB58BC" w:rsidR="003C3907" w:rsidRPr="003C3907" w:rsidRDefault="003C3907">
      <w:pPr>
        <w:rPr>
          <w:b/>
        </w:rPr>
      </w:pPr>
      <w:r w:rsidRPr="003C3907">
        <w:rPr>
          <w:b/>
        </w:rPr>
        <w:t>Day 1 – Santa Barbara</w:t>
      </w:r>
    </w:p>
    <w:p w14:paraId="4EDFB489" w14:textId="77777777" w:rsidR="00623143" w:rsidRDefault="00623143"/>
    <w:p w14:paraId="309BC519" w14:textId="3DB353EC" w:rsidR="003C3907" w:rsidRDefault="00623143">
      <w:r>
        <w:t xml:space="preserve">Closest to Los Angeles is the beautiful city of Santa Barbara. You’ll find this historic spot about </w:t>
      </w:r>
      <w:r w:rsidR="00734C25">
        <w:t>an hour and a half</w:t>
      </w:r>
      <w:r>
        <w:t xml:space="preserve"> north of </w:t>
      </w:r>
      <w:r w:rsidR="009B28B5">
        <w:t>L.A</w:t>
      </w:r>
      <w:r>
        <w:t>. Santa Barbara is known for its shopping, dining</w:t>
      </w:r>
      <w:r w:rsidR="009B28B5">
        <w:t>,</w:t>
      </w:r>
      <w:r>
        <w:t xml:space="preserve"> and gorgeous scenery.</w:t>
      </w:r>
      <w:r w:rsidR="00B842E8">
        <w:t xml:space="preserve"> This city</w:t>
      </w:r>
      <w:r w:rsidR="00403F5A">
        <w:t xml:space="preserve"> is a big hit for</w:t>
      </w:r>
      <w:r w:rsidR="00B842E8">
        <w:t xml:space="preserve"> multi-generational groups</w:t>
      </w:r>
      <w:r w:rsidR="00403F5A">
        <w:t xml:space="preserve"> </w:t>
      </w:r>
      <w:r w:rsidR="000E186D">
        <w:t>because it offers a lot of activities</w:t>
      </w:r>
      <w:r w:rsidR="00DC3620">
        <w:t>,</w:t>
      </w:r>
      <w:r w:rsidR="000E186D">
        <w:t xml:space="preserve"> including the </w:t>
      </w:r>
      <w:r w:rsidR="00734C25">
        <w:t>Old Mission Santa Barbara</w:t>
      </w:r>
      <w:r w:rsidR="001B2686">
        <w:t>, the Santa Barbara Zoo</w:t>
      </w:r>
      <w:r w:rsidR="009B28B5">
        <w:t>,</w:t>
      </w:r>
      <w:r w:rsidR="001B2686">
        <w:t xml:space="preserve"> and </w:t>
      </w:r>
      <w:r w:rsidR="000E186D">
        <w:t xml:space="preserve">museums with a heavy emphasis on nature and history. </w:t>
      </w:r>
      <w:r w:rsidR="00B842E8">
        <w:t>And of course, the beach is always a hit too.</w:t>
      </w:r>
    </w:p>
    <w:p w14:paraId="3CAEC37A" w14:textId="77777777" w:rsidR="00B842E8" w:rsidRDefault="00B842E8"/>
    <w:p w14:paraId="178DE1A2" w14:textId="15799166" w:rsidR="00B842E8" w:rsidRDefault="00B842E8">
      <w:r>
        <w:rPr>
          <w:noProof/>
        </w:rPr>
        <w:drawing>
          <wp:inline distT="0" distB="0" distL="0" distR="0" wp14:anchorId="73CBC1BB" wp14:editId="2E70ECC9">
            <wp:extent cx="5138420" cy="3849863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ys-at-laguna-beach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105" cy="38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01BA" w14:textId="77777777" w:rsidR="003C3907" w:rsidRDefault="003C3907"/>
    <w:p w14:paraId="08C72699" w14:textId="6856CE64" w:rsidR="003C3907" w:rsidRDefault="00517868">
      <w:r>
        <w:rPr>
          <w:b/>
        </w:rPr>
        <w:t>You can find us at</w:t>
      </w:r>
      <w:r w:rsidR="003C3907" w:rsidRPr="003C3907">
        <w:rPr>
          <w:b/>
        </w:rPr>
        <w:t>:</w:t>
      </w:r>
      <w:r w:rsidR="003C3907">
        <w:t xml:space="preserve"> the Farmers Market in Downtown Santa Barbara on Tuesdays and </w:t>
      </w:r>
      <w:r w:rsidR="00734C25">
        <w:t>Saturdays</w:t>
      </w:r>
      <w:r w:rsidR="003C3907">
        <w:t xml:space="preserve">. </w:t>
      </w:r>
      <w:r w:rsidR="004B71FA">
        <w:t>There’s plenty of</w:t>
      </w:r>
      <w:r w:rsidR="003C3907">
        <w:t xml:space="preserve"> locally grown produce, along with an array of restaurants offering everything from pizza to tacos, served alongside some of the best wine in the state of California. </w:t>
      </w:r>
    </w:p>
    <w:p w14:paraId="012416B8" w14:textId="77777777" w:rsidR="003842C3" w:rsidRDefault="003842C3"/>
    <w:p w14:paraId="608846B7" w14:textId="173E033A" w:rsidR="003842C3" w:rsidRDefault="003842C3">
      <w:r>
        <w:rPr>
          <w:noProof/>
        </w:rPr>
        <w:lastRenderedPageBreak/>
        <w:drawing>
          <wp:inline distT="0" distB="0" distL="0" distR="0" wp14:anchorId="410E73E7" wp14:editId="7FF710A6">
            <wp:extent cx="5486400" cy="3645535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natown-los-angeles-fruit-stan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0541" w14:textId="77777777" w:rsidR="003C3907" w:rsidRDefault="003C3907"/>
    <w:p w14:paraId="05AE6A1B" w14:textId="1F21C29C" w:rsidR="003C3907" w:rsidRPr="003C3907" w:rsidRDefault="003C3907">
      <w:pPr>
        <w:rPr>
          <w:b/>
        </w:rPr>
      </w:pPr>
      <w:r w:rsidRPr="003C3907">
        <w:rPr>
          <w:b/>
        </w:rPr>
        <w:t xml:space="preserve">Day 2 </w:t>
      </w:r>
      <w:r w:rsidR="004B71FA" w:rsidRPr="003C3907">
        <w:rPr>
          <w:b/>
        </w:rPr>
        <w:t>–</w:t>
      </w:r>
      <w:r w:rsidRPr="003C3907">
        <w:rPr>
          <w:b/>
        </w:rPr>
        <w:t xml:space="preserve"> Solvang</w:t>
      </w:r>
    </w:p>
    <w:p w14:paraId="4F911C8C" w14:textId="77777777" w:rsidR="000E186D" w:rsidRDefault="000E186D"/>
    <w:p w14:paraId="7F3E8EFA" w14:textId="4AF256A1" w:rsidR="003C3907" w:rsidRDefault="000E186D">
      <w:r>
        <w:t>About an hour away from Santa Barbara</w:t>
      </w:r>
      <w:r w:rsidR="00623143">
        <w:t xml:space="preserve"> </w:t>
      </w:r>
      <w:r>
        <w:t>is a quaint little town called Solvang. Driving into Solvang will make you feel as though you’re stepping back in time. You will immediately get the small-town feel (it has a population of about 5,</w:t>
      </w:r>
      <w:r w:rsidR="00734C25">
        <w:t>5</w:t>
      </w:r>
      <w:r>
        <w:t xml:space="preserve">00) as you drive down its one major road and past its mom-and-pop shops and well-known bakeries. Founded by a group of Danes in 1911, </w:t>
      </w:r>
      <w:r w:rsidR="00B05C43">
        <w:t>the town</w:t>
      </w:r>
      <w:r>
        <w:t xml:space="preserve"> </w:t>
      </w:r>
      <w:r w:rsidR="004B71FA">
        <w:t>gives you the feeling that it</w:t>
      </w:r>
      <w:r>
        <w:t xml:space="preserve"> hasn’t changed much s</w:t>
      </w:r>
      <w:r w:rsidR="001B2686">
        <w:t xml:space="preserve">ince then. </w:t>
      </w:r>
    </w:p>
    <w:p w14:paraId="043CA2B4" w14:textId="77777777" w:rsidR="003C3907" w:rsidRDefault="003C3907"/>
    <w:p w14:paraId="021E2CA2" w14:textId="77777777" w:rsidR="00517868" w:rsidRDefault="003C3907">
      <w:r>
        <w:t xml:space="preserve">Solvang </w:t>
      </w:r>
      <w:r w:rsidR="001B2686">
        <w:t>is still home to</w:t>
      </w:r>
      <w:r w:rsidR="000E186D">
        <w:t xml:space="preserve"> </w:t>
      </w:r>
      <w:r w:rsidR="000E186D" w:rsidRPr="000E186D">
        <w:t xml:space="preserve">bakeries, restaurants, and merchants </w:t>
      </w:r>
      <w:r w:rsidR="000E186D">
        <w:t>who have continued to offer</w:t>
      </w:r>
      <w:r w:rsidR="000E186D" w:rsidRPr="000E186D">
        <w:t xml:space="preserve"> a taste of </w:t>
      </w:r>
      <w:hyperlink r:id="rId8" w:history="1">
        <w:r w:rsidR="000E186D" w:rsidRPr="000E186D">
          <w:t>Denmark</w:t>
        </w:r>
      </w:hyperlink>
      <w:r w:rsidR="000E186D" w:rsidRPr="000E186D">
        <w:t xml:space="preserve"> </w:t>
      </w:r>
      <w:r w:rsidR="000E186D">
        <w:t>through its food, landscape</w:t>
      </w:r>
      <w:r w:rsidR="009B28B5">
        <w:t>,</w:t>
      </w:r>
      <w:r w:rsidR="000E186D">
        <w:t xml:space="preserve"> and museums. </w:t>
      </w:r>
    </w:p>
    <w:p w14:paraId="66E87D3B" w14:textId="39B5499E" w:rsidR="003842C3" w:rsidRDefault="003842C3"/>
    <w:p w14:paraId="38F344A3" w14:textId="77777777" w:rsidR="00517868" w:rsidRDefault="00517868"/>
    <w:p w14:paraId="0D00F7B6" w14:textId="6FD68886" w:rsidR="00623143" w:rsidRDefault="00517868">
      <w:r>
        <w:rPr>
          <w:b/>
        </w:rPr>
        <w:t>You can find us at</w:t>
      </w:r>
      <w:r w:rsidRPr="003C3907">
        <w:rPr>
          <w:b/>
        </w:rPr>
        <w:t>:</w:t>
      </w:r>
      <w:r>
        <w:t xml:space="preserve"> </w:t>
      </w:r>
      <w:r w:rsidR="001B2686">
        <w:t xml:space="preserve">the </w:t>
      </w:r>
      <w:r w:rsidR="000E186D">
        <w:t xml:space="preserve">shoe store </w:t>
      </w:r>
      <w:r>
        <w:t>trying</w:t>
      </w:r>
      <w:r w:rsidR="000E186D">
        <w:t xml:space="preserve"> on a pair of cl</w:t>
      </w:r>
      <w:r w:rsidR="001B2686">
        <w:t xml:space="preserve">ogs, the local bookstore </w:t>
      </w:r>
      <w:r w:rsidR="000E186D">
        <w:t>peek</w:t>
      </w:r>
      <w:r w:rsidR="001B2686">
        <w:t>ing</w:t>
      </w:r>
      <w:r w:rsidR="000E186D">
        <w:t xml:space="preserve"> into the </w:t>
      </w:r>
      <w:hyperlink r:id="rId9" w:history="1">
        <w:r w:rsidR="001B2686" w:rsidRPr="001B2686">
          <w:t>Hans Christian Andersen</w:t>
        </w:r>
      </w:hyperlink>
      <w:r w:rsidR="001B2686">
        <w:t xml:space="preserve"> museum upstairs</w:t>
      </w:r>
      <w:r w:rsidR="009B28B5">
        <w:t>,</w:t>
      </w:r>
      <w:r w:rsidR="001B2686">
        <w:t xml:space="preserve"> and, of course, </w:t>
      </w:r>
      <w:r w:rsidR="004B71FA">
        <w:t>around</w:t>
      </w:r>
      <w:r w:rsidR="001B2686">
        <w:t xml:space="preserve"> Copenhagen replicas like </w:t>
      </w:r>
      <w:r w:rsidR="009B28B5">
        <w:t>t</w:t>
      </w:r>
      <w:r w:rsidR="001B2686">
        <w:t xml:space="preserve">he Little Mermaid statue and the </w:t>
      </w:r>
      <w:r w:rsidR="001B2686" w:rsidRPr="001B2686">
        <w:t>Round Tower</w:t>
      </w:r>
      <w:r w:rsidR="004B71FA">
        <w:t>, taking family pictures</w:t>
      </w:r>
      <w:r w:rsidR="001B2686">
        <w:t xml:space="preserve">. </w:t>
      </w:r>
      <w:r>
        <w:t>We’ll also be stopping by</w:t>
      </w:r>
      <w:r w:rsidR="001B2686">
        <w:t xml:space="preserve"> </w:t>
      </w:r>
      <w:r w:rsidR="00734C25">
        <w:t xml:space="preserve">Old </w:t>
      </w:r>
      <w:r w:rsidR="001B2686" w:rsidRPr="001B2686">
        <w:t>Mission Santa Inés near the center of town</w:t>
      </w:r>
      <w:r w:rsidR="001B2686">
        <w:t xml:space="preserve">. </w:t>
      </w:r>
      <w:r w:rsidR="00734C25">
        <w:t>Just outside of Solvang</w:t>
      </w:r>
      <w:r w:rsidR="001B2686">
        <w:t xml:space="preserve">, </w:t>
      </w:r>
      <w:r>
        <w:t xml:space="preserve">we’ll </w:t>
      </w:r>
      <w:r w:rsidR="001B2686">
        <w:t>stop by Ostrich</w:t>
      </w:r>
      <w:r w:rsidR="00DC3620">
        <w:t>L</w:t>
      </w:r>
      <w:r w:rsidR="001B2686">
        <w:t>and USA</w:t>
      </w:r>
      <w:r w:rsidR="002776C3">
        <w:t>—</w:t>
      </w:r>
      <w:r w:rsidR="001B2686">
        <w:t>a ra</w:t>
      </w:r>
      <w:r w:rsidR="001B2686" w:rsidRPr="001B2686">
        <w:t>nch where</w:t>
      </w:r>
      <w:r w:rsidR="001B2686">
        <w:t xml:space="preserve"> </w:t>
      </w:r>
      <w:r>
        <w:t>visitors</w:t>
      </w:r>
      <w:r w:rsidR="001B2686">
        <w:t xml:space="preserve"> can see ostriches, feed them</w:t>
      </w:r>
      <w:r w:rsidR="009B28B5">
        <w:t>,</w:t>
      </w:r>
      <w:r w:rsidR="001B2686">
        <w:t xml:space="preserve"> and even buy their eggs! </w:t>
      </w:r>
      <w:r w:rsidR="001B2686" w:rsidRPr="001B2686">
        <w:t xml:space="preserve"> </w:t>
      </w:r>
    </w:p>
    <w:p w14:paraId="792BB437" w14:textId="77777777" w:rsidR="001B2686" w:rsidRDefault="001B2686"/>
    <w:p w14:paraId="3B7B4D8C" w14:textId="36C5FEF9" w:rsidR="003C3907" w:rsidRPr="003C3907" w:rsidRDefault="003C3907">
      <w:pPr>
        <w:rPr>
          <w:b/>
        </w:rPr>
      </w:pPr>
      <w:r w:rsidRPr="003C3907">
        <w:rPr>
          <w:b/>
        </w:rPr>
        <w:t>Day 3 – Central Valley</w:t>
      </w:r>
    </w:p>
    <w:p w14:paraId="08B0A5A8" w14:textId="04BE7703" w:rsidR="00517868" w:rsidRDefault="000850CE">
      <w:r>
        <w:t>Covering a large piece of California is the Central Valley. This area is known for producing an abundance of fresh fruits, vegetables</w:t>
      </w:r>
      <w:r w:rsidR="009B28B5">
        <w:t>,</w:t>
      </w:r>
      <w:r>
        <w:t xml:space="preserve"> and greenery, coupled with </w:t>
      </w:r>
      <w:r w:rsidR="004B71FA">
        <w:t>its</w:t>
      </w:r>
      <w:r>
        <w:t xml:space="preserve"> small-town feel and country atmosphere.</w:t>
      </w:r>
      <w:r w:rsidR="001B2686">
        <w:t xml:space="preserve"> </w:t>
      </w:r>
      <w:r>
        <w:t xml:space="preserve">Highway 99 will take you where you need </w:t>
      </w:r>
      <w:r>
        <w:lastRenderedPageBreak/>
        <w:t>to go, but your family will enjoy discovering off-the-beaten</w:t>
      </w:r>
      <w:r w:rsidR="009B28B5">
        <w:t>-</w:t>
      </w:r>
      <w:r>
        <w:t xml:space="preserve">path destinations the most. </w:t>
      </w:r>
    </w:p>
    <w:p w14:paraId="463797A0" w14:textId="77777777" w:rsidR="003842C3" w:rsidRDefault="003842C3"/>
    <w:p w14:paraId="6CA870C9" w14:textId="35405459" w:rsidR="00517868" w:rsidRDefault="003842C3">
      <w:r>
        <w:rPr>
          <w:noProof/>
        </w:rPr>
        <w:drawing>
          <wp:inline distT="0" distB="0" distL="0" distR="0" wp14:anchorId="7FF0B451" wp14:editId="3516C95C">
            <wp:extent cx="5486400" cy="3920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9659_3765507668962_154386482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0B8" w14:textId="77777777" w:rsidR="003842C3" w:rsidRDefault="003842C3">
      <w:pPr>
        <w:rPr>
          <w:b/>
        </w:rPr>
      </w:pPr>
    </w:p>
    <w:p w14:paraId="1CAD9D8A" w14:textId="19E86551" w:rsidR="001B2686" w:rsidRDefault="00517868">
      <w:r>
        <w:rPr>
          <w:b/>
        </w:rPr>
        <w:t>You can find us at</w:t>
      </w:r>
      <w:r w:rsidRPr="003C3907">
        <w:rPr>
          <w:b/>
        </w:rPr>
        <w:t>:</w:t>
      </w:r>
      <w:r>
        <w:t xml:space="preserve"> the produce stands</w:t>
      </w:r>
      <w:r w:rsidR="00B05C43">
        <w:t>,</w:t>
      </w:r>
      <w:r w:rsidR="000850CE">
        <w:t xml:space="preserve"> stock</w:t>
      </w:r>
      <w:r>
        <w:t xml:space="preserve">ing up on in-season fruits. We’d like to visit </w:t>
      </w:r>
      <w:r w:rsidR="000850CE">
        <w:t xml:space="preserve">UC Davis </w:t>
      </w:r>
      <w:r w:rsidR="009B28B5">
        <w:t>and</w:t>
      </w:r>
      <w:r w:rsidR="000850CE">
        <w:t xml:space="preserve"> rent bikes to discover the campus, and </w:t>
      </w:r>
      <w:r>
        <w:t xml:space="preserve">maybe </w:t>
      </w:r>
      <w:r w:rsidR="000850CE">
        <w:t xml:space="preserve">take </w:t>
      </w:r>
      <w:r>
        <w:t xml:space="preserve">some </w:t>
      </w:r>
      <w:r w:rsidR="000850CE">
        <w:t xml:space="preserve">time for some much-needed water play at The Delta. </w:t>
      </w:r>
      <w:r>
        <w:t>There, y</w:t>
      </w:r>
      <w:r w:rsidR="000850CE">
        <w:t xml:space="preserve">ou can do everything from waterskiing to fishing to wildlife watching. </w:t>
      </w:r>
    </w:p>
    <w:p w14:paraId="46AE4CC1" w14:textId="77777777" w:rsidR="003842C3" w:rsidRDefault="003842C3"/>
    <w:p w14:paraId="27C34FE5" w14:textId="0E55B2FA" w:rsidR="003842C3" w:rsidRDefault="00DC564F">
      <w:r>
        <w:rPr>
          <w:noProof/>
        </w:rPr>
        <w:lastRenderedPageBreak/>
        <w:drawing>
          <wp:inline distT="0" distB="0" distL="0" distR="0" wp14:anchorId="08BFD772" wp14:editId="4F4A4982">
            <wp:extent cx="5367020" cy="402939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d-helping-son-ride-bik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084" cy="403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7ED7" w14:textId="77777777" w:rsidR="000850CE" w:rsidRDefault="000850CE"/>
    <w:p w14:paraId="41EBD16D" w14:textId="038382E3" w:rsidR="000850CE" w:rsidRDefault="000850CE">
      <w:r>
        <w:t xml:space="preserve">Central California is a wonderful </w:t>
      </w:r>
      <w:r w:rsidR="009B28B5">
        <w:t>region</w:t>
      </w:r>
      <w:r>
        <w:t xml:space="preserve"> of the Golden State, with the ocean and mountains surrounding the family-owned farms and quaint towns that you’ll run into simply by driving down </w:t>
      </w:r>
      <w:r w:rsidR="00036FFB">
        <w:t>the scenic</w:t>
      </w:r>
      <w:r w:rsidR="00517868">
        <w:t xml:space="preserve"> highways. Families can always</w:t>
      </w:r>
      <w:r>
        <w:t xml:space="preserve"> find something that they enjoy do</w:t>
      </w:r>
      <w:r w:rsidR="001F718D">
        <w:t>ing. W</w:t>
      </w:r>
      <w:r>
        <w:t xml:space="preserve">hether </w:t>
      </w:r>
      <w:r w:rsidR="00B05C43">
        <w:t>we choose</w:t>
      </w:r>
      <w:r w:rsidR="001F718D">
        <w:t xml:space="preserve"> a day at the beach, a tour of historic missions</w:t>
      </w:r>
      <w:r w:rsidR="009B28B5">
        <w:t>,</w:t>
      </w:r>
      <w:r w:rsidR="001F718D">
        <w:t xml:space="preserve"> or fruit</w:t>
      </w:r>
      <w:r w:rsidR="009B28B5">
        <w:t xml:space="preserve"> </w:t>
      </w:r>
      <w:r w:rsidR="001F718D">
        <w:t xml:space="preserve">picking at a farm, Central California </w:t>
      </w:r>
      <w:r w:rsidR="00517868">
        <w:t>will give us three days of fun, great meals</w:t>
      </w:r>
      <w:r w:rsidR="00B05C43">
        <w:t>,</w:t>
      </w:r>
      <w:r w:rsidR="00517868">
        <w:t xml:space="preserve"> and bonding moments that will carry us into our future California travels. </w:t>
      </w:r>
      <w:r w:rsidR="001F718D">
        <w:t xml:space="preserve"> </w:t>
      </w:r>
    </w:p>
    <w:p w14:paraId="6FF2EA06" w14:textId="77777777" w:rsidR="00DC564F" w:rsidRDefault="00DC564F"/>
    <w:p w14:paraId="5508D44D" w14:textId="06CD60FF" w:rsidR="00DC564F" w:rsidRDefault="00DC564F">
      <w:r>
        <w:rPr>
          <w:noProof/>
        </w:rPr>
        <w:lastRenderedPageBreak/>
        <w:drawing>
          <wp:inline distT="0" distB="0" distL="0" distR="0" wp14:anchorId="100EC911" wp14:editId="5E98B53C">
            <wp:extent cx="5367020" cy="3342885"/>
            <wp:effectExtent l="0" t="0" r="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ating-strawberries-on-the-farm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00" cy="334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64F" w:rsidSect="0041250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altName w:val="Times"/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arol Robinson">
    <w15:presenceInfo w15:providerId="Windows Live" w15:userId="e9d7189a1dcf62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C77"/>
    <w:rsid w:val="00023122"/>
    <w:rsid w:val="00036FFB"/>
    <w:rsid w:val="000850CE"/>
    <w:rsid w:val="000B1320"/>
    <w:rsid w:val="000D52D3"/>
    <w:rsid w:val="000E186D"/>
    <w:rsid w:val="001550BE"/>
    <w:rsid w:val="001B2686"/>
    <w:rsid w:val="001F718D"/>
    <w:rsid w:val="002776C3"/>
    <w:rsid w:val="003842C3"/>
    <w:rsid w:val="003C3907"/>
    <w:rsid w:val="00403F5A"/>
    <w:rsid w:val="00412508"/>
    <w:rsid w:val="0042059C"/>
    <w:rsid w:val="004B71FA"/>
    <w:rsid w:val="004C2EAA"/>
    <w:rsid w:val="00517868"/>
    <w:rsid w:val="00547F30"/>
    <w:rsid w:val="00567AE6"/>
    <w:rsid w:val="00623143"/>
    <w:rsid w:val="006308BC"/>
    <w:rsid w:val="00734C25"/>
    <w:rsid w:val="007E71F1"/>
    <w:rsid w:val="009B28B5"/>
    <w:rsid w:val="00A22ED0"/>
    <w:rsid w:val="00A63B0A"/>
    <w:rsid w:val="00AD1C77"/>
    <w:rsid w:val="00B05C43"/>
    <w:rsid w:val="00B842E8"/>
    <w:rsid w:val="00D501A3"/>
    <w:rsid w:val="00DC3620"/>
    <w:rsid w:val="00DC564F"/>
    <w:rsid w:val="00F82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40EC76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71F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1F1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E71F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71F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71F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E71F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E71F1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550BE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71F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1F1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E71F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E71F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E71F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E71F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E71F1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1550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6" Type="http://schemas.microsoft.com/office/2011/relationships/people" Target="peop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hyperlink" Target="https://en.wikipedia.org/wiki/Denmark" TargetMode="External"/><Relationship Id="rId9" Type="http://schemas.openxmlformats.org/officeDocument/2006/relationships/hyperlink" Target="https://en.wikipedia.org/wiki/Hans_Christian_Andersen" TargetMode="External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578</Words>
  <Characters>3297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Living Mi Vida Loca</Company>
  <LinksUpToDate>false</LinksUpToDate>
  <CharactersWithSpaces>3868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Cordova</dc:creator>
  <cp:lastModifiedBy>Bridgette McMahon</cp:lastModifiedBy>
  <cp:revision>3</cp:revision>
  <dcterms:created xsi:type="dcterms:W3CDTF">2016-05-13T15:40:00Z</dcterms:created>
  <dcterms:modified xsi:type="dcterms:W3CDTF">2016-05-13T15:47:00Z</dcterms:modified>
</cp:coreProperties>
</file>