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D326" w14:textId="1187B64C" w:rsidR="005205B5" w:rsidRDefault="005205B5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1E692FC5" w14:textId="445A47D9" w:rsidR="000A34CC" w:rsidRDefault="000A34CC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56831AE9" w14:textId="77777777" w:rsidR="000A34CC" w:rsidRDefault="000A34CC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3D6B05F2" w14:textId="77777777" w:rsidR="005205B5" w:rsidRDefault="005205B5" w:rsidP="005205B5">
      <w:pPr>
        <w:rPr>
          <w:rFonts w:ascii="Tahoma"/>
          <w:noProof/>
          <w:kern w:val="2"/>
          <w:sz w:val="20"/>
          <w:lang w:eastAsia="en-ZA"/>
        </w:rPr>
      </w:pPr>
    </w:p>
    <w:p w14:paraId="69E44677" w14:textId="6C53E7F6" w:rsidR="005205B5" w:rsidRDefault="005205B5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t xml:space="preserve">CURRICULUM VITAE </w:t>
      </w:r>
    </w:p>
    <w:p w14:paraId="28F33AF8" w14:textId="77777777" w:rsidR="004C6340" w:rsidRDefault="004C6340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37BC6B4D" w14:textId="77777777" w:rsidR="005C1C3C" w:rsidRDefault="005C1C3C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453F1C55" w14:textId="432DBF1C" w:rsidR="004A028A" w:rsidRDefault="000A34CC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t>TEBELLO LELOSA</w:t>
      </w:r>
    </w:p>
    <w:p w14:paraId="3CA8580E" w14:textId="53F38050" w:rsidR="005205B5" w:rsidRDefault="005205B5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3F8E521B" w14:textId="5E8CE110" w:rsidR="00CB7475" w:rsidRDefault="000A34CC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6A61BE3E" wp14:editId="455C04EC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3003" w14:textId="2DD245B9" w:rsidR="005742C4" w:rsidRDefault="005742C4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6775C50C" w14:textId="46D77BC1" w:rsidR="004C6340" w:rsidRDefault="009D155A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lastRenderedPageBreak/>
        <w:t xml:space="preserve"> </w:t>
      </w:r>
    </w:p>
    <w:p w14:paraId="212ECD49" w14:textId="77777777" w:rsidR="005A4836" w:rsidRDefault="005A4836" w:rsidP="005205B5">
      <w:pPr>
        <w:rPr>
          <w:rFonts w:ascii="Verdana" w:hAnsi="Verdana" w:cs="Goudy Old Style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881"/>
      </w:tblGrid>
      <w:tr w:rsidR="004C6340" w14:paraId="14D8F449" w14:textId="77777777" w:rsidTr="005437E1">
        <w:tc>
          <w:tcPr>
            <w:tcW w:w="4361" w:type="dxa"/>
          </w:tcPr>
          <w:p w14:paraId="40674CFE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Company:</w:t>
            </w:r>
          </w:p>
        </w:tc>
        <w:tc>
          <w:tcPr>
            <w:tcW w:w="4881" w:type="dxa"/>
          </w:tcPr>
          <w:p w14:paraId="56018F07" w14:textId="51F0B5DE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0C088350" w14:textId="77777777" w:rsidTr="005437E1">
        <w:tc>
          <w:tcPr>
            <w:tcW w:w="4361" w:type="dxa"/>
          </w:tcPr>
          <w:p w14:paraId="622047D8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Attention:</w:t>
            </w:r>
          </w:p>
        </w:tc>
        <w:tc>
          <w:tcPr>
            <w:tcW w:w="4881" w:type="dxa"/>
          </w:tcPr>
          <w:p w14:paraId="0B711392" w14:textId="1A7DDA3F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07A35A45" w14:textId="77777777" w:rsidTr="005437E1">
        <w:tc>
          <w:tcPr>
            <w:tcW w:w="4361" w:type="dxa"/>
          </w:tcPr>
          <w:p w14:paraId="3DA23B2D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Position Applied for:</w:t>
            </w:r>
          </w:p>
        </w:tc>
        <w:tc>
          <w:tcPr>
            <w:tcW w:w="4881" w:type="dxa"/>
          </w:tcPr>
          <w:p w14:paraId="13C50025" w14:textId="692A5922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19046834" w14:textId="77777777" w:rsidTr="005437E1">
        <w:tc>
          <w:tcPr>
            <w:tcW w:w="4361" w:type="dxa"/>
          </w:tcPr>
          <w:p w14:paraId="20CABFD7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Salary:</w:t>
            </w:r>
          </w:p>
        </w:tc>
        <w:tc>
          <w:tcPr>
            <w:tcW w:w="4881" w:type="dxa"/>
          </w:tcPr>
          <w:p w14:paraId="1D2E6C7B" w14:textId="2631C226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</w:tbl>
    <w:p w14:paraId="64E3D879" w14:textId="32308C92" w:rsidR="005742C4" w:rsidRDefault="005C1C3C" w:rsidP="005742C4">
      <w:pPr>
        <w:pBdr>
          <w:bottom w:val="single" w:sz="6" w:space="1" w:color="auto"/>
        </w:pBdr>
        <w:tabs>
          <w:tab w:val="left" w:pos="2291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14:paraId="73FA440C" w14:textId="77777777" w:rsidR="007403DB" w:rsidRDefault="007403DB">
      <w:pPr>
        <w:rPr>
          <w:rFonts w:ascii="Verdana" w:hAnsi="Verdana" w:cs="Arial"/>
        </w:rPr>
      </w:pPr>
    </w:p>
    <w:p w14:paraId="0AC4C0D4" w14:textId="4FFCE0EF" w:rsidR="007403DB" w:rsidRPr="00FB0445" w:rsidRDefault="00FB0445" w:rsidP="00FB0445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ECFF"/>
        <w:tabs>
          <w:tab w:val="clear" w:pos="4320"/>
        </w:tabs>
        <w:jc w:val="center"/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CONFIDENTIAL PROFILE</w:t>
      </w:r>
    </w:p>
    <w:p w14:paraId="4E367876" w14:textId="77777777" w:rsidR="00FB0445" w:rsidRDefault="00FB0445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</w:p>
    <w:p w14:paraId="458B276C" w14:textId="3528C6A0" w:rsidR="00E64C9E" w:rsidRPr="00FC21F8" w:rsidRDefault="00E64C9E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SU</w:t>
      </w:r>
      <w:r w:rsidR="004C6340">
        <w:rPr>
          <w:rFonts w:ascii="Verdana" w:hAnsi="Verdana" w:cs="Arial"/>
          <w:sz w:val="20"/>
          <w:szCs w:val="20"/>
        </w:rPr>
        <w:t>RNAME</w:t>
      </w:r>
      <w:r w:rsidR="004C6340">
        <w:rPr>
          <w:rFonts w:ascii="Verdana" w:hAnsi="Verdana" w:cs="Arial"/>
          <w:sz w:val="20"/>
          <w:szCs w:val="20"/>
        </w:rPr>
        <w:tab/>
        <w:t>:</w:t>
      </w:r>
      <w:r w:rsidR="005C1C3C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LELOSA</w:t>
      </w:r>
    </w:p>
    <w:p w14:paraId="06744011" w14:textId="278F70F8" w:rsidR="00E64C9E" w:rsidRPr="00FC21F8" w:rsidRDefault="00E64C9E" w:rsidP="004C63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FIRST NAMES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TEBELLO</w:t>
      </w:r>
    </w:p>
    <w:p w14:paraId="34CA79E2" w14:textId="6CF38EA7" w:rsidR="00E64C9E" w:rsidRPr="00FC21F8" w:rsidRDefault="007F1E27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KNOWN AS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TEBELLO</w:t>
      </w:r>
    </w:p>
    <w:p w14:paraId="56B2A54C" w14:textId="2CA854F8" w:rsidR="00E64C9E" w:rsidRPr="00FC21F8" w:rsidRDefault="00E64C9E" w:rsidP="004C63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LANGUAGES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SESOTHO, SETAWANA, SEPEDI, ZULU, XHOSA, ENGLISH, AFRIKAANS</w:t>
      </w:r>
    </w:p>
    <w:p w14:paraId="1E7C386B" w14:textId="2862AF57" w:rsidR="00CF75BA" w:rsidRPr="00FC21F8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ID NUMBER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8406275289081</w:t>
      </w:r>
    </w:p>
    <w:p w14:paraId="1E8D1240" w14:textId="213517F5" w:rsidR="00CF75BA" w:rsidRPr="00FC21F8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GENDER</w:t>
      </w:r>
      <w:r w:rsidRPr="00FC21F8">
        <w:rPr>
          <w:rFonts w:ascii="Verdana" w:hAnsi="Verdana" w:cs="Arial"/>
          <w:sz w:val="20"/>
          <w:szCs w:val="20"/>
        </w:rPr>
        <w:tab/>
      </w:r>
      <w:r w:rsidR="00241E7B">
        <w:rPr>
          <w:rFonts w:ascii="Verdana" w:hAnsi="Verdana" w:cs="Arial"/>
          <w:sz w:val="20"/>
          <w:szCs w:val="20"/>
        </w:rPr>
        <w:tab/>
      </w:r>
      <w:r w:rsidRPr="00FC21F8">
        <w:rPr>
          <w:rFonts w:ascii="Verdana" w:hAnsi="Verdana" w:cs="Arial"/>
          <w:sz w:val="20"/>
          <w:szCs w:val="20"/>
        </w:rPr>
        <w:t>:</w:t>
      </w:r>
      <w:r w:rsidR="00941771"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MALE</w:t>
      </w:r>
    </w:p>
    <w:p w14:paraId="2501EFA1" w14:textId="742A77C5" w:rsidR="00CF75BA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 xml:space="preserve">EMPLOYMENT EQUITY 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="00941771"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BEE</w:t>
      </w:r>
    </w:p>
    <w:p w14:paraId="737BDBB6" w14:textId="56239B66" w:rsidR="00FB0445" w:rsidRPr="00FC21F8" w:rsidRDefault="00FB044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DRIVERS LICENSE</w:t>
      </w:r>
      <w:r>
        <w:rPr>
          <w:rFonts w:ascii="Verdana" w:hAnsi="Verdana" w:cs="Arial"/>
          <w:sz w:val="20"/>
          <w:szCs w:val="20"/>
        </w:rPr>
        <w:tab/>
        <w:t>:</w:t>
      </w:r>
      <w:r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CODE 8</w:t>
      </w:r>
    </w:p>
    <w:p w14:paraId="5652A6D0" w14:textId="79F6C98C" w:rsidR="00E64C9E" w:rsidRDefault="00551CBF" w:rsidP="004520F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AVAILABILITY</w:t>
      </w:r>
      <w:r w:rsidR="00A54728" w:rsidRPr="00FC21F8">
        <w:rPr>
          <w:rFonts w:ascii="Verdana" w:hAnsi="Verdana"/>
        </w:rPr>
        <w:tab/>
      </w:r>
      <w:r w:rsidR="00A54728"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A54728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 xml:space="preserve">1 </w:t>
      </w:r>
      <w:r w:rsidR="004520F2">
        <w:rPr>
          <w:rFonts w:ascii="Verdana" w:hAnsi="Verdana" w:cs="Arial"/>
          <w:spacing w:val="-5"/>
          <w:sz w:val="20"/>
          <w:szCs w:val="20"/>
          <w:lang w:val="en-GB"/>
        </w:rPr>
        <w:t>Calendar month</w:t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</w:p>
    <w:p w14:paraId="4A067FFE" w14:textId="382ACE76" w:rsidR="003A0376" w:rsidRDefault="003A0376" w:rsidP="00551CB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</w:p>
    <w:p w14:paraId="43058E83" w14:textId="08912468" w:rsidR="00F51061" w:rsidRDefault="00551CBF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ADDRESS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7E447F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ab/>
        <w:t xml:space="preserve">UNIT 74 LOGANS VIEW </w:t>
      </w:r>
    </w:p>
    <w:p w14:paraId="45A8B5B6" w14:textId="341D74E2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8 GRASVOEL CRESCENT</w:t>
      </w:r>
    </w:p>
    <w:p w14:paraId="6919BEDE" w14:textId="12CE2616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 xml:space="preserve">LIEFDE EN VREDE </w:t>
      </w:r>
    </w:p>
    <w:p w14:paraId="0997E260" w14:textId="2C8052AF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JOHANNESBURG SOUTH</w:t>
      </w:r>
    </w:p>
    <w:p w14:paraId="51F0CE21" w14:textId="33D18A8D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2190</w:t>
      </w:r>
    </w:p>
    <w:p w14:paraId="7C9540E5" w14:textId="73C0FFB1" w:rsidR="007E447F" w:rsidRDefault="007E447F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NATIONALITY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>SOUTH AFRICAN</w:t>
      </w:r>
    </w:p>
    <w:p w14:paraId="4E1E0E9A" w14:textId="3D98C4D0" w:rsidR="00773B7A" w:rsidRDefault="00773B7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CONTACT NUMBER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0730043460</w:t>
      </w:r>
    </w:p>
    <w:p w14:paraId="28C346BE" w14:textId="77C2F85C" w:rsidR="00773B7A" w:rsidRDefault="00773B7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EMAIL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hyperlink r:id="rId9" w:history="1">
        <w:r w:rsidR="00080B7F" w:rsidRPr="00456DED">
          <w:rPr>
            <w:rStyle w:val="Hyperlink"/>
            <w:rFonts w:ascii="Verdana" w:hAnsi="Verdana" w:cs="Arial"/>
            <w:spacing w:val="-5"/>
            <w:sz w:val="20"/>
            <w:szCs w:val="20"/>
            <w:lang w:val="en-GB"/>
          </w:rPr>
          <w:t>TLELOSA@GMAIL.COM</w:t>
        </w:r>
      </w:hyperlink>
    </w:p>
    <w:p w14:paraId="780B4AEB" w14:textId="77777777" w:rsidR="00080B7F" w:rsidRDefault="00080B7F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FBC85BF" w14:textId="4DE930FB" w:rsidR="007403DB" w:rsidRDefault="007403DB" w:rsidP="007403DB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74C36799" w14:textId="2559496C" w:rsidR="00FB0445" w:rsidRPr="00DB714D" w:rsidRDefault="00FB0445" w:rsidP="00773B7A">
      <w:pPr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TERTIARY EDUCATION</w:t>
      </w:r>
    </w:p>
    <w:p w14:paraId="2BC51ACF" w14:textId="77777777" w:rsidR="00D876AA" w:rsidRPr="00FC21F8" w:rsidRDefault="00D876AA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43A2523D" w14:textId="77777777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SECONDARY EDUCATION</w:t>
      </w:r>
    </w:p>
    <w:p w14:paraId="442651D4" w14:textId="77777777" w:rsidR="0033562D" w:rsidRDefault="00D876AA" w:rsidP="0033562D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SCHOOL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Harvest Christian School</w:t>
      </w:r>
    </w:p>
    <w:p w14:paraId="52F72DFA" w14:textId="7CB19822" w:rsidR="00D876AA" w:rsidRPr="00FC21F8" w:rsidRDefault="00D876AA" w:rsidP="0033562D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HIGHEST STANDARD PASSED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 xml:space="preserve">: 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Grade 12</w:t>
      </w:r>
    </w:p>
    <w:p w14:paraId="6FABA40A" w14:textId="6FA4804A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>
        <w:rPr>
          <w:rFonts w:ascii="Verdana" w:hAnsi="Verdana" w:cs="Arial"/>
          <w:spacing w:val="-5"/>
          <w:sz w:val="20"/>
          <w:szCs w:val="20"/>
          <w:lang w:val="en-GB"/>
        </w:rPr>
        <w:t>2002</w:t>
      </w:r>
    </w:p>
    <w:p w14:paraId="3B8421E3" w14:textId="77777777" w:rsidR="00FC21F8" w:rsidRDefault="00FC21F8" w:rsidP="00805F6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CA63749" w14:textId="77777777" w:rsidR="00241E7B" w:rsidRDefault="00D876AA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TERTIARY EDUCATION</w:t>
      </w:r>
    </w:p>
    <w:p w14:paraId="55CC5567" w14:textId="761E3096" w:rsidR="00D876AA" w:rsidRPr="00241E7B" w:rsidRDefault="00D876AA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Tshwane University of Technology</w:t>
      </w:r>
    </w:p>
    <w:p w14:paraId="27A8471D" w14:textId="77777777" w:rsidR="0033562D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spacing w:val="-5"/>
          <w:sz w:val="20"/>
          <w:szCs w:val="20"/>
          <w:lang w:val="en-GB"/>
        </w:rPr>
        <w:t>National Diploma - Engineering: Mechanical</w:t>
      </w:r>
    </w:p>
    <w:p w14:paraId="529AE4FA" w14:textId="0B8A4D32" w:rsidR="00B16DBB" w:rsidRDefault="00D876AA" w:rsidP="00080B7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B16DBB" w:rsidRPr="00FC21F8">
        <w:rPr>
          <w:rFonts w:ascii="Verdana" w:hAnsi="Verdana" w:cs="Arial"/>
          <w:spacing w:val="-5"/>
          <w:sz w:val="20"/>
          <w:szCs w:val="20"/>
          <w:lang w:val="en-GB"/>
        </w:rPr>
        <w:t>200</w:t>
      </w:r>
      <w:r w:rsidR="0033562D">
        <w:rPr>
          <w:rFonts w:ascii="Verdana" w:hAnsi="Verdana" w:cs="Arial"/>
          <w:spacing w:val="-5"/>
          <w:sz w:val="20"/>
          <w:szCs w:val="20"/>
          <w:lang w:val="en-GB"/>
        </w:rPr>
        <w:t>8</w:t>
      </w:r>
    </w:p>
    <w:p w14:paraId="53C0398D" w14:textId="77777777" w:rsidR="00080B7F" w:rsidRPr="00080B7F" w:rsidRDefault="00080B7F" w:rsidP="00080B7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507887F8" w14:textId="61F0533D" w:rsidR="00E74529" w:rsidRDefault="00A86868" w:rsidP="00CE5140">
      <w:pPr>
        <w:tabs>
          <w:tab w:val="left" w:pos="0"/>
          <w:tab w:val="left" w:pos="851"/>
          <w:tab w:val="left" w:pos="4740"/>
          <w:tab w:val="left" w:pos="5245"/>
          <w:tab w:val="left" w:pos="7371"/>
          <w:tab w:val="left" w:pos="765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4A028A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COURSES</w:t>
      </w:r>
      <w:r w:rsidRPr="00FC21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</w:t>
      </w:r>
      <w:r w:rsidR="00241E7B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</w:p>
    <w:p w14:paraId="6D2A7103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Product One</w:t>
      </w:r>
    </w:p>
    <w:p w14:paraId="103E74AE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3562D">
        <w:rPr>
          <w:rFonts w:ascii="Verdana" w:hAnsi="Verdana" w:cs="Arial"/>
          <w:spacing w:val="-5"/>
          <w:sz w:val="20"/>
          <w:szCs w:val="20"/>
          <w:lang w:val="en-GB"/>
        </w:rPr>
        <w:t>CAD - Pro Engineer Wildfire 3.0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Certificate</w:t>
      </w:r>
    </w:p>
    <w:p w14:paraId="470F02F7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20</w:t>
      </w:r>
      <w:r>
        <w:rPr>
          <w:rFonts w:ascii="Verdana" w:hAnsi="Verdana" w:cs="Arial"/>
          <w:spacing w:val="-5"/>
          <w:sz w:val="20"/>
          <w:szCs w:val="20"/>
          <w:lang w:val="en-GB"/>
        </w:rPr>
        <w:t>08</w:t>
      </w:r>
    </w:p>
    <w:p w14:paraId="25F189B6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3E3CC5A3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Business </w:t>
      </w:r>
      <w:proofErr w:type="spellStart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Presentatios</w:t>
      </w:r>
      <w:proofErr w:type="spellEnd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Skills</w:t>
      </w:r>
    </w:p>
    <w:p w14:paraId="3C76D2BC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Business Presentatio</w:t>
      </w:r>
      <w:r>
        <w:rPr>
          <w:rFonts w:ascii="Verdana" w:hAnsi="Verdana" w:cs="Arial"/>
          <w:spacing w:val="-5"/>
          <w:sz w:val="20"/>
          <w:szCs w:val="20"/>
          <w:lang w:val="en-GB"/>
        </w:rPr>
        <w:t>n</w:t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 xml:space="preserve"> Skills </w:t>
      </w:r>
    </w:p>
    <w:p w14:paraId="357F4BF1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1</w:t>
      </w:r>
    </w:p>
    <w:p w14:paraId="6F9127A0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EAA257B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T</w:t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hinking People</w:t>
      </w:r>
    </w:p>
    <w:p w14:paraId="506C9901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Create A Visually Managed Workplace</w:t>
      </w:r>
    </w:p>
    <w:p w14:paraId="7136937A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2011</w:t>
      </w:r>
    </w:p>
    <w:p w14:paraId="55C4A089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734F934A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Kwelanga</w:t>
      </w:r>
      <w:proofErr w:type="spellEnd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Training</w:t>
      </w:r>
    </w:p>
    <w:p w14:paraId="4ED270D2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Essential Assertiveness Skills</w:t>
      </w:r>
    </w:p>
    <w:p w14:paraId="7A3F1AB4" w14:textId="29A61002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2011</w:t>
      </w:r>
    </w:p>
    <w:p w14:paraId="62C0F18B" w14:textId="1EFF5304" w:rsidR="003A0376" w:rsidRDefault="003A0376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D1D56D9" w14:textId="77777777" w:rsidR="003A0376" w:rsidRPr="00FC21F8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Damelin</w:t>
      </w:r>
      <w:proofErr w:type="spellEnd"/>
    </w:p>
    <w:p w14:paraId="5999945A" w14:textId="77777777" w:rsidR="003A0376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Supply Chain Management</w:t>
      </w:r>
    </w:p>
    <w:p w14:paraId="73DD3282" w14:textId="42D2C998" w:rsidR="003A0376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4 (Incomplete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- Finances</w:t>
      </w:r>
      <w:r>
        <w:rPr>
          <w:rFonts w:ascii="Verdana" w:hAnsi="Verdana" w:cs="Arial"/>
          <w:spacing w:val="-5"/>
          <w:sz w:val="20"/>
          <w:szCs w:val="20"/>
          <w:lang w:val="en-GB"/>
        </w:rPr>
        <w:t>)</w:t>
      </w:r>
    </w:p>
    <w:p w14:paraId="07E7A210" w14:textId="77777777" w:rsidR="003A0376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C40E49A" w14:textId="77777777" w:rsidR="003A0376" w:rsidRPr="00FC21F8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MANCOSA</w:t>
      </w:r>
    </w:p>
    <w:p w14:paraId="408EC8E7" w14:textId="77777777" w:rsidR="003A0376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Project Management</w:t>
      </w:r>
    </w:p>
    <w:p w14:paraId="40BE2168" w14:textId="106CAD84" w:rsidR="003A0376" w:rsidRDefault="003A0376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8 (Incomplete)</w:t>
      </w:r>
    </w:p>
    <w:p w14:paraId="34496BE2" w14:textId="7FBC8926" w:rsidR="00080B7F" w:rsidRDefault="00080B7F" w:rsidP="003A0376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6C89E15D" w14:textId="77777777" w:rsidR="00080B7F" w:rsidRPr="00FC21F8" w:rsidRDefault="00080B7F" w:rsidP="00080B7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6588B395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COMPUTER SKILLS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MS Excel</w:t>
      </w:r>
    </w:p>
    <w:p w14:paraId="009790D2" w14:textId="77777777" w:rsidR="00080B7F" w:rsidRPr="00FC21F8" w:rsidRDefault="00080B7F" w:rsidP="00080B7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9985" w:hanging="5245"/>
        <w:rPr>
          <w:rFonts w:ascii="Verdana" w:hAnsi="Verdana" w:cs="Arial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MS Word</w:t>
      </w:r>
    </w:p>
    <w:p w14:paraId="519B6848" w14:textId="6D2974CE" w:rsidR="00080B7F" w:rsidRDefault="00080B7F" w:rsidP="00080B7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998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PowerPoint</w:t>
      </w:r>
    </w:p>
    <w:p w14:paraId="364AC30C" w14:textId="77777777" w:rsidR="00080B7F" w:rsidRPr="00FC21F8" w:rsidRDefault="00080B7F" w:rsidP="00080B7F">
      <w:pPr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1A1DADC" w14:textId="0AF1D84C" w:rsidR="00241E7B" w:rsidRDefault="00E74529" w:rsidP="00241E7B">
      <w:pPr>
        <w:rPr>
          <w:rFonts w:ascii="Verdana" w:hAnsi="Verdana" w:cs="Arial"/>
          <w:spacing w:val="-5"/>
          <w:sz w:val="20"/>
          <w:szCs w:val="20"/>
          <w:lang w:val="en-GB"/>
        </w:rPr>
      </w:pPr>
      <w:r w:rsidRPr="004A028A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 xml:space="preserve">OTHER SKILLS &amp; </w:t>
      </w:r>
      <w:r w:rsidR="00FC21F8" w:rsidRPr="004A028A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COMPETENCIES</w:t>
      </w:r>
      <w:r w:rsidR="00FC21F8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     </w:t>
      </w:r>
      <w:r w:rsidR="00241E7B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CE67D5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</w:p>
    <w:p w14:paraId="7C35A794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662F992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Teamwork</w:t>
      </w:r>
    </w:p>
    <w:p w14:paraId="298F4445" w14:textId="02CBF3BB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Responsibility</w:t>
      </w:r>
    </w:p>
    <w:p w14:paraId="4235015A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Decision making</w:t>
      </w:r>
    </w:p>
    <w:p w14:paraId="543A5976" w14:textId="1C0242C3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Communication</w:t>
      </w:r>
    </w:p>
    <w:p w14:paraId="7CF36EAB" w14:textId="7717C2F6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Trustworthiness and Ethics</w:t>
      </w:r>
    </w:p>
    <w:p w14:paraId="01DD843E" w14:textId="302ABDB0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Problem solving</w:t>
      </w:r>
    </w:p>
    <w:p w14:paraId="66148F3F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Organisational skills</w:t>
      </w:r>
    </w:p>
    <w:p w14:paraId="7172AD84" w14:textId="11467868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Read and interpret technical drawings.</w:t>
      </w:r>
    </w:p>
    <w:p w14:paraId="0A0A9BEA" w14:textId="540C09F7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 w:rsidRPr="00342D09">
        <w:rPr>
          <w:rFonts w:ascii="Tahoma" w:hAnsi="Tahoma" w:cs="Tahoma"/>
          <w:snapToGrid w:val="0"/>
          <w:color w:val="000000"/>
          <w:sz w:val="22"/>
          <w:szCs w:val="22"/>
        </w:rPr>
        <w:t>Result orientation</w:t>
      </w:r>
    </w:p>
    <w:p w14:paraId="6CE73E24" w14:textId="3DE38246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Time management</w:t>
      </w:r>
    </w:p>
    <w:p w14:paraId="5C098F52" w14:textId="1B47E277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Ability to work under pressure.</w:t>
      </w:r>
    </w:p>
    <w:p w14:paraId="5846BE25" w14:textId="0C519CE3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Attention to detail.</w:t>
      </w:r>
    </w:p>
    <w:p w14:paraId="6B866D63" w14:textId="764BBF55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Leadership</w:t>
      </w:r>
    </w:p>
    <w:p w14:paraId="64B6894E" w14:textId="208C8F69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Industry skills</w:t>
      </w:r>
    </w:p>
    <w:p w14:paraId="6EC2814C" w14:textId="77777777" w:rsidR="00FB0445" w:rsidRDefault="00FB0445" w:rsidP="00FB0445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068F4C83" w14:textId="7CC073EF" w:rsidR="00FB0445" w:rsidRPr="00DB714D" w:rsidRDefault="00FB0445" w:rsidP="00FB0445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ECFF"/>
        <w:tabs>
          <w:tab w:val="clear" w:pos="4320"/>
        </w:tabs>
        <w:jc w:val="center"/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EMPLOYMENT HISTORY</w:t>
      </w:r>
    </w:p>
    <w:p w14:paraId="4276EB12" w14:textId="46D9A8DC" w:rsidR="00FB0445" w:rsidRDefault="00FB044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272FDC29" w14:textId="77777777" w:rsidR="00AF1605" w:rsidRPr="00FC21F8" w:rsidRDefault="00AF160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50E76C27" w14:textId="0EE11774" w:rsidR="00D876AA" w:rsidRPr="00FC21F8" w:rsidRDefault="00D876AA" w:rsidP="004C63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CE5140"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592CF234" w14:textId="75EF15EC" w:rsidR="00D876AA" w:rsidRPr="00FC21F8" w:rsidRDefault="00FB0445" w:rsidP="00E74529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="00D876A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="00D876A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 w:rsidRPr="002B4C5F">
        <w:rPr>
          <w:rFonts w:ascii="Verdana" w:hAnsi="Verdana" w:cs="Arial"/>
          <w:spacing w:val="-5"/>
          <w:sz w:val="20"/>
          <w:szCs w:val="20"/>
          <w:lang w:val="en-GB"/>
        </w:rPr>
        <w:t>2006 - 2008</w:t>
      </w:r>
    </w:p>
    <w:p w14:paraId="2C548D28" w14:textId="5074FD12" w:rsidR="00D876AA" w:rsidRPr="00FC21F8" w:rsidRDefault="00D876A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 w:rsidRPr="002B4C5F">
        <w:rPr>
          <w:rFonts w:ascii="Verdana" w:hAnsi="Verdana" w:cs="Arial"/>
          <w:spacing w:val="-5"/>
          <w:sz w:val="20"/>
          <w:szCs w:val="20"/>
          <w:lang w:val="en-GB"/>
        </w:rPr>
        <w:t>CNC programmer and operator</w:t>
      </w:r>
    </w:p>
    <w:p w14:paraId="2A56FCFF" w14:textId="08B3B47A" w:rsidR="00D876AA" w:rsidRDefault="00B7308C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63488FE" w14:textId="77777777" w:rsidR="00FC21F8" w:rsidRPr="00402AD7" w:rsidRDefault="00FC21F8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0878679F" w14:textId="77777777" w:rsidR="00D876AA" w:rsidRPr="00402AD7" w:rsidRDefault="00D876AA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0E2BEF18" w14:textId="77777777" w:rsidR="00D876AA" w:rsidRPr="00FC21F8" w:rsidRDefault="00D876A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D22685C" w14:textId="4E372E5A" w:rsidR="00362A36" w:rsidRDefault="002B4C5F" w:rsidP="00362A36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Programme CNC lathe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using Fanuc Coding.</w:t>
      </w:r>
    </w:p>
    <w:p w14:paraId="05800AAA" w14:textId="1706B191" w:rsidR="002B4C5F" w:rsidRPr="00FC21F8" w:rsidRDefault="002B4C5F" w:rsidP="00362A36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Operate CNC lathe to produce product as per technical drawing.</w:t>
      </w:r>
    </w:p>
    <w:p w14:paraId="44B600FF" w14:textId="77777777" w:rsidR="004222F8" w:rsidRDefault="004222F8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147FEA88" w14:textId="70CA0C41" w:rsidR="00805F68" w:rsidRDefault="00CC281B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12451D44" w14:textId="77777777" w:rsidR="00AD5B0D" w:rsidRPr="00402AD7" w:rsidRDefault="00AD5B0D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A55317C" w14:textId="044F05B2" w:rsidR="00805F68" w:rsidRDefault="002B4C5F" w:rsidP="00805F68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production planner following completion of Diploma.</w:t>
      </w:r>
    </w:p>
    <w:p w14:paraId="01581FDE" w14:textId="77777777" w:rsidR="00D876AA" w:rsidRPr="00FC21F8" w:rsidRDefault="00D876AA" w:rsidP="00805F68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CCB3582" w14:textId="562BECCC" w:rsidR="00D876AA" w:rsidRDefault="008336EE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>REASON FOR LEAV</w:t>
      </w:r>
      <w:r w:rsidR="004C6340">
        <w:rPr>
          <w:rFonts w:ascii="Verdana" w:hAnsi="Verdana" w:cs="Arial"/>
          <w:b/>
          <w:spacing w:val="-5"/>
          <w:sz w:val="20"/>
          <w:szCs w:val="20"/>
          <w:lang w:val="en-GB"/>
        </w:rPr>
        <w:t>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4C6340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P</w:t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romotion</w:t>
      </w:r>
    </w:p>
    <w:p w14:paraId="5FB1FDA5" w14:textId="4A5C85EC" w:rsidR="004C6340" w:rsidRDefault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A8A868D" w14:textId="1EB4B6B0" w:rsidR="004C6340" w:rsidRDefault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 xml:space="preserve">Thabo </w:t>
      </w:r>
      <w:proofErr w:type="spellStart"/>
      <w:r w:rsidR="002B4C5F">
        <w:rPr>
          <w:rFonts w:ascii="Verdana" w:hAnsi="Verdana" w:cs="Arial"/>
          <w:spacing w:val="-5"/>
          <w:sz w:val="20"/>
          <w:szCs w:val="20"/>
          <w:lang w:val="en-GB"/>
        </w:rPr>
        <w:t>Mawela</w:t>
      </w:r>
      <w:proofErr w:type="spellEnd"/>
    </w:p>
    <w:p w14:paraId="15D139BC" w14:textId="77777777" w:rsidR="0031114A" w:rsidRPr="00FC21F8" w:rsidRDefault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0357380" w14:textId="2A382469" w:rsidR="004C6340" w:rsidRDefault="004C6340" w:rsidP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Mechanical </w:t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Workshop Foreman</w:t>
      </w:r>
    </w:p>
    <w:p w14:paraId="7F5AA6AA" w14:textId="77777777" w:rsidR="00AF1605" w:rsidRPr="00FC21F8" w:rsidRDefault="00AF1605" w:rsidP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A4B9EB3" w14:textId="77777777" w:rsidR="00D876AA" w:rsidRPr="00FC21F8" w:rsidRDefault="004A028A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4CB6F07E" w14:textId="721DDB5F" w:rsidR="00FB0445" w:rsidRDefault="004222F8" w:rsidP="004222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</w:p>
    <w:p w14:paraId="7E75BA7A" w14:textId="77777777" w:rsidR="00AF1605" w:rsidRDefault="00AF1605" w:rsidP="004222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B9AB14A" w14:textId="77777777" w:rsidR="002B4C5F" w:rsidRPr="00FC21F8" w:rsidRDefault="002B4C5F" w:rsidP="002B4C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78906EDF" w14:textId="0557F63B" w:rsidR="002B4C5F" w:rsidRPr="00FC21F8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200</w:t>
      </w:r>
      <w:r>
        <w:rPr>
          <w:rFonts w:ascii="Verdana" w:hAnsi="Verdana" w:cs="Arial"/>
          <w:spacing w:val="-5"/>
          <w:sz w:val="20"/>
          <w:szCs w:val="20"/>
          <w:lang w:val="en-GB"/>
        </w:rPr>
        <w:t>8</w:t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 xml:space="preserve"> - 20</w:t>
      </w:r>
      <w:r>
        <w:rPr>
          <w:rFonts w:ascii="Verdana" w:hAnsi="Verdana" w:cs="Arial"/>
          <w:spacing w:val="-5"/>
          <w:sz w:val="20"/>
          <w:szCs w:val="20"/>
          <w:lang w:val="en-GB"/>
        </w:rPr>
        <w:t>12</w:t>
      </w:r>
    </w:p>
    <w:p w14:paraId="5E848471" w14:textId="77777777" w:rsidR="002B4C5F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Production Planner</w:t>
      </w:r>
    </w:p>
    <w:p w14:paraId="3B1FD059" w14:textId="2703F96D" w:rsidR="002B4C5F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725C776A" w14:textId="77777777" w:rsidR="002B4C5F" w:rsidRDefault="002B4C5F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7C1DD521" w14:textId="605E13AB" w:rsidR="004222F8" w:rsidRPr="00402AD7" w:rsidRDefault="004222F8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1F865AB0" w14:textId="77777777" w:rsidR="004222F8" w:rsidRPr="00FC21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86E5F46" w14:textId="77777777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Rough cut and finite capacity planning</w:t>
      </w:r>
    </w:p>
    <w:p w14:paraId="05AF2B05" w14:textId="559FAD5E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Schedule orders for production (Pre-Actor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software</w:t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)</w:t>
      </w:r>
    </w:p>
    <w:p w14:paraId="7B673A90" w14:textId="1BCFB8B8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Produce production plan for production supervisors.</w:t>
      </w:r>
    </w:p>
    <w:p w14:paraId="0051C39F" w14:textId="524BD3F4" w:rsidR="004222F8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Build Bill of Materials for production orders.</w:t>
      </w:r>
    </w:p>
    <w:p w14:paraId="5751AFA6" w14:textId="7F90DE28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Build Routings for production orders.</w:t>
      </w:r>
    </w:p>
    <w:p w14:paraId="6C13DCD8" w14:textId="1F87B327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Process production orders to workshop</w:t>
      </w:r>
    </w:p>
    <w:p w14:paraId="09EABA67" w14:textId="7203AF53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Expedite urgent orders.</w:t>
      </w:r>
    </w:p>
    <w:p w14:paraId="33EC4959" w14:textId="420F2051" w:rsidR="002B4C5F" w:rsidRPr="00FC21F8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Materials cost analysis of complete ord</w:t>
      </w:r>
      <w:r>
        <w:rPr>
          <w:rFonts w:ascii="Verdana" w:hAnsi="Verdana" w:cs="Arial"/>
          <w:spacing w:val="-5"/>
          <w:sz w:val="20"/>
          <w:szCs w:val="20"/>
          <w:lang w:val="en-GB"/>
        </w:rPr>
        <w:t>ers.</w:t>
      </w:r>
    </w:p>
    <w:p w14:paraId="7ED7D68C" w14:textId="77777777" w:rsidR="004222F8" w:rsidRDefault="004222F8" w:rsidP="004222F8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94EB564" w14:textId="77777777" w:rsidR="004222F8" w:rsidRPr="00402AD7" w:rsidRDefault="004222F8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572037E7" w14:textId="7D9862E4" w:rsidR="00FA3966" w:rsidRDefault="00FA3966" w:rsidP="00FA3966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supply chain supervisor.</w:t>
      </w:r>
    </w:p>
    <w:p w14:paraId="3AC02589" w14:textId="77777777" w:rsidR="004222F8" w:rsidRPr="00FC21F8" w:rsidRDefault="004222F8" w:rsidP="004222F8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86CD2C1" w14:textId="05DBA3EA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>REASON FOR LEAV</w:t>
      </w:r>
      <w:r>
        <w:rPr>
          <w:rFonts w:ascii="Verdana" w:hAnsi="Verdana" w:cs="Arial"/>
          <w:b/>
          <w:spacing w:val="-5"/>
          <w:sz w:val="20"/>
          <w:szCs w:val="20"/>
          <w:lang w:val="en-GB"/>
        </w:rPr>
        <w:t>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ab/>
        <w:t>Promotion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</w:p>
    <w:p w14:paraId="01DE3C17" w14:textId="77777777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5B3E924" w14:textId="74CBA2C2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>Richard Buckley</w:t>
      </w:r>
    </w:p>
    <w:p w14:paraId="432FE017" w14:textId="77777777" w:rsidR="0031114A" w:rsidRPr="00FC21F8" w:rsidRDefault="0031114A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203D90F" w14:textId="36AA6093" w:rsidR="004222F8" w:rsidRPr="00FC21F8" w:rsidRDefault="004222F8" w:rsidP="004222F8">
      <w:pPr>
        <w:pBdr>
          <w:bottom w:val="single" w:sz="12" w:space="1" w:color="auto"/>
        </w:pBd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>Supply chain manager</w:t>
      </w:r>
    </w:p>
    <w:p w14:paraId="03AE8337" w14:textId="58EC79FE" w:rsidR="008D2482" w:rsidRPr="008D2482" w:rsidRDefault="004222F8" w:rsidP="008D248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lastRenderedPageBreak/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</w:p>
    <w:p w14:paraId="13210050" w14:textId="77777777" w:rsidR="00AF1605" w:rsidRPr="00FC21F8" w:rsidRDefault="00AF1605" w:rsidP="00AF16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7415BBA0" w14:textId="39696975" w:rsidR="00AF1605" w:rsidRPr="00FC21F8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2012 - 2014</w:t>
      </w:r>
    </w:p>
    <w:p w14:paraId="00CBDCAB" w14:textId="2E524795" w:rsidR="00AF1605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Supply Chain Supervisor</w:t>
      </w:r>
    </w:p>
    <w:p w14:paraId="27DD4332" w14:textId="77777777" w:rsidR="00AF1605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4EAE0ECE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067ACB62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2FD91A36" w14:textId="77777777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0511561" w14:textId="4A73D5AB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Oversee production planning (Mechanical and Electrical Dept)</w:t>
      </w:r>
    </w:p>
    <w:p w14:paraId="7CC3120D" w14:textId="04B762F7" w:rsidR="00AF1605" w:rsidRPr="00AF1605" w:rsidRDefault="00AF1605" w:rsidP="00AF1605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Material resource planning (Mechanical and Electrical Dept)</w:t>
      </w:r>
    </w:p>
    <w:p w14:paraId="58D8E24D" w14:textId="0A5C54BB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Inventory management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</w:p>
    <w:p w14:paraId="132B49DA" w14:textId="1D3140CF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Facilitate sales and operations planning.</w:t>
      </w:r>
    </w:p>
    <w:p w14:paraId="2470B793" w14:textId="07BA5B99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Forecasting material requirements</w:t>
      </w:r>
    </w:p>
    <w:p w14:paraId="1358A9EB" w14:textId="6C6D17AF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Sales to budget gap analysis</w:t>
      </w:r>
    </w:p>
    <w:p w14:paraId="30328891" w14:textId="6E282F10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Plan and execute bi-annual stocktakes (4 sites)</w:t>
      </w:r>
    </w:p>
    <w:p w14:paraId="6184B043" w14:textId="2D1F729A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Produce RTP for material</w:t>
      </w:r>
    </w:p>
    <w:p w14:paraId="2A7C4C8C" w14:textId="2723FC30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Source alternative suppliers</w:t>
      </w:r>
    </w:p>
    <w:p w14:paraId="38EA0C03" w14:textId="77777777" w:rsidR="00AF1605" w:rsidRDefault="00AF1605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5EE60C28" w14:textId="1E75D39B" w:rsidR="00ED6B4E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</w:t>
      </w:r>
      <w:r w:rsidR="00AF1605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 xml:space="preserve"> </w:t>
      </w:r>
      <w:r w:rsidR="00AF1605" w:rsidRPr="00AF1605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Performance Indicators</w:t>
      </w:r>
    </w:p>
    <w:p w14:paraId="2943948D" w14:textId="77777777" w:rsidR="00ED6B4E" w:rsidRDefault="00ED6B4E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B060C1C" w14:textId="57E9F4F3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Percentage plan achieved.</w:t>
      </w:r>
    </w:p>
    <w:p w14:paraId="45670557" w14:textId="7E369188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On Time Delivery in Full</w:t>
      </w:r>
    </w:p>
    <w:p w14:paraId="5E44CE4A" w14:textId="7D7AD26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Production lead tim</w:t>
      </w:r>
      <w:r>
        <w:rPr>
          <w:rFonts w:ascii="Verdana" w:hAnsi="Verdana" w:cs="Arial"/>
          <w:spacing w:val="-5"/>
          <w:sz w:val="20"/>
          <w:szCs w:val="20"/>
          <w:lang w:val="en-GB"/>
        </w:rPr>
        <w:t>e</w:t>
      </w:r>
    </w:p>
    <w:p w14:paraId="6BE5AC67" w14:textId="6531200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Inventory Stock Outs</w:t>
      </w:r>
    </w:p>
    <w:p w14:paraId="28A5854E" w14:textId="3A8DE6D8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Supplier on Time Delivery in Full</w:t>
      </w:r>
    </w:p>
    <w:p w14:paraId="0CD75563" w14:textId="2D86469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Inventory Turnover</w:t>
      </w:r>
    </w:p>
    <w:p w14:paraId="134DC9F2" w14:textId="3165DF17" w:rsidR="00ED6B4E" w:rsidRP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Total Inventory (Value)</w:t>
      </w:r>
    </w:p>
    <w:p w14:paraId="125EBF9F" w14:textId="77777777" w:rsidR="00ED6B4E" w:rsidRDefault="00ED6B4E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1D6D749" w14:textId="4FA1EF1B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 xml:space="preserve"> </w:t>
      </w:r>
    </w:p>
    <w:p w14:paraId="6C98CBFB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CD64F20" w14:textId="33DC76B1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Growth and Development </w:t>
      </w:r>
    </w:p>
    <w:p w14:paraId="04A64AAE" w14:textId="77777777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A8BB6B2" w14:textId="5BF66D49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Stephanus </w:t>
      </w:r>
      <w:proofErr w:type="spellStart"/>
      <w:r w:rsidR="00AF1605">
        <w:rPr>
          <w:rFonts w:ascii="Verdana" w:hAnsi="Verdana" w:cs="Arial"/>
          <w:spacing w:val="-5"/>
          <w:sz w:val="20"/>
          <w:szCs w:val="20"/>
          <w:lang w:val="en-GB"/>
        </w:rPr>
        <w:t>Korb</w:t>
      </w:r>
      <w:proofErr w:type="spellEnd"/>
    </w:p>
    <w:p w14:paraId="17CB7EC9" w14:textId="77777777" w:rsidR="0031114A" w:rsidRPr="00FC21F8" w:rsidRDefault="0031114A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CECC16D" w14:textId="3D7F018A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>Operations Manager</w:t>
      </w:r>
    </w:p>
    <w:p w14:paraId="01C548B2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8827CD4" w14:textId="77777777" w:rsidR="001741D0" w:rsidRPr="00FC21F8" w:rsidRDefault="001741D0" w:rsidP="001741D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36343116" w14:textId="77777777" w:rsidR="001741D0" w:rsidRDefault="001741D0" w:rsidP="001741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</w:p>
    <w:p w14:paraId="5C39BCE9" w14:textId="4183FDF0" w:rsidR="0031114A" w:rsidRPr="00FC21F8" w:rsidRDefault="001741D0" w:rsidP="003111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31114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="0031114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31114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="0031114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1114A"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 w:rsid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2E110FD0" w14:textId="77777777" w:rsidR="0031114A" w:rsidRPr="00FC21F8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2012 - 2014</w:t>
      </w:r>
    </w:p>
    <w:p w14:paraId="6CADA095" w14:textId="77777777" w:rsidR="0031114A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Contract Stock Controller</w:t>
      </w:r>
    </w:p>
    <w:p w14:paraId="72705137" w14:textId="719B44DC" w:rsidR="0031114A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443868F5" w14:textId="59E89C32" w:rsidR="001741D0" w:rsidRDefault="001741D0" w:rsidP="003111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31F61C2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5F638C1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71EBFF74" w14:textId="77777777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4B38EC1" w14:textId="14328434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Manage and coordinate the manufacture and procurement of the contract stock spares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8351AC0" w14:textId="2F0FF82A" w:rsidR="0031114A" w:rsidRPr="0031114A" w:rsidRDefault="0031114A" w:rsidP="0031114A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Initiating, planning and execute the stock projects.</w:t>
      </w:r>
    </w:p>
    <w:p w14:paraId="710673A3" w14:textId="75BA2039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Ensuring that the spares are marked and packaged properly before delivering to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storage site.</w:t>
      </w:r>
    </w:p>
    <w:p w14:paraId="00731509" w14:textId="37840303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 xml:space="preserve">Coordinating delivery of spares to </w:t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>storage site</w:t>
      </w: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 xml:space="preserve"> within the agreed lead times</w:t>
      </w:r>
    </w:p>
    <w:p w14:paraId="5E7465E0" w14:textId="197D6C38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lastRenderedPageBreak/>
        <w:t>Drawing up of outage bar chart on Microsoft Project for the manufactured/procured stock items.</w:t>
      </w:r>
    </w:p>
    <w:p w14:paraId="7CA60BFB" w14:textId="51616D7B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Acquire stock cost pricing and negotiating the price with suppliers annually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1B1D6CF" w14:textId="0E9CC671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Monitoring, controlling of project budget and invoicing the client for the component delivered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F75983F" w14:textId="473CD159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Communicate with spares Project Engineers and replenishment of the national contract stock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3382558" w14:textId="1F9EBFFA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Communicate and manage the integration between procurement, engineering, </w:t>
      </w:r>
      <w:proofErr w:type="gramStart"/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quality</w:t>
      </w:r>
      <w:proofErr w:type="gramEnd"/>
      <w:r w:rsidRP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 and suppliers to ensure that completion dates are met within project parameters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837A0A1" w14:textId="1F8E4BFD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Ensure all QC requirements are met and communicated with quality assurance, manufacturing and buying department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3105F6C3" w14:textId="0887AFBA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Adhere to health and safety standards in compliance with company policy and legislative requirements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586D3448" w14:textId="77777777" w:rsidR="00AD5B0D" w:rsidRDefault="00AD5B0D" w:rsidP="00AD5B0D">
      <w:pPr>
        <w:ind w:left="108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F35F19D" w14:textId="53959F27" w:rsidR="001741D0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2E078019" w14:textId="77777777" w:rsidR="00AD5B0D" w:rsidRPr="00402AD7" w:rsidRDefault="00AD5B0D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7382D12C" w14:textId="55A5C579" w:rsidR="001741D0" w:rsidRDefault="00AD5B0D" w:rsidP="001741D0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Junior Project Engineer</w:t>
      </w:r>
    </w:p>
    <w:p w14:paraId="7C9F8D93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00745B4" w14:textId="537B17E8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>Promotion to Junior Project Engineer</w:t>
      </w:r>
    </w:p>
    <w:p w14:paraId="0209C344" w14:textId="77777777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B94B602" w14:textId="58DB8575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Neill De </w:t>
      </w:r>
      <w:proofErr w:type="spellStart"/>
      <w:r w:rsidR="00AD5B0D">
        <w:rPr>
          <w:rFonts w:ascii="Verdana" w:hAnsi="Verdana" w:cs="Arial"/>
          <w:spacing w:val="-5"/>
          <w:sz w:val="20"/>
          <w:szCs w:val="20"/>
          <w:lang w:val="en-GB"/>
        </w:rPr>
        <w:t>Caires</w:t>
      </w:r>
      <w:proofErr w:type="spellEnd"/>
    </w:p>
    <w:p w14:paraId="789BC3AD" w14:textId="77777777" w:rsidR="00AD5B0D" w:rsidRPr="00FC21F8" w:rsidRDefault="00AD5B0D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3174E50" w14:textId="5D019682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E22EF">
        <w:rPr>
          <w:rFonts w:ascii="Verdana" w:hAnsi="Verdana" w:cs="Arial"/>
          <w:spacing w:val="-5"/>
          <w:sz w:val="20"/>
          <w:szCs w:val="20"/>
          <w:lang w:val="en-GB"/>
        </w:rPr>
        <w:t>Stock Manager</w:t>
      </w:r>
    </w:p>
    <w:p w14:paraId="5024068A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11BADCF" w14:textId="77777777" w:rsidR="001741D0" w:rsidRPr="00FC21F8" w:rsidRDefault="001741D0" w:rsidP="001741D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67070EA2" w14:textId="74C62366" w:rsidR="001741D0" w:rsidRDefault="001741D0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7035256A" w14:textId="77777777" w:rsidR="00AE22EF" w:rsidRPr="00FC21F8" w:rsidRDefault="00AE22EF" w:rsidP="00AE22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07499543" w14:textId="651780EE" w:rsidR="00AE22EF" w:rsidRDefault="00AE22EF" w:rsidP="00AE22EF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201</w:t>
      </w:r>
      <w:r w:rsidR="008A3522">
        <w:rPr>
          <w:rFonts w:ascii="Arial" w:hAnsi="Arial" w:cs="Arial"/>
          <w:color w:val="000000"/>
          <w:sz w:val="20"/>
          <w:szCs w:val="20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- 201</w:t>
      </w:r>
      <w:r w:rsidR="008A3522">
        <w:rPr>
          <w:rFonts w:ascii="Arial" w:hAnsi="Arial" w:cs="Arial"/>
          <w:color w:val="000000"/>
          <w:sz w:val="20"/>
          <w:szCs w:val="20"/>
        </w:rPr>
        <w:t>7</w:t>
      </w:r>
    </w:p>
    <w:p w14:paraId="2CA81C9C" w14:textId="43F7E0ED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Junior Project Engineer</w:t>
      </w:r>
    </w:p>
    <w:p w14:paraId="485E61CA" w14:textId="77777777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7DA6968" w14:textId="77777777" w:rsidR="00AE22EF" w:rsidRDefault="00AE22EF" w:rsidP="00AE22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10AB19E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524CD762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68EFB466" w14:textId="77777777" w:rsidR="00AE22EF" w:rsidRPr="00FC21F8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8F0540B" w14:textId="19C8A80D" w:rsidR="004B0144" w:rsidRPr="004B0144" w:rsidRDefault="00AE22EF" w:rsidP="00AE22EF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Responsible </w:t>
      </w:r>
      <w:r w:rsidR="004B0144" w:rsidRPr="00AE22EF">
        <w:rPr>
          <w:rFonts w:ascii="Verdana" w:hAnsi="Verdana" w:cs="Arial"/>
          <w:spacing w:val="-5"/>
          <w:sz w:val="20"/>
          <w:szCs w:val="20"/>
          <w:lang w:val="en-GB"/>
        </w:rPr>
        <w:t>for overall</w:t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 Sales </w:t>
      </w:r>
      <w:r w:rsidR="004B0144">
        <w:rPr>
          <w:rFonts w:ascii="Verdana" w:hAnsi="Verdana" w:cs="Arial"/>
          <w:spacing w:val="-5"/>
          <w:sz w:val="20"/>
          <w:szCs w:val="20"/>
          <w:lang w:val="en-GB"/>
        </w:rPr>
        <w:t>for assigned client portfolio.</w:t>
      </w:r>
    </w:p>
    <w:p w14:paraId="2D1382DD" w14:textId="4A4C359C" w:rsidR="00AE22EF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Resolve all the queries with client at site.</w:t>
      </w:r>
    </w:p>
    <w:p w14:paraId="0421A07F" w14:textId="596DA853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Give update to the customer on spares deliveries as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and when</w:t>
      </w: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required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19277846" w14:textId="130924C8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Follow up on outstanding orders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60D4D02A" w14:textId="1C47A765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Attend to site meeting during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projects.</w:t>
      </w:r>
    </w:p>
    <w:p w14:paraId="49B80C9F" w14:textId="52D81A77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Attend KPI Meetings with the client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5B2D9C9" w14:textId="0A9390F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Update the spares list for all spares ordered during the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project.</w:t>
      </w:r>
    </w:p>
    <w:p w14:paraId="57709F3F" w14:textId="3C173427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Weekly visits to clients.</w:t>
      </w:r>
    </w:p>
    <w:p w14:paraId="61389FD2" w14:textId="483FCFD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Process enquiries and update database.</w:t>
      </w:r>
    </w:p>
    <w:p w14:paraId="53160AE7" w14:textId="648916D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Research historical data for current applications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A3EF43F" w14:textId="21751840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Send the enquiries out to the suppliers/ escalate previous sell price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43004C0" w14:textId="51A1409A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Compile detailed costing for each project to maximise on profits.</w:t>
      </w:r>
    </w:p>
    <w:p w14:paraId="32383C3F" w14:textId="620B922D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Update all enquiries and orders on ERP systems (CRM &amp; Microsoft AX)</w:t>
      </w:r>
    </w:p>
    <w:p w14:paraId="5C70F49C" w14:textId="4758BB76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Follow up on outstanding debtors.</w:t>
      </w:r>
    </w:p>
    <w:p w14:paraId="321C69FF" w14:textId="071B2419" w:rsidR="008A3522" w:rsidRDefault="008A3522" w:rsidP="008A3522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609023BC" w14:textId="77777777" w:rsidR="00AE22EF" w:rsidRDefault="00AE22EF" w:rsidP="008D2482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14B7E021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6D1E1CFD" w14:textId="52794C9B" w:rsidR="00AE22EF" w:rsidRDefault="008A3522" w:rsidP="00AE22EF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Customer recommendation for promotion to Project Engineer</w:t>
      </w:r>
    </w:p>
    <w:p w14:paraId="374B0F4B" w14:textId="77777777" w:rsidR="00AE22EF" w:rsidRPr="00FC21F8" w:rsidRDefault="00AE22EF" w:rsidP="00AE22EF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59693FA" w14:textId="2496C7B9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Promotion to Project Engineer</w:t>
      </w:r>
    </w:p>
    <w:p w14:paraId="0CB7AE99" w14:textId="77777777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DB1CFB6" w14:textId="31F2BCD2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 w:rsidR="004B0144">
        <w:rPr>
          <w:rFonts w:ascii="Verdana" w:hAnsi="Verdana" w:cs="Arial"/>
          <w:spacing w:val="-5"/>
          <w:sz w:val="20"/>
          <w:szCs w:val="20"/>
          <w:lang w:val="en-GB"/>
        </w:rPr>
        <w:t>Kediemetse</w:t>
      </w:r>
      <w:proofErr w:type="spellEnd"/>
      <w:r w:rsid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  <w:proofErr w:type="spellStart"/>
      <w:r w:rsidR="004B0144">
        <w:rPr>
          <w:rFonts w:ascii="Verdana" w:hAnsi="Verdana" w:cs="Arial"/>
          <w:spacing w:val="-5"/>
          <w:sz w:val="20"/>
          <w:szCs w:val="20"/>
          <w:lang w:val="en-GB"/>
        </w:rPr>
        <w:t>Petje</w:t>
      </w:r>
      <w:proofErr w:type="spellEnd"/>
    </w:p>
    <w:p w14:paraId="297A78CC" w14:textId="77777777" w:rsidR="00AE22EF" w:rsidRPr="00FC21F8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048FA30" w14:textId="3A769119" w:rsidR="00AE22EF" w:rsidRDefault="00AE22EF" w:rsidP="008A3522">
      <w:pPr>
        <w:ind w:firstLine="720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4B0144">
        <w:rPr>
          <w:rFonts w:ascii="Verdana" w:hAnsi="Verdana" w:cs="Arial"/>
          <w:spacing w:val="-5"/>
          <w:sz w:val="20"/>
          <w:szCs w:val="20"/>
          <w:lang w:val="en-GB"/>
        </w:rPr>
        <w:t>Director Spare</w:t>
      </w:r>
      <w:r w:rsidR="008A3522">
        <w:rPr>
          <w:rFonts w:ascii="Verdana" w:hAnsi="Verdana" w:cs="Arial"/>
          <w:spacing w:val="-5"/>
          <w:sz w:val="20"/>
          <w:szCs w:val="20"/>
          <w:lang w:val="en-GB"/>
        </w:rPr>
        <w:t>s division</w:t>
      </w:r>
    </w:p>
    <w:p w14:paraId="5ABDA298" w14:textId="77777777" w:rsidR="008A3522" w:rsidRPr="00FC21F8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38137DAE" w14:textId="77777777" w:rsidR="008A3522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5EC95B98" w14:textId="77777777" w:rsidR="008A3522" w:rsidRPr="00FC21F8" w:rsidRDefault="008A3522" w:rsidP="008A35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6DCBB8D2" w14:textId="47DBE681" w:rsidR="008A3522" w:rsidRDefault="008A3522" w:rsidP="008A3522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2017 - 2019</w:t>
      </w:r>
    </w:p>
    <w:p w14:paraId="3B7E51FE" w14:textId="768EBF9C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Project Engineer</w:t>
      </w:r>
    </w:p>
    <w:p w14:paraId="781C40EE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EF3EB7C" w14:textId="77777777" w:rsidR="008A3522" w:rsidRDefault="008A3522" w:rsidP="008A35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E9DEC29" w14:textId="77777777" w:rsidR="008A3522" w:rsidRPr="00402AD7" w:rsidRDefault="008A3522" w:rsidP="008A3522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B799AF7" w14:textId="77777777" w:rsidR="008A3522" w:rsidRPr="00402AD7" w:rsidRDefault="008A3522" w:rsidP="008A3522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733AC6CD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0E994D8" w14:textId="77777777" w:rsidR="008A3522" w:rsidRPr="004B0144" w:rsidRDefault="008A3522" w:rsidP="008A3522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Responsible for overall Sales </w:t>
      </w:r>
      <w:r>
        <w:rPr>
          <w:rFonts w:ascii="Verdana" w:hAnsi="Verdana" w:cs="Arial"/>
          <w:spacing w:val="-5"/>
          <w:sz w:val="20"/>
          <w:szCs w:val="20"/>
          <w:lang w:val="en-GB"/>
        </w:rPr>
        <w:t>for assigned client portfolio.</w:t>
      </w:r>
    </w:p>
    <w:p w14:paraId="0BFFEB61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Resolve all the queries with client at site.</w:t>
      </w:r>
    </w:p>
    <w:p w14:paraId="73F59199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Give update to the customer on spares deliveries as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and when</w:t>
      </w: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required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EDF7E9D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Follow up on outstanding orders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4F091364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Attend to site meeting during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projects.</w:t>
      </w:r>
    </w:p>
    <w:p w14:paraId="2A39D2AC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Attend KPI Meetings with the client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753E72E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Update the spares list for all spares ordered during the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project.</w:t>
      </w:r>
    </w:p>
    <w:p w14:paraId="38D88942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Weekly visits to clients.</w:t>
      </w:r>
    </w:p>
    <w:p w14:paraId="66166FA2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Process enquiries and update database.</w:t>
      </w:r>
    </w:p>
    <w:p w14:paraId="05C57EB5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Research historical data for current applications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49AABF7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Send the enquiries out to the suppliers/ escalate previous sell price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3CC3DDC6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Compile detailed costing for each project to maximise on profits.</w:t>
      </w:r>
    </w:p>
    <w:p w14:paraId="411FD3DD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Update all enquiries and orders on ERP systems (CRM &amp; Microsoft AX)</w:t>
      </w:r>
    </w:p>
    <w:p w14:paraId="7D0FA471" w14:textId="7B4AB56F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Follow up on outstanding debtors.</w:t>
      </w:r>
    </w:p>
    <w:p w14:paraId="7C1F5536" w14:textId="77777777" w:rsidR="008A3522" w:rsidRDefault="008A3522" w:rsidP="008A3522">
      <w:pPr>
        <w:ind w:left="108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BFD3CEA" w14:textId="77777777" w:rsidR="008A3522" w:rsidRPr="00FC21F8" w:rsidRDefault="008A3522" w:rsidP="008A3522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D16A430" w14:textId="026709FC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New Opportunity &amp; Growth</w:t>
      </w:r>
    </w:p>
    <w:p w14:paraId="68A5B4B4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812538E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>
        <w:rPr>
          <w:rFonts w:ascii="Verdana" w:hAnsi="Verdana" w:cs="Arial"/>
          <w:spacing w:val="-5"/>
          <w:sz w:val="20"/>
          <w:szCs w:val="20"/>
          <w:lang w:val="en-GB"/>
        </w:rPr>
        <w:t>Kediemetse</w:t>
      </w:r>
      <w:proofErr w:type="spellEnd"/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Arial"/>
          <w:spacing w:val="-5"/>
          <w:sz w:val="20"/>
          <w:szCs w:val="20"/>
          <w:lang w:val="en-GB"/>
        </w:rPr>
        <w:t>Petje</w:t>
      </w:r>
      <w:proofErr w:type="spellEnd"/>
    </w:p>
    <w:p w14:paraId="321C3339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EE5D3DD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Director Spares division</w:t>
      </w:r>
    </w:p>
    <w:p w14:paraId="51FDD466" w14:textId="77777777" w:rsidR="008A3522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68EED561" w14:textId="77777777" w:rsidR="008F0C7B" w:rsidRPr="00FC21F8" w:rsidRDefault="008F0C7B" w:rsidP="008F0C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__________________________________________________________</w:t>
      </w:r>
    </w:p>
    <w:p w14:paraId="2D7CC8CD" w14:textId="77777777" w:rsidR="008F0C7B" w:rsidRDefault="008F0C7B" w:rsidP="008F0C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27301CCB" w14:textId="55073AE2" w:rsidR="008F0C7B" w:rsidRPr="00FC21F8" w:rsidRDefault="008F0C7B" w:rsidP="008F0C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Polyco</w:t>
      </w:r>
    </w:p>
    <w:p w14:paraId="7BCD53AF" w14:textId="36606F8C" w:rsidR="008F0C7B" w:rsidRDefault="008F0C7B" w:rsidP="008F0C7B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2020 – Date</w:t>
      </w:r>
    </w:p>
    <w:p w14:paraId="0F106CC5" w14:textId="235C9DEE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Project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Officer</w:t>
      </w:r>
    </w:p>
    <w:p w14:paraId="04296F5A" w14:textId="6C1FEF62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Sustainability &amp; Recycling</w:t>
      </w:r>
    </w:p>
    <w:p w14:paraId="44A1827F" w14:textId="77777777" w:rsidR="008F0C7B" w:rsidRDefault="008F0C7B" w:rsidP="008F0C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FD64D67" w14:textId="77777777" w:rsidR="008F0C7B" w:rsidRPr="00402AD7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6B6459A2" w14:textId="77777777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3F1CB2B" w14:textId="28DFBB3E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Understand status of project to-date and outstanding actions required for successful launch.</w:t>
      </w:r>
    </w:p>
    <w:p w14:paraId="0DB44791" w14:textId="7396DDC1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Meet all stakeholders to establish relationship and agree the final outstanding actions required for implementation.</w:t>
      </w:r>
    </w:p>
    <w:p w14:paraId="381737DB" w14:textId="48388F41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Work closely with BKCOB to manage the link to the Call-to-Action programme</w:t>
      </w:r>
    </w:p>
    <w:p w14:paraId="74495398" w14:textId="03885F32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lastRenderedPageBreak/>
        <w:t>Manage the procurement of the necessary cages, bins, equipment to establish the buy-back centre operational depots.</w:t>
      </w:r>
    </w:p>
    <w:p w14:paraId="0626EE8C" w14:textId="02076F27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 xml:space="preserve">Manage the performance of all project partners to meet the targeted deadlines for the successful launch of the 4 static </w:t>
      </w:r>
      <w:proofErr w:type="spellStart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Packa</w:t>
      </w:r>
      <w:proofErr w:type="spellEnd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 xml:space="preserve">-Ching buy-back centres namely, Bin supplier, BCM for bins installation, BCMDA re fencing, </w:t>
      </w:r>
      <w:proofErr w:type="spellStart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Packa</w:t>
      </w:r>
      <w:proofErr w:type="spellEnd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-Ching team for equipment installations.</w:t>
      </w:r>
    </w:p>
    <w:p w14:paraId="6ECAA2DD" w14:textId="1D1BB72F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Oversee the Polyco project investments, to ensure timeous installation of new equipment.</w:t>
      </w:r>
    </w:p>
    <w:p w14:paraId="6AC578D5" w14:textId="5DD36084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Attend any Government or project related meetings in EL to represent Polyco’s interests in the project.</w:t>
      </w:r>
    </w:p>
    <w:p w14:paraId="7FB41A8A" w14:textId="23BD15DA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Co-ordinate with the Polyco Marketing manager and Creative agency to ensure timeous launch of the marketing campaign to support the buy-back centre roll out.</w:t>
      </w:r>
    </w:p>
    <w:p w14:paraId="785EB392" w14:textId="7776093B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Co-ordinate with SST on the research project linked to BCM - facilitate the process.</w:t>
      </w:r>
    </w:p>
    <w:p w14:paraId="7C19FBF1" w14:textId="2DDAB455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Present weekly status report to CEO on project status</w:t>
      </w:r>
    </w:p>
    <w:p w14:paraId="024502AD" w14:textId="77777777" w:rsidR="008F0C7B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1592A6E3" w14:textId="2B0D29CB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CF2C1C">
        <w:rPr>
          <w:rFonts w:ascii="Verdana" w:hAnsi="Verdana" w:cs="Arial"/>
          <w:spacing w:val="-5"/>
          <w:sz w:val="20"/>
          <w:szCs w:val="20"/>
          <w:lang w:val="en-GB"/>
        </w:rPr>
        <w:t>Fixed term contract</w:t>
      </w:r>
    </w:p>
    <w:p w14:paraId="3618FD1A" w14:textId="77777777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7B28F7B" w14:textId="1E6A3E1E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CF2C1C">
        <w:rPr>
          <w:rFonts w:ascii="Verdana" w:hAnsi="Verdana" w:cs="Arial"/>
          <w:spacing w:val="-5"/>
          <w:sz w:val="20"/>
          <w:szCs w:val="20"/>
          <w:lang w:val="en-GB"/>
        </w:rPr>
        <w:t>Quinton Williams</w:t>
      </w:r>
    </w:p>
    <w:p w14:paraId="18375500" w14:textId="77777777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DC4A975" w14:textId="24F685A5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CF2C1C">
        <w:rPr>
          <w:rFonts w:ascii="Verdana" w:hAnsi="Verdana" w:cs="Arial"/>
          <w:spacing w:val="-5"/>
          <w:sz w:val="20"/>
          <w:szCs w:val="20"/>
          <w:lang w:val="en-GB"/>
        </w:rPr>
        <w:t>Business Manager</w:t>
      </w:r>
    </w:p>
    <w:p w14:paraId="4B9FAE2B" w14:textId="47E974A6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421266EB" w14:textId="77777777" w:rsidR="008D2482" w:rsidRDefault="008D2482" w:rsidP="008D2482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References</w:t>
      </w:r>
    </w:p>
    <w:p w14:paraId="57030F66" w14:textId="77777777" w:rsidR="008D2482" w:rsidRDefault="008D2482" w:rsidP="008D2482">
      <w:p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2B72A794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>Howden Africa</w:t>
      </w:r>
    </w:p>
    <w:p w14:paraId="6893A557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033AECE0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 xml:space="preserve">Tatenda </w:t>
      </w:r>
      <w:proofErr w:type="spellStart"/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Chidikano</w:t>
      </w:r>
      <w:proofErr w:type="spellEnd"/>
    </w:p>
    <w:p w14:paraId="069E00EE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76965CBD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>Senior Project Engineer</w:t>
      </w:r>
    </w:p>
    <w:p w14:paraId="0170AAED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5A59FC6B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Tel: 011 240 4001 </w:t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 xml:space="preserve">Cell: 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076 431 3235</w:t>
      </w:r>
    </w:p>
    <w:p w14:paraId="49358929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25DBCB9A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Eskom (Majuba Power Station)</w:t>
      </w:r>
    </w:p>
    <w:p w14:paraId="7C1EA763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F087601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William Garnett-</w:t>
      </w:r>
      <w:proofErr w:type="spellStart"/>
      <w:r>
        <w:rPr>
          <w:rFonts w:ascii="Verdana" w:hAnsi="Verdana" w:cs="Arial"/>
          <w:bCs/>
          <w:spacing w:val="-5"/>
          <w:sz w:val="20"/>
          <w:szCs w:val="20"/>
          <w:lang w:val="en-GB"/>
        </w:rPr>
        <w:t>Benett</w:t>
      </w:r>
      <w:proofErr w:type="spellEnd"/>
    </w:p>
    <w:p w14:paraId="42A3D3B6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21FDD4AC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Engineering Consultant.</w:t>
      </w:r>
    </w:p>
    <w:p w14:paraId="21D47F03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7019563A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083 412 4631</w:t>
      </w:r>
    </w:p>
    <w:p w14:paraId="170DDB7F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09AA4452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The K5 Group</w:t>
      </w:r>
    </w:p>
    <w:p w14:paraId="640BC592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2A74C54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Stephanus </w:t>
      </w:r>
      <w:proofErr w:type="spellStart"/>
      <w:r>
        <w:rPr>
          <w:rFonts w:ascii="Verdana" w:hAnsi="Verdana" w:cs="Arial"/>
          <w:bCs/>
          <w:spacing w:val="-5"/>
          <w:sz w:val="20"/>
          <w:szCs w:val="20"/>
          <w:lang w:val="en-GB"/>
        </w:rPr>
        <w:t>Korb</w:t>
      </w:r>
      <w:proofErr w:type="spellEnd"/>
    </w:p>
    <w:p w14:paraId="572807A2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5B9B8E1" w14:textId="77777777" w:rsidR="008D2482" w:rsidRPr="00B32097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proofErr w:type="spellStart"/>
      <w:r>
        <w:rPr>
          <w:rFonts w:ascii="Verdana" w:hAnsi="Verdana" w:cs="Arial"/>
          <w:bCs/>
          <w:spacing w:val="-5"/>
          <w:sz w:val="20"/>
          <w:szCs w:val="20"/>
          <w:lang w:val="en-GB"/>
        </w:rPr>
        <w:t>Mnaginng</w:t>
      </w:r>
      <w:proofErr w:type="spellEnd"/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 Director</w:t>
      </w:r>
    </w:p>
    <w:p w14:paraId="30F66036" w14:textId="77777777" w:rsidR="008D2482" w:rsidRPr="00B32097" w:rsidRDefault="008D2482" w:rsidP="008D2482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76D5D49A" w14:textId="77777777" w:rsidR="008D2482" w:rsidRDefault="008D2482" w:rsidP="008D2482">
      <w:pPr>
        <w:ind w:firstLine="720"/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Tel: 011 918 7220 </w:t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>Cell: 082 453 5278</w:t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</w:p>
    <w:p w14:paraId="622CD3A7" w14:textId="77777777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13D978C9" w14:textId="77777777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7EC251CA" w14:textId="77777777" w:rsidR="00AE22EF" w:rsidRPr="00FC21F8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sectPr w:rsidR="00AE22EF" w:rsidRPr="00FC21F8" w:rsidSect="007A4D51">
      <w:pgSz w:w="12240" w:h="15840"/>
      <w:pgMar w:top="1440" w:right="1440" w:bottom="1440" w:left="1440" w:header="708" w:footer="112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71672" w14:textId="77777777" w:rsidR="002F0F28" w:rsidRDefault="002F0F28">
      <w:r>
        <w:separator/>
      </w:r>
    </w:p>
  </w:endnote>
  <w:endnote w:type="continuationSeparator" w:id="0">
    <w:p w14:paraId="56B00CF1" w14:textId="77777777" w:rsidR="002F0F28" w:rsidRDefault="002F0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99EC6" w14:textId="77777777" w:rsidR="002F0F28" w:rsidRDefault="002F0F28">
      <w:r>
        <w:separator/>
      </w:r>
    </w:p>
  </w:footnote>
  <w:footnote w:type="continuationSeparator" w:id="0">
    <w:p w14:paraId="2B8A4F96" w14:textId="77777777" w:rsidR="002F0F28" w:rsidRDefault="002F0F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513"/>
    <w:multiLevelType w:val="hybridMultilevel"/>
    <w:tmpl w:val="ED72D3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50CEB"/>
    <w:multiLevelType w:val="hybridMultilevel"/>
    <w:tmpl w:val="A94EAB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87480"/>
    <w:multiLevelType w:val="multilevel"/>
    <w:tmpl w:val="5D36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75C42"/>
    <w:multiLevelType w:val="hybridMultilevel"/>
    <w:tmpl w:val="3A22A8E6"/>
    <w:lvl w:ilvl="0" w:tplc="FFFFFFFF"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D33144"/>
    <w:multiLevelType w:val="hybridMultilevel"/>
    <w:tmpl w:val="5CD26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6117C81"/>
    <w:multiLevelType w:val="hybridMultilevel"/>
    <w:tmpl w:val="15A0EE2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706EFA"/>
    <w:multiLevelType w:val="hybridMultilevel"/>
    <w:tmpl w:val="677A0A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476F5B"/>
    <w:multiLevelType w:val="hybridMultilevel"/>
    <w:tmpl w:val="81E25B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B5F61E6"/>
    <w:multiLevelType w:val="multilevel"/>
    <w:tmpl w:val="688A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0DE2551A"/>
    <w:multiLevelType w:val="multilevel"/>
    <w:tmpl w:val="9E6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198362A"/>
    <w:multiLevelType w:val="hybridMultilevel"/>
    <w:tmpl w:val="45CE72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C451C8"/>
    <w:multiLevelType w:val="hybridMultilevel"/>
    <w:tmpl w:val="57862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5675250"/>
    <w:multiLevelType w:val="hybridMultilevel"/>
    <w:tmpl w:val="2DA6A9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466219"/>
    <w:multiLevelType w:val="hybridMultilevel"/>
    <w:tmpl w:val="45F408F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19C13EA7"/>
    <w:multiLevelType w:val="hybridMultilevel"/>
    <w:tmpl w:val="9E6AD6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C5E02F2"/>
    <w:multiLevelType w:val="hybridMultilevel"/>
    <w:tmpl w:val="5D3644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02D2430"/>
    <w:multiLevelType w:val="multilevel"/>
    <w:tmpl w:val="81E2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3756F95"/>
    <w:multiLevelType w:val="hybridMultilevel"/>
    <w:tmpl w:val="FBD81B3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45451F0"/>
    <w:multiLevelType w:val="hybridMultilevel"/>
    <w:tmpl w:val="688A10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62F0024"/>
    <w:multiLevelType w:val="multilevel"/>
    <w:tmpl w:val="5786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65C5893"/>
    <w:multiLevelType w:val="hybridMultilevel"/>
    <w:tmpl w:val="ABFC6B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8BB5ABF"/>
    <w:multiLevelType w:val="hybridMultilevel"/>
    <w:tmpl w:val="4C282BF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2A21650D"/>
    <w:multiLevelType w:val="hybridMultilevel"/>
    <w:tmpl w:val="F5B837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66312E"/>
    <w:multiLevelType w:val="hybridMultilevel"/>
    <w:tmpl w:val="309410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70A48C0"/>
    <w:multiLevelType w:val="hybridMultilevel"/>
    <w:tmpl w:val="779AC8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DD023C"/>
    <w:multiLevelType w:val="hybridMultilevel"/>
    <w:tmpl w:val="E7E6045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3AE35D65"/>
    <w:multiLevelType w:val="hybridMultilevel"/>
    <w:tmpl w:val="471A26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D233131"/>
    <w:multiLevelType w:val="hybridMultilevel"/>
    <w:tmpl w:val="B3660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AF0F29"/>
    <w:multiLevelType w:val="hybridMultilevel"/>
    <w:tmpl w:val="7AB63A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404770"/>
    <w:multiLevelType w:val="hybridMultilevel"/>
    <w:tmpl w:val="97D2F6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1E0F0A"/>
    <w:multiLevelType w:val="hybridMultilevel"/>
    <w:tmpl w:val="5F1AE30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52A07CB4"/>
    <w:multiLevelType w:val="hybridMultilevel"/>
    <w:tmpl w:val="D39E11C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D45F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90D1474"/>
    <w:multiLevelType w:val="hybridMultilevel"/>
    <w:tmpl w:val="B300B4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2930C0"/>
    <w:multiLevelType w:val="hybridMultilevel"/>
    <w:tmpl w:val="DBE6A6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65B46CE7"/>
    <w:multiLevelType w:val="hybridMultilevel"/>
    <w:tmpl w:val="3FB8CC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830C2E"/>
    <w:multiLevelType w:val="hybridMultilevel"/>
    <w:tmpl w:val="F8988420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87400F9"/>
    <w:multiLevelType w:val="hybridMultilevel"/>
    <w:tmpl w:val="36B4F12C"/>
    <w:lvl w:ilvl="0" w:tplc="1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6A0D31DD"/>
    <w:multiLevelType w:val="hybridMultilevel"/>
    <w:tmpl w:val="60F648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A173B28"/>
    <w:multiLevelType w:val="hybridMultilevel"/>
    <w:tmpl w:val="340AE45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143821"/>
    <w:multiLevelType w:val="hybridMultilevel"/>
    <w:tmpl w:val="0C52281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24B2D"/>
    <w:multiLevelType w:val="hybridMultilevel"/>
    <w:tmpl w:val="1CC63B5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612190"/>
    <w:multiLevelType w:val="hybridMultilevel"/>
    <w:tmpl w:val="75F245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76003EA9"/>
    <w:multiLevelType w:val="hybridMultilevel"/>
    <w:tmpl w:val="4FEEBE6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4" w15:restartNumberingAfterBreak="0">
    <w:nsid w:val="77EA0CC3"/>
    <w:multiLevelType w:val="multilevel"/>
    <w:tmpl w:val="3A22A8E6"/>
    <w:lvl w:ilvl="0"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  <w:sz w:val="3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366EF9"/>
    <w:multiLevelType w:val="multilevel"/>
    <w:tmpl w:val="75F2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7F49AF"/>
    <w:multiLevelType w:val="hybridMultilevel"/>
    <w:tmpl w:val="1EB8CDE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557565"/>
    <w:multiLevelType w:val="hybridMultilevel"/>
    <w:tmpl w:val="D3F269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537A14"/>
    <w:multiLevelType w:val="hybridMultilevel"/>
    <w:tmpl w:val="64C08B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38"/>
  </w:num>
  <w:num w:numId="4">
    <w:abstractNumId w:val="34"/>
  </w:num>
  <w:num w:numId="5">
    <w:abstractNumId w:val="26"/>
  </w:num>
  <w:num w:numId="6">
    <w:abstractNumId w:val="14"/>
  </w:num>
  <w:num w:numId="7">
    <w:abstractNumId w:val="3"/>
  </w:num>
  <w:num w:numId="8">
    <w:abstractNumId w:val="44"/>
  </w:num>
  <w:num w:numId="9">
    <w:abstractNumId w:val="27"/>
  </w:num>
  <w:num w:numId="10">
    <w:abstractNumId w:val="9"/>
  </w:num>
  <w:num w:numId="11">
    <w:abstractNumId w:val="15"/>
  </w:num>
  <w:num w:numId="12">
    <w:abstractNumId w:val="2"/>
  </w:num>
  <w:num w:numId="13">
    <w:abstractNumId w:val="11"/>
  </w:num>
  <w:num w:numId="14">
    <w:abstractNumId w:val="19"/>
  </w:num>
  <w:num w:numId="15">
    <w:abstractNumId w:val="18"/>
  </w:num>
  <w:num w:numId="16">
    <w:abstractNumId w:val="32"/>
  </w:num>
  <w:num w:numId="17">
    <w:abstractNumId w:val="8"/>
  </w:num>
  <w:num w:numId="18">
    <w:abstractNumId w:val="42"/>
  </w:num>
  <w:num w:numId="19">
    <w:abstractNumId w:val="45"/>
  </w:num>
  <w:num w:numId="20">
    <w:abstractNumId w:val="7"/>
  </w:num>
  <w:num w:numId="21">
    <w:abstractNumId w:val="16"/>
  </w:num>
  <w:num w:numId="22">
    <w:abstractNumId w:val="4"/>
  </w:num>
  <w:num w:numId="23">
    <w:abstractNumId w:val="22"/>
  </w:num>
  <w:num w:numId="24">
    <w:abstractNumId w:val="48"/>
  </w:num>
  <w:num w:numId="25">
    <w:abstractNumId w:val="6"/>
  </w:num>
  <w:num w:numId="26">
    <w:abstractNumId w:val="1"/>
  </w:num>
  <w:num w:numId="27">
    <w:abstractNumId w:val="33"/>
  </w:num>
  <w:num w:numId="28">
    <w:abstractNumId w:val="35"/>
  </w:num>
  <w:num w:numId="29">
    <w:abstractNumId w:val="46"/>
  </w:num>
  <w:num w:numId="30">
    <w:abstractNumId w:val="40"/>
  </w:num>
  <w:num w:numId="31">
    <w:abstractNumId w:val="47"/>
  </w:num>
  <w:num w:numId="32">
    <w:abstractNumId w:val="28"/>
  </w:num>
  <w:num w:numId="33">
    <w:abstractNumId w:val="24"/>
  </w:num>
  <w:num w:numId="34">
    <w:abstractNumId w:val="20"/>
  </w:num>
  <w:num w:numId="35">
    <w:abstractNumId w:val="25"/>
  </w:num>
  <w:num w:numId="36">
    <w:abstractNumId w:val="17"/>
  </w:num>
  <w:num w:numId="37">
    <w:abstractNumId w:val="43"/>
  </w:num>
  <w:num w:numId="38">
    <w:abstractNumId w:val="21"/>
  </w:num>
  <w:num w:numId="39">
    <w:abstractNumId w:val="30"/>
  </w:num>
  <w:num w:numId="40">
    <w:abstractNumId w:val="13"/>
  </w:num>
  <w:num w:numId="41">
    <w:abstractNumId w:val="0"/>
  </w:num>
  <w:num w:numId="42">
    <w:abstractNumId w:val="10"/>
  </w:num>
  <w:num w:numId="43">
    <w:abstractNumId w:val="37"/>
  </w:num>
  <w:num w:numId="44">
    <w:abstractNumId w:val="29"/>
  </w:num>
  <w:num w:numId="45">
    <w:abstractNumId w:val="31"/>
  </w:num>
  <w:num w:numId="46">
    <w:abstractNumId w:val="5"/>
  </w:num>
  <w:num w:numId="47">
    <w:abstractNumId w:val="36"/>
  </w:num>
  <w:num w:numId="48">
    <w:abstractNumId w:val="12"/>
  </w:num>
  <w:num w:numId="49">
    <w:abstractNumId w:val="39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A"/>
    <w:rsid w:val="00003B39"/>
    <w:rsid w:val="0003026E"/>
    <w:rsid w:val="00033D2D"/>
    <w:rsid w:val="000500DD"/>
    <w:rsid w:val="00063039"/>
    <w:rsid w:val="00070935"/>
    <w:rsid w:val="00080B7F"/>
    <w:rsid w:val="000938D4"/>
    <w:rsid w:val="000A34CC"/>
    <w:rsid w:val="000B0BA7"/>
    <w:rsid w:val="000B1C5A"/>
    <w:rsid w:val="000B20EB"/>
    <w:rsid w:val="000C565F"/>
    <w:rsid w:val="000E5671"/>
    <w:rsid w:val="0010537C"/>
    <w:rsid w:val="001151B6"/>
    <w:rsid w:val="001151C6"/>
    <w:rsid w:val="00123129"/>
    <w:rsid w:val="00132BE3"/>
    <w:rsid w:val="001536AA"/>
    <w:rsid w:val="00155E0C"/>
    <w:rsid w:val="0016043E"/>
    <w:rsid w:val="001741D0"/>
    <w:rsid w:val="001A10CF"/>
    <w:rsid w:val="001A17A6"/>
    <w:rsid w:val="001C4E0C"/>
    <w:rsid w:val="001D2F75"/>
    <w:rsid w:val="001D3A37"/>
    <w:rsid w:val="001D4090"/>
    <w:rsid w:val="001F32D7"/>
    <w:rsid w:val="00206CF0"/>
    <w:rsid w:val="0021129E"/>
    <w:rsid w:val="00212343"/>
    <w:rsid w:val="0022244C"/>
    <w:rsid w:val="0024147D"/>
    <w:rsid w:val="00241E7B"/>
    <w:rsid w:val="00245602"/>
    <w:rsid w:val="0025179C"/>
    <w:rsid w:val="00262DB5"/>
    <w:rsid w:val="00267614"/>
    <w:rsid w:val="002743BF"/>
    <w:rsid w:val="00284501"/>
    <w:rsid w:val="002A1482"/>
    <w:rsid w:val="002B4453"/>
    <w:rsid w:val="002B4C5F"/>
    <w:rsid w:val="002B516C"/>
    <w:rsid w:val="002F0F28"/>
    <w:rsid w:val="0031114A"/>
    <w:rsid w:val="00320EBA"/>
    <w:rsid w:val="00325D20"/>
    <w:rsid w:val="0033562D"/>
    <w:rsid w:val="00342D09"/>
    <w:rsid w:val="00345D58"/>
    <w:rsid w:val="00352F7D"/>
    <w:rsid w:val="00361D1C"/>
    <w:rsid w:val="00362A36"/>
    <w:rsid w:val="003950BA"/>
    <w:rsid w:val="003A0376"/>
    <w:rsid w:val="003A5896"/>
    <w:rsid w:val="003B5488"/>
    <w:rsid w:val="003B5D4D"/>
    <w:rsid w:val="003D406F"/>
    <w:rsid w:val="00402AD7"/>
    <w:rsid w:val="004222F8"/>
    <w:rsid w:val="004252AC"/>
    <w:rsid w:val="004437A5"/>
    <w:rsid w:val="004520F2"/>
    <w:rsid w:val="00456292"/>
    <w:rsid w:val="004836E4"/>
    <w:rsid w:val="004A028A"/>
    <w:rsid w:val="004A7D9D"/>
    <w:rsid w:val="004B0144"/>
    <w:rsid w:val="004B643D"/>
    <w:rsid w:val="004C0E3D"/>
    <w:rsid w:val="004C4BF4"/>
    <w:rsid w:val="004C4F31"/>
    <w:rsid w:val="004C6340"/>
    <w:rsid w:val="004E2298"/>
    <w:rsid w:val="004F06CB"/>
    <w:rsid w:val="0051097B"/>
    <w:rsid w:val="00511DA4"/>
    <w:rsid w:val="00520063"/>
    <w:rsid w:val="005205B5"/>
    <w:rsid w:val="005272B7"/>
    <w:rsid w:val="005273A2"/>
    <w:rsid w:val="005407B8"/>
    <w:rsid w:val="00544ECE"/>
    <w:rsid w:val="00551CBF"/>
    <w:rsid w:val="0055439E"/>
    <w:rsid w:val="005575D7"/>
    <w:rsid w:val="00564672"/>
    <w:rsid w:val="00565B3C"/>
    <w:rsid w:val="005742C4"/>
    <w:rsid w:val="005756B6"/>
    <w:rsid w:val="00587B72"/>
    <w:rsid w:val="00593C6F"/>
    <w:rsid w:val="005A4836"/>
    <w:rsid w:val="005C1C3C"/>
    <w:rsid w:val="005E45E9"/>
    <w:rsid w:val="005F2D2B"/>
    <w:rsid w:val="005F673D"/>
    <w:rsid w:val="006038B9"/>
    <w:rsid w:val="00613B12"/>
    <w:rsid w:val="00622560"/>
    <w:rsid w:val="006A335C"/>
    <w:rsid w:val="006B16E2"/>
    <w:rsid w:val="006B57B6"/>
    <w:rsid w:val="006D2087"/>
    <w:rsid w:val="006E5775"/>
    <w:rsid w:val="006E5A28"/>
    <w:rsid w:val="00702D41"/>
    <w:rsid w:val="00722FB6"/>
    <w:rsid w:val="007403DB"/>
    <w:rsid w:val="00745D48"/>
    <w:rsid w:val="007531F9"/>
    <w:rsid w:val="00773B7A"/>
    <w:rsid w:val="00780F62"/>
    <w:rsid w:val="00785B90"/>
    <w:rsid w:val="007A4D51"/>
    <w:rsid w:val="007B0B61"/>
    <w:rsid w:val="007B4152"/>
    <w:rsid w:val="007E148E"/>
    <w:rsid w:val="007E1564"/>
    <w:rsid w:val="007E447F"/>
    <w:rsid w:val="007F1E27"/>
    <w:rsid w:val="007F66FB"/>
    <w:rsid w:val="00805F68"/>
    <w:rsid w:val="00815A36"/>
    <w:rsid w:val="0081695C"/>
    <w:rsid w:val="00832FD5"/>
    <w:rsid w:val="008336EE"/>
    <w:rsid w:val="008446C2"/>
    <w:rsid w:val="00862168"/>
    <w:rsid w:val="008643FA"/>
    <w:rsid w:val="00895597"/>
    <w:rsid w:val="008A1148"/>
    <w:rsid w:val="008A3522"/>
    <w:rsid w:val="008B7474"/>
    <w:rsid w:val="008C0CE7"/>
    <w:rsid w:val="008C776C"/>
    <w:rsid w:val="008D2482"/>
    <w:rsid w:val="008D67F7"/>
    <w:rsid w:val="008F0C7B"/>
    <w:rsid w:val="00901700"/>
    <w:rsid w:val="00941469"/>
    <w:rsid w:val="00941771"/>
    <w:rsid w:val="009A5D73"/>
    <w:rsid w:val="009D155A"/>
    <w:rsid w:val="00A04B8A"/>
    <w:rsid w:val="00A1621C"/>
    <w:rsid w:val="00A1707D"/>
    <w:rsid w:val="00A2033D"/>
    <w:rsid w:val="00A2622C"/>
    <w:rsid w:val="00A54728"/>
    <w:rsid w:val="00A63513"/>
    <w:rsid w:val="00A7573A"/>
    <w:rsid w:val="00A769E3"/>
    <w:rsid w:val="00A77271"/>
    <w:rsid w:val="00A81E3C"/>
    <w:rsid w:val="00A86868"/>
    <w:rsid w:val="00A96FEE"/>
    <w:rsid w:val="00AA730F"/>
    <w:rsid w:val="00AB5208"/>
    <w:rsid w:val="00AD551E"/>
    <w:rsid w:val="00AD5B0D"/>
    <w:rsid w:val="00AE05C4"/>
    <w:rsid w:val="00AE22EF"/>
    <w:rsid w:val="00AE4373"/>
    <w:rsid w:val="00AE67BE"/>
    <w:rsid w:val="00AF1605"/>
    <w:rsid w:val="00B009E5"/>
    <w:rsid w:val="00B13AD9"/>
    <w:rsid w:val="00B16DBB"/>
    <w:rsid w:val="00B32097"/>
    <w:rsid w:val="00B457C8"/>
    <w:rsid w:val="00B54EA9"/>
    <w:rsid w:val="00B607AB"/>
    <w:rsid w:val="00B62FE2"/>
    <w:rsid w:val="00B66E29"/>
    <w:rsid w:val="00B7308C"/>
    <w:rsid w:val="00B85146"/>
    <w:rsid w:val="00B90629"/>
    <w:rsid w:val="00BA0B94"/>
    <w:rsid w:val="00BA72A4"/>
    <w:rsid w:val="00BB1BF6"/>
    <w:rsid w:val="00BC38C4"/>
    <w:rsid w:val="00BE2AA9"/>
    <w:rsid w:val="00C06335"/>
    <w:rsid w:val="00C30D25"/>
    <w:rsid w:val="00C41863"/>
    <w:rsid w:val="00C45752"/>
    <w:rsid w:val="00C60941"/>
    <w:rsid w:val="00C67BBA"/>
    <w:rsid w:val="00C85CB3"/>
    <w:rsid w:val="00CB3C56"/>
    <w:rsid w:val="00CB7475"/>
    <w:rsid w:val="00CC281B"/>
    <w:rsid w:val="00CE5140"/>
    <w:rsid w:val="00CE67D5"/>
    <w:rsid w:val="00CF2C1C"/>
    <w:rsid w:val="00CF3A4E"/>
    <w:rsid w:val="00CF75BA"/>
    <w:rsid w:val="00D14106"/>
    <w:rsid w:val="00D30F01"/>
    <w:rsid w:val="00D47972"/>
    <w:rsid w:val="00D55A1D"/>
    <w:rsid w:val="00D60833"/>
    <w:rsid w:val="00D6425E"/>
    <w:rsid w:val="00D704F0"/>
    <w:rsid w:val="00D876AA"/>
    <w:rsid w:val="00D87E2B"/>
    <w:rsid w:val="00DA3C0A"/>
    <w:rsid w:val="00DA4F48"/>
    <w:rsid w:val="00DB3919"/>
    <w:rsid w:val="00DC1D6A"/>
    <w:rsid w:val="00DC207E"/>
    <w:rsid w:val="00DF0492"/>
    <w:rsid w:val="00DF5EFF"/>
    <w:rsid w:val="00E10072"/>
    <w:rsid w:val="00E37310"/>
    <w:rsid w:val="00E46185"/>
    <w:rsid w:val="00E549D6"/>
    <w:rsid w:val="00E559E4"/>
    <w:rsid w:val="00E64C9E"/>
    <w:rsid w:val="00E74529"/>
    <w:rsid w:val="00E814DC"/>
    <w:rsid w:val="00E86995"/>
    <w:rsid w:val="00E876E2"/>
    <w:rsid w:val="00E957EA"/>
    <w:rsid w:val="00E97E27"/>
    <w:rsid w:val="00EA4844"/>
    <w:rsid w:val="00EA4AFD"/>
    <w:rsid w:val="00EB7C09"/>
    <w:rsid w:val="00ED6B4E"/>
    <w:rsid w:val="00F04709"/>
    <w:rsid w:val="00F30786"/>
    <w:rsid w:val="00F51061"/>
    <w:rsid w:val="00F53109"/>
    <w:rsid w:val="00F61759"/>
    <w:rsid w:val="00F701B8"/>
    <w:rsid w:val="00FA3966"/>
    <w:rsid w:val="00FA45B2"/>
    <w:rsid w:val="00FB0445"/>
    <w:rsid w:val="00FC21F8"/>
    <w:rsid w:val="00FD01BB"/>
    <w:rsid w:val="00FF22AF"/>
    <w:rsid w:val="00FF27C9"/>
    <w:rsid w:val="00FF2E1A"/>
    <w:rsid w:val="00FF500A"/>
    <w:rsid w:val="00FF5A9B"/>
    <w:rsid w:val="00FF6088"/>
    <w:rsid w:val="6588B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19D934"/>
  <w14:defaultImageDpi w14:val="0"/>
  <w15:docId w15:val="{810DB011-93BE-4B5A-ADEC-1131066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1097B"/>
    <w:pPr>
      <w:keepNext/>
      <w:outlineLvl w:val="0"/>
    </w:pPr>
    <w:rPr>
      <w:b/>
      <w:bCs/>
      <w:sz w:val="20"/>
      <w:szCs w:val="20"/>
      <w:u w:val="single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200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2006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hAnsi="Cambria" w:cs="Times New Roman"/>
      <w:b/>
      <w:kern w:val="32"/>
      <w:sz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 w:cs="Times New Roman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hAnsi="Calibri" w:cs="Times New Roman"/>
      <w:b/>
      <w:sz w:val="28"/>
      <w:lang w:val="en-US" w:eastAsia="en-US"/>
    </w:rPr>
  </w:style>
  <w:style w:type="character" w:styleId="Hyperlink">
    <w:name w:val="Hyperlink"/>
    <w:basedOn w:val="DefaultParagraphFont"/>
    <w:uiPriority w:val="99"/>
    <w:rsid w:val="00E4618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456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2456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4"/>
      <w:lang w:val="en-US" w:eastAsia="en-US"/>
    </w:rPr>
  </w:style>
  <w:style w:type="character" w:customStyle="1" w:styleId="EmailStyle181">
    <w:name w:val="EmailStyle181"/>
    <w:uiPriority w:val="99"/>
    <w:semiHidden/>
    <w:rsid w:val="00CF3A4E"/>
    <w:rPr>
      <w:rFonts w:ascii="Arial" w:hAnsi="Arial"/>
      <w:color w:val="auto"/>
      <w:sz w:val="20"/>
    </w:rPr>
  </w:style>
  <w:style w:type="character" w:styleId="Strong">
    <w:name w:val="Strong"/>
    <w:basedOn w:val="DefaultParagraphFont"/>
    <w:uiPriority w:val="99"/>
    <w:qFormat/>
    <w:rsid w:val="00CF3A4E"/>
    <w:rPr>
      <w:rFonts w:cs="Times New Roman"/>
      <w:b/>
    </w:rPr>
  </w:style>
  <w:style w:type="paragraph" w:customStyle="1" w:styleId="DefaultText">
    <w:name w:val="Default Text"/>
    <w:basedOn w:val="Normal"/>
    <w:uiPriority w:val="99"/>
    <w:rsid w:val="0051097B"/>
    <w:rPr>
      <w:lang w:val="en-GB"/>
    </w:rPr>
  </w:style>
  <w:style w:type="paragraph" w:styleId="Caption">
    <w:name w:val="caption"/>
    <w:basedOn w:val="Normal"/>
    <w:next w:val="Normal"/>
    <w:uiPriority w:val="99"/>
    <w:qFormat/>
    <w:rsid w:val="0051097B"/>
    <w:rPr>
      <w:rFonts w:ascii="Arial" w:hAnsi="Arial" w:cs="Arial"/>
      <w:b/>
      <w:bCs/>
      <w:sz w:val="20"/>
      <w:szCs w:val="20"/>
    </w:rPr>
  </w:style>
  <w:style w:type="paragraph" w:customStyle="1" w:styleId="Achievement">
    <w:name w:val="Achievement"/>
    <w:basedOn w:val="BodyText"/>
    <w:uiPriority w:val="99"/>
    <w:rsid w:val="00520063"/>
    <w:pPr>
      <w:spacing w:after="60" w:line="220" w:lineRule="atLeast"/>
      <w:ind w:left="245" w:hanging="245"/>
      <w:jc w:val="both"/>
    </w:pPr>
    <w:rPr>
      <w:rFonts w:ascii="Arial" w:hAnsi="Arial" w:cs="Arial"/>
      <w:spacing w:val="-5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5200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11D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imes New Roman"/>
      <w:sz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D30F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E97E2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lang w:val="en-US" w:eastAsia="en-US"/>
    </w:rPr>
  </w:style>
  <w:style w:type="character" w:customStyle="1" w:styleId="description">
    <w:name w:val="description"/>
    <w:uiPriority w:val="99"/>
    <w:rsid w:val="00FF27C9"/>
  </w:style>
  <w:style w:type="paragraph" w:styleId="BodyTextIndent2">
    <w:name w:val="Body Text Indent 2"/>
    <w:basedOn w:val="Normal"/>
    <w:link w:val="BodyTextIndent2Char"/>
    <w:uiPriority w:val="99"/>
    <w:rsid w:val="0090170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lang w:val="en-US" w:eastAsia="en-US"/>
    </w:rPr>
  </w:style>
  <w:style w:type="character" w:styleId="PageNumber">
    <w:name w:val="page number"/>
    <w:basedOn w:val="DefaultParagraphFont"/>
    <w:uiPriority w:val="99"/>
    <w:rsid w:val="00E64C9E"/>
    <w:rPr>
      <w:rFonts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106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02AD7"/>
    <w:rPr>
      <w:rFonts w:asciiTheme="minorHAnsi" w:eastAsiaTheme="minorHAnsi" w:hAnsiTheme="minorHAnsi" w:cstheme="minorBidi"/>
      <w:sz w:val="22"/>
      <w:szCs w:val="22"/>
      <w:lang w:val="en-ZA"/>
    </w:rPr>
  </w:style>
  <w:style w:type="table" w:styleId="TableGrid">
    <w:name w:val="Table Grid"/>
    <w:basedOn w:val="TableNormal"/>
    <w:uiPriority w:val="39"/>
    <w:rsid w:val="004C6340"/>
    <w:rPr>
      <w:rFonts w:asciiTheme="minorHAnsi" w:eastAsiaTheme="minorHAnsi" w:hAnsiTheme="minorHAnsi" w:cstheme="minorBidi"/>
      <w:sz w:val="22"/>
      <w:szCs w:val="22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pg1b">
    <w:name w:val="cvpg1b"/>
    <w:basedOn w:val="Normal"/>
    <w:rsid w:val="007403DB"/>
    <w:pPr>
      <w:jc w:val="center"/>
    </w:pPr>
    <w:rPr>
      <w:rFonts w:ascii="Arial" w:hAnsi="Arial"/>
      <w:b/>
      <w:sz w:val="28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7403DB"/>
    <w:rPr>
      <w:rFonts w:asciiTheme="minorHAnsi" w:eastAsiaTheme="minorHAnsi" w:hAnsiTheme="minorHAnsi" w:cstheme="minorBidi"/>
      <w:sz w:val="22"/>
      <w:szCs w:val="22"/>
      <w:lang w:val="en-ZA"/>
    </w:rPr>
  </w:style>
  <w:style w:type="character" w:styleId="Emphasis">
    <w:name w:val="Emphasis"/>
    <w:qFormat/>
    <w:rsid w:val="007403DB"/>
    <w:rPr>
      <w:i/>
      <w:iCs/>
    </w:rPr>
  </w:style>
  <w:style w:type="paragraph" w:styleId="ListParagraph">
    <w:name w:val="List Paragraph"/>
    <w:basedOn w:val="Normal"/>
    <w:uiPriority w:val="34"/>
    <w:qFormat/>
    <w:rsid w:val="00AF160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80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LELO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9A26F-9DEC-46A7-A83F-90431D24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Deloshni Reddi /  Recruitment Manager  /  076 860 1043                       deloshni@scitechplacements.co.za  /  www.scitechplacements.co.za</Company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Kecia</dc:creator>
  <cp:keywords/>
  <dc:description/>
  <cp:lastModifiedBy>Tebello Lelosa</cp:lastModifiedBy>
  <cp:revision>4</cp:revision>
  <cp:lastPrinted>2015-02-25T19:21:00Z</cp:lastPrinted>
  <dcterms:created xsi:type="dcterms:W3CDTF">2021-11-16T10:54:00Z</dcterms:created>
  <dcterms:modified xsi:type="dcterms:W3CDTF">2021-11-16T10:58:00Z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-253040564</vt:i4>
  </property>
  <property fmtid="{D5CDD505-2E9C-101B-9397-08002B2CF9AE}" pid="3" name="_NewReviewCycle">
    <vt:lpwstr/>
  </property>
  <property fmtid="{D5CDD505-2E9C-101B-9397-08002B2CF9AE}" pid="4" name="_EmailSubject">
    <vt:lpwstr>Unit 74 CV</vt:lpwstr>
  </property>
  <property fmtid="{D5CDD505-2E9C-101B-9397-08002B2CF9AE}" pid="5" name="_AuthorEmail">
    <vt:lpwstr>laylaplacements@telkomsa.net</vt:lpwstr>
  </property>
  <property fmtid="{D5CDD505-2E9C-101B-9397-08002B2CF9AE}" pid="6" name="_AuthorEmailDisplayName">
    <vt:lpwstr>Layla Placements                    </vt:lpwstr>
  </property>
  <property fmtid="{D5CDD505-2E9C-101B-9397-08002B2CF9AE}" pid="7" name="_ReviewingToolsShownOnce">
    <vt:lpwstr/>
  </property>
</Properties>
</file>