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C374A" w14:textId="0383E267" w:rsidR="0053750E" w:rsidRDefault="00AD2B27" w:rsidP="0053750E">
      <w:r>
        <w:t>Analyze the attached APP file, extend the existing database</w:t>
      </w:r>
      <w:r w:rsidR="00AF2899">
        <w:t xml:space="preserve"> </w:t>
      </w:r>
      <w:r>
        <w:t>schema and provide an AI prompt for the following to be executed to make the</w:t>
      </w:r>
      <w:r w:rsidR="00AF2899">
        <w:t xml:space="preserve"> </w:t>
      </w:r>
      <w:r>
        <w:t>app a functioning ERP system, without changing current functionality unless the</w:t>
      </w:r>
      <w:r w:rsidR="00AF2899">
        <w:t xml:space="preserve"> </w:t>
      </w:r>
      <w:r>
        <w:t xml:space="preserve">request requires some modification. </w:t>
      </w:r>
      <w:r w:rsidR="008A2C47">
        <w:t>Th</w:t>
      </w:r>
      <w:r w:rsidR="0082654A">
        <w:t xml:space="preserve">e app is still in development, so </w:t>
      </w:r>
      <w:r w:rsidR="00427233">
        <w:t xml:space="preserve">keep track of versions and offer suggestions for the </w:t>
      </w:r>
      <w:r w:rsidR="00AF2899">
        <w:t>next steps</w:t>
      </w:r>
    </w:p>
    <w:p w14:paraId="6D25D5B8" w14:textId="77777777" w:rsidR="006E41B8" w:rsidRDefault="00AC4FB4" w:rsidP="006E41B8">
      <w:r>
        <w:t xml:space="preserve">- </w:t>
      </w:r>
      <w:r w:rsidR="0053750E">
        <w:t>General</w:t>
      </w:r>
    </w:p>
    <w:p w14:paraId="72059D69" w14:textId="064A5830" w:rsidR="0053750E" w:rsidRDefault="00AD69DC" w:rsidP="006E41B8">
      <w:pPr>
        <w:pStyle w:val="ListParagraph"/>
        <w:numPr>
          <w:ilvl w:val="0"/>
          <w:numId w:val="7"/>
        </w:numPr>
      </w:pPr>
      <w:r>
        <w:t>Freeze the headers</w:t>
      </w:r>
      <w:r w:rsidR="001644F0">
        <w:t xml:space="preserve"> so user can still see them when scrolling down</w:t>
      </w:r>
    </w:p>
    <w:p w14:paraId="3E422301" w14:textId="2C55CAA3" w:rsidR="001644F0" w:rsidRDefault="00143095" w:rsidP="0053750E">
      <w:pPr>
        <w:pStyle w:val="ListParagraph"/>
        <w:numPr>
          <w:ilvl w:val="0"/>
          <w:numId w:val="7"/>
        </w:numPr>
      </w:pPr>
      <w:r>
        <w:t>Add filter</w:t>
      </w:r>
      <w:r w:rsidR="00593911">
        <w:t>/search</w:t>
      </w:r>
      <w:r>
        <w:t xml:space="preserve"> option for headers</w:t>
      </w:r>
    </w:p>
    <w:p w14:paraId="4BF0D175" w14:textId="77777777" w:rsidR="00CF025D" w:rsidRDefault="000450DF" w:rsidP="00CF025D">
      <w:pPr>
        <w:pStyle w:val="ListParagraph"/>
        <w:numPr>
          <w:ilvl w:val="0"/>
          <w:numId w:val="7"/>
        </w:numPr>
      </w:pPr>
      <w:r>
        <w:t xml:space="preserve">All headers in the </w:t>
      </w:r>
      <w:r w:rsidR="00932298">
        <w:t>modules should be adjusted to fit laptop</w:t>
      </w:r>
      <w:r w:rsidR="00073D78">
        <w:t xml:space="preserve">/tablet width according </w:t>
      </w:r>
      <w:r w:rsidR="001941B9">
        <w:t>to the latest screen sizes</w:t>
      </w:r>
    </w:p>
    <w:p w14:paraId="54405D70" w14:textId="4F7908D2" w:rsidR="001941B9" w:rsidRDefault="003A5A0C" w:rsidP="0008363C">
      <w:pPr>
        <w:pStyle w:val="ListParagraph"/>
        <w:numPr>
          <w:ilvl w:val="0"/>
          <w:numId w:val="7"/>
        </w:numPr>
      </w:pPr>
      <w:r>
        <w:t>Check that the action</w:t>
      </w:r>
      <w:r w:rsidR="00CF025D">
        <w:t xml:space="preserve"> function</w:t>
      </w:r>
      <w:r>
        <w:t xml:space="preserve">s </w:t>
      </w:r>
      <w:r w:rsidR="00CF025D">
        <w:t>on all modules</w:t>
      </w:r>
    </w:p>
    <w:p w14:paraId="353977AF" w14:textId="5DDF2C72" w:rsidR="00AC11CC" w:rsidRDefault="00A26C1C" w:rsidP="004D2D9B">
      <w:pPr>
        <w:pStyle w:val="ListParagraph"/>
        <w:numPr>
          <w:ilvl w:val="0"/>
          <w:numId w:val="7"/>
        </w:numPr>
      </w:pPr>
      <w:r>
        <w:t xml:space="preserve">Apply action items on all modules </w:t>
      </w:r>
      <w:r w:rsidR="000D23EE">
        <w:t xml:space="preserve">according to </w:t>
      </w:r>
      <w:r w:rsidR="003177C2">
        <w:t xml:space="preserve">current standards on </w:t>
      </w:r>
      <w:r w:rsidR="0090303A">
        <w:t>the top 3 similar apps without changing the app</w:t>
      </w:r>
      <w:r w:rsidR="00AC11CC">
        <w:t>lication’s</w:t>
      </w:r>
      <w:r w:rsidR="003D55F1">
        <w:t xml:space="preserve"> </w:t>
      </w:r>
      <w:r w:rsidR="0090303A">
        <w:t>current design</w:t>
      </w:r>
      <w:r w:rsidR="00AC11CC">
        <w:t>.</w:t>
      </w:r>
    </w:p>
    <w:p w14:paraId="5EE3C752" w14:textId="3F283D90" w:rsidR="00F5276C" w:rsidRDefault="00575436" w:rsidP="004D2D9B">
      <w:pPr>
        <w:pStyle w:val="ListParagraph"/>
        <w:numPr>
          <w:ilvl w:val="0"/>
          <w:numId w:val="7"/>
        </w:numPr>
      </w:pPr>
      <w:r>
        <w:t>Align the “add</w:t>
      </w:r>
      <w:r w:rsidR="00AE3828">
        <w:t>”</w:t>
      </w:r>
      <w:r>
        <w:t xml:space="preserve"> button </w:t>
      </w:r>
      <w:r w:rsidR="00AE3828">
        <w:t>with the “Actions” header on all applicable modules</w:t>
      </w:r>
    </w:p>
    <w:p w14:paraId="57361338" w14:textId="77777777" w:rsidR="008E60F0" w:rsidRDefault="007121A0" w:rsidP="00E34B65">
      <w:r>
        <w:t>-</w:t>
      </w:r>
      <w:r w:rsidR="00BD36F4">
        <w:t xml:space="preserve"> </w:t>
      </w:r>
      <w:r>
        <w:t xml:space="preserve">Inventory </w:t>
      </w:r>
    </w:p>
    <w:p w14:paraId="127B43C3" w14:textId="77777777" w:rsidR="003B41C3" w:rsidRDefault="003B41C3" w:rsidP="003B41C3">
      <w:pPr>
        <w:pStyle w:val="ListParagraph"/>
        <w:numPr>
          <w:ilvl w:val="0"/>
          <w:numId w:val="12"/>
        </w:numPr>
      </w:pPr>
      <w:r>
        <w:t>Adjust headers to suit the attached ItemListingReport file</w:t>
      </w:r>
    </w:p>
    <w:p w14:paraId="556EF870" w14:textId="06E15C18" w:rsidR="008E60F0" w:rsidRDefault="003B41C3" w:rsidP="003B41C3">
      <w:pPr>
        <w:pStyle w:val="ListParagraph"/>
        <w:numPr>
          <w:ilvl w:val="0"/>
          <w:numId w:val="13"/>
        </w:numPr>
      </w:pPr>
      <w:r>
        <w:t>Item type must be a drop down with FG, MNF, SRV in drop down menu, where FG = Finished Goods, PR = Production which requires a BOM, SRV = Service. If undefined the default is FG</w:t>
      </w:r>
    </w:p>
    <w:p w14:paraId="36B2E938" w14:textId="6BA8F74E" w:rsidR="007121A0" w:rsidRDefault="008E60F0" w:rsidP="00E34B65">
      <w:r>
        <w:t xml:space="preserve">- </w:t>
      </w:r>
      <w:r w:rsidR="007121A0">
        <w:t>Products Module</w:t>
      </w:r>
    </w:p>
    <w:p w14:paraId="39D6647D" w14:textId="17E0CFE0" w:rsidR="005B7E95" w:rsidRDefault="00D26704" w:rsidP="008A2C47">
      <w:pPr>
        <w:pStyle w:val="ListParagraph"/>
        <w:numPr>
          <w:ilvl w:val="0"/>
          <w:numId w:val="9"/>
        </w:numPr>
      </w:pPr>
      <w:r>
        <w:t xml:space="preserve">Adjust headers to suit the attached </w:t>
      </w:r>
      <w:r w:rsidR="00177C21">
        <w:t>ItemListing</w:t>
      </w:r>
      <w:r w:rsidR="008C7944">
        <w:t xml:space="preserve">Report </w:t>
      </w:r>
      <w:r w:rsidR="00D26EA1">
        <w:t>file</w:t>
      </w:r>
    </w:p>
    <w:p w14:paraId="62308430" w14:textId="728ABE5E" w:rsidR="008403BE" w:rsidRDefault="00FD41EA" w:rsidP="008A2C47">
      <w:pPr>
        <w:pStyle w:val="ListParagraph"/>
        <w:numPr>
          <w:ilvl w:val="0"/>
          <w:numId w:val="9"/>
        </w:numPr>
      </w:pPr>
      <w:r>
        <w:t>I</w:t>
      </w:r>
      <w:r w:rsidR="00076327">
        <w:t xml:space="preserve">tem type must be a drop down </w:t>
      </w:r>
      <w:r w:rsidR="00916606">
        <w:t>with F</w:t>
      </w:r>
      <w:r w:rsidR="00CE0B63">
        <w:t xml:space="preserve">G, MNF, </w:t>
      </w:r>
      <w:r w:rsidR="004135F2">
        <w:t xml:space="preserve">SRV in drop down menu, where </w:t>
      </w:r>
      <w:r w:rsidR="000535CF">
        <w:t>FG</w:t>
      </w:r>
      <w:r w:rsidR="00B66600">
        <w:t xml:space="preserve"> </w:t>
      </w:r>
      <w:r w:rsidR="000535CF">
        <w:t xml:space="preserve">= Finished Goods, </w:t>
      </w:r>
      <w:r w:rsidR="00043949">
        <w:t>PR = Productio</w:t>
      </w:r>
      <w:r w:rsidR="00B66600">
        <w:t>n</w:t>
      </w:r>
      <w:r w:rsidR="007E5A0B">
        <w:t xml:space="preserve"> which requires a BOM</w:t>
      </w:r>
      <w:r w:rsidR="00B66600">
        <w:t>, SRV = Service</w:t>
      </w:r>
      <w:r w:rsidR="002B2C00">
        <w:t xml:space="preserve">. If undefined </w:t>
      </w:r>
      <w:r w:rsidR="00BA7C61">
        <w:t>the default is FG</w:t>
      </w:r>
    </w:p>
    <w:p w14:paraId="7439750B" w14:textId="34881D83" w:rsidR="007742C0" w:rsidRDefault="006930D8" w:rsidP="007121A0">
      <w:r>
        <w:t xml:space="preserve">- </w:t>
      </w:r>
      <w:r w:rsidR="00245EAA">
        <w:t>Data Management Module</w:t>
      </w:r>
    </w:p>
    <w:p w14:paraId="3BDCB612" w14:textId="38686679" w:rsidR="00850314" w:rsidRDefault="00850314" w:rsidP="00850314">
      <w:pPr>
        <w:pStyle w:val="ListParagraph"/>
        <w:numPr>
          <w:ilvl w:val="0"/>
          <w:numId w:val="9"/>
        </w:numPr>
      </w:pPr>
      <w:r>
        <w:t>Apply same methodolo</w:t>
      </w:r>
      <w:r w:rsidR="00DE56D8">
        <w:t xml:space="preserve">gy as uploading </w:t>
      </w:r>
      <w:r w:rsidR="00A84A65">
        <w:t xml:space="preserve">data </w:t>
      </w:r>
      <w:r w:rsidR="00DE56D8">
        <w:t xml:space="preserve">for exporting data </w:t>
      </w:r>
      <w:r w:rsidR="00A84A65">
        <w:t>(drop down menu</w:t>
      </w:r>
      <w:r w:rsidR="004D2D9B">
        <w:t>)</w:t>
      </w:r>
    </w:p>
    <w:p w14:paraId="261DB106" w14:textId="77777777" w:rsidR="00630BE2" w:rsidRPr="007121A0" w:rsidRDefault="00630BE2" w:rsidP="00630BE2"/>
    <w:sectPr w:rsidR="00630BE2" w:rsidRPr="00712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9A6"/>
    <w:multiLevelType w:val="hybridMultilevel"/>
    <w:tmpl w:val="C352B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E4AC4"/>
    <w:multiLevelType w:val="hybridMultilevel"/>
    <w:tmpl w:val="E9BC8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478C0"/>
    <w:multiLevelType w:val="hybridMultilevel"/>
    <w:tmpl w:val="8230E4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B45764"/>
    <w:multiLevelType w:val="hybridMultilevel"/>
    <w:tmpl w:val="05B2FCB2"/>
    <w:lvl w:ilvl="0" w:tplc="60A89B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9F02F9"/>
    <w:multiLevelType w:val="hybridMultilevel"/>
    <w:tmpl w:val="89367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DE77AF"/>
    <w:multiLevelType w:val="hybridMultilevel"/>
    <w:tmpl w:val="E37CC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95E18"/>
    <w:multiLevelType w:val="hybridMultilevel"/>
    <w:tmpl w:val="91E6B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C1388"/>
    <w:multiLevelType w:val="hybridMultilevel"/>
    <w:tmpl w:val="5C8CDD50"/>
    <w:lvl w:ilvl="0" w:tplc="60A89B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BD3049"/>
    <w:multiLevelType w:val="hybridMultilevel"/>
    <w:tmpl w:val="E6608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027954"/>
    <w:multiLevelType w:val="hybridMultilevel"/>
    <w:tmpl w:val="A59CCAB0"/>
    <w:lvl w:ilvl="0" w:tplc="CFA20792">
      <w:numFmt w:val="bullet"/>
      <w:lvlText w:val="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C7DCA"/>
    <w:multiLevelType w:val="hybridMultilevel"/>
    <w:tmpl w:val="0F4C2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0C13E7"/>
    <w:multiLevelType w:val="hybridMultilevel"/>
    <w:tmpl w:val="A91C032A"/>
    <w:lvl w:ilvl="0" w:tplc="298065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A86199"/>
    <w:multiLevelType w:val="hybridMultilevel"/>
    <w:tmpl w:val="42D20426"/>
    <w:lvl w:ilvl="0" w:tplc="E36C31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861559">
    <w:abstractNumId w:val="12"/>
  </w:num>
  <w:num w:numId="2" w16cid:durableId="1387070557">
    <w:abstractNumId w:val="11"/>
  </w:num>
  <w:num w:numId="3" w16cid:durableId="259874066">
    <w:abstractNumId w:val="10"/>
  </w:num>
  <w:num w:numId="4" w16cid:durableId="2071415360">
    <w:abstractNumId w:val="4"/>
  </w:num>
  <w:num w:numId="5" w16cid:durableId="1586722370">
    <w:abstractNumId w:val="0"/>
  </w:num>
  <w:num w:numId="6" w16cid:durableId="276181134">
    <w:abstractNumId w:val="9"/>
  </w:num>
  <w:num w:numId="7" w16cid:durableId="1714429217">
    <w:abstractNumId w:val="6"/>
  </w:num>
  <w:num w:numId="8" w16cid:durableId="1307127738">
    <w:abstractNumId w:val="2"/>
  </w:num>
  <w:num w:numId="9" w16cid:durableId="103039856">
    <w:abstractNumId w:val="8"/>
  </w:num>
  <w:num w:numId="10" w16cid:durableId="1300961992">
    <w:abstractNumId w:val="3"/>
  </w:num>
  <w:num w:numId="11" w16cid:durableId="1112944874">
    <w:abstractNumId w:val="7"/>
  </w:num>
  <w:num w:numId="12" w16cid:durableId="1464156677">
    <w:abstractNumId w:val="5"/>
  </w:num>
  <w:num w:numId="13" w16cid:durableId="2023775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F0"/>
    <w:rsid w:val="00043949"/>
    <w:rsid w:val="000450DF"/>
    <w:rsid w:val="00047F86"/>
    <w:rsid w:val="000535CF"/>
    <w:rsid w:val="00073D78"/>
    <w:rsid w:val="00076327"/>
    <w:rsid w:val="0008363C"/>
    <w:rsid w:val="000D23EE"/>
    <w:rsid w:val="001415AA"/>
    <w:rsid w:val="00143095"/>
    <w:rsid w:val="001440C2"/>
    <w:rsid w:val="00153B90"/>
    <w:rsid w:val="001644F0"/>
    <w:rsid w:val="001710F4"/>
    <w:rsid w:val="00177C21"/>
    <w:rsid w:val="001941B9"/>
    <w:rsid w:val="00245EAA"/>
    <w:rsid w:val="00270C38"/>
    <w:rsid w:val="00293BE0"/>
    <w:rsid w:val="002949C0"/>
    <w:rsid w:val="002B2C00"/>
    <w:rsid w:val="002D22F8"/>
    <w:rsid w:val="0031130C"/>
    <w:rsid w:val="003177C2"/>
    <w:rsid w:val="003A5A0C"/>
    <w:rsid w:val="003B41C3"/>
    <w:rsid w:val="003D55F1"/>
    <w:rsid w:val="004135F2"/>
    <w:rsid w:val="00427233"/>
    <w:rsid w:val="00457825"/>
    <w:rsid w:val="00473E81"/>
    <w:rsid w:val="004D2D9B"/>
    <w:rsid w:val="004F3CBD"/>
    <w:rsid w:val="00500ED7"/>
    <w:rsid w:val="0053750E"/>
    <w:rsid w:val="00551418"/>
    <w:rsid w:val="00575436"/>
    <w:rsid w:val="00582E41"/>
    <w:rsid w:val="00593911"/>
    <w:rsid w:val="005B7E95"/>
    <w:rsid w:val="005E52E3"/>
    <w:rsid w:val="00630BE2"/>
    <w:rsid w:val="00645364"/>
    <w:rsid w:val="00657E2D"/>
    <w:rsid w:val="0067045D"/>
    <w:rsid w:val="006930D8"/>
    <w:rsid w:val="00697D6D"/>
    <w:rsid w:val="006C0E61"/>
    <w:rsid w:val="006C549E"/>
    <w:rsid w:val="006D0BB0"/>
    <w:rsid w:val="006E41B8"/>
    <w:rsid w:val="007121A0"/>
    <w:rsid w:val="007742C0"/>
    <w:rsid w:val="007764B7"/>
    <w:rsid w:val="007D43E2"/>
    <w:rsid w:val="007E1F44"/>
    <w:rsid w:val="007E5A0B"/>
    <w:rsid w:val="0082654A"/>
    <w:rsid w:val="008403BE"/>
    <w:rsid w:val="00845BC4"/>
    <w:rsid w:val="00850314"/>
    <w:rsid w:val="0088639B"/>
    <w:rsid w:val="008A2C47"/>
    <w:rsid w:val="008C7944"/>
    <w:rsid w:val="008E60F0"/>
    <w:rsid w:val="0090303A"/>
    <w:rsid w:val="00916606"/>
    <w:rsid w:val="00932298"/>
    <w:rsid w:val="009B108A"/>
    <w:rsid w:val="009F203C"/>
    <w:rsid w:val="00A26C1C"/>
    <w:rsid w:val="00A315BF"/>
    <w:rsid w:val="00A84A65"/>
    <w:rsid w:val="00A856FB"/>
    <w:rsid w:val="00AA63C2"/>
    <w:rsid w:val="00AC11CC"/>
    <w:rsid w:val="00AC175B"/>
    <w:rsid w:val="00AC4FB4"/>
    <w:rsid w:val="00AD2B27"/>
    <w:rsid w:val="00AD650E"/>
    <w:rsid w:val="00AD69DC"/>
    <w:rsid w:val="00AE3828"/>
    <w:rsid w:val="00AF2899"/>
    <w:rsid w:val="00B256D2"/>
    <w:rsid w:val="00B50787"/>
    <w:rsid w:val="00B66600"/>
    <w:rsid w:val="00BA7C61"/>
    <w:rsid w:val="00BB5DF0"/>
    <w:rsid w:val="00BD36F4"/>
    <w:rsid w:val="00C005D7"/>
    <w:rsid w:val="00C16101"/>
    <w:rsid w:val="00C25419"/>
    <w:rsid w:val="00C93EFF"/>
    <w:rsid w:val="00CC0A35"/>
    <w:rsid w:val="00CE0B63"/>
    <w:rsid w:val="00CF025D"/>
    <w:rsid w:val="00D26704"/>
    <w:rsid w:val="00D26EA1"/>
    <w:rsid w:val="00D96608"/>
    <w:rsid w:val="00DC096B"/>
    <w:rsid w:val="00DE1CC6"/>
    <w:rsid w:val="00DE56D8"/>
    <w:rsid w:val="00E177F8"/>
    <w:rsid w:val="00E34B65"/>
    <w:rsid w:val="00E85CCC"/>
    <w:rsid w:val="00EA1EBF"/>
    <w:rsid w:val="00ED4B84"/>
    <w:rsid w:val="00F22C69"/>
    <w:rsid w:val="00F5276C"/>
    <w:rsid w:val="00F62BD7"/>
    <w:rsid w:val="00F93B43"/>
    <w:rsid w:val="00FC76F0"/>
    <w:rsid w:val="00FD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C3B2"/>
  <w15:chartTrackingRefBased/>
  <w15:docId w15:val="{275EA1CF-97F1-4ACD-81DB-8B9BCF0C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1379</TotalTime>
  <Pages>1</Pages>
  <Words>218</Words>
  <Characters>1230</Characters>
  <Application>Microsoft Office Word</Application>
  <DocSecurity>0</DocSecurity>
  <Lines>30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Tebello Lelosa</dc:creator>
  <cp:keywords/>
  <dc:description/>
  <cp:lastModifiedBy>Tebello Lelosa</cp:lastModifiedBy>
  <cp:revision>99</cp:revision>
  <dcterms:created xsi:type="dcterms:W3CDTF">2025-11-21T08:19:00Z</dcterms:created>
  <dcterms:modified xsi:type="dcterms:W3CDTF">2025-11-28T07:52:00Z</dcterms:modified>
</cp:coreProperties>
</file>