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016B5936" w:rsidR="000E09FE" w:rsidRDefault="000E09FE">
      <w:r>
        <w:t xml:space="preserve">Assignment </w:t>
      </w:r>
      <w:r w:rsidR="007D2357">
        <w:t>4</w:t>
      </w:r>
    </w:p>
    <w:p w14:paraId="0CAB2F4C" w14:textId="2EAAB462" w:rsidR="007D2357" w:rsidRDefault="007D2357">
      <w:hyperlink r:id="rId4" w:history="1">
        <w:r w:rsidRPr="007D2357">
          <w:rPr>
            <w:rStyle w:val="Hyperlink"/>
          </w:rPr>
          <w:t>http://mcs.athens.edu/~tgevers/GeversASG4.html</w:t>
        </w:r>
      </w:hyperlink>
    </w:p>
    <w:p w14:paraId="323AC7E5" w14:textId="5FF64BA2" w:rsidR="000E09FE" w:rsidRDefault="007D2357">
      <w:r>
        <w:rPr>
          <w:noProof/>
        </w:rPr>
        <w:drawing>
          <wp:inline distT="0" distB="0" distL="0" distR="0" wp14:anchorId="06C05F18" wp14:editId="3B7BEA40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3C12B6C4" w:rsidR="000E09FE" w:rsidRDefault="007D2357">
      <w:r>
        <w:rPr>
          <w:noProof/>
        </w:rPr>
        <w:drawing>
          <wp:inline distT="0" distB="0" distL="0" distR="0" wp14:anchorId="34FA59BE" wp14:editId="77392BF6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A1A2" w14:textId="6F6CF562" w:rsidR="000E09FE" w:rsidRDefault="000E09FE"/>
    <w:p w14:paraId="420EB1EE" w14:textId="0FEF007D" w:rsidR="000E09FE" w:rsidRDefault="000E09FE">
      <w:r>
        <w:t>The results from the Wave Evaluation tool were: 0 Errors. The site consists of 3</w:t>
      </w:r>
      <w:r w:rsidR="00905EF8">
        <w:t>4</w:t>
      </w:r>
      <w:r>
        <w:t xml:space="preserve"> Features, </w:t>
      </w:r>
      <w:r w:rsidR="00905EF8">
        <w:t>that included form labels, 8 structural elements including 1 layout table, 1 data table, 5 table header cells and 1 heading level 1</w:t>
      </w:r>
      <w:bookmarkStart w:id="0" w:name="_GoBack"/>
      <w:bookmarkEnd w:id="0"/>
    </w:p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277E7E"/>
    <w:rsid w:val="00387A1A"/>
    <w:rsid w:val="007D2357"/>
    <w:rsid w:val="00807F71"/>
    <w:rsid w:val="00905EF8"/>
    <w:rsid w:val="00A74313"/>
    <w:rsid w:val="00CA4412"/>
    <w:rsid w:val="00D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2</cp:revision>
  <dcterms:created xsi:type="dcterms:W3CDTF">2018-01-26T02:53:00Z</dcterms:created>
  <dcterms:modified xsi:type="dcterms:W3CDTF">2018-02-01T03:46:00Z</dcterms:modified>
</cp:coreProperties>
</file>