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8E38DE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E38DE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SCM系統API 規格書</w:t>
                    </w:r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>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 w:rsidP="00012C77">
                    <w:pPr>
                      <w:pStyle w:val="ac"/>
                      <w:rPr>
                        <w:rFonts w:ascii="微軟正黑體" w:eastAsia="微軟正黑體" w:hAnsi="微軟正黑體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</w:rPr>
                      <w:t>查詢可入庫商品與申請入庫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22161B" w:rsidP="009C72A3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 w:rsidRPr="008E38DE">
                      <w:rPr>
                        <w:rFonts w:ascii="微軟正黑體" w:eastAsia="微軟正黑體" w:hAnsi="微軟正黑體"/>
                        <w:b/>
                        <w:bCs/>
                      </w:rPr>
                      <w:t>V</w:t>
                    </w:r>
                    <w:r w:rsidR="002650E0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2.</w:t>
                    </w:r>
                    <w:r w:rsidR="009E29FC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7</w:t>
                    </w:r>
                    <w:r w:rsidR="00927BEF"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 xml:space="preserve">, </w:t>
                    </w:r>
                    <w:r w:rsidR="009E29FC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cwhuang</w:t>
                    </w:r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1-05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9E29FC" w:rsidP="009C72A3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2021/1/5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</w:rPr>
                </w:pPr>
              </w:p>
            </w:tc>
          </w:tr>
        </w:tbl>
        <w:p w:rsidR="00012C77" w:rsidRPr="008E38DE" w:rsidRDefault="00E97D44">
          <w:pPr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/>
              <w:noProof/>
            </w:rPr>
            <w:pict>
              <v:group id="_x0000_s1052" style="position:absolute;margin-left:12767.4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58" style="position:absolute;margin-left:17215.2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8E38DE" w:rsidRDefault="00012C77">
          <w:pPr>
            <w:widowControl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  <w:b/>
              <w:bCs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581983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A65F0" w:rsidRPr="008E38DE" w:rsidRDefault="005A65F0">
          <w:pPr>
            <w:pStyle w:val="a9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 w:hint="eastAsia"/>
              <w:lang w:val="zh-TW"/>
            </w:rPr>
            <w:t>目錄</w:t>
          </w:r>
        </w:p>
        <w:p w:rsidR="000E7714" w:rsidRPr="000E7714" w:rsidRDefault="001429FF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r w:rsidRPr="008E38DE">
            <w:rPr>
              <w:rFonts w:ascii="微軟正黑體" w:eastAsia="微軟正黑體" w:hAnsi="微軟正黑體"/>
            </w:rPr>
            <w:fldChar w:fldCharType="begin"/>
          </w:r>
          <w:r w:rsidR="005A65F0" w:rsidRPr="008E38DE">
            <w:rPr>
              <w:rFonts w:ascii="微軟正黑體" w:eastAsia="微軟正黑體" w:hAnsi="微軟正黑體"/>
            </w:rPr>
            <w:instrText xml:space="preserve"> TOC \o "1-3" \h \z \u </w:instrText>
          </w:r>
          <w:r w:rsidRPr="008E38DE">
            <w:rPr>
              <w:rFonts w:ascii="微軟正黑體" w:eastAsia="微軟正黑體" w:hAnsi="微軟正黑體"/>
            </w:rPr>
            <w:fldChar w:fldCharType="separate"/>
          </w:r>
          <w:hyperlink w:anchor="_Toc30087255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1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ＵＲＬ　ＬＩＳＴ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6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2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使用說明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5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7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 xml:space="preserve">SCM 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網域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(SCM_domain)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8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4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momo OTP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序號後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碼查詢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5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申請入庫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9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6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可申請入庫查詢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7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已申請入庫查詢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7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8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查看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EC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倉可驗入量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E97D44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21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Default="00E97D44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727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9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SCM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前端畫面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A47A3F" w:rsidRPr="008E38DE" w:rsidRDefault="001429FF" w:rsidP="008E38DE">
          <w:pPr>
            <w:snapToGrid w:val="0"/>
            <w:spacing w:line="240" w:lineRule="atLeast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</w:rPr>
            <w:fldChar w:fldCharType="end"/>
          </w:r>
        </w:p>
      </w:sdtContent>
    </w:sdt>
    <w:p w:rsidR="00A47A3F" w:rsidRPr="008E38DE" w:rsidRDefault="00A47A3F" w:rsidP="00A47A3F">
      <w:pPr>
        <w:pStyle w:val="2"/>
        <w:numPr>
          <w:ilvl w:val="0"/>
          <w:numId w:val="0"/>
        </w:numPr>
        <w:ind w:left="425"/>
        <w:rPr>
          <w:rFonts w:ascii="微軟正黑體" w:eastAsia="微軟正黑體" w:hAnsi="微軟正黑體"/>
        </w:rPr>
      </w:pPr>
    </w:p>
    <w:p w:rsidR="00A47A3F" w:rsidRPr="008E38DE" w:rsidRDefault="00A47A3F" w:rsidP="00A47A3F">
      <w:pPr>
        <w:rPr>
          <w:rFonts w:ascii="微軟正黑體" w:eastAsia="微軟正黑體" w:hAnsi="微軟正黑體" w:cstheme="majorBidi"/>
          <w:sz w:val="48"/>
          <w:szCs w:val="48"/>
        </w:rPr>
      </w:pPr>
      <w:r w:rsidRPr="008E38DE">
        <w:rPr>
          <w:rFonts w:ascii="微軟正黑體" w:eastAsia="微軟正黑體" w:hAnsi="微軟正黑體"/>
        </w:rPr>
        <w:br w:type="page"/>
      </w:r>
    </w:p>
    <w:p w:rsidR="00E40F2A" w:rsidRPr="008E38DE" w:rsidRDefault="00E40F2A" w:rsidP="00A47A3F">
      <w:pPr>
        <w:pStyle w:val="2"/>
        <w:rPr>
          <w:rFonts w:ascii="微軟正黑體" w:eastAsia="微軟正黑體" w:hAnsi="微軟正黑體"/>
        </w:rPr>
      </w:pPr>
      <w:bookmarkStart w:id="0" w:name="_Toc30087255"/>
      <w:r w:rsidRPr="008E38DE">
        <w:rPr>
          <w:rFonts w:ascii="微軟正黑體" w:eastAsia="微軟正黑體" w:hAnsi="微軟正黑體" w:hint="eastAsia"/>
        </w:rPr>
        <w:lastRenderedPageBreak/>
        <w:t>ＵＲＬ　ＬＩＳＴ</w:t>
      </w:r>
      <w:bookmarkEnd w:id="0"/>
    </w:p>
    <w:p w:rsidR="00E40F2A" w:rsidRPr="008E38DE" w:rsidRDefault="00E40F2A">
      <w:pPr>
        <w:rPr>
          <w:rFonts w:ascii="微軟正黑體" w:eastAsia="微軟正黑體" w:hAnsi="微軟正黑體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473"/>
        <w:gridCol w:w="434"/>
        <w:gridCol w:w="546"/>
        <w:gridCol w:w="845"/>
        <w:gridCol w:w="5682"/>
      </w:tblGrid>
      <w:tr w:rsidR="00E40F2A" w:rsidRPr="008E38DE" w:rsidTr="00457EE3">
        <w:trPr>
          <w:trHeight w:val="261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E40F2A" w:rsidRPr="008E38DE" w:rsidRDefault="00E40F2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</w:t>
            </w:r>
          </w:p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</w:rPr>
              <w:t>/api/v1/stock/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/api/v1/stock/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1204ApplyAbleQuery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已申請入庫查詢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/api/v1/stock/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1204ApplyGoodsQuery</w:t>
            </w:r>
            <w:r w:rsidR="00B07CDF">
              <w:rPr>
                <w:rFonts w:ascii="微軟正黑體" w:eastAsia="微軟正黑體" w:hAnsi="微軟正黑體"/>
              </w:rPr>
              <w:t>.scm</w:t>
            </w:r>
          </w:p>
        </w:tc>
      </w:tr>
      <w:tr w:rsidR="009B1093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B1093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查看</w:t>
            </w:r>
            <w:r w:rsidRPr="008E38DE">
              <w:rPr>
                <w:rFonts w:ascii="微軟正黑體" w:eastAsia="微軟正黑體" w:hAnsi="微軟正黑體"/>
              </w:rPr>
              <w:t>EC</w:t>
            </w:r>
            <w:r w:rsidRPr="008E38DE">
              <w:rPr>
                <w:rFonts w:ascii="微軟正黑體" w:eastAsia="微軟正黑體" w:hAnsi="微軟正黑體" w:hint="eastAsia"/>
              </w:rPr>
              <w:t>倉可驗入量</w:t>
            </w:r>
          </w:p>
        </w:tc>
        <w:tc>
          <w:tcPr>
            <w:tcW w:w="473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B1093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/api/v1/stock/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1204GetWhInDiaryList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</w:tbl>
    <w:p w:rsidR="00E40F2A" w:rsidRPr="008E38DE" w:rsidRDefault="00E40F2A">
      <w:pPr>
        <w:rPr>
          <w:rFonts w:ascii="微軟正黑體" w:eastAsia="微軟正黑體" w:hAnsi="微軟正黑體"/>
        </w:rPr>
      </w:pPr>
    </w:p>
    <w:p w:rsidR="00E40F2A" w:rsidRPr="008E38DE" w:rsidRDefault="00E40F2A">
      <w:pPr>
        <w:rPr>
          <w:rFonts w:ascii="微軟正黑體" w:eastAsia="微軟正黑體" w:hAnsi="微軟正黑體"/>
        </w:rPr>
      </w:pP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8E38DE" w:rsidRDefault="00F36802" w:rsidP="00A47A3F">
      <w:pPr>
        <w:pStyle w:val="2"/>
        <w:rPr>
          <w:rFonts w:ascii="微軟正黑體" w:eastAsia="微軟正黑體" w:hAnsi="微軟正黑體"/>
        </w:rPr>
      </w:pPr>
      <w:bookmarkStart w:id="1" w:name="_Toc30087256"/>
      <w:r w:rsidRPr="008E38DE">
        <w:rPr>
          <w:rFonts w:ascii="微軟正黑體" w:eastAsia="微軟正黑體" w:hAnsi="微軟正黑體" w:hint="eastAsia"/>
        </w:rPr>
        <w:lastRenderedPageBreak/>
        <w:t>使用說明</w:t>
      </w:r>
      <w:bookmarkEnd w:id="1"/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</w:t>
      </w:r>
      <w:r w:rsidR="00005469" w:rsidRPr="008E38DE">
        <w:rPr>
          <w:rFonts w:ascii="微軟正黑體" w:eastAsia="微軟正黑體" w:hAnsi="微軟正黑體" w:hint="eastAsia"/>
        </w:rPr>
        <w:t>(Endpoint)</w:t>
      </w:r>
      <w:r w:rsidRPr="008E38DE">
        <w:rPr>
          <w:rFonts w:ascii="微軟正黑體" w:eastAsia="微軟正黑體" w:hAnsi="微軟正黑體" w:hint="eastAsia"/>
        </w:rPr>
        <w:t>：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路徑包含主網域、版本、與對應到的SCM功能選項。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例如</w:t>
      </w:r>
      <w:r w:rsidR="00FF6C8F" w:rsidRPr="008E38DE">
        <w:rPr>
          <w:rFonts w:ascii="微軟正黑體" w:eastAsia="微軟正黑體" w:hAnsi="微軟正黑體" w:hint="eastAsia"/>
        </w:rPr>
        <w:t>：</w:t>
      </w:r>
      <w:r w:rsidRPr="008E38DE">
        <w:rPr>
          <w:rFonts w:ascii="微軟正黑體" w:eastAsia="微軟正黑體" w:hAnsi="微軟正黑體" w:hint="eastAsia"/>
        </w:rPr>
        <w:t>F1204申請入庫對應到的版號v1的api為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Pr="008E38DE">
        <w:rPr>
          <w:rFonts w:ascii="微軟正黑體" w:eastAsia="微軟正黑體" w:hAnsi="微軟正黑體"/>
        </w:rPr>
        <w:t>.momoshop.com.tw</w:t>
      </w:r>
      <w:r w:rsidRPr="008E38DE">
        <w:rPr>
          <w:rFonts w:ascii="微軟正黑體" w:eastAsia="微軟正黑體" w:hAnsi="微軟正黑體" w:hint="eastAsia"/>
        </w:rPr>
        <w:t>/</w:t>
      </w:r>
      <w:r w:rsidR="00B16ED1" w:rsidRPr="008E38DE">
        <w:rPr>
          <w:rFonts w:ascii="微軟正黑體" w:eastAsia="微軟正黑體" w:hAnsi="微軟正黑體" w:hint="eastAsia"/>
        </w:rPr>
        <w:t xml:space="preserve"> api/v1/stock/F1204.scm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methods：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對資源的操作類型，使用HTTP請求方法表示</w:t>
      </w:r>
      <w:r w:rsidR="00580CEF" w:rsidRPr="008E38DE">
        <w:rPr>
          <w:rFonts w:ascii="微軟正黑體" w:eastAsia="微軟正黑體" w:hAnsi="微軟正黑體" w:hint="eastAsia"/>
        </w:rPr>
        <w:t>，</w:t>
      </w:r>
      <w:r w:rsidRPr="008E38DE">
        <w:rPr>
          <w:rFonts w:ascii="微軟正黑體" w:eastAsia="微軟正黑體" w:hAnsi="微軟正黑體" w:hint="eastAsia"/>
        </w:rPr>
        <w:t>例如：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GET：查詢(SELECT)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POST：新增</w:t>
      </w:r>
      <w:r w:rsidR="005E43E7" w:rsidRPr="008E38DE">
        <w:rPr>
          <w:rFonts w:ascii="微軟正黑體" w:eastAsia="微軟正黑體" w:hAnsi="微軟正黑體" w:hint="eastAsia"/>
        </w:rPr>
        <w:t>(INSERT)</w:t>
      </w:r>
    </w:p>
    <w:p w:rsidR="005E43E7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PUT：更新(UPDATE)</w:t>
      </w:r>
    </w:p>
    <w:p w:rsidR="00FF6C8F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DELETE：刪除(DELETE)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status code：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200　[GET]：OK，返回請求資訊。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　[POST/PUT]：CREATED，新增或修改成功。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204　[DELETE]：NO CONTENT，刪除成功。</w:t>
      </w:r>
    </w:p>
    <w:p w:rsidR="002E5032" w:rsidRPr="008E38DE" w:rsidRDefault="002E503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400 ：Bad Request，</w:t>
      </w:r>
      <w:r w:rsidR="00B403F0" w:rsidRPr="008E38DE">
        <w:rPr>
          <w:rFonts w:ascii="微軟正黑體" w:eastAsia="微軟正黑體" w:hAnsi="微軟正黑體" w:hint="eastAsia"/>
        </w:rPr>
        <w:t>用戶發出的請求有誤</w:t>
      </w:r>
      <w:r w:rsidR="00087992" w:rsidRPr="008E38DE">
        <w:rPr>
          <w:rFonts w:ascii="微軟正黑體" w:eastAsia="微軟正黑體" w:hAnsi="微軟正黑體" w:hint="eastAsia"/>
        </w:rPr>
        <w:t>，或Server尚未提供此服務</w:t>
      </w:r>
      <w:r w:rsidR="00B403F0" w:rsidRPr="008E38DE">
        <w:rPr>
          <w:rFonts w:ascii="微軟正黑體" w:eastAsia="微軟正黑體" w:hAnsi="微軟正黑體" w:hint="eastAsia"/>
        </w:rPr>
        <w:t>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401 ：Unauthorized，表示無權限</w:t>
      </w:r>
      <w:r w:rsidR="006441C3" w:rsidRPr="008E38DE">
        <w:rPr>
          <w:rFonts w:ascii="微軟正黑體" w:eastAsia="微軟正黑體" w:hAnsi="微軟正黑體" w:hint="eastAsia"/>
        </w:rPr>
        <w:t>。</w:t>
      </w:r>
    </w:p>
    <w:p w:rsidR="00005469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 ：</w:t>
      </w:r>
      <w:r w:rsidR="006441C3" w:rsidRPr="008E38DE">
        <w:rPr>
          <w:rFonts w:ascii="微軟正黑體" w:eastAsia="微軟正黑體" w:hAnsi="微軟正黑體" w:hint="eastAsia"/>
        </w:rPr>
        <w:t>Unprocesable entity，驗證錯誤。</w:t>
      </w:r>
    </w:p>
    <w:p w:rsidR="00793C76" w:rsidRPr="008E38DE" w:rsidRDefault="006441C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500 ：INTERNAL SERVER ERROR，無預期錯誤。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內容類型(</w:t>
      </w:r>
      <w:r w:rsidR="006B259B" w:rsidRPr="008E38DE">
        <w:rPr>
          <w:rFonts w:ascii="微軟正黑體" w:eastAsia="微軟正黑體" w:hAnsi="微軟正黑體"/>
        </w:rPr>
        <w:t>Content-Type</w:t>
      </w:r>
      <w:r w:rsidRPr="008E38DE">
        <w:rPr>
          <w:rFonts w:ascii="微軟正黑體" w:eastAsia="微軟正黑體" w:hAnsi="微軟正黑體" w:hint="eastAsia"/>
        </w:rPr>
        <w:t>)：</w:t>
      </w:r>
      <w:r w:rsidR="005F1122" w:rsidRPr="008E38DE">
        <w:rPr>
          <w:rFonts w:ascii="微軟正黑體" w:eastAsia="微軟正黑體" w:hAnsi="微軟正黑體"/>
        </w:rPr>
        <w:t xml:space="preserve"> </w:t>
      </w:r>
    </w:p>
    <w:p w:rsidR="006B259B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使用JSON格式</w:t>
      </w:r>
      <w:r w:rsidR="00CA2CC2" w:rsidRPr="008E38DE">
        <w:rPr>
          <w:rFonts w:ascii="微軟正黑體" w:eastAsia="微軟正黑體" w:hAnsi="微軟正黑體" w:hint="eastAsia"/>
        </w:rPr>
        <w:t>傳輸</w:t>
      </w:r>
      <w:r w:rsidRPr="008E38DE">
        <w:rPr>
          <w:rFonts w:ascii="微軟正黑體" w:eastAsia="微軟正黑體" w:hAnsi="微軟正黑體" w:hint="eastAsia"/>
        </w:rPr>
        <w:t>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錯誤處理(Error Handling)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返回錯誤訊息格式如下：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CB0504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 w:hint="eastAsia"/>
        </w:rPr>
        <w:t xml:space="preserve">:  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error message</w:t>
      </w:r>
      <w:r w:rsidRPr="008E38DE">
        <w:rPr>
          <w:rFonts w:ascii="微軟正黑體" w:eastAsia="微軟正黑體" w:hAnsi="微軟正黑體"/>
        </w:rPr>
        <w:t>…</w:t>
      </w:r>
      <w:r w:rsidRPr="008E38DE">
        <w:rPr>
          <w:rFonts w:ascii="微軟正黑體" w:eastAsia="微軟正黑體" w:hAnsi="微軟正黑體" w:hint="eastAsia"/>
        </w:rPr>
        <w:t>.</w:t>
      </w:r>
      <w:r w:rsidRPr="008E38DE">
        <w:rPr>
          <w:rFonts w:ascii="微軟正黑體" w:eastAsia="微軟正黑體" w:hAnsi="微軟正黑體"/>
        </w:rPr>
        <w:t xml:space="preserve"> "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E10646" w:rsidRPr="008E38DE" w:rsidRDefault="00E10646">
      <w:pPr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8E38DE" w:rsidRDefault="005961A3" w:rsidP="00A47A3F">
      <w:pPr>
        <w:pStyle w:val="2"/>
        <w:rPr>
          <w:rFonts w:ascii="微軟正黑體" w:eastAsia="微軟正黑體" w:hAnsi="微軟正黑體"/>
        </w:rPr>
      </w:pPr>
      <w:bookmarkStart w:id="2" w:name="_Toc30087257"/>
      <w:r w:rsidRPr="008E38DE">
        <w:rPr>
          <w:rFonts w:ascii="微軟正黑體" w:eastAsia="微軟正黑體" w:hAnsi="微軟正黑體" w:hint="eastAsia"/>
        </w:rPr>
        <w:lastRenderedPageBreak/>
        <w:t>SCM 網域(SCM_domain)</w:t>
      </w:r>
      <w:bookmarkEnd w:id="2"/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正式</w:t>
      </w: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124137"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="00124137" w:rsidRPr="008E38DE">
        <w:rPr>
          <w:rFonts w:ascii="微軟正黑體" w:eastAsia="微軟正黑體" w:hAnsi="微軟正黑體"/>
        </w:rPr>
        <w:t>.momoshop.com.tw</w:t>
      </w: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044702" w:rsidRDefault="00044702" w:rsidP="00044702">
      <w:pPr>
        <w:pStyle w:val="2"/>
        <w:rPr>
          <w:rFonts w:ascii="微軟正黑體" w:eastAsia="微軟正黑體" w:hAnsi="微軟正黑體"/>
        </w:rPr>
      </w:pPr>
      <w:bookmarkStart w:id="3" w:name="_Toc30087258"/>
      <w:r w:rsidRPr="00044702">
        <w:rPr>
          <w:rFonts w:ascii="微軟正黑體" w:eastAsia="微軟正黑體" w:hAnsi="微軟正黑體" w:hint="eastAsia"/>
        </w:rPr>
        <w:lastRenderedPageBreak/>
        <w:t>momo OTP序號後3碼查詢</w:t>
      </w:r>
      <w:bookmarkEnd w:id="3"/>
    </w:p>
    <w:p w:rsidR="00044702" w:rsidRPr="00872054" w:rsidRDefault="00044702" w:rsidP="00044702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018E1991" wp14:editId="43777C7C">
            <wp:extent cx="5274945" cy="1071245"/>
            <wp:effectExtent l="0" t="0" r="190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44702" w:rsidRPr="00044702" w:rsidRDefault="00044702" w:rsidP="00044702"/>
    <w:p w:rsidR="00EA4E02" w:rsidRPr="008E38DE" w:rsidRDefault="002E5032" w:rsidP="00A47A3F">
      <w:pPr>
        <w:pStyle w:val="2"/>
        <w:rPr>
          <w:rFonts w:ascii="微軟正黑體" w:eastAsia="微軟正黑體" w:hAnsi="微軟正黑體"/>
        </w:rPr>
      </w:pPr>
      <w:bookmarkStart w:id="4" w:name="_Toc30087259"/>
      <w:r w:rsidRPr="008E38DE">
        <w:rPr>
          <w:rFonts w:ascii="微軟正黑體" w:eastAsia="微軟正黑體" w:hAnsi="微軟正黑體" w:hint="eastAsia"/>
        </w:rPr>
        <w:t>申請入庫</w:t>
      </w:r>
      <w:bookmarkEnd w:id="4"/>
    </w:p>
    <w:p w:rsidR="00DC35A9" w:rsidRPr="008E38DE" w:rsidRDefault="00EA4E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提供申請入庫功能。</w:t>
      </w:r>
    </w:p>
    <w:p w:rsidR="00DC35A9" w:rsidRPr="008E38DE" w:rsidRDefault="00DC35A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5" w:name="_Toc496002310"/>
      <w:bookmarkStart w:id="6" w:name="_Toc30087260"/>
      <w:r w:rsidRPr="008E38DE">
        <w:rPr>
          <w:rFonts w:ascii="微軟正黑體" w:eastAsia="微軟正黑體" w:hAnsi="微軟正黑體" w:hint="eastAsia"/>
        </w:rPr>
        <w:t>申請條件</w:t>
      </w:r>
      <w:bookmarkEnd w:id="5"/>
      <w:bookmarkEnd w:id="6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320" w:type="dxa"/>
        <w:tblLook w:val="01E0" w:firstRow="1" w:lastRow="1" w:firstColumn="1" w:lastColumn="1" w:noHBand="0" w:noVBand="0"/>
      </w:tblPr>
      <w:tblGrid>
        <w:gridCol w:w="1864"/>
        <w:gridCol w:w="1384"/>
        <w:gridCol w:w="2051"/>
        <w:gridCol w:w="1069"/>
        <w:gridCol w:w="1952"/>
      </w:tblGrid>
      <w:tr w:rsidR="001B5AE3" w:rsidRPr="008E38DE" w:rsidTr="006146DF">
        <w:tc>
          <w:tcPr>
            <w:tcW w:w="186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5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069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1952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6456" w:type="dxa"/>
            <w:gridSpan w:val="4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JSONObject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069" w:type="dxa"/>
          </w:tcPr>
          <w:p w:rsidR="006146DF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0A6933" w:rsidRPr="008E38DE" w:rsidTr="000A6933">
        <w:tblPrEx>
          <w:tblLook w:val="04A0" w:firstRow="1" w:lastRow="0" w:firstColumn="1" w:lastColumn="0" w:noHBand="0" w:noVBand="1"/>
        </w:tblPrEx>
        <w:tc>
          <w:tcPr>
            <w:tcW w:w="1864" w:type="dxa"/>
            <w:shd w:val="clear" w:color="auto" w:fill="FFFF00"/>
          </w:tcPr>
          <w:p w:rsidR="000A6933" w:rsidRPr="00557FFA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APPLY_LIST</w:t>
            </w:r>
          </w:p>
        </w:tc>
        <w:tc>
          <w:tcPr>
            <w:tcW w:w="1384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051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069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952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10000046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001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Date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入庫日期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格式為yyyy/MM/dd，</w:t>
            </w:r>
            <w:r w:rsidRPr="008E38DE">
              <w:rPr>
                <w:rFonts w:ascii="微軟正黑體" w:eastAsia="微軟正黑體" w:hAnsi="微軟正黑體"/>
              </w:rPr>
              <w:lastRenderedPageBreak/>
              <w:t>E</w:t>
            </w:r>
            <w:r w:rsidRPr="008E38DE">
              <w:rPr>
                <w:rFonts w:ascii="微軟正黑體" w:eastAsia="微軟正黑體" w:hAnsi="微軟正黑體" w:hint="eastAsia"/>
              </w:rPr>
              <w:t>x.2016/11/30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lastRenderedPageBreak/>
              <w:t>BALJU_QTY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入庫數量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CHANGE_YN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補貨通知申請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0：無異動(預設)</w:t>
            </w:r>
            <w:r w:rsidRPr="008E38DE">
              <w:rPr>
                <w:rFonts w:ascii="微軟正黑體" w:eastAsia="微軟正黑體" w:hAnsi="微軟正黑體"/>
              </w:rPr>
              <w:br/>
            </w:r>
            <w:r w:rsidRPr="008E38DE">
              <w:rPr>
                <w:rFonts w:ascii="微軟正黑體" w:eastAsia="微軟正黑體" w:hAnsi="微軟正黑體" w:hint="eastAsia"/>
              </w:rPr>
              <w:t>1：是申請勾選</w:t>
            </w:r>
          </w:p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2：申請取消</w:t>
            </w:r>
          </w:p>
        </w:tc>
      </w:tr>
      <w:tr w:rsidR="002D7E08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2D7E08" w:rsidRPr="00557FFA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WH_CODE</w:t>
            </w:r>
          </w:p>
        </w:tc>
        <w:tc>
          <w:tcPr>
            <w:tcW w:w="1384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入庫倉別</w:t>
            </w:r>
          </w:p>
        </w:tc>
        <w:tc>
          <w:tcPr>
            <w:tcW w:w="1069" w:type="dxa"/>
          </w:tcPr>
          <w:p w:rsidR="002D7E08" w:rsidRPr="008E38DE" w:rsidRDefault="002D7E08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大家電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冷藏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冷凍</w:t>
            </w:r>
            <w:r>
              <w:rPr>
                <w:rFonts w:ascii="微軟正黑體" w:eastAsia="微軟正黑體" w:hAnsi="微軟正黑體" w:hint="eastAsia"/>
              </w:rPr>
              <w:t>倉商品可依據</w:t>
            </w:r>
            <w:r w:rsidR="00FA72C3">
              <w:rPr>
                <w:rFonts w:ascii="微軟正黑體" w:eastAsia="微軟正黑體" w:hAnsi="微軟正黑體" w:hint="eastAsia"/>
              </w:rPr>
              <w:t>「</w:t>
            </w:r>
            <w:r>
              <w:rPr>
                <w:rFonts w:ascii="微軟正黑體" w:eastAsia="微軟正黑體" w:hAnsi="微軟正黑體" w:hint="eastAsia"/>
              </w:rPr>
              <w:t>可申請入庫查詢</w:t>
            </w:r>
            <w:r w:rsidR="00FA72C3">
              <w:rPr>
                <w:rFonts w:ascii="微軟正黑體" w:eastAsia="微軟正黑體" w:hAnsi="微軟正黑體" w:hint="eastAsia"/>
              </w:rPr>
              <w:t>API」</w:t>
            </w:r>
            <w:r>
              <w:rPr>
                <w:rFonts w:ascii="微軟正黑體" w:eastAsia="微軟正黑體" w:hAnsi="微軟正黑體" w:hint="eastAsia"/>
              </w:rPr>
              <w:t>裡</w:t>
            </w:r>
            <w:r w:rsidR="00CD1E74" w:rsidRPr="00CD1E74">
              <w:rPr>
                <w:rFonts w:ascii="微軟正黑體" w:eastAsia="微軟正黑體" w:hAnsi="微軟正黑體" w:hint="eastAsia"/>
                <w:u w:val="single"/>
              </w:rPr>
              <w:t>可</w:t>
            </w:r>
            <w:r w:rsidRPr="00CD1E74">
              <w:rPr>
                <w:rFonts w:ascii="微軟正黑體" w:eastAsia="微軟正黑體" w:hAnsi="微軟正黑體" w:hint="eastAsia"/>
                <w:u w:val="single"/>
              </w:rPr>
              <w:t>入庫倉別列表</w:t>
            </w:r>
            <w:r>
              <w:rPr>
                <w:rFonts w:ascii="微軟正黑體" w:eastAsia="微軟正黑體" w:hAnsi="微軟正黑體" w:hint="eastAsia"/>
              </w:rPr>
              <w:t>的倉別申請入庫，若未填寫一律為預設倉</w:t>
            </w:r>
          </w:p>
        </w:tc>
      </w:tr>
    </w:tbl>
    <w:p w:rsidR="001B5AE3" w:rsidRPr="006146DF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7" w:name="_Toc496002311"/>
      <w:bookmarkStart w:id="8" w:name="_Toc30087261"/>
      <w:r w:rsidRPr="008E38DE">
        <w:rPr>
          <w:rFonts w:ascii="微軟正黑體" w:eastAsia="微軟正黑體" w:hAnsi="微軟正黑體" w:hint="eastAsia"/>
        </w:rPr>
        <w:t>回傳結果</w:t>
      </w:r>
      <w:bookmarkEnd w:id="7"/>
      <w:bookmarkEnd w:id="8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27"/>
        <w:gridCol w:w="1500"/>
        <w:gridCol w:w="2071"/>
        <w:gridCol w:w="3396"/>
      </w:tblGrid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回傳申請入庫成功筆數、失敗筆數、補貨通知異動訊息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資料檢核有誤時回傳錯誤訊息</w:t>
            </w:r>
          </w:p>
        </w:tc>
      </w:tr>
    </w:tbl>
    <w:p w:rsidR="001B5AE3" w:rsidRPr="008E38DE" w:rsidRDefault="001B5AE3" w:rsidP="001B5AE3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1B5AE3">
      <w:pPr>
        <w:pStyle w:val="3"/>
        <w:rPr>
          <w:rFonts w:ascii="微軟正黑體" w:eastAsia="微軟正黑體" w:hAnsi="微軟正黑體"/>
        </w:rPr>
      </w:pPr>
      <w:bookmarkStart w:id="9" w:name="_Toc496002312"/>
      <w:bookmarkStart w:id="10" w:name="_Toc30087262"/>
      <w:r w:rsidRPr="008E38DE">
        <w:rPr>
          <w:rFonts w:ascii="微軟正黑體" w:eastAsia="微軟正黑體" w:hAnsi="微軟正黑體" w:hint="eastAsia"/>
        </w:rPr>
        <w:lastRenderedPageBreak/>
        <w:t>申請範例</w:t>
      </w:r>
      <w:bookmarkEnd w:id="9"/>
      <w:bookmarkEnd w:id="10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URL：{SCM_domain}/api/v1/stock/</w:t>
      </w:r>
      <w:r w:rsidR="000C0FA2" w:rsidRPr="008E38DE">
        <w:rPr>
          <w:rFonts w:ascii="微軟正黑體" w:eastAsia="微軟正黑體" w:hAnsi="微軟正黑體" w:hint="eastAsia"/>
        </w:rPr>
        <w:t>f</w:t>
      </w:r>
      <w:r w:rsidR="006B69B9" w:rsidRPr="008E38DE">
        <w:rPr>
          <w:rFonts w:ascii="微軟正黑體" w:eastAsia="微軟正黑體" w:hAnsi="微軟正黑體"/>
        </w:rPr>
        <w:t>1204Apply</w:t>
      </w:r>
      <w:r w:rsidRPr="008E38DE">
        <w:rPr>
          <w:rFonts w:ascii="微軟正黑體" w:eastAsia="微軟正黑體" w:hAnsi="微軟正黑體" w:hint="eastAsia"/>
        </w:rPr>
        <w:t>.scm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Data：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A32213" w:rsidRPr="00A32213" w:rsidRDefault="001B5AE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A32213" w:rsidRPr="00A32213">
        <w:rPr>
          <w:rFonts w:ascii="微軟正黑體" w:eastAsia="微軟正黑體" w:hAnsi="微軟正黑體"/>
        </w:rPr>
        <w:t>"loginInfo":{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"entpID":"9727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"entpCode":"00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"entpPwd":"0000",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"otpBackNo":"111"</w:t>
      </w:r>
    </w:p>
    <w:p w:rsid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1B5AE3" w:rsidRPr="008E38DE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="000A6933" w:rsidRPr="00A32213">
        <w:rPr>
          <w:rFonts w:ascii="微軟正黑體" w:eastAsia="微軟正黑體" w:hAnsi="微軟正黑體"/>
        </w:rPr>
        <w:t>"</w:t>
      </w:r>
      <w:r w:rsidR="001B5AE3" w:rsidRPr="008E38DE">
        <w:rPr>
          <w:rFonts w:ascii="微軟正黑體" w:eastAsia="微軟正黑體" w:hAnsi="微軟正黑體" w:hint="eastAsia"/>
        </w:rPr>
        <w:t>APPLY_LIST</w:t>
      </w:r>
      <w:r w:rsidR="000A6933" w:rsidRPr="00A32213">
        <w:rPr>
          <w:rFonts w:ascii="微軟正黑體" w:eastAsia="微軟正黑體" w:hAnsi="微軟正黑體"/>
        </w:rPr>
        <w:t>"</w:t>
      </w:r>
      <w:r w:rsidR="001B5AE3" w:rsidRPr="008E38DE">
        <w:rPr>
          <w:rFonts w:ascii="微軟正黑體" w:eastAsia="微軟正黑體" w:hAnsi="微軟正黑體" w:hint="eastAsia"/>
        </w:rPr>
        <w:t>:[</w:t>
      </w:r>
    </w:p>
    <w:p w:rsidR="00397243" w:rsidRPr="00397243" w:rsidRDefault="001B5AE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{ </w:t>
      </w:r>
    </w:p>
    <w:p w:rsidR="00A42AF8" w:rsidRPr="00A42AF8" w:rsidRDefault="0039724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="00A42AF8"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GOODS_CODE</w:t>
      </w:r>
      <w:r w:rsidR="00A42AF8" w:rsidRPr="00A42AF8">
        <w:rPr>
          <w:rFonts w:ascii="微軟正黑體" w:eastAsia="微軟正黑體" w:hAnsi="微軟正黑體"/>
        </w:rPr>
        <w:t>":"</w:t>
      </w:r>
      <w:r w:rsidR="00A42AF8" w:rsidRPr="00397243">
        <w:rPr>
          <w:rFonts w:ascii="微軟正黑體" w:eastAsia="微軟正黑體" w:hAnsi="微軟正黑體"/>
        </w:rPr>
        <w:t>10000046</w:t>
      </w:r>
      <w:r w:rsidR="00A42AF8" w:rsidRPr="00A42AF8">
        <w:rPr>
          <w:rFonts w:ascii="微軟正黑體" w:eastAsia="微軟正黑體" w:hAnsi="微軟正黑體"/>
        </w:rPr>
        <w:t>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GOODSDT_CODE</w:t>
      </w:r>
      <w:r w:rsidRPr="00A42AF8">
        <w:rPr>
          <w:rFonts w:ascii="微軟正黑體" w:eastAsia="微軟正黑體" w:hAnsi="微軟正黑體"/>
        </w:rPr>
        <w:t>":"001",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BALJU_DATE</w:t>
      </w:r>
      <w:r w:rsidRPr="00A42AF8">
        <w:rPr>
          <w:rFonts w:ascii="微軟正黑體" w:eastAsia="微軟正黑體" w:hAnsi="微軟正黑體"/>
        </w:rPr>
        <w:t>":"2018/12/31",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BALJU_QTY</w:t>
      </w:r>
      <w:r w:rsidRPr="00A42AF8">
        <w:rPr>
          <w:rFonts w:ascii="微軟正黑體" w:eastAsia="微軟正黑體" w:hAnsi="微軟正黑體"/>
        </w:rPr>
        <w:t>":"15",</w:t>
      </w:r>
    </w:p>
    <w:p w:rsidR="00C5313A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CHANGE_YN</w:t>
      </w:r>
      <w:r w:rsidRPr="00A42AF8">
        <w:rPr>
          <w:rFonts w:ascii="微軟正黑體" w:eastAsia="微軟正黑體" w:hAnsi="微軟正黑體"/>
        </w:rPr>
        <w:t>" : "0"</w:t>
      </w:r>
    </w:p>
    <w:p w:rsidR="001B5AE3" w:rsidRPr="008E38DE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A42AF8">
        <w:rPr>
          <w:rFonts w:ascii="微軟正黑體" w:eastAsia="微軟正黑體" w:hAnsi="微軟正黑體" w:hint="eastAsia"/>
        </w:rPr>
        <w:t xml:space="preserve"> </w:t>
      </w:r>
      <w:r w:rsidR="001B5AE3" w:rsidRPr="008E38DE">
        <w:rPr>
          <w:rFonts w:ascii="微軟正黑體" w:eastAsia="微軟正黑體" w:hAnsi="微軟正黑體" w:hint="eastAsia"/>
        </w:rPr>
        <w:t>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1" w:name="_Toc496002313"/>
      <w:bookmarkStart w:id="12" w:name="_Toc30087263"/>
      <w:r w:rsidRPr="008E38DE">
        <w:rPr>
          <w:rFonts w:ascii="微軟正黑體" w:eastAsia="微軟正黑體" w:hAnsi="微軟正黑體" w:hint="eastAsia"/>
        </w:rPr>
        <w:t>回傳範例</w:t>
      </w:r>
      <w:bookmarkEnd w:id="11"/>
      <w:bookmarkEnd w:id="12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1：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201：CREATED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 xml:space="preserve">  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    "RESULT": "申請筆數：1筆\n",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"APPLY_SUCCESS": "申請入庫筆數1筆&gt;&gt;商品編號：</w:t>
      </w:r>
      <w:r w:rsidRPr="008E38DE">
        <w:rPr>
          <w:rFonts w:ascii="微軟正黑體" w:eastAsia="微軟正黑體" w:hAnsi="微軟正黑體"/>
        </w:rPr>
        <w:t>10000046</w:t>
      </w:r>
      <w:r w:rsidRPr="008E38DE">
        <w:rPr>
          <w:rFonts w:ascii="微軟正黑體" w:eastAsia="微軟正黑體" w:hAnsi="微軟正黑體" w:hint="eastAsia"/>
        </w:rPr>
        <w:t xml:space="preserve"> 001，入</w:t>
      </w:r>
      <w:r w:rsidRPr="008E38DE">
        <w:rPr>
          <w:rFonts w:ascii="微軟正黑體" w:eastAsia="微軟正黑體" w:hAnsi="微軟正黑體" w:hint="eastAsia"/>
        </w:rPr>
        <w:lastRenderedPageBreak/>
        <w:t>庫日期：2017/02/22，入庫數量：10筆\n"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422：檢核有誤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ind w:left="96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</w:t>
      </w:r>
      <w:r w:rsidR="00D442CB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":"商品編號:100036008, 入庫日期:2017/11/03 無可驗量，請選擇其它日期或修改數量! "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3：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9B6840" w:rsidRDefault="001B5AE3" w:rsidP="009B6840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="009B6840" w:rsidRPr="009B6840">
        <w:rPr>
          <w:rFonts w:ascii="微軟正黑體" w:eastAsia="微軟正黑體" w:hAnsi="微軟正黑體" w:hint="eastAsia"/>
        </w:rPr>
        <w:t>"GOODS_CODE 必填欄位未填"</w:t>
      </w:r>
    </w:p>
    <w:p w:rsidR="00CB1BD6" w:rsidRPr="008E38DE" w:rsidRDefault="001B5AE3" w:rsidP="009B6840">
      <w:pPr>
        <w:snapToGrid w:val="0"/>
        <w:spacing w:line="240" w:lineRule="atLeast"/>
        <w:rPr>
          <w:rFonts w:ascii="微軟正黑體" w:eastAsia="微軟正黑體" w:hAnsi="微軟正黑體"/>
        </w:rPr>
        <w:sectPr w:rsidR="00CB1BD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8E38DE">
        <w:rPr>
          <w:rFonts w:ascii="微軟正黑體" w:eastAsia="微軟正黑體" w:hAnsi="微軟正黑體" w:hint="eastAsia"/>
        </w:rPr>
        <w:t>}</w:t>
      </w:r>
    </w:p>
    <w:p w:rsidR="00B0600C" w:rsidRPr="008E38DE" w:rsidRDefault="005E2872" w:rsidP="00A47A3F">
      <w:pPr>
        <w:pStyle w:val="2"/>
        <w:rPr>
          <w:rFonts w:ascii="微軟正黑體" w:eastAsia="微軟正黑體" w:hAnsi="微軟正黑體"/>
        </w:rPr>
      </w:pPr>
      <w:bookmarkStart w:id="13" w:name="_Toc30087264"/>
      <w:r w:rsidRPr="008E38DE">
        <w:rPr>
          <w:rFonts w:ascii="微軟正黑體" w:eastAsia="微軟正黑體" w:hAnsi="微軟正黑體" w:hint="eastAsia"/>
        </w:rPr>
        <w:lastRenderedPageBreak/>
        <w:t>可申請入庫</w:t>
      </w:r>
      <w:r w:rsidR="00F41350" w:rsidRPr="008E38DE">
        <w:rPr>
          <w:rFonts w:ascii="微軟正黑體" w:eastAsia="微軟正黑體" w:hAnsi="微軟正黑體" w:hint="eastAsia"/>
        </w:rPr>
        <w:t>查詢</w:t>
      </w:r>
      <w:bookmarkEnd w:id="13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4" w:name="_Toc496002315"/>
      <w:bookmarkStart w:id="15" w:name="_Toc30087265"/>
      <w:r w:rsidRPr="008E38DE">
        <w:rPr>
          <w:rFonts w:ascii="微軟正黑體" w:eastAsia="微軟正黑體" w:hAnsi="微軟正黑體" w:hint="eastAsia"/>
        </w:rPr>
        <w:t>查詢條件</w:t>
      </w:r>
      <w:bookmarkEnd w:id="14"/>
      <w:bookmarkEnd w:id="15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1B5AE3" w:rsidRPr="008E38DE" w:rsidTr="005A1F32">
        <w:tc>
          <w:tcPr>
            <w:tcW w:w="185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226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7322" w:type="dxa"/>
            <w:gridSpan w:val="4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JSONObject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537" w:type="dxa"/>
          </w:tcPr>
          <w:p w:rsidR="005A1F32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entpGoodsNo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原廠編號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mdID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saleGb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商品銷售區分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00：進行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11：暫時中斷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redLightFlag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0：無警示紅燈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  <w:b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stockQty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rPr>
          <w:trHeight w:val="872"/>
        </w:trPr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op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可接單量過濾條件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gt：＞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lt：＜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eq：＝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ecAutoYn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goodsType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新品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9E21B2" w:rsidRPr="008E38DE" w:rsidRDefault="009E21B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</w:t>
            </w:r>
            <w:r>
              <w:rPr>
                <w:rFonts w:ascii="微軟正黑體" w:eastAsia="微軟正黑體" w:hAnsi="微軟正黑體" w:hint="eastAsia"/>
              </w:rPr>
              <w:lastRenderedPageBreak/>
              <w:t>列表文件</w:t>
            </w:r>
          </w:p>
        </w:tc>
      </w:tr>
    </w:tbl>
    <w:p w:rsidR="001B5AE3" w:rsidRPr="005A1F32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6" w:name="_Toc496002316"/>
      <w:bookmarkStart w:id="17" w:name="_Toc30087266"/>
      <w:r w:rsidRPr="008E38DE">
        <w:rPr>
          <w:rFonts w:ascii="微軟正黑體" w:eastAsia="微軟正黑體" w:hAnsi="微軟正黑體" w:hint="eastAsia"/>
        </w:rPr>
        <w:t>回傳結果</w:t>
      </w:r>
      <w:bookmarkEnd w:id="16"/>
      <w:bookmarkEnd w:id="17"/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4"/>
        <w:gridCol w:w="1500"/>
        <w:gridCol w:w="2837"/>
        <w:gridCol w:w="3067"/>
      </w:tblGrid>
      <w:tr w:rsidR="001B5AE3" w:rsidRPr="008E38DE" w:rsidTr="00AE4714">
        <w:tc>
          <w:tcPr>
            <w:tcW w:w="24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redlightYn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0：無警示紅燈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whName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userName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pmUser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tabs>
                <w:tab w:val="left" w:pos="527"/>
              </w:tabs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goodsdtCode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goodsdtInfo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orderCounselQty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sumBaljuQty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在途採購量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applyQty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申請中採購量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ecMaxQty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最大備貨量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monthSaleQty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r w:rsidRPr="009C72A3">
              <w:rPr>
                <w:rFonts w:ascii="微軟正黑體" w:eastAsia="微軟正黑體" w:hAnsi="微軟正黑體" w:hint="eastAsia"/>
                <w:color w:val="FF0000"/>
              </w:rPr>
              <w:t>前30天訂購樹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9C72A3" w:rsidRPr="008E38DE" w:rsidTr="00AE4714">
        <w:tc>
          <w:tcPr>
            <w:tcW w:w="2424" w:type="dxa"/>
          </w:tcPr>
          <w:p w:rsidR="009C72A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r w:rsidRPr="009C72A3">
              <w:rPr>
                <w:rFonts w:ascii="微軟正黑體" w:eastAsia="微軟正黑體" w:hAnsi="微軟正黑體"/>
                <w:color w:val="FF0000"/>
              </w:rPr>
              <w:t>sevenNetOutQty</w:t>
            </w:r>
          </w:p>
        </w:tc>
        <w:tc>
          <w:tcPr>
            <w:tcW w:w="1500" w:type="dxa"/>
          </w:tcPr>
          <w:p w:rsidR="009C72A3" w:rsidRPr="008E38DE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string</w:t>
            </w:r>
          </w:p>
        </w:tc>
        <w:tc>
          <w:tcPr>
            <w:tcW w:w="2837" w:type="dxa"/>
          </w:tcPr>
          <w:p w:rsidR="009C72A3" w:rsidRPr="009C72A3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  <w:color w:val="FF0000"/>
              </w:rPr>
            </w:pPr>
            <w:r w:rsidRPr="009C72A3">
              <w:rPr>
                <w:rFonts w:ascii="微軟正黑體" w:eastAsia="微軟正黑體" w:hAnsi="微軟正黑體" w:hint="eastAsia"/>
                <w:color w:val="FF0000"/>
              </w:rPr>
              <w:t>前7天訂購數</w:t>
            </w:r>
          </w:p>
        </w:tc>
        <w:tc>
          <w:tcPr>
            <w:tcW w:w="3067" w:type="dxa"/>
          </w:tcPr>
          <w:p w:rsidR="009C72A3" w:rsidRPr="008E38DE" w:rsidRDefault="009C72A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ecAutoBaljumYn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expDays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allowInDays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允收天數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buyPrice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212642">
              <w:rPr>
                <w:rFonts w:ascii="微軟正黑體" w:eastAsia="微軟正黑體" w:hAnsi="微軟正黑體"/>
              </w:rPr>
              <w:t>entpGoodsNo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55901" w:rsidRPr="008E38DE" w:rsidTr="00AE4714">
        <w:tc>
          <w:tcPr>
            <w:tcW w:w="2424" w:type="dxa"/>
          </w:tcPr>
          <w:p w:rsidR="00C55901" w:rsidRPr="00212642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kern w:val="2"/>
              </w:rPr>
              <w:t>ecMinQty</w:t>
            </w:r>
          </w:p>
        </w:tc>
        <w:tc>
          <w:tcPr>
            <w:tcW w:w="1500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最小入庫數量</w:t>
            </w:r>
          </w:p>
        </w:tc>
        <w:tc>
          <w:tcPr>
            <w:tcW w:w="306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E4714" w:rsidRPr="008E38DE" w:rsidTr="00F4697D">
        <w:tc>
          <w:tcPr>
            <w:tcW w:w="2424" w:type="dxa"/>
            <w:tcBorders>
              <w:bottom w:val="single" w:sz="4" w:space="0" w:color="auto"/>
            </w:tcBorders>
          </w:tcPr>
          <w:p w:rsidR="00AE4714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F4697D">
              <w:rPr>
                <w:rFonts w:ascii="微軟正黑體" w:eastAsia="微軟正黑體" w:hAnsi="微軟正黑體"/>
              </w:rPr>
              <w:t>isBigElectricAppliance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:rsidR="00AE4714" w:rsidRPr="008E38DE" w:rsidRDefault="00AE4714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:rsidR="00AE4714" w:rsidRDefault="00AE471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是否為大家電倉</w:t>
            </w: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AE5DF7" w:rsidRPr="008E38DE" w:rsidTr="00F4697D">
        <w:tc>
          <w:tcPr>
            <w:tcW w:w="2424" w:type="dxa"/>
            <w:tcBorders>
              <w:bottom w:val="single" w:sz="4" w:space="0" w:color="auto"/>
            </w:tcBorders>
          </w:tcPr>
          <w:p w:rsidR="00AE5DF7" w:rsidRPr="00F4697D" w:rsidRDefault="00AE5DF7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AE5DF7">
              <w:rPr>
                <w:rFonts w:ascii="微軟正黑體" w:eastAsia="微軟正黑體" w:hAnsi="微軟正黑體"/>
              </w:rPr>
              <w:t>whType</w:t>
            </w:r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:rsidR="00AE5DF7" w:rsidRPr="008E38DE" w:rsidRDefault="00AE5DF7" w:rsidP="004667FD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:rsidR="00AE5DF7" w:rsidRDefault="00AE5DF7" w:rsidP="008E38DE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倉庫類型</w:t>
            </w: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:rsidR="00AE5DF7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0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一般倉</w:t>
            </w:r>
          </w:p>
          <w:p w:rsidR="00AE5DF7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大家電倉</w:t>
            </w:r>
          </w:p>
          <w:p w:rsidR="00AE5DF7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冷凍倉</w:t>
            </w:r>
          </w:p>
          <w:p w:rsidR="00AE5DF7" w:rsidRPr="008E38DE" w:rsidRDefault="00AE5DF7" w:rsidP="00AE4714">
            <w:pPr>
              <w:snapToGrid w:val="0"/>
              <w:spacing w:line="240" w:lineRule="atLeast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  <w:r w:rsidRPr="008E38DE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冷藏倉</w:t>
            </w:r>
          </w:p>
        </w:tc>
      </w:tr>
      <w:tr w:rsidR="00AE4714" w:rsidRPr="008E38DE" w:rsidTr="00F4697D">
        <w:tc>
          <w:tcPr>
            <w:tcW w:w="2424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F4697D">
              <w:rPr>
                <w:rFonts w:ascii="微軟正黑體" w:eastAsia="微軟正黑體" w:hAnsi="微軟正黑體"/>
              </w:rPr>
              <w:t>whCodeList</w:t>
            </w:r>
          </w:p>
        </w:tc>
        <w:tc>
          <w:tcPr>
            <w:tcW w:w="1500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F4697D">
              <w:rPr>
                <w:rFonts w:ascii="微軟正黑體" w:eastAsia="微軟正黑體" w:hAnsi="微軟正黑體" w:hint="eastAsia"/>
              </w:rPr>
              <w:t>JSONArray</w:t>
            </w:r>
          </w:p>
        </w:tc>
        <w:tc>
          <w:tcPr>
            <w:tcW w:w="2837" w:type="dxa"/>
            <w:shd w:val="clear" w:color="auto" w:fill="FFFF00"/>
          </w:tcPr>
          <w:p w:rsidR="00AE4714" w:rsidRPr="00F4697D" w:rsidRDefault="00CC68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可入庫</w:t>
            </w:r>
            <w:r w:rsidR="00F4697D" w:rsidRPr="00F4697D">
              <w:rPr>
                <w:rFonts w:ascii="微軟正黑體" w:eastAsia="微軟正黑體" w:hAnsi="微軟正黑體" w:hint="eastAsia"/>
              </w:rPr>
              <w:t>倉別</w:t>
            </w:r>
            <w:r w:rsidR="00F74FA7">
              <w:rPr>
                <w:rFonts w:ascii="微軟正黑體" w:eastAsia="微軟正黑體" w:hAnsi="微軟正黑體" w:hint="eastAsia"/>
              </w:rPr>
              <w:t>列表</w:t>
            </w:r>
          </w:p>
        </w:tc>
        <w:tc>
          <w:tcPr>
            <w:tcW w:w="3067" w:type="dxa"/>
            <w:shd w:val="clear" w:color="auto" w:fill="FFFF00"/>
          </w:tcPr>
          <w:p w:rsidR="00AE4714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是大家電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冷藏</w:t>
            </w:r>
            <w:r w:rsidR="00AE5DF7">
              <w:rPr>
                <w:rFonts w:ascii="新細明體" w:hAnsi="新細明體" w:hint="eastAsia"/>
              </w:rPr>
              <w:t>、</w:t>
            </w:r>
            <w:r w:rsidR="00AE5DF7">
              <w:rPr>
                <w:rFonts w:ascii="微軟正黑體" w:eastAsia="微軟正黑體" w:hAnsi="微軟正黑體" w:hint="eastAsia"/>
              </w:rPr>
              <w:t>冷凍</w:t>
            </w:r>
            <w:r>
              <w:rPr>
                <w:rFonts w:ascii="微軟正黑體" w:eastAsia="微軟正黑體" w:hAnsi="微軟正黑體" w:hint="eastAsia"/>
              </w:rPr>
              <w:t>倉之商品才顯示</w:t>
            </w: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</w:t>
            </w:r>
            <w:r>
              <w:rPr>
                <w:rFonts w:ascii="微軟正黑體" w:eastAsia="微軟正黑體" w:hAnsi="微軟正黑體" w:hint="eastAsia"/>
              </w:rPr>
              <w:t>3</w:t>
            </w:r>
            <w:r w:rsidRPr="008E38DE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倉別代碼</w:t>
            </w:r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whName</w:t>
            </w:r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F4697D">
              <w:rPr>
                <w:rFonts w:ascii="微軟正黑體" w:eastAsia="微軟正黑體" w:hAnsi="微軟正黑體" w:hint="eastAsia"/>
              </w:rPr>
              <w:t>倉</w:t>
            </w:r>
            <w:r>
              <w:rPr>
                <w:rFonts w:ascii="微軟正黑體" w:eastAsia="微軟正黑體" w:hAnsi="微軟正黑體" w:hint="eastAsia"/>
              </w:rPr>
              <w:t>別名稱</w:t>
            </w:r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8" w:name="_Toc496002317"/>
      <w:bookmarkStart w:id="19" w:name="_Toc30087267"/>
      <w:r w:rsidRPr="008E38DE">
        <w:rPr>
          <w:rFonts w:ascii="微軟正黑體" w:eastAsia="微軟正黑體" w:hAnsi="微軟正黑體" w:hint="eastAsia"/>
        </w:rPr>
        <w:lastRenderedPageBreak/>
        <w:t>查詢範例</w:t>
      </w:r>
      <w:bookmarkEnd w:id="18"/>
      <w:bookmarkEnd w:id="1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02586">
        <w:rPr>
          <w:rFonts w:ascii="微軟正黑體" w:eastAsia="微軟正黑體" w:hAnsi="微軟正黑體" w:hint="eastAsia"/>
          <w:color w:val="FF0000"/>
        </w:rPr>
        <w:t>{SCM_domain}/api/v1/stock/</w:t>
      </w:r>
      <w:r w:rsidR="000F58A0" w:rsidRPr="00302586">
        <w:rPr>
          <w:rFonts w:ascii="微軟正黑體" w:eastAsia="微軟正黑體" w:hAnsi="微軟正黑體" w:hint="eastAsia"/>
          <w:color w:val="FF0000"/>
        </w:rPr>
        <w:t>f</w:t>
      </w:r>
      <w:r w:rsidR="006B69B9" w:rsidRPr="00302586">
        <w:rPr>
          <w:rFonts w:ascii="微軟正黑體" w:eastAsia="微軟正黑體" w:hAnsi="微軟正黑體"/>
          <w:color w:val="FF0000"/>
        </w:rPr>
        <w:t>1204ApplyAbleQuery</w:t>
      </w:r>
      <w:r w:rsidRPr="00302586">
        <w:rPr>
          <w:rFonts w:ascii="微軟正黑體" w:eastAsia="微軟正黑體" w:hAnsi="微軟正黑體" w:hint="eastAsia"/>
          <w:color w:val="FF0000"/>
        </w:rPr>
        <w:t>.scm</w:t>
      </w:r>
    </w:p>
    <w:p w:rsidR="001B5AE3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"loginInfo":{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"entpID":"9727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"entpCode":"00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"entpPwd":"0000",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"otpBackNo":"111"</w:t>
      </w:r>
    </w:p>
    <w:p w:rsidR="002A3DF7" w:rsidRPr="002A3DF7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},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"goodsCode"：" 10003895 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"goodsName"：" 11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 xml:space="preserve">"entpGoodsNo"：" </w:t>
      </w:r>
      <w:r w:rsidR="005564A1">
        <w:rPr>
          <w:rFonts w:ascii="微軟正黑體" w:eastAsia="微軟正黑體" w:hAnsi="微軟正黑體" w:hint="eastAsia"/>
        </w:rPr>
        <w:t>a</w:t>
      </w:r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"mdID"：" 01586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"saleGb" : " 00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"redLightFlag" : "0",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"stockQty" : "100",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"op" : "gt",</w:t>
      </w:r>
    </w:p>
    <w:p w:rsidR="002A3DF7" w:rsidRPr="002A3DF7" w:rsidRDefault="002A3DF7" w:rsidP="002A3DF7">
      <w:pPr>
        <w:snapToGrid w:val="0"/>
        <w:spacing w:line="240" w:lineRule="atLeast"/>
        <w:ind w:firstLineChars="400" w:firstLine="96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"ecAutoYn" : "1",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"goodsType" : "0",</w:t>
      </w:r>
    </w:p>
    <w:p w:rsidR="002A3DF7" w:rsidRPr="002A3DF7" w:rsidRDefault="00F4697D" w:rsidP="00D1696B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"whCode" : "012</w:t>
      </w:r>
      <w:r w:rsidR="00D1696B">
        <w:rPr>
          <w:rFonts w:ascii="微軟正黑體" w:eastAsia="微軟正黑體" w:hAnsi="微軟正黑體" w:hint="eastAsia"/>
        </w:rPr>
        <w:t>"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}</w:t>
      </w:r>
    </w:p>
    <w:p w:rsidR="002A3DF7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Pr="008E38DE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0" w:name="_Toc496002318"/>
      <w:bookmarkStart w:id="21" w:name="_Toc30087268"/>
      <w:r w:rsidRPr="008E38DE">
        <w:rPr>
          <w:rFonts w:ascii="微軟正黑體" w:eastAsia="微軟正黑體" w:hAnsi="微軟正黑體" w:hint="eastAsia"/>
        </w:rPr>
        <w:t>回傳範例</w:t>
      </w:r>
      <w:bookmarkEnd w:id="20"/>
      <w:bookmarkEnd w:id="21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="00302D69" w:rsidRPr="008E38DE">
        <w:rPr>
          <w:rFonts w:ascii="微軟正黑體" w:eastAsia="微軟正黑體" w:hAnsi="微軟正黑體" w:hint="eastAsia"/>
        </w:rPr>
        <w:t xml:space="preserve"> 1</w:t>
      </w:r>
      <w:r w:rsidRPr="008E38DE">
        <w:rPr>
          <w:rFonts w:ascii="微軟正黑體" w:eastAsia="微軟正黑體" w:hAnsi="微軟正黑體" w:hint="eastAsia"/>
        </w:rPr>
        <w:t>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"allowInDays":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"applyQty": 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lastRenderedPageBreak/>
        <w:t xml:space="preserve">    "buyPrice": 390,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"ecAutoBaljumYn": "1",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"ecMaxQty": 14,</w:t>
      </w:r>
    </w:p>
    <w:p w:rsidR="009E2075" w:rsidRPr="00212642" w:rsidRDefault="009E2075" w:rsidP="009E2075">
      <w:pPr>
        <w:snapToGrid w:val="0"/>
        <w:spacing w:line="240" w:lineRule="atLeast"/>
        <w:ind w:leftChars="100" w:left="240" w:firstLineChars="200" w:firstLine="48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>"</w:t>
      </w:r>
      <w:r>
        <w:rPr>
          <w:rFonts w:ascii="微軟正黑體" w:eastAsia="微軟正黑體" w:hAnsi="微軟正黑體" w:hint="eastAsia"/>
        </w:rPr>
        <w:t>ecMinQty</w:t>
      </w:r>
      <w:r w:rsidRPr="00212642">
        <w:rPr>
          <w:rFonts w:ascii="微軟正黑體" w:eastAsia="微軟正黑體" w:hAnsi="微軟正黑體"/>
        </w:rPr>
        <w:t>"</w:t>
      </w:r>
      <w:r>
        <w:rPr>
          <w:rFonts w:ascii="微軟正黑體" w:eastAsia="微軟正黑體" w:hAnsi="微軟正黑體" w:hint="eastAsia"/>
        </w:rPr>
        <w:t>:10,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"entpGoodsNo": "111",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"expDays":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"goodsdtCode": "001",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"goodsdtInfo": "粉紅 10吋",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"goodsCode": "10003895",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"goodsName": "【一般EC倉】超取(B)11",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"monthSaleQty": "9",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"orderCounselQty": 978,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"pmUser": " 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"redlightYn": "0",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"sumBaljuQty": 101,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"userName": "倪嘉妤",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"whName": "</w:t>
      </w:r>
      <w:r w:rsidR="00F4697D"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  <w:r w:rsidR="00F4697D"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i</w:t>
      </w:r>
      <w:r w:rsidRPr="00F4697D">
        <w:rPr>
          <w:rFonts w:ascii="微軟正黑體" w:eastAsia="微軟正黑體" w:hAnsi="微軟正黑體"/>
        </w:rPr>
        <w:t>sBigElectricAppliance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1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r w:rsidRPr="00F4697D">
        <w:rPr>
          <w:rFonts w:ascii="微軟正黑體" w:eastAsia="微軟正黑體" w:hAnsi="微軟正黑體"/>
        </w:rPr>
        <w:t>whCodeList</w:t>
      </w:r>
      <w:r w:rsidRPr="00212642">
        <w:rPr>
          <w:rFonts w:ascii="微軟正黑體" w:eastAsia="微軟正黑體" w:hAnsi="微軟正黑體" w:hint="eastAsia"/>
        </w:rPr>
        <w:t xml:space="preserve"> "</w:t>
      </w:r>
      <w:r>
        <w:rPr>
          <w:rFonts w:ascii="微軟正黑體" w:eastAsia="微軟正黑體" w:hAnsi="微軟正黑體" w:hint="eastAsia"/>
        </w:rPr>
        <w:t>:[{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whCode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012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whName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},{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whCode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023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whName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大家電台中倉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Pr="00212642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}]</w:t>
      </w:r>
    </w:p>
    <w:p w:rsidR="001B5AE3" w:rsidRPr="008E38DE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E3448" w:rsidRPr="008E38DE" w:rsidRDefault="001E344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302D69" w:rsidRPr="008E38DE" w:rsidRDefault="00302D69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"ERROR": "goodsType 請輸入正確格式(0、1)，例如:0"</w:t>
      </w:r>
    </w:p>
    <w:p w:rsidR="00AF255B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AF255B" w:rsidRDefault="00AF255B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br w:type="page"/>
      </w: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A51CED" w:rsidRPr="008E38DE" w:rsidRDefault="004A587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</w:rPr>
      </w:pPr>
      <w:bookmarkStart w:id="22" w:name="_Toc30087269"/>
      <w:r w:rsidRPr="008E38DE">
        <w:rPr>
          <w:rFonts w:ascii="微軟正黑體" w:eastAsia="微軟正黑體" w:hAnsi="微軟正黑體" w:hint="eastAsia"/>
          <w:b w:val="0"/>
        </w:rPr>
        <w:t>已申請入庫查詢</w:t>
      </w:r>
      <w:bookmarkEnd w:id="22"/>
    </w:p>
    <w:p w:rsidR="00A51CED" w:rsidRPr="008E38DE" w:rsidRDefault="00A51CED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15C09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B4761A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3" w:name="_Toc30087270"/>
      <w:r w:rsidRPr="008E38DE">
        <w:rPr>
          <w:rFonts w:ascii="微軟正黑體" w:eastAsia="微軟正黑體" w:hAnsi="微軟正黑體" w:hint="eastAsia"/>
        </w:rPr>
        <w:t>查詢條件</w:t>
      </w:r>
      <w:bookmarkEnd w:id="23"/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9A0474" w:rsidRPr="008E38DE" w:rsidTr="00C861DE">
        <w:tc>
          <w:tcPr>
            <w:tcW w:w="185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226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7322" w:type="dxa"/>
            <w:gridSpan w:val="4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JSONObject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537" w:type="dxa"/>
          </w:tcPr>
          <w:p w:rsidR="00C861DE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date</w:t>
            </w:r>
            <w:r w:rsidRPr="008E38DE">
              <w:rPr>
                <w:rFonts w:ascii="微軟正黑體" w:eastAsia="微軟正黑體" w:hAnsi="微軟正黑體" w:hint="eastAsia"/>
              </w:rPr>
              <w:t>F</w:t>
            </w:r>
            <w:r w:rsidRPr="008E38DE">
              <w:rPr>
                <w:rFonts w:ascii="微軟正黑體" w:eastAsia="微軟正黑體" w:hAnsi="微軟正黑體"/>
              </w:rPr>
              <w:t>lag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查詢日期狀態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0：申請日期(預設)</w:t>
            </w:r>
          </w:p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1：入庫預定日期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fromDate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日期起日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格式為yyyy/MM/dd，Ex 2017/01/11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toDate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日期迄日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格式為yyyy/MM/dd，Ex 2017/11/11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goodsCode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goodsName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entpGoodsN</w:t>
            </w:r>
            <w:r w:rsidRPr="008E38DE">
              <w:rPr>
                <w:rFonts w:ascii="微軟正黑體" w:eastAsia="微軟正黑體" w:hAnsi="微軟正黑體" w:hint="eastAsia"/>
              </w:rPr>
              <w:t>o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whCode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9E21B2" w:rsidRDefault="009E21B2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C861DE" w:rsidRPr="008E38DE" w:rsidRDefault="009E21B2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倉庫代碼詳見倉庫代碼列表文件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mdID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cstheme="minorBidi"/>
                <w:kern w:val="2"/>
                <w:sz w:val="24"/>
                <w:szCs w:val="22"/>
              </w:rPr>
              <w:t>PFlag</w:t>
            </w:r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00：審核中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10：退件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11：審核通過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</w:tbl>
    <w:p w:rsidR="000422C2" w:rsidRPr="008E38DE" w:rsidRDefault="00FA6B14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4" w:name="_Toc30087271"/>
      <w:r w:rsidRPr="008E38DE">
        <w:rPr>
          <w:rFonts w:ascii="微軟正黑體" w:eastAsia="微軟正黑體" w:hAnsi="微軟正黑體" w:hint="eastAsia"/>
        </w:rPr>
        <w:lastRenderedPageBreak/>
        <w:t>查詢結果</w:t>
      </w:r>
      <w:bookmarkEnd w:id="24"/>
    </w:p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2"/>
        <w:gridCol w:w="1500"/>
        <w:gridCol w:w="2996"/>
        <w:gridCol w:w="3230"/>
      </w:tblGrid>
      <w:tr w:rsidR="002E729E" w:rsidRPr="008E38DE" w:rsidTr="003229A0">
        <w:tc>
          <w:tcPr>
            <w:tcW w:w="210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96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3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pflagname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baljuNo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goodsCode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goodsdtCode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goodsName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goodsdtInfo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baljuQty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申請入庫數量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buyPrice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單價(含稅)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total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whName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倉別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baljuDelyDate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userName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pmUser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entpGoodsNo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D61CA" w:rsidRPr="008E38DE" w:rsidRDefault="003D61C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2E729E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5" w:name="_Toc30087272"/>
      <w:r w:rsidRPr="008E38DE">
        <w:rPr>
          <w:rFonts w:ascii="微軟正黑體" w:eastAsia="微軟正黑體" w:hAnsi="微軟正黑體" w:hint="eastAsia"/>
        </w:rPr>
        <w:lastRenderedPageBreak/>
        <w:t>查詢</w:t>
      </w:r>
      <w:r w:rsidR="003D61CA" w:rsidRPr="008E38DE">
        <w:rPr>
          <w:rFonts w:ascii="微軟正黑體" w:eastAsia="微軟正黑體" w:hAnsi="微軟正黑體" w:hint="eastAsia"/>
        </w:rPr>
        <w:t>範例</w:t>
      </w:r>
      <w:bookmarkEnd w:id="25"/>
    </w:p>
    <w:p w:rsidR="003D61CA" w:rsidRPr="008E38DE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6E24B0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="0063552D" w:rsidRPr="002672B9">
        <w:rPr>
          <w:rFonts w:ascii="微軟正黑體" w:eastAsia="微軟正黑體" w:hAnsi="微軟正黑體" w:hint="eastAsia"/>
          <w:color w:val="FF0000"/>
        </w:rPr>
        <w:t>{SCM_domain}</w:t>
      </w:r>
      <w:r w:rsidR="00CF65E8" w:rsidRPr="002672B9">
        <w:rPr>
          <w:rFonts w:ascii="微軟正黑體" w:eastAsia="微軟正黑體" w:hAnsi="微軟正黑體"/>
          <w:color w:val="FF0000"/>
        </w:rPr>
        <w:t>/api/v1/stock/</w:t>
      </w:r>
      <w:r w:rsidR="000F58A0" w:rsidRPr="002672B9">
        <w:rPr>
          <w:rFonts w:ascii="微軟正黑體" w:eastAsia="微軟正黑體" w:hAnsi="微軟正黑體" w:hint="eastAsia"/>
          <w:color w:val="FF0000"/>
        </w:rPr>
        <w:t>f</w:t>
      </w:r>
      <w:r w:rsidR="006B69B9" w:rsidRPr="002672B9">
        <w:rPr>
          <w:rFonts w:ascii="微軟正黑體" w:eastAsia="微軟正黑體" w:hAnsi="微軟正黑體"/>
          <w:color w:val="FF0000"/>
        </w:rPr>
        <w:t>1204ApplyGoodsQuery</w:t>
      </w:r>
      <w:r w:rsidR="002672B9" w:rsidRPr="002672B9">
        <w:rPr>
          <w:rFonts w:ascii="微軟正黑體" w:eastAsia="微軟正黑體" w:hAnsi="微軟正黑體"/>
          <w:color w:val="FF0000"/>
        </w:rPr>
        <w:t>.scm</w:t>
      </w:r>
    </w:p>
    <w:p w:rsidR="003D61CA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"loginInfo":{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"entpID":"9727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"entpCode":"00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"entpPwd":"0000",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"otpBackNo":"111"</w:t>
      </w:r>
    </w:p>
    <w:p w:rsidR="0084034E" w:rsidRPr="002672B9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"dateFlag"："0",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"fromDate"："2017/07/01",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"toDate"："2017/09/01",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"goodsCode"："100037290",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"goodsName" : "N1102",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"entpGoodsNo" : "",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"whCode" : "004",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"mdID" : "01480",</w:t>
      </w:r>
    </w:p>
    <w:p w:rsidR="002672B9" w:rsidRPr="002672B9" w:rsidRDefault="00D1696B" w:rsidP="00D1696B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"PFlag" : "11"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2672B9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Pr="008E38DE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436892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6" w:name="_Toc30087273"/>
      <w:r w:rsidRPr="008E38DE">
        <w:rPr>
          <w:rFonts w:ascii="微軟正黑體" w:eastAsia="微軟正黑體" w:hAnsi="微軟正黑體" w:hint="eastAsia"/>
        </w:rPr>
        <w:t>回傳範例</w:t>
      </w:r>
      <w:bookmarkEnd w:id="26"/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="00AF7F26" w:rsidRPr="008E38DE">
        <w:rPr>
          <w:rFonts w:ascii="微軟正黑體" w:eastAsia="微軟正黑體" w:hAnsi="微軟正黑體" w:hint="eastAsia"/>
        </w:rPr>
        <w:t>1</w:t>
      </w:r>
      <w:r w:rsidRPr="008E38DE">
        <w:rPr>
          <w:rFonts w:ascii="微軟正黑體" w:eastAsia="微軟正黑體" w:hAnsi="微軟正黑體" w:hint="eastAsia"/>
        </w:rPr>
        <w:t>：</w:t>
      </w:r>
    </w:p>
    <w:p w:rsidR="003229A0" w:rsidRPr="003229A0" w:rsidRDefault="00003188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  <w:r w:rsidR="003229A0" w:rsidRPr="003229A0">
        <w:rPr>
          <w:rFonts w:ascii="微軟正黑體" w:eastAsia="微軟正黑體" w:hAnsi="微軟正黑體"/>
        </w:rPr>
        <w:t>{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"baljuDelyDate": "2017/09/05",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"baljuNo": "201708245032",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"baljuQty": 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"buyPrice": 33,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lastRenderedPageBreak/>
        <w:t xml:space="preserve">    "entpGoodsNo": " 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"goodsdtCode": "058",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"goodsdtInfo": "60",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"goodsCode": "100037290",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"goodsName": "【N1102 我的美麗日記】大量賣2點(大2量系列)",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"pmUser": "陳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馨",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"total": 310,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"userName": "張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宜",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"whName": "蘆一倉",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"pflagname": "審核通過"</w:t>
      </w:r>
    </w:p>
    <w:p w:rsidR="00837496" w:rsidRPr="008E38DE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}</w:t>
      </w:r>
      <w:r w:rsidR="00837496" w:rsidRPr="008E38DE">
        <w:rPr>
          <w:rFonts w:ascii="微軟正黑體" w:eastAsia="微軟正黑體" w:hAnsi="微軟正黑體" w:hint="eastAsia"/>
        </w:rPr>
        <w:t>,</w:t>
      </w:r>
      <w:r w:rsidR="00837496" w:rsidRPr="008E38DE">
        <w:rPr>
          <w:rFonts w:ascii="微軟正黑體" w:eastAsia="微軟正黑體" w:hAnsi="微軟正黑體"/>
        </w:rPr>
        <w:t>…</w:t>
      </w:r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AF7F26" w:rsidRPr="008E38DE" w:rsidRDefault="00AF7F26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Pr="008E38DE">
        <w:rPr>
          <w:rFonts w:ascii="微軟正黑體" w:eastAsia="微軟正黑體" w:hAnsi="微軟正黑體"/>
        </w:rPr>
        <w:t xml:space="preserve"> </w:t>
      </w:r>
      <w:r w:rsidRPr="008E38DE">
        <w:rPr>
          <w:rFonts w:ascii="微軟正黑體" w:eastAsia="微軟正黑體" w:hAnsi="微軟正黑體" w:hint="eastAsia"/>
        </w:rPr>
        <w:t>"查詢日期狀態只能為0或1"</w:t>
      </w:r>
    </w:p>
    <w:p w:rsidR="00B426BA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B426BA" w:rsidRPr="008E38DE" w:rsidRDefault="00B426B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952B08" w:rsidRPr="008E38DE" w:rsidRDefault="00952B08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  <w:b w:val="0"/>
        </w:rPr>
      </w:pPr>
      <w:bookmarkStart w:id="27" w:name="_Toc30087274"/>
      <w:r w:rsidRPr="008E38DE">
        <w:rPr>
          <w:rFonts w:ascii="微軟正黑體" w:eastAsia="微軟正黑體" w:hAnsi="微軟正黑體" w:hint="eastAsia"/>
          <w:b w:val="0"/>
        </w:rPr>
        <w:lastRenderedPageBreak/>
        <w:t>查看EC倉可驗入量</w:t>
      </w:r>
      <w:bookmarkEnd w:id="27"/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8" w:name="_Toc30087275"/>
      <w:r w:rsidRPr="008E38DE">
        <w:rPr>
          <w:rFonts w:ascii="微軟正黑體" w:eastAsia="微軟正黑體" w:hAnsi="微軟正黑體" w:hint="eastAsia"/>
        </w:rPr>
        <w:t>查詢條件</w:t>
      </w:r>
      <w:bookmarkEnd w:id="28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3B356A" w:rsidRPr="008E38DE" w:rsidTr="004667FD">
        <w:tc>
          <w:tcPr>
            <w:tcW w:w="185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</w:p>
        </w:tc>
        <w:tc>
          <w:tcPr>
            <w:tcW w:w="226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loginInfo</w:t>
            </w:r>
          </w:p>
        </w:tc>
        <w:tc>
          <w:tcPr>
            <w:tcW w:w="7322" w:type="dxa"/>
            <w:gridSpan w:val="4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JSONObject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entpID</w:t>
            </w:r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entpCode</w:t>
            </w:r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entpPwd</w:t>
            </w:r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/>
              </w:rPr>
              <w:t>otpBackNo</w:t>
            </w:r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momoOTP序號後3碼</w:t>
            </w:r>
          </w:p>
        </w:tc>
        <w:tc>
          <w:tcPr>
            <w:tcW w:w="1537" w:type="dxa"/>
          </w:tcPr>
          <w:p w:rsidR="003B356A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</w:tbl>
    <w:p w:rsidR="003B356A" w:rsidRPr="003B356A" w:rsidRDefault="003B356A" w:rsidP="003B356A"/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9" w:name="_Toc30087276"/>
      <w:r w:rsidRPr="008E38DE">
        <w:rPr>
          <w:rFonts w:ascii="微軟正黑體" w:eastAsia="微軟正黑體" w:hAnsi="微軟正黑體" w:hint="eastAsia"/>
        </w:rPr>
        <w:t>查詢結果</w:t>
      </w:r>
      <w:bookmarkEnd w:id="29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4"/>
        <w:gridCol w:w="1384"/>
        <w:gridCol w:w="3049"/>
        <w:gridCol w:w="3291"/>
      </w:tblGrid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WH_CODE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倉庫編碼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952B08"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WH_NAME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  <w:shd w:val="clear" w:color="auto" w:fill="FFFF00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  <w:r>
              <w:rPr>
                <w:rFonts w:ascii="微軟正黑體" w:eastAsia="微軟正黑體" w:hAnsi="微軟正黑體" w:hint="eastAsia"/>
              </w:rPr>
              <w:t>_LIST</w:t>
            </w:r>
          </w:p>
        </w:tc>
        <w:tc>
          <w:tcPr>
            <w:tcW w:w="1377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052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294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DIARY_DATE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3052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3052" w:type="dxa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可驗入量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星期代碼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952B08" w:rsidRPr="003B356A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0" w:name="_Toc30087277"/>
      <w:r w:rsidRPr="008E38DE">
        <w:rPr>
          <w:rFonts w:ascii="微軟正黑體" w:eastAsia="微軟正黑體" w:hAnsi="微軟正黑體" w:hint="eastAsia"/>
        </w:rPr>
        <w:t>查詢範例</w:t>
      </w:r>
      <w:bookmarkEnd w:id="30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B356A">
        <w:rPr>
          <w:rFonts w:ascii="微軟正黑體" w:eastAsia="微軟正黑體" w:hAnsi="微軟正黑體" w:hint="eastAsia"/>
          <w:color w:val="FF0000"/>
        </w:rPr>
        <w:t>{SCM_domain}/api/v1/stock</w:t>
      </w:r>
      <w:r w:rsidR="006B69B9" w:rsidRPr="003B356A">
        <w:rPr>
          <w:rFonts w:ascii="微軟正黑體" w:eastAsia="微軟正黑體" w:hAnsi="微軟正黑體"/>
          <w:color w:val="FF0000"/>
        </w:rPr>
        <w:t>/</w:t>
      </w:r>
      <w:r w:rsidR="000F58A0" w:rsidRPr="003B356A">
        <w:rPr>
          <w:rFonts w:ascii="微軟正黑體" w:eastAsia="微軟正黑體" w:hAnsi="微軟正黑體" w:hint="eastAsia"/>
          <w:color w:val="FF0000"/>
        </w:rPr>
        <w:t>f</w:t>
      </w:r>
      <w:r w:rsidR="006B69B9" w:rsidRPr="003B356A">
        <w:rPr>
          <w:rFonts w:ascii="微軟正黑體" w:eastAsia="微軟正黑體" w:hAnsi="微軟正黑體"/>
          <w:color w:val="FF0000"/>
        </w:rPr>
        <w:t>1204GetWhInDiaryList</w:t>
      </w:r>
      <w:r w:rsidRPr="003B356A">
        <w:rPr>
          <w:rFonts w:ascii="微軟正黑體" w:eastAsia="微軟正黑體" w:hAnsi="微軟正黑體" w:hint="eastAsia"/>
          <w:color w:val="FF0000"/>
        </w:rPr>
        <w:t>.scm</w:t>
      </w:r>
    </w:p>
    <w:p w:rsidR="003B356A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"loginInfo":{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lastRenderedPageBreak/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"entpID":"9727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"entpCode":"00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"entpPwd":"0000",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"otpBackNo":"111"</w:t>
      </w:r>
    </w:p>
    <w:p w:rsidR="003B356A" w:rsidRPr="002672B9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}</w:t>
      </w:r>
    </w:p>
    <w:p w:rsidR="003B356A" w:rsidRPr="002672B9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0F5DFD" w:rsidRPr="008E38DE" w:rsidRDefault="000F5DFD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1" w:name="_Toc30087278"/>
      <w:r w:rsidRPr="008E38DE">
        <w:rPr>
          <w:rFonts w:ascii="微軟正黑體" w:eastAsia="微軟正黑體" w:hAnsi="微軟正黑體" w:hint="eastAsia"/>
        </w:rPr>
        <w:t>回傳範例</w:t>
      </w:r>
      <w:bookmarkEnd w:id="31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data：</w:t>
      </w:r>
    </w:p>
    <w:p w:rsidR="002F3E1B" w:rsidRPr="008E38DE" w:rsidRDefault="002F3E1B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[{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WH_CODE:"004",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WH_NAME:"蘆一倉",</w:t>
      </w:r>
    </w:p>
    <w:p w:rsidR="002F3E1B" w:rsidRPr="008E38DE" w:rsidRDefault="004D55E6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</w:rPr>
        <w:t>REM_QTY</w:t>
      </w:r>
      <w:r>
        <w:rPr>
          <w:rFonts w:ascii="微軟正黑體" w:eastAsia="微軟正黑體" w:hAnsi="微軟正黑體" w:hint="eastAsia"/>
        </w:rPr>
        <w:t>_LIST</w:t>
      </w:r>
      <w:r w:rsidRPr="008E38DE">
        <w:rPr>
          <w:rFonts w:ascii="微軟正黑體" w:eastAsia="微軟正黑體" w:hAnsi="微軟正黑體"/>
          <w:szCs w:val="24"/>
        </w:rPr>
        <w:t>"</w:t>
      </w:r>
      <w:r w:rsidR="002F3E1B" w:rsidRPr="008E38DE">
        <w:rPr>
          <w:rFonts w:ascii="微軟正黑體" w:eastAsia="微軟正黑體" w:hAnsi="微軟正黑體" w:hint="eastAsia"/>
          <w:szCs w:val="24"/>
        </w:rPr>
        <w:t>:[{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WEEKDAY:"2",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DIARY_DATE:"2017/10/16",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REM_QTY:"10000",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WEEKDAY_NAME:"一"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{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WEEKDAY:"3",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DIARY_DATE:"2017/10/17",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REM_QTY:"9900",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WEEKDAY_NAME:"二"</w:t>
      </w:r>
    </w:p>
    <w:p w:rsidR="00270531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106AD0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"WH_CODE": "011",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"WH_NAME": "DC1(自)",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="004D55E6" w:rsidRPr="008E38DE">
        <w:rPr>
          <w:rFonts w:ascii="微軟正黑體" w:eastAsia="微軟正黑體" w:hAnsi="微軟正黑體"/>
        </w:rPr>
        <w:t>REM_QTY</w:t>
      </w:r>
      <w:r w:rsidR="004D55E6">
        <w:rPr>
          <w:rFonts w:ascii="微軟正黑體" w:eastAsia="微軟正黑體" w:hAnsi="微軟正黑體" w:hint="eastAsia"/>
        </w:rPr>
        <w:t>_LIST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  <w:szCs w:val="24"/>
        </w:rPr>
        <w:t>: [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"4",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"2017/10/18",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lastRenderedPageBreak/>
        <w:t xml:space="preserve">        "WEEKDAY_NAME": "三"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"5",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"2017/10/19",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    "WEEKDAY_NAME": "四"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},…</w:t>
      </w:r>
    </w:p>
    <w:p w:rsidR="00106AD0" w:rsidRPr="008E38DE" w:rsidRDefault="00106AD0" w:rsidP="00270531">
      <w:pPr>
        <w:snapToGrid w:val="0"/>
        <w:spacing w:line="240" w:lineRule="atLeast"/>
        <w:ind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C84DA3" w:rsidRPr="008E38DE" w:rsidRDefault="00C84DA3" w:rsidP="00C84DA3">
      <w:pPr>
        <w:pStyle w:val="2"/>
        <w:rPr>
          <w:rFonts w:ascii="微軟正黑體" w:eastAsia="微軟正黑體" w:hAnsi="微軟正黑體"/>
        </w:rPr>
      </w:pPr>
      <w:bookmarkStart w:id="32" w:name="_Toc474423228"/>
      <w:bookmarkStart w:id="33" w:name="_Toc30087279"/>
      <w:r w:rsidRPr="008E38DE">
        <w:rPr>
          <w:rFonts w:ascii="微軟正黑體" w:eastAsia="微軟正黑體" w:hAnsi="微軟正黑體" w:hint="eastAsia"/>
        </w:rPr>
        <w:lastRenderedPageBreak/>
        <w:t>SCM前端畫面</w:t>
      </w:r>
      <w:bookmarkEnd w:id="32"/>
      <w:bookmarkEnd w:id="33"/>
    </w:p>
    <w:p w:rsidR="005B7963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申請入庫</w:t>
      </w:r>
    </w:p>
    <w:p w:rsidR="005B7963" w:rsidRPr="008E38DE" w:rsidRDefault="00D1715E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  <w:noProof/>
        </w:rPr>
        <w:drawing>
          <wp:inline distT="0" distB="0" distL="0" distR="0" wp14:anchorId="41511ED4" wp14:editId="6018775E">
            <wp:extent cx="5274310" cy="3350802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5206F9" w:rsidRPr="008E38DE" w:rsidRDefault="005206F9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4D31CF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lastRenderedPageBreak/>
        <w:t>已申請查詢</w:t>
      </w:r>
    </w:p>
    <w:p w:rsidR="005206F9" w:rsidRPr="008E38DE" w:rsidRDefault="002E28F5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  <w:noProof/>
        </w:rPr>
        <w:drawing>
          <wp:inline distT="0" distB="0" distL="0" distR="0" wp14:anchorId="25A82E83" wp14:editId="400D1781">
            <wp:extent cx="5274310" cy="3086996"/>
            <wp:effectExtent l="19050" t="0" r="254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6F9" w:rsidRPr="008E38DE" w:rsidRDefault="005206F9" w:rsidP="00096B5E">
      <w:pPr>
        <w:rPr>
          <w:rFonts w:ascii="微軟正黑體" w:eastAsia="微軟正黑體" w:hAnsi="微軟正黑體"/>
        </w:rPr>
      </w:pPr>
    </w:p>
    <w:p w:rsidR="00B426BA" w:rsidRPr="008E38DE" w:rsidRDefault="00B426BA" w:rsidP="00096B5E">
      <w:pPr>
        <w:rPr>
          <w:rFonts w:ascii="微軟正黑體" w:eastAsia="微軟正黑體" w:hAnsi="微軟正黑體"/>
        </w:rPr>
      </w:pPr>
    </w:p>
    <w:sectPr w:rsidR="00B426BA" w:rsidRPr="008E38DE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D44" w:rsidRDefault="00E97D44" w:rsidP="00DD304A">
      <w:r>
        <w:separator/>
      </w:r>
    </w:p>
  </w:endnote>
  <w:endnote w:type="continuationSeparator" w:id="0">
    <w:p w:rsidR="00E97D44" w:rsidRDefault="00E97D44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198374"/>
      <w:docPartObj>
        <w:docPartGallery w:val="Page Numbers (Bottom of Page)"/>
        <w:docPartUnique/>
      </w:docPartObj>
    </w:sdtPr>
    <w:sdtEndPr/>
    <w:sdtContent>
      <w:p w:rsidR="004667FD" w:rsidRDefault="004667FD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29FC" w:rsidRPr="009E29FC">
          <w:rPr>
            <w:noProof/>
            <w:lang w:val="zh-TW"/>
          </w:rPr>
          <w:t>2</w:t>
        </w:r>
        <w:r>
          <w:rPr>
            <w:noProof/>
            <w:lang w:val="zh-TW"/>
          </w:rPr>
          <w:fldChar w:fldCharType="end"/>
        </w:r>
      </w:p>
    </w:sdtContent>
  </w:sdt>
  <w:p w:rsidR="004667FD" w:rsidRDefault="004667F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D44" w:rsidRDefault="00E97D44" w:rsidP="00DD304A">
      <w:r>
        <w:separator/>
      </w:r>
    </w:p>
  </w:footnote>
  <w:footnote w:type="continuationSeparator" w:id="0">
    <w:p w:rsidR="00E97D44" w:rsidRDefault="00E97D44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D7A1B26"/>
    <w:multiLevelType w:val="multilevel"/>
    <w:tmpl w:val="764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7D71"/>
    <w:rsid w:val="00012C77"/>
    <w:rsid w:val="000136B2"/>
    <w:rsid w:val="00014160"/>
    <w:rsid w:val="00016E28"/>
    <w:rsid w:val="0002687C"/>
    <w:rsid w:val="00027D2D"/>
    <w:rsid w:val="00042161"/>
    <w:rsid w:val="000422C2"/>
    <w:rsid w:val="00044702"/>
    <w:rsid w:val="000448F8"/>
    <w:rsid w:val="0004509F"/>
    <w:rsid w:val="00045291"/>
    <w:rsid w:val="00057C17"/>
    <w:rsid w:val="00060D70"/>
    <w:rsid w:val="0006602A"/>
    <w:rsid w:val="000676BE"/>
    <w:rsid w:val="00077180"/>
    <w:rsid w:val="00080436"/>
    <w:rsid w:val="00081677"/>
    <w:rsid w:val="0008345D"/>
    <w:rsid w:val="00087992"/>
    <w:rsid w:val="000911BB"/>
    <w:rsid w:val="00091717"/>
    <w:rsid w:val="0009351F"/>
    <w:rsid w:val="00096B5E"/>
    <w:rsid w:val="000A2540"/>
    <w:rsid w:val="000A5528"/>
    <w:rsid w:val="000A6933"/>
    <w:rsid w:val="000B1C05"/>
    <w:rsid w:val="000B51E3"/>
    <w:rsid w:val="000B5D67"/>
    <w:rsid w:val="000C0FA2"/>
    <w:rsid w:val="000C4B93"/>
    <w:rsid w:val="000C4C96"/>
    <w:rsid w:val="000C5F6D"/>
    <w:rsid w:val="000D18D5"/>
    <w:rsid w:val="000D1E0C"/>
    <w:rsid w:val="000D3ABF"/>
    <w:rsid w:val="000E7714"/>
    <w:rsid w:val="000F53EB"/>
    <w:rsid w:val="000F5762"/>
    <w:rsid w:val="000F58A0"/>
    <w:rsid w:val="000F5DFD"/>
    <w:rsid w:val="000F7355"/>
    <w:rsid w:val="00103FDC"/>
    <w:rsid w:val="001069CC"/>
    <w:rsid w:val="00106AD0"/>
    <w:rsid w:val="00111C55"/>
    <w:rsid w:val="0011238C"/>
    <w:rsid w:val="00112D23"/>
    <w:rsid w:val="001175E6"/>
    <w:rsid w:val="00124137"/>
    <w:rsid w:val="001268A4"/>
    <w:rsid w:val="00127B65"/>
    <w:rsid w:val="001402B7"/>
    <w:rsid w:val="001429FF"/>
    <w:rsid w:val="001457BD"/>
    <w:rsid w:val="00146D58"/>
    <w:rsid w:val="00147AEE"/>
    <w:rsid w:val="0015426A"/>
    <w:rsid w:val="00162E14"/>
    <w:rsid w:val="001643CA"/>
    <w:rsid w:val="00164C45"/>
    <w:rsid w:val="0016576F"/>
    <w:rsid w:val="00175EB5"/>
    <w:rsid w:val="001826E5"/>
    <w:rsid w:val="001830AE"/>
    <w:rsid w:val="00183C7F"/>
    <w:rsid w:val="00184946"/>
    <w:rsid w:val="00195D30"/>
    <w:rsid w:val="001A14AE"/>
    <w:rsid w:val="001A7539"/>
    <w:rsid w:val="001B17DD"/>
    <w:rsid w:val="001B5973"/>
    <w:rsid w:val="001B5AE3"/>
    <w:rsid w:val="001B6EB5"/>
    <w:rsid w:val="001C0374"/>
    <w:rsid w:val="001C245B"/>
    <w:rsid w:val="001C32CD"/>
    <w:rsid w:val="001C74AC"/>
    <w:rsid w:val="001D1584"/>
    <w:rsid w:val="001D312A"/>
    <w:rsid w:val="001D4314"/>
    <w:rsid w:val="001D524F"/>
    <w:rsid w:val="001D535D"/>
    <w:rsid w:val="001E009F"/>
    <w:rsid w:val="001E0B5B"/>
    <w:rsid w:val="001E3448"/>
    <w:rsid w:val="001E61A6"/>
    <w:rsid w:val="001E7AFB"/>
    <w:rsid w:val="001F114B"/>
    <w:rsid w:val="001F1FD7"/>
    <w:rsid w:val="001F216F"/>
    <w:rsid w:val="001F54AF"/>
    <w:rsid w:val="001F7614"/>
    <w:rsid w:val="00212642"/>
    <w:rsid w:val="002161DF"/>
    <w:rsid w:val="00217DB5"/>
    <w:rsid w:val="0022161B"/>
    <w:rsid w:val="00222DA1"/>
    <w:rsid w:val="00230EBC"/>
    <w:rsid w:val="002323FC"/>
    <w:rsid w:val="0023278F"/>
    <w:rsid w:val="002335C5"/>
    <w:rsid w:val="0025530A"/>
    <w:rsid w:val="002614C9"/>
    <w:rsid w:val="00263D7B"/>
    <w:rsid w:val="002650E0"/>
    <w:rsid w:val="00265E0D"/>
    <w:rsid w:val="002672B9"/>
    <w:rsid w:val="00270531"/>
    <w:rsid w:val="00270550"/>
    <w:rsid w:val="002707DE"/>
    <w:rsid w:val="00280E0F"/>
    <w:rsid w:val="00290D2B"/>
    <w:rsid w:val="002A1809"/>
    <w:rsid w:val="002A1EFD"/>
    <w:rsid w:val="002A3DF7"/>
    <w:rsid w:val="002A7940"/>
    <w:rsid w:val="002B0F47"/>
    <w:rsid w:val="002B1E22"/>
    <w:rsid w:val="002B7EB3"/>
    <w:rsid w:val="002C16C7"/>
    <w:rsid w:val="002C45D2"/>
    <w:rsid w:val="002C47FA"/>
    <w:rsid w:val="002D0602"/>
    <w:rsid w:val="002D0993"/>
    <w:rsid w:val="002D7E08"/>
    <w:rsid w:val="002E1EF0"/>
    <w:rsid w:val="002E28F5"/>
    <w:rsid w:val="002E5032"/>
    <w:rsid w:val="002E729E"/>
    <w:rsid w:val="002F0EFA"/>
    <w:rsid w:val="002F3E1B"/>
    <w:rsid w:val="002F655C"/>
    <w:rsid w:val="00301DB8"/>
    <w:rsid w:val="00302586"/>
    <w:rsid w:val="00302D69"/>
    <w:rsid w:val="0031598A"/>
    <w:rsid w:val="00315C09"/>
    <w:rsid w:val="00322434"/>
    <w:rsid w:val="003229A0"/>
    <w:rsid w:val="00322D66"/>
    <w:rsid w:val="003257A4"/>
    <w:rsid w:val="003320C8"/>
    <w:rsid w:val="00332F78"/>
    <w:rsid w:val="00335135"/>
    <w:rsid w:val="00341659"/>
    <w:rsid w:val="003541B5"/>
    <w:rsid w:val="00355F3A"/>
    <w:rsid w:val="00360603"/>
    <w:rsid w:val="00364C8F"/>
    <w:rsid w:val="00365CB4"/>
    <w:rsid w:val="00366CB8"/>
    <w:rsid w:val="00373EB1"/>
    <w:rsid w:val="00381D12"/>
    <w:rsid w:val="0038429C"/>
    <w:rsid w:val="00385D26"/>
    <w:rsid w:val="00386E9E"/>
    <w:rsid w:val="00390B53"/>
    <w:rsid w:val="0039199B"/>
    <w:rsid w:val="00394E0A"/>
    <w:rsid w:val="00397243"/>
    <w:rsid w:val="003A2753"/>
    <w:rsid w:val="003A3A8C"/>
    <w:rsid w:val="003A78EA"/>
    <w:rsid w:val="003B190A"/>
    <w:rsid w:val="003B356A"/>
    <w:rsid w:val="003C0C97"/>
    <w:rsid w:val="003C4377"/>
    <w:rsid w:val="003D15D2"/>
    <w:rsid w:val="003D61CA"/>
    <w:rsid w:val="003D7A6C"/>
    <w:rsid w:val="003E1468"/>
    <w:rsid w:val="003E44E4"/>
    <w:rsid w:val="003E78E5"/>
    <w:rsid w:val="003F00BF"/>
    <w:rsid w:val="003F2D0E"/>
    <w:rsid w:val="003F4832"/>
    <w:rsid w:val="00402BB4"/>
    <w:rsid w:val="00404275"/>
    <w:rsid w:val="0040550E"/>
    <w:rsid w:val="00406EA0"/>
    <w:rsid w:val="00411623"/>
    <w:rsid w:val="00432CC5"/>
    <w:rsid w:val="00435CF0"/>
    <w:rsid w:val="00436892"/>
    <w:rsid w:val="00443EF6"/>
    <w:rsid w:val="00444E44"/>
    <w:rsid w:val="0044505E"/>
    <w:rsid w:val="004451A0"/>
    <w:rsid w:val="0045173D"/>
    <w:rsid w:val="00451A6B"/>
    <w:rsid w:val="00452161"/>
    <w:rsid w:val="00457EE3"/>
    <w:rsid w:val="00460D9C"/>
    <w:rsid w:val="00464A3C"/>
    <w:rsid w:val="004657ED"/>
    <w:rsid w:val="0046601F"/>
    <w:rsid w:val="004667FD"/>
    <w:rsid w:val="0047394C"/>
    <w:rsid w:val="004939BC"/>
    <w:rsid w:val="0049775D"/>
    <w:rsid w:val="004A5542"/>
    <w:rsid w:val="004A5872"/>
    <w:rsid w:val="004A7D2F"/>
    <w:rsid w:val="004B382C"/>
    <w:rsid w:val="004C0DAF"/>
    <w:rsid w:val="004C25CA"/>
    <w:rsid w:val="004C4799"/>
    <w:rsid w:val="004D31CF"/>
    <w:rsid w:val="004D55E6"/>
    <w:rsid w:val="004D64D6"/>
    <w:rsid w:val="004E26E4"/>
    <w:rsid w:val="004E77C1"/>
    <w:rsid w:val="004F39A3"/>
    <w:rsid w:val="004F3EEE"/>
    <w:rsid w:val="00501CEF"/>
    <w:rsid w:val="00510FA1"/>
    <w:rsid w:val="005206F9"/>
    <w:rsid w:val="00530DCA"/>
    <w:rsid w:val="0053364B"/>
    <w:rsid w:val="00535E11"/>
    <w:rsid w:val="0053673E"/>
    <w:rsid w:val="00554F2F"/>
    <w:rsid w:val="00555888"/>
    <w:rsid w:val="005564A1"/>
    <w:rsid w:val="00557FFA"/>
    <w:rsid w:val="00561409"/>
    <w:rsid w:val="00562C05"/>
    <w:rsid w:val="0056359A"/>
    <w:rsid w:val="00566120"/>
    <w:rsid w:val="00566901"/>
    <w:rsid w:val="005677D8"/>
    <w:rsid w:val="00580CEF"/>
    <w:rsid w:val="00590B6F"/>
    <w:rsid w:val="005961A3"/>
    <w:rsid w:val="005A1F32"/>
    <w:rsid w:val="005A5484"/>
    <w:rsid w:val="005A5E9C"/>
    <w:rsid w:val="005A65F0"/>
    <w:rsid w:val="005A6923"/>
    <w:rsid w:val="005B7963"/>
    <w:rsid w:val="005C5B49"/>
    <w:rsid w:val="005D0EB9"/>
    <w:rsid w:val="005D1047"/>
    <w:rsid w:val="005D1A34"/>
    <w:rsid w:val="005D32D1"/>
    <w:rsid w:val="005D397C"/>
    <w:rsid w:val="005D3F49"/>
    <w:rsid w:val="005D790E"/>
    <w:rsid w:val="005E2872"/>
    <w:rsid w:val="005E2925"/>
    <w:rsid w:val="005E43E7"/>
    <w:rsid w:val="005E52A1"/>
    <w:rsid w:val="005E7480"/>
    <w:rsid w:val="005F1122"/>
    <w:rsid w:val="005F215F"/>
    <w:rsid w:val="005F69E5"/>
    <w:rsid w:val="005F7F0E"/>
    <w:rsid w:val="006003AB"/>
    <w:rsid w:val="006012BC"/>
    <w:rsid w:val="00601459"/>
    <w:rsid w:val="006035E8"/>
    <w:rsid w:val="006068E7"/>
    <w:rsid w:val="0061366E"/>
    <w:rsid w:val="006146DF"/>
    <w:rsid w:val="00626681"/>
    <w:rsid w:val="0062793F"/>
    <w:rsid w:val="006311D2"/>
    <w:rsid w:val="00634969"/>
    <w:rsid w:val="0063552D"/>
    <w:rsid w:val="0064170C"/>
    <w:rsid w:val="006441C3"/>
    <w:rsid w:val="00654DE3"/>
    <w:rsid w:val="0066023B"/>
    <w:rsid w:val="00660B86"/>
    <w:rsid w:val="00670E6C"/>
    <w:rsid w:val="00682BF2"/>
    <w:rsid w:val="00683364"/>
    <w:rsid w:val="00687F63"/>
    <w:rsid w:val="006910D2"/>
    <w:rsid w:val="00692546"/>
    <w:rsid w:val="006B259B"/>
    <w:rsid w:val="006B69B9"/>
    <w:rsid w:val="006E24B0"/>
    <w:rsid w:val="006E521F"/>
    <w:rsid w:val="006E54AD"/>
    <w:rsid w:val="006F519A"/>
    <w:rsid w:val="006F5A73"/>
    <w:rsid w:val="006F75A7"/>
    <w:rsid w:val="0070497C"/>
    <w:rsid w:val="0071397D"/>
    <w:rsid w:val="00721DEF"/>
    <w:rsid w:val="00745CB4"/>
    <w:rsid w:val="00756871"/>
    <w:rsid w:val="007572A1"/>
    <w:rsid w:val="007605EA"/>
    <w:rsid w:val="00763B9F"/>
    <w:rsid w:val="0076427B"/>
    <w:rsid w:val="00764D69"/>
    <w:rsid w:val="0076550F"/>
    <w:rsid w:val="00773594"/>
    <w:rsid w:val="00774134"/>
    <w:rsid w:val="00793C76"/>
    <w:rsid w:val="007946A3"/>
    <w:rsid w:val="00794C8D"/>
    <w:rsid w:val="007A4DCA"/>
    <w:rsid w:val="007A5DF8"/>
    <w:rsid w:val="007A6B7E"/>
    <w:rsid w:val="007A7152"/>
    <w:rsid w:val="007B0FCA"/>
    <w:rsid w:val="007B7E97"/>
    <w:rsid w:val="007D150C"/>
    <w:rsid w:val="007D1C79"/>
    <w:rsid w:val="007D4984"/>
    <w:rsid w:val="007D5D12"/>
    <w:rsid w:val="007D6A79"/>
    <w:rsid w:val="007E0EA8"/>
    <w:rsid w:val="007E3440"/>
    <w:rsid w:val="007E64CC"/>
    <w:rsid w:val="007E79B2"/>
    <w:rsid w:val="007F2AF6"/>
    <w:rsid w:val="00813532"/>
    <w:rsid w:val="00813BAA"/>
    <w:rsid w:val="008233E6"/>
    <w:rsid w:val="00825F17"/>
    <w:rsid w:val="0083078F"/>
    <w:rsid w:val="00836AC0"/>
    <w:rsid w:val="008373C0"/>
    <w:rsid w:val="00837496"/>
    <w:rsid w:val="0084034E"/>
    <w:rsid w:val="00843790"/>
    <w:rsid w:val="00845BC4"/>
    <w:rsid w:val="00847800"/>
    <w:rsid w:val="00847FF3"/>
    <w:rsid w:val="00851680"/>
    <w:rsid w:val="00853102"/>
    <w:rsid w:val="00857549"/>
    <w:rsid w:val="00863417"/>
    <w:rsid w:val="00864886"/>
    <w:rsid w:val="00865036"/>
    <w:rsid w:val="00866DD0"/>
    <w:rsid w:val="008670B8"/>
    <w:rsid w:val="00873D22"/>
    <w:rsid w:val="00873FFC"/>
    <w:rsid w:val="00892BCD"/>
    <w:rsid w:val="00892DFA"/>
    <w:rsid w:val="00893C73"/>
    <w:rsid w:val="008A348A"/>
    <w:rsid w:val="008A5519"/>
    <w:rsid w:val="008B59C6"/>
    <w:rsid w:val="008C01FA"/>
    <w:rsid w:val="008C17B0"/>
    <w:rsid w:val="008C2652"/>
    <w:rsid w:val="008C6AF3"/>
    <w:rsid w:val="008D00A0"/>
    <w:rsid w:val="008D6B42"/>
    <w:rsid w:val="008E38DE"/>
    <w:rsid w:val="008E758A"/>
    <w:rsid w:val="008E759B"/>
    <w:rsid w:val="008F3037"/>
    <w:rsid w:val="0091337C"/>
    <w:rsid w:val="0092019B"/>
    <w:rsid w:val="00921C57"/>
    <w:rsid w:val="00924414"/>
    <w:rsid w:val="00927BEF"/>
    <w:rsid w:val="00931F2D"/>
    <w:rsid w:val="0093483C"/>
    <w:rsid w:val="00934E48"/>
    <w:rsid w:val="00941323"/>
    <w:rsid w:val="00941AE5"/>
    <w:rsid w:val="00944127"/>
    <w:rsid w:val="00944E31"/>
    <w:rsid w:val="0095114E"/>
    <w:rsid w:val="00952B08"/>
    <w:rsid w:val="00954557"/>
    <w:rsid w:val="00955D57"/>
    <w:rsid w:val="0097417E"/>
    <w:rsid w:val="00977902"/>
    <w:rsid w:val="00982687"/>
    <w:rsid w:val="0098434C"/>
    <w:rsid w:val="009865FA"/>
    <w:rsid w:val="009904ED"/>
    <w:rsid w:val="009917A4"/>
    <w:rsid w:val="00997B21"/>
    <w:rsid w:val="009A0474"/>
    <w:rsid w:val="009A07BE"/>
    <w:rsid w:val="009A0F1F"/>
    <w:rsid w:val="009A290F"/>
    <w:rsid w:val="009B1093"/>
    <w:rsid w:val="009B6658"/>
    <w:rsid w:val="009B6840"/>
    <w:rsid w:val="009C3ABF"/>
    <w:rsid w:val="009C3E85"/>
    <w:rsid w:val="009C72A3"/>
    <w:rsid w:val="009D58F9"/>
    <w:rsid w:val="009D7C48"/>
    <w:rsid w:val="009E2075"/>
    <w:rsid w:val="009E21B2"/>
    <w:rsid w:val="009E29FC"/>
    <w:rsid w:val="009F61B1"/>
    <w:rsid w:val="009F6AB5"/>
    <w:rsid w:val="009F7F2A"/>
    <w:rsid w:val="00A07C5C"/>
    <w:rsid w:val="00A11758"/>
    <w:rsid w:val="00A13339"/>
    <w:rsid w:val="00A15CBF"/>
    <w:rsid w:val="00A20102"/>
    <w:rsid w:val="00A22C64"/>
    <w:rsid w:val="00A23739"/>
    <w:rsid w:val="00A2453E"/>
    <w:rsid w:val="00A24C78"/>
    <w:rsid w:val="00A30162"/>
    <w:rsid w:val="00A32213"/>
    <w:rsid w:val="00A37400"/>
    <w:rsid w:val="00A378C5"/>
    <w:rsid w:val="00A42AF8"/>
    <w:rsid w:val="00A44877"/>
    <w:rsid w:val="00A44F2F"/>
    <w:rsid w:val="00A47A3F"/>
    <w:rsid w:val="00A51CED"/>
    <w:rsid w:val="00A521CC"/>
    <w:rsid w:val="00A71C5A"/>
    <w:rsid w:val="00A73904"/>
    <w:rsid w:val="00A75B6E"/>
    <w:rsid w:val="00A8087A"/>
    <w:rsid w:val="00A80AB0"/>
    <w:rsid w:val="00A83DBD"/>
    <w:rsid w:val="00A85B45"/>
    <w:rsid w:val="00A92109"/>
    <w:rsid w:val="00A9252F"/>
    <w:rsid w:val="00A92FC3"/>
    <w:rsid w:val="00AA156C"/>
    <w:rsid w:val="00AA3C95"/>
    <w:rsid w:val="00AB6B31"/>
    <w:rsid w:val="00AC016B"/>
    <w:rsid w:val="00AD14E0"/>
    <w:rsid w:val="00AD44D2"/>
    <w:rsid w:val="00AD5542"/>
    <w:rsid w:val="00AE36DD"/>
    <w:rsid w:val="00AE4714"/>
    <w:rsid w:val="00AE5DF7"/>
    <w:rsid w:val="00AE5E03"/>
    <w:rsid w:val="00AE64E5"/>
    <w:rsid w:val="00AE6E4E"/>
    <w:rsid w:val="00AF255B"/>
    <w:rsid w:val="00AF57A9"/>
    <w:rsid w:val="00AF7F26"/>
    <w:rsid w:val="00B0025E"/>
    <w:rsid w:val="00B00E1C"/>
    <w:rsid w:val="00B028A6"/>
    <w:rsid w:val="00B0600C"/>
    <w:rsid w:val="00B06EF9"/>
    <w:rsid w:val="00B07CDF"/>
    <w:rsid w:val="00B13EE5"/>
    <w:rsid w:val="00B14576"/>
    <w:rsid w:val="00B14BA6"/>
    <w:rsid w:val="00B15E34"/>
    <w:rsid w:val="00B163B4"/>
    <w:rsid w:val="00B16ED1"/>
    <w:rsid w:val="00B175E9"/>
    <w:rsid w:val="00B21E58"/>
    <w:rsid w:val="00B30B61"/>
    <w:rsid w:val="00B30D1F"/>
    <w:rsid w:val="00B3149A"/>
    <w:rsid w:val="00B346E4"/>
    <w:rsid w:val="00B403F0"/>
    <w:rsid w:val="00B411FE"/>
    <w:rsid w:val="00B426BA"/>
    <w:rsid w:val="00B4761A"/>
    <w:rsid w:val="00B50C18"/>
    <w:rsid w:val="00B62554"/>
    <w:rsid w:val="00B63B6E"/>
    <w:rsid w:val="00B75C34"/>
    <w:rsid w:val="00B77FE9"/>
    <w:rsid w:val="00B83806"/>
    <w:rsid w:val="00B855C6"/>
    <w:rsid w:val="00B92198"/>
    <w:rsid w:val="00B96022"/>
    <w:rsid w:val="00BA027E"/>
    <w:rsid w:val="00BA45BE"/>
    <w:rsid w:val="00BA7EFC"/>
    <w:rsid w:val="00BB045C"/>
    <w:rsid w:val="00BB0D38"/>
    <w:rsid w:val="00BB764A"/>
    <w:rsid w:val="00BC1F05"/>
    <w:rsid w:val="00BD24F9"/>
    <w:rsid w:val="00BD4FF0"/>
    <w:rsid w:val="00BD5A38"/>
    <w:rsid w:val="00BE0685"/>
    <w:rsid w:val="00BE243A"/>
    <w:rsid w:val="00BE4965"/>
    <w:rsid w:val="00BF1F4D"/>
    <w:rsid w:val="00BF7C62"/>
    <w:rsid w:val="00C034A7"/>
    <w:rsid w:val="00C040ED"/>
    <w:rsid w:val="00C04B5A"/>
    <w:rsid w:val="00C0628C"/>
    <w:rsid w:val="00C111E2"/>
    <w:rsid w:val="00C11E4E"/>
    <w:rsid w:val="00C23DB4"/>
    <w:rsid w:val="00C25E82"/>
    <w:rsid w:val="00C342BF"/>
    <w:rsid w:val="00C47391"/>
    <w:rsid w:val="00C527C0"/>
    <w:rsid w:val="00C5313A"/>
    <w:rsid w:val="00C55901"/>
    <w:rsid w:val="00C57583"/>
    <w:rsid w:val="00C672EC"/>
    <w:rsid w:val="00C7212B"/>
    <w:rsid w:val="00C76A01"/>
    <w:rsid w:val="00C84D5F"/>
    <w:rsid w:val="00C84DA3"/>
    <w:rsid w:val="00C85990"/>
    <w:rsid w:val="00C861DE"/>
    <w:rsid w:val="00CA2CC2"/>
    <w:rsid w:val="00CA4C70"/>
    <w:rsid w:val="00CA776D"/>
    <w:rsid w:val="00CA7BF2"/>
    <w:rsid w:val="00CB0504"/>
    <w:rsid w:val="00CB1BD6"/>
    <w:rsid w:val="00CC1F20"/>
    <w:rsid w:val="00CC4B1E"/>
    <w:rsid w:val="00CC6879"/>
    <w:rsid w:val="00CD0884"/>
    <w:rsid w:val="00CD1A4F"/>
    <w:rsid w:val="00CD1E74"/>
    <w:rsid w:val="00CD4DDD"/>
    <w:rsid w:val="00CD7CD8"/>
    <w:rsid w:val="00CE698F"/>
    <w:rsid w:val="00CE7AF5"/>
    <w:rsid w:val="00CF546B"/>
    <w:rsid w:val="00CF65E8"/>
    <w:rsid w:val="00D024E0"/>
    <w:rsid w:val="00D04793"/>
    <w:rsid w:val="00D07E1F"/>
    <w:rsid w:val="00D127B6"/>
    <w:rsid w:val="00D13875"/>
    <w:rsid w:val="00D160DE"/>
    <w:rsid w:val="00D1696B"/>
    <w:rsid w:val="00D1715E"/>
    <w:rsid w:val="00D17CF9"/>
    <w:rsid w:val="00D279BB"/>
    <w:rsid w:val="00D3695C"/>
    <w:rsid w:val="00D407EC"/>
    <w:rsid w:val="00D442CB"/>
    <w:rsid w:val="00D46DC8"/>
    <w:rsid w:val="00D509D9"/>
    <w:rsid w:val="00D50A1F"/>
    <w:rsid w:val="00D52AB2"/>
    <w:rsid w:val="00D53BB3"/>
    <w:rsid w:val="00D6212E"/>
    <w:rsid w:val="00D625F6"/>
    <w:rsid w:val="00D63FF0"/>
    <w:rsid w:val="00D6419C"/>
    <w:rsid w:val="00D67B65"/>
    <w:rsid w:val="00D71D27"/>
    <w:rsid w:val="00D759AE"/>
    <w:rsid w:val="00D76566"/>
    <w:rsid w:val="00D7670A"/>
    <w:rsid w:val="00D814EE"/>
    <w:rsid w:val="00D84C65"/>
    <w:rsid w:val="00D84C7C"/>
    <w:rsid w:val="00D86718"/>
    <w:rsid w:val="00D91D34"/>
    <w:rsid w:val="00D92499"/>
    <w:rsid w:val="00D92D55"/>
    <w:rsid w:val="00D9584F"/>
    <w:rsid w:val="00DB4AFD"/>
    <w:rsid w:val="00DB506D"/>
    <w:rsid w:val="00DC35A9"/>
    <w:rsid w:val="00DD0ADE"/>
    <w:rsid w:val="00DD1BA3"/>
    <w:rsid w:val="00DD2AEE"/>
    <w:rsid w:val="00DD304A"/>
    <w:rsid w:val="00DE3F9F"/>
    <w:rsid w:val="00DE69DC"/>
    <w:rsid w:val="00DF3305"/>
    <w:rsid w:val="00DF3494"/>
    <w:rsid w:val="00DF3F52"/>
    <w:rsid w:val="00E0178A"/>
    <w:rsid w:val="00E0403A"/>
    <w:rsid w:val="00E10646"/>
    <w:rsid w:val="00E12063"/>
    <w:rsid w:val="00E33489"/>
    <w:rsid w:val="00E378E2"/>
    <w:rsid w:val="00E40F2A"/>
    <w:rsid w:val="00E426D5"/>
    <w:rsid w:val="00E45F99"/>
    <w:rsid w:val="00E52A72"/>
    <w:rsid w:val="00E6060E"/>
    <w:rsid w:val="00E70429"/>
    <w:rsid w:val="00E71DEE"/>
    <w:rsid w:val="00E741E9"/>
    <w:rsid w:val="00E820C7"/>
    <w:rsid w:val="00E8544F"/>
    <w:rsid w:val="00E85454"/>
    <w:rsid w:val="00E856CA"/>
    <w:rsid w:val="00E85997"/>
    <w:rsid w:val="00E85C88"/>
    <w:rsid w:val="00E90211"/>
    <w:rsid w:val="00E909D4"/>
    <w:rsid w:val="00E97D44"/>
    <w:rsid w:val="00EA10E2"/>
    <w:rsid w:val="00EA2185"/>
    <w:rsid w:val="00EA4E02"/>
    <w:rsid w:val="00EA7BC8"/>
    <w:rsid w:val="00EB084C"/>
    <w:rsid w:val="00EB1549"/>
    <w:rsid w:val="00EB6456"/>
    <w:rsid w:val="00EB6770"/>
    <w:rsid w:val="00EC0D4E"/>
    <w:rsid w:val="00EC34E2"/>
    <w:rsid w:val="00ED0D1C"/>
    <w:rsid w:val="00ED3AF6"/>
    <w:rsid w:val="00ED6D68"/>
    <w:rsid w:val="00ED73FA"/>
    <w:rsid w:val="00EF4605"/>
    <w:rsid w:val="00F000F1"/>
    <w:rsid w:val="00F02E39"/>
    <w:rsid w:val="00F05786"/>
    <w:rsid w:val="00F06AD2"/>
    <w:rsid w:val="00F134A4"/>
    <w:rsid w:val="00F20F5F"/>
    <w:rsid w:val="00F27FB6"/>
    <w:rsid w:val="00F36802"/>
    <w:rsid w:val="00F41350"/>
    <w:rsid w:val="00F41E46"/>
    <w:rsid w:val="00F43084"/>
    <w:rsid w:val="00F43562"/>
    <w:rsid w:val="00F46810"/>
    <w:rsid w:val="00F4697D"/>
    <w:rsid w:val="00F50E36"/>
    <w:rsid w:val="00F515E8"/>
    <w:rsid w:val="00F55C00"/>
    <w:rsid w:val="00F564DE"/>
    <w:rsid w:val="00F566F6"/>
    <w:rsid w:val="00F56F2E"/>
    <w:rsid w:val="00F64FA6"/>
    <w:rsid w:val="00F654A8"/>
    <w:rsid w:val="00F74FA7"/>
    <w:rsid w:val="00F90708"/>
    <w:rsid w:val="00F90765"/>
    <w:rsid w:val="00F90DBA"/>
    <w:rsid w:val="00F94E81"/>
    <w:rsid w:val="00F955CC"/>
    <w:rsid w:val="00F965CA"/>
    <w:rsid w:val="00FA6B14"/>
    <w:rsid w:val="00FA72C3"/>
    <w:rsid w:val="00FB2417"/>
    <w:rsid w:val="00FC0C36"/>
    <w:rsid w:val="00FC1A42"/>
    <w:rsid w:val="00FD1EEB"/>
    <w:rsid w:val="00FD674A"/>
    <w:rsid w:val="00FD680C"/>
    <w:rsid w:val="00FE3A1F"/>
    <w:rsid w:val="00FE4405"/>
    <w:rsid w:val="00FF0507"/>
    <w:rsid w:val="00FF1B69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3"/>
        <o:r id="V:Rule2" type="connector" idref="#_x0000_s1059"/>
        <o:r id="V:Rule3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BD24F9"/>
    <w:pPr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2021-01-05T00:00:00</PublishDate>
  <Abstract>查詢可入庫商品與申請入庫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D2A790-AF32-441F-9AFC-C2BE49F7D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2576</TotalTime>
  <Pages>26</Pages>
  <Words>1491</Words>
  <Characters>8505</Characters>
  <Application>Microsoft Office Word</Application>
  <DocSecurity>0</DocSecurity>
  <Lines>70</Lines>
  <Paragraphs>19</Paragraphs>
  <ScaleCrop>false</ScaleCrop>
  <Company>富邦媒體科技股份有限公司</Company>
  <LinksUpToDate>false</LinksUpToDate>
  <CharactersWithSpaces>9977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申請入庫</dc:subject>
  <dc:creator>V2.7, cwhuang</dc:creator>
  <cp:lastModifiedBy>黃琮文cwhuang</cp:lastModifiedBy>
  <cp:revision>578</cp:revision>
  <dcterms:created xsi:type="dcterms:W3CDTF">2016-12-28T11:43:00Z</dcterms:created>
  <dcterms:modified xsi:type="dcterms:W3CDTF">2022-01-05T05:49:00Z</dcterms:modified>
</cp:coreProperties>
</file>