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A1B322" wp14:editId="4661EBE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0E6517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3A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653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3653A7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ja-JP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A4D55D" wp14:editId="0F9A2A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864EDAB" wp14:editId="42FE8E64">
                    <wp:simplePos x="0" y="0"/>
                    <wp:positionH relativeFrom="page">
                      <wp:posOffset>2486025</wp:posOffset>
                    </wp:positionH>
                    <wp:positionV relativeFrom="page">
                      <wp:posOffset>8639175</wp:posOffset>
                    </wp:positionV>
                    <wp:extent cx="4909185" cy="365760"/>
                    <wp:effectExtent l="0" t="0" r="5715" b="10795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918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0E6517" w:rsidRDefault="001E1B68" w:rsidP="000E6517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Rizqyawan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23214340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- 23214344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- 23213349</w:t>
                                </w:r>
                              </w:p>
                              <w:p w:rsidR="001E1B68" w:rsidRPr="004A2501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ijanarko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23214352</w:t>
                                </w:r>
                              </w:p>
                              <w:p w:rsidR="003653A7" w:rsidRPr="001E1B68" w:rsidRDefault="000E6517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653A7"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64ED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7" type="#_x0000_t202" style="position:absolute;margin-left:195.75pt;margin-top:680.25pt;width:386.5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3653A7" w:rsidRPr="000E6517" w:rsidRDefault="001E1B68" w:rsidP="000E6517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Rizqyawan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23214340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- 23214344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- 23213349</w:t>
                          </w:r>
                        </w:p>
                        <w:p w:rsidR="001E1B68" w:rsidRPr="004A2501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ijanarko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23214352</w:t>
                          </w:r>
                        </w:p>
                        <w:p w:rsidR="003653A7" w:rsidRPr="001E1B68" w:rsidRDefault="000E6517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653A7"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  <w:bookmarkStart w:id="0" w:name="_GoBack"/>
      <w:bookmarkEnd w:id="0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64F38B86" wp14:editId="6E3C7802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mi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0E65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ja-JP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>.</w:t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ja-JP"/>
        </w:rPr>
        <w:lastRenderedPageBreak/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2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</w:t>
      </w:r>
      <w:proofErr w:type="spellEnd"/>
      <w:r>
        <w:t xml:space="preserve"> </w:t>
      </w:r>
      <w:proofErr w:type="spellStart"/>
      <w:r>
        <w:t>hananakan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+ </w:t>
      </w:r>
      <w:proofErr w:type="spellStart"/>
      <w:r>
        <w:t>dan</w:t>
      </w:r>
      <w:proofErr w:type="spellEnd"/>
      <w:r>
        <w:t xml:space="preserve"> -.</w:t>
      </w:r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camber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ja-JP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Itrasi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Itrasi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AD2075">
        <w:t>acuhan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 xml:space="preserve">.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AD2075">
        <w:t>ketitik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Telah dijelaskan dalam konsep, bahwa kode belok merupakan data belokan dari objek. Salah satunya dapat diperoleh dengan menganalisi chaincode. Dalam menentukan 8 arah dapat dilakukan dengan pengurangan arah chaincode sekarang dengan arah chaincode yang akan datang. Lihat pada gambar konsep kode belok dan chaincode. Misal arah chaincode 1, arah berikutnya 1, maka 1-1=0, Kode belok =0;</w:t>
      </w: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lastRenderedPageBreak/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P9,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0E6517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A2501"/>
    <w:rsid w:val="004A6147"/>
    <w:rsid w:val="004C6343"/>
    <w:rsid w:val="00620363"/>
    <w:rsid w:val="00661B17"/>
    <w:rsid w:val="00693D76"/>
    <w:rsid w:val="007E5D0E"/>
    <w:rsid w:val="008E1051"/>
    <w:rsid w:val="009F0D54"/>
    <w:rsid w:val="00AC0A49"/>
    <w:rsid w:val="00AD2075"/>
    <w:rsid w:val="00AD479A"/>
    <w:rsid w:val="00AE5714"/>
    <w:rsid w:val="00AE67F1"/>
    <w:rsid w:val="00AE73FA"/>
    <w:rsid w:val="00C51330"/>
    <w:rsid w:val="00CB1CA4"/>
    <w:rsid w:val="00CB3E88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ceefour</cp:lastModifiedBy>
  <cp:revision>5</cp:revision>
  <dcterms:created xsi:type="dcterms:W3CDTF">2015-10-18T19:02:00Z</dcterms:created>
  <dcterms:modified xsi:type="dcterms:W3CDTF">2015-10-19T03:44:00Z</dcterms:modified>
</cp:coreProperties>
</file>