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M22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TIP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4; Choice 3 by what you do, answer 163; the cement works at Gravel Flats)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M22 -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UNKNOWN CALLER - a call on the brick phone (no portrait: a shadow and a question mark)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cement works at Gravel Flats; a police station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M21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Midnight (MISSIONS TEST: 23:00)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minutes (as told) or 8 (your own way)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t>img/chars/anon-calm.png</w:t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UNKNOWN CALLER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The unknown caller: the unseen helper's tip (helper 3).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Never seen - a low, careful voice.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Grey-blue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anon-calm.png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Low and muffled.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Park, on the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sharp black bob, a mustard blazer.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Amber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clear.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hollowa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CHIEF HOLLOWAY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Chief Ray Holloway: meets Crane's men; gets away in his cruiser.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Fifties, a red face, a grey flat-top, a moustache, the chief's navy uniform, mirror shades.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Steel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holloway-calm.png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 and square.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5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Crane's men with the envelope - four of them.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voice Danny doesn't know: Holloway meets Crane's men at the cement works at midnight - come alone. (Helper 3.) Choice 3, by what Danny does: go as told and wait by the silos - the tip is real, the meeting walks right under him - or go his own way and tail Holloway's cruiser from the police station, with two carloads of his loyal cops along. Either way the meeting turns into a fight and Holloway gets away; now the crew knows he is Crane's.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phone rings (UNKNOWN CALLER): ANSWER, or E. Nina calls after it.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 THE PHONE - UNKNOWN CALLER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at the Palm Heights loft at 23:00, a car at the kerb. Sachs' files with the police (Choice 2): a star when you set off.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CHOOSE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Choice 3 - the marker blinks between the cement works' silos (AS TOLD) and the nearest police station (YOUR OWN WAY): the first you reach decides.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CEMENT WORKS' SILOS, AS TOLD - OR THE POLICE STATION, YOUR OWN WAY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the HELPER'S TIP switch on the MISSIONS list follows what you did.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WAIT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As told: wait by the silos (6 s) - Holloway's cruiser and Crane's black car pull into the yard below: the cutscene THE MEETING. Your own way: Holloway's cruiser leaves the station with two cars of his cops - tail it to the works (the SUSPICION bar: too close for long and he spots you; 220 m behind and he is lost), then THE MEETING.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MEETING: WAIT AT THE SILOS - OR TAIL HOLLOWAY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own way: longer, and four more cops at the meeting.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meeting turns into a fight: Holloway runs for his cruiser and gets away (he can't be stopped tonight); take out Crane's men and his cops. Nina's call;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CRANE'S MEN AND HOLLOWAY'S COPS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own way: the SUSPICION bar fills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HOLLOWAY SPOTTED YOUR TAIL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own way: 220 m behind his cruiser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LOST HOLLOWAY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UNKNOWN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Holloway meets Crane's men at the cement works tonight. Midnight. Come alone.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Who is this?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UNKNOWN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silos look down on the yard. Don't be late.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 anonymous tip? Could be a trap, Danny. The silos - or tail Holloway from the station. Your call.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after the call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own way. Stay well back - he's a cop, he knows a tail when he sees one.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police station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CHIEF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You're late, gentlemen. And the envelope looks thin.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meeting,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Impatient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Mr. Crane sends the full amount, Chief. And a warning: Danny Cruz.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meeting,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Flat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CHIEF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Cruz?! It's a setup - get me out of here!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fight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Holloway got away - but now we know whose man he is. Next time he won't.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end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MEETING"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the meeting starts in the works' yard.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cement works' 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Holloway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Holloway by his cruiser, Crane's men by their black car.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Holloway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cement works' 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man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envelope.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Crane's man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€9,000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M23 - BADGE (marker 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UNKNOWN CALLER - a game day after M21, late at night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unknown caller calls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cement works at Gravel Flats: its yard below the three silos.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Holloway; four of Crane's men; Holloway's cops (two at the meeting, or four by your own way).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unseen helper's tip (helper 3). Choice 3.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Holloway gets away: M23 runs him down.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anon-calm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UNKNOWN CALLER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holloway-calm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CHIEF HOLLOWAY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M22 · The Tip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