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D61FB4"/>
          <w:sz w:val="18"/>
          <w:szCs w:val="18"/>
        </w:rPr>
        <w:t xml:space="preserve">BLOCK RUNNER  ·  STORY MODE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E2433"/>
          <w:sz w:val="52"/>
          <w:szCs w:val="52"/>
        </w:rPr>
        <w:t>QUEST M04</w:t>
      </w:r>
      <w:r>
        <w:rPr>
          <w:rFonts w:ascii="Arial" w:cs="Arial" w:eastAsia="Arial" w:hAnsi="Arial"/>
          <w:b/>
          <w:bCs/>
          <w:color w:val="1E2433"/>
          <w:sz w:val="52"/>
          <w:szCs w:val="52"/>
        </w:rPr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F7F8F"/>
          <w:sz w:val="40"/>
          <w:szCs w:val="40"/>
        </w:rPr>
        <w:t>COLLECTION DAY</w:t>
      </w:r>
    </w:p>
    <w:p>
      <w:pPr>
        <w:pBdr>
          <w:bottom w:val="single" w:color="D61FB4" w:sz="8" w:space="8"/>
        </w:pBdr>
        <w:spacing w:after="280" w:before="0"/>
      </w:pPr>
      <w:r>
        <w:rPr>
          <w:rFonts w:ascii="Arial" w:cs="Arial" w:eastAsia="Arial" w:hAnsi="Arial"/>
          <w:i/>
          <w:iCs/>
          <w:color w:val="8A8F98"/>
          <w:sz w:val="20"/>
          <w:szCs w:val="20"/>
        </w:rPr>
        <w:t>Written from your answers (the story plan, chapter 1) - change anything you like.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At a glance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Quest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M04 - story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Given by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PAPA JOE - a page, then a call from a phone booth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Where it starts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A page from Joe, then Lucky Lou's betting shop in Mercado; back to the Coral Shore rank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Unlocked by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Passing M03 (Joe pages you)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Time of day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Any (MISSIONS TEST: the afternoon)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Length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About 5 to 8 minutes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Time limit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None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How to fill it in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61FB4" w:sz="4"/>
              <w:left w:val="single" w:color="D61FB4" w:sz="24"/>
              <w:bottom w:val="single" w:color="D61FB4" w:sz="4"/>
              <w:right w:val="none" w:color="FFFFFF" w:sz="0"/>
            </w:tcBorders>
            <w:shd w:fill="FD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Grey text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 is an example: type over it.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Picture boxes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: drop the portrait in, or send the pictures with the file and write each file name under its box.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Tables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: add or delete rows as you need; one row is one step, one line or one shot.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Leave anything blank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 that you want me to choose.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pages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1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Characters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who is in it, a portrait each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2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Story and steps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what you do, in order, and what fails it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3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Dialogue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every line, who says it and when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4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Cutscenes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a shot list for each one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5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Rewards and start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what you get, a marker or a phone call, retrying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6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Notes for building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places, people, music, anything new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1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Characters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Everyone who speaks or appears in this quest - even someone met before gets a block here again. One portrait each; it stays still, only the bubble moves.</w:t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1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joe-cal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PAPA JOE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J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Pages you; waits at the Coral Shore rank for his money.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Seventy, a flat cap, a brown cardigan, a toothpick.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Sandy tan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joe-calm.png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Quick and chatty.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2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danny-calm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DANNY CRUZ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You.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Thirties, a buzz cut, a scar.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Royal blue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danny-calm.png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Middling and steady.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3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lou-calm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LUCKY LOU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The bookie who owes Joe. Must stay alive - he has the money.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Forties, a pencil moustache, slicked hair, a green visor, a loud check jacket, a cigar.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Green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lou-calm.png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Loud and fast: a square buzz.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More characters: copy a whole block (the picture box, its table and the mumble line) and paste it below.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2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Story and steps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What is going on, then what you do - in order. Each step starts with a word from the menu below.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story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Lucky Lou, a bookie, owes Papa Joe two grand from cards. Joe sends Danny to collect. Lou sets his two heavies on him, then runs for his car; Danny runs him down, takes the money - and hears a name for the first time: Bull Kessler, whose boys collect on that street.</w:t>
            </w:r>
          </w:p>
        </w:tc>
      </w:tr>
    </w:tbl>
    <w:p>
      <w:pPr>
        <w:pStyle w:val="Heading2"/>
        <w:keepNext/>
        <w:spacing w:after="2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steps</w:t>
      </w:r>
    </w:p>
    <w:p>
      <w:pPr>
        <w:keepNext/>
        <w:spacing w:after="100" w:before="0"/>
      </w:pPr>
      <w:r>
        <w:rPr>
          <w:rFonts w:ascii="Arial" w:cs="Arial" w:eastAsia="Arial" w:hAnsi="Arial"/>
          <w:i/>
          <w:iCs/>
          <w:color w:val="8A8F98"/>
          <w:sz w:val="17"/>
          <w:szCs w:val="17"/>
        </w:rPr>
        <w:t xml:space="preserve">The words on screen are what the objective bar shows during that step.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700"/>
        <w:gridCol w:w="3438"/>
        <w:gridCol w:w="2200"/>
        <w:gridCol w:w="1800"/>
      </w:tblGrid>
      <w:tr>
        <w:trPr>
          <w:cantSplit/>
          <w:tblHeader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Step word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and where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Words on screen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TALK TO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pager: JOE - CALL ME. Call from the nearest phone booth.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CALL JOE FROM A PHONE BOOTH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MISSIONS TEST: you start by the Mercado booth, a car at the kerb.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GO TO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Lou's betting shop in Mercado (LUCKY LOU'S over the door). Walking up plays the cutscene LUCKY LOU.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GO TO LUCKY LOU'S BETTING SHOP IN MERCADO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TAKE OUT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Two heavies, a bat and their fists; Lou ducks into his shop meanwhile.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TAKE OUT LOU'S HEAVIES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CHASE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Lou bolts out for his convertible at the kerb and drives off. Ram it or stop beside it and he gets out with his hands up.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STOP LOU'S CAR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300 m ahead, or the end of his way, and he is gone. He must not die.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COLLECT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Walk up to Lou: the money, and the name Bull Kessler.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TAKE JOE'S MONEY FROM LOU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DELIVER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Joe at the Coral Shore rank; the closing cutscene.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TAKE THE MONEY TO JOE AT THE RANK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Step words (the menu)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0"/>
        <w:gridCol w:w="1762"/>
        <w:gridCol w:w="1450"/>
        <w:gridCol w:w="1762"/>
        <w:gridCol w:w="1450"/>
        <w:gridCol w:w="1764"/>
      </w:tblGrid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GO TO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reach a place (the marker and the lime guide line)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TAKE OUT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knock down or kill someone, or wreck something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LOSE THE POLICE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get rid of every star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TALK TO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walk up to someone; a dialogue plays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COLLECT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pick something up (on foot)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SURVIVE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alive for a time, or through waves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GET IN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get into a certain vehicle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DELIVER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bring a person, thing or vehicle to a place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WAIT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in a place for a time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FOLLOW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behind someone without losing them (or being seen)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ESCORT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keep someone alive on their way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PARK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leave a vehicle in a marked spot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CHASE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catch someone or something before they get away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DESTROY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wreck a vehicle or a thing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20"/>
                <w:szCs w:val="20"/>
              </w:rPr>
              <w:t xml:space="preserve"/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Missing a word? Write your own - I will add it to the menu.</w:t>
      </w:r>
    </w:p>
    <w:p>
      <w:pPr>
        <w:pStyle w:val="Heading2"/>
        <w:keepNext/>
        <w:spacing w:after="2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What fails it</w:t>
      </w:r>
    </w:p>
    <w:p>
      <w:pPr>
        <w:keepNext/>
        <w:spacing w:after="100" w:before="0"/>
      </w:pPr>
      <w:r>
        <w:rPr>
          <w:rFonts w:ascii="Arial" w:cs="Arial" w:eastAsia="Arial" w:hAnsi="Arial"/>
          <w:i/>
          <w:iCs/>
          <w:color w:val="8A8F98"/>
          <w:sz w:val="17"/>
          <w:szCs w:val="17"/>
        </w:rPr>
        <w:t xml:space="preserve">Each fail shows MISSION FAILED and the words below 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138"/>
        <w:gridCol w:w="3500"/>
      </w:tblGrid>
      <w:tr>
        <w:trPr>
          <w:cantSplit/>
          <w:tblHeader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goes wrong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Words on screen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Papa Joe is killed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PAPA JOE IS DEAD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Lou is killed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LUCKY LOU IS DEAD - HE CAN'T PAY NOW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Lou gets away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LOU GOT AWAY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You are wasted or busted (as always)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WASTED / BUSTED</w:t>
            </w:r>
          </w:p>
        </w:tc>
      </w:tr>
    </w:tbl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3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Dialogue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>In a cutscene the game pauses for every line: the portrait and the bubble, the words appearing letter by letter with the speaker's mumble; tap for the next. Lines marked LIVE show during play without pausing - a shout in a fight, a phone call while you drive - and go by themselves.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 xml:space="preserve">Keep each line short: </w:t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about 90 letters fits two lines in the bubble on a phone. A longer speech is two or three lines in a row.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400"/>
        <w:gridCol w:w="4338"/>
        <w:gridCol w:w="2000"/>
        <w:gridCol w:w="1400"/>
      </w:tblGrid>
      <w:tr>
        <w:trPr>
          <w:cantSplit/>
          <w:tblHeader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The line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When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Mood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PAPA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Lucky Lou owes me two grand from cards. His betting shop's in Mercado. Collect it - nicely.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call from the booth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Warm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And if he won't pay nicely?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call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Calm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PAPA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Then not so nicely. He'll pay. Lou's scared of his own shadow.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call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Dry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Lucky Lou? Joe says you owe him two grand.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Lucky Lou,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Calm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LUCKY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Joe sends his errand boy now? Boys - show the gentleman out.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Lucky Lou, shot 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Smirk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LUCKY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My car! Where's my car?!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his heavies are down; he runs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Yelling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7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LUCKY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Okay, okay! Here - two grand, all of it!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you stop his car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Panicked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8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LUCKY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You're Joe's new boy? Bull Kessler's boys collect on this street. They'll want a word.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he pays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Smirk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9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PAPA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Two grand, every euro! Lou paid? Lou never pays!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Square,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Laughing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10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He said a Bull Kessler's boys collect on that street.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Square,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Calm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PAPA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Kessler... Stay off his streets, son. That one bites.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Square, shot 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Worried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The number links a line to a cutscene shot on the next page.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4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Cutscenes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They play by themselves, letterboxed, in the real city with the people and traffic going on. One table per cutscene; a row is one shot.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Camera words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1913"/>
        <w:gridCol w:w="1300"/>
        <w:gridCol w:w="1912"/>
        <w:gridCol w:w="1300"/>
        <w:gridCol w:w="1913"/>
      </w:tblGrid>
      <w:tr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WIDE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the whole place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CLOSE</w:t>
            </w:r>
          </w:p>
        </w:tc>
        <w:tc>
          <w:tcPr>
            <w:tcW w:type="dxa" w:w="191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one or two people, near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FOLLOW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behind someone moving</w:t>
            </w:r>
          </w:p>
        </w:tc>
      </w:tr>
      <w:tr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OVERHEAD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straight down, like the game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FIXED</w:t>
            </w:r>
          </w:p>
        </w:tc>
        <w:tc>
          <w:tcPr>
            <w:tcW w:type="dxa" w:w="191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still; things move through it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PAN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a slow turn across the place</w:t>
            </w:r>
          </w:p>
        </w:tc>
      </w:tr>
    </w:tbl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0F7F8F"/>
          <w:sz w:val="22"/>
          <w:szCs w:val="22"/>
        </w:rPr>
        <w:t>DURING STEP 2 - "LUCKY LOU"</w:t>
      </w:r>
    </w:p>
    <w:p>
      <w:pPr>
        <w:keepNext/>
        <w:spacing w:after="100" w:before="0"/>
      </w:pPr>
      <w:r>
        <w:rPr>
          <w:rFonts w:ascii="Arial" w:cs="Arial" w:eastAsia="Arial" w:hAnsi="Arial"/>
          <w:b/>
          <w:bCs/>
          <w:color w:val="1E2433"/>
          <w:sz w:val="17"/>
          <w:szCs w:val="17"/>
        </w:rPr>
        <w:t>Plays: When you walk up to the betting shop.</w:t>
      </w:r>
      <w:r>
        <w:rPr>
          <w:rFonts w:ascii="Arial" w:cs="Arial" w:eastAsia="Arial" w:hAnsi="Arial"/>
          <w:color w:val="1E2433"/>
          <w:sz w:val="17"/>
          <w:szCs w:val="17"/>
        </w:rPr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"/>
        <w:gridCol w:w="1650"/>
        <w:gridCol w:w="1500"/>
        <w:gridCol w:w="2700"/>
        <w:gridCol w:w="1568"/>
        <w:gridCol w:w="700"/>
        <w:gridCol w:w="1100"/>
      </w:tblGrid>
      <w:tr>
        <w:trPr>
          <w:cantSplit/>
          <w:tblHeader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Where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happens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Camera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Sec.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betting shop's door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Lou, his two heavies, Danny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Lou on the step with his cigar, a heavy each side.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WIDE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4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door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Lou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Lou waves his cigar; the heavies step forward.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Lou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5</w:t>
            </w:r>
          </w:p>
        </w:tc>
      </w:tr>
    </w:tbl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0F7F8F"/>
          <w:sz w:val="22"/>
          <w:szCs w:val="22"/>
        </w:rPr>
        <w:t>CLOSING - "SQUARE"</w:t>
      </w:r>
    </w:p>
    <w:p>
      <w:pPr>
        <w:keepNext/>
        <w:spacing w:after="100" w:before="0"/>
      </w:pPr>
      <w:r>
        <w:rPr>
          <w:rFonts w:ascii="Arial" w:cs="Arial" w:eastAsia="Arial" w:hAnsi="Arial"/>
          <w:b/>
          <w:bCs/>
          <w:color w:val="1E2433"/>
          <w:sz w:val="17"/>
          <w:szCs w:val="17"/>
        </w:rPr>
        <w:t>Plays: When you bring the money to Joe.</w:t>
      </w:r>
      <w:r>
        <w:rPr>
          <w:rFonts w:ascii="Arial" w:cs="Arial" w:eastAsia="Arial" w:hAnsi="Arial"/>
          <w:color w:val="1E2433"/>
          <w:sz w:val="17"/>
          <w:szCs w:val="17"/>
        </w:rPr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"/>
        <w:gridCol w:w="1650"/>
        <w:gridCol w:w="1500"/>
        <w:gridCol w:w="2700"/>
        <w:gridCol w:w="1568"/>
        <w:gridCol w:w="700"/>
        <w:gridCol w:w="1100"/>
      </w:tblGrid>
      <w:tr>
        <w:trPr>
          <w:cantSplit/>
          <w:tblHeader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Where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happens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Camera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Sec.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rank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Joe, Danny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Joe counts the money.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Joe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9, 10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rank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Joe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Joe stops smiling.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Joe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11</w:t>
            </w:r>
          </w:p>
        </w:tc>
      </w:tr>
    </w:tbl>
    <w:p>
      <w:pPr>
        <w:spacing w:after="80" w:before="10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Every cutscene can be skipped (tap or Esc), the opening one too when you retry.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5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Rewards and start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Shown on the MISSION PASSED card. Cash, a vehicle and clothes go straight to you; unlocks open what comes next. No weapons.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Cash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€600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Vehicle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Clothes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Next quest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M05 - Esther pages you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Place or property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New contact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Start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How it starts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D61FB4"/>
                <w:sz w:val="20"/>
                <w:szCs w:val="20"/>
              </w:rPr>
              <w:t>☐ A marker on the map   - the giver's letter in a circle; walk in and the opening cutscene plays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</w:r>
            <w:r>
              <w:rPr>
                <w:rFonts w:ascii="Arial" w:cs="Arial" w:eastAsia="Arial" w:hAnsi="Arial"/>
                <w:color w:val="8A8F98"/>
                <w:sz w:val="16"/>
                <w:szCs w:val="16"/>
              </w:rPr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D61FB4"/>
                <w:sz w:val="20"/>
                <w:szCs w:val="20"/>
              </w:rPr>
              <w:t>☒ A phone call   - the phone rings, the caller's portrait and bubble, then a marker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</w:r>
            <w:r>
              <w:rPr>
                <w:rFonts w:ascii="Arial" w:cs="Arial" w:eastAsia="Arial" w:hAnsi="Arial"/>
                <w:color w:val="8A8F98"/>
                <w:sz w:val="16"/>
                <w:szCs w:val="16"/>
              </w:rPr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The marker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The phone call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Joe pages you (STORY only) a game day after M03; call from the nearest phone booth. In MISSIONS TEST you start by the Mercado booth.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Failing and retrying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MISSION FAILED shows with the reason from page 2.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The marker stays: walk back in at any time to try again. The opening cutscene can be skipped.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Wasted or busted: you wake at the hospital or leave the prison as usual, and the marker waits.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Anything else on failing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Retry from the page.</w:t>
            </w:r>
          </w:p>
        </w:tc>
      </w:tr>
    </w:tbl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6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Notes for building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Whatever helps me build it: the places, who and what must be there, the mood, and anything the game cannot do yet.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Places used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A phone booth; Lucky Lou's betting shop (a shop front in Mercado, LUCKY LOU'S over the door while the quest needs it); his convertible at the kerb; the Coral Shore rank.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People and things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Lou and two heavies (a bat, fists - no guns); Joe at the rank.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Music and mood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radio in the chase.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New for the game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first time Danny hears of Bull Kessler.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Anything else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Pictures to send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joe-calm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PAPA JOE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danny-calm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DANNY CRUZ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lou-calm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LUCKY LOU - drawn (pixel art, 48 x 75, docs/Characters.docx); a picture of your own replaces them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A8F98"/>
        <w:sz w:val="15"/>
        <w:szCs w:val="15"/>
      </w:rPr>
      <w:t xml:space="preserve">Block Runner · Quest M04 · Collection Day   ·   </w:t>
    </w:r>
    <w:r>
      <w:rPr>
        <w:rFonts w:ascii="Arial" w:cs="Arial" w:eastAsia="Arial" w:hAnsi="Arial"/>
        <w:color w:val="8A8F9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4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F7F8F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 01 - Harbour Favour</dc:title>
  <dc:creator>Block Runner</dc:creator>
  <cp:lastModifiedBy>Un-named</cp:lastModifiedBy>
  <cp:revision>1</cp:revision>
  <dcterms:created xsi:type="dcterms:W3CDTF">2026-10-13T16:25:05.170Z</dcterms:created>
  <dcterms:modified xsi:type="dcterms:W3CDTF">2026-10-13T16:25:05.171Z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