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1079" w14:textId="77777777" w:rsidR="004C48A0" w:rsidRPr="004C48A0" w:rsidRDefault="004C48A0" w:rsidP="004C48A0">
      <w:r w:rsidRPr="004C48A0">
        <w:t>Okay, so now we are going to see how it is possible to build a URM.</w:t>
      </w:r>
    </w:p>
    <w:p w14:paraId="2624B91B" w14:textId="77777777" w:rsidR="004C48A0" w:rsidRDefault="004C48A0" w:rsidP="004C48A0"/>
    <w:p w14:paraId="05C5C59B" w14:textId="77777777" w:rsidR="004C48A0" w:rsidRDefault="004C48A0" w:rsidP="004C48A0"/>
    <w:p w14:paraId="54795017" w14:textId="36849503" w:rsidR="004C48A0" w:rsidRDefault="004C48A0" w:rsidP="004C48A0">
      <w:r w:rsidRPr="004C48A0">
        <w:t>There are different ways to estimate the opinion of a user for an item, without asking for an opinion explicitly. </w:t>
      </w:r>
    </w:p>
    <w:p w14:paraId="17555A4D" w14:textId="77777777" w:rsidR="004C48A0" w:rsidRPr="004C48A0" w:rsidRDefault="004C48A0" w:rsidP="004C48A0"/>
    <w:p w14:paraId="4D025BD2" w14:textId="51A5FC1F" w:rsidR="004C48A0" w:rsidRDefault="004C48A0" w:rsidP="004C48A0">
      <w:r w:rsidRPr="004C48A0">
        <w:t>The implicit opinions collected in this way are called Implicit Ratings. </w:t>
      </w:r>
    </w:p>
    <w:p w14:paraId="67C61E48" w14:textId="77777777" w:rsidR="004C48A0" w:rsidRPr="004C48A0" w:rsidRDefault="004C48A0" w:rsidP="004C48A0"/>
    <w:p w14:paraId="521A13F7" w14:textId="77777777" w:rsidR="004C48A0" w:rsidRDefault="004C48A0" w:rsidP="004C48A0">
      <w:r w:rsidRPr="004C48A0">
        <w:t xml:space="preserve">It may be, for instance the total viewing time of a movie, the number of </w:t>
      </w:r>
      <w:proofErr w:type="gramStart"/>
      <w:r w:rsidRPr="004C48A0">
        <w:t>times </w:t>
      </w:r>
      <w:r>
        <w:t xml:space="preserve"> </w:t>
      </w:r>
      <w:r w:rsidRPr="004C48A0">
        <w:t>a</w:t>
      </w:r>
      <w:proofErr w:type="gramEnd"/>
      <w:r w:rsidRPr="004C48A0">
        <w:t xml:space="preserve"> user has listened to a song, or the fact that a user has made a purchase. </w:t>
      </w:r>
    </w:p>
    <w:p w14:paraId="73F8878F" w14:textId="29E85BE4" w:rsidR="004C48A0" w:rsidRPr="004C48A0" w:rsidRDefault="004C48A0" w:rsidP="004C48A0">
      <w:r w:rsidRPr="004C48A0">
        <w:t>In the case of movies, we can assume that if a user has stopped watching </w:t>
      </w:r>
    </w:p>
    <w:p w14:paraId="414908EE" w14:textId="77777777" w:rsidR="004C48A0" w:rsidRDefault="004C48A0" w:rsidP="004C48A0"/>
    <w:p w14:paraId="12EB87C8" w14:textId="77777777" w:rsidR="004C48A0" w:rsidRDefault="004C48A0" w:rsidP="004C48A0">
      <w:r w:rsidRPr="004C48A0">
        <w:t xml:space="preserve">While instead, if the viewing time corresponds </w:t>
      </w:r>
      <w:proofErr w:type="gramStart"/>
      <w:r w:rsidRPr="004C48A0">
        <w:t>more or less to</w:t>
      </w:r>
      <w:proofErr w:type="gramEnd"/>
      <w:r w:rsidRPr="004C48A0">
        <w:t xml:space="preserve"> the length of the movie, probably the user has enjoyed it. </w:t>
      </w:r>
    </w:p>
    <w:p w14:paraId="65D39EAC" w14:textId="70C4C9F0" w:rsidR="004C48A0" w:rsidRDefault="004C48A0" w:rsidP="004C48A0">
      <w:r w:rsidRPr="004C48A0">
        <w:t>Of course, as you may have notice, this is not an absolute criterion. </w:t>
      </w:r>
    </w:p>
    <w:p w14:paraId="4883E490" w14:textId="77777777" w:rsidR="004C48A0" w:rsidRPr="004C48A0" w:rsidRDefault="004C48A0" w:rsidP="004C48A0"/>
    <w:p w14:paraId="46A29952" w14:textId="06E44334" w:rsidR="004C48A0" w:rsidRPr="004C48A0" w:rsidRDefault="004C48A0" w:rsidP="004C48A0">
      <w:r w:rsidRPr="004C48A0">
        <w:t xml:space="preserve">The system does not know the user has received an important </w:t>
      </w:r>
      <w:proofErr w:type="gramStart"/>
      <w:r w:rsidRPr="004C48A0">
        <w:t>call, and</w:t>
      </w:r>
      <w:proofErr w:type="gramEnd"/>
      <w:r w:rsidRPr="004C48A0">
        <w:t> had to stop watching the movie as a counterexample.</w:t>
      </w:r>
    </w:p>
    <w:p w14:paraId="69D612F6" w14:textId="77777777" w:rsidR="004C48A0" w:rsidRDefault="004C48A0" w:rsidP="004C48A0"/>
    <w:p w14:paraId="66F4B7F6" w14:textId="54A26146" w:rsidR="004C48A0" w:rsidRPr="004C48A0" w:rsidRDefault="004C48A0" w:rsidP="004C48A0">
      <w:r w:rsidRPr="004C48A0">
        <w:t>Another way to understand user preferences is, of course asking him or her explicitly to grade the item. </w:t>
      </w:r>
    </w:p>
    <w:p w14:paraId="554239FF" w14:textId="747AA892" w:rsidR="004C48A0" w:rsidRDefault="004C48A0" w:rsidP="004C48A0">
      <w:r w:rsidRPr="004C48A0">
        <w:t>The real point here is to decide how to organize the rating scale.</w:t>
      </w:r>
    </w:p>
    <w:p w14:paraId="20A1E9B1" w14:textId="77777777" w:rsidR="004C48A0" w:rsidRPr="004C48A0" w:rsidRDefault="004C48A0" w:rsidP="004C48A0"/>
    <w:p w14:paraId="6C6133B8" w14:textId="4F12CFC4" w:rsidR="004C48A0" w:rsidRDefault="004C48A0" w:rsidP="004C48A0">
      <w:r w:rsidRPr="004C48A0">
        <w:t>We may want to use large rating scales to have many possible grades that reflect the opinion of the user precisely. </w:t>
      </w:r>
    </w:p>
    <w:p w14:paraId="1FB984EC" w14:textId="77777777" w:rsidR="004C48A0" w:rsidRPr="004C48A0" w:rsidRDefault="004C48A0" w:rsidP="004C48A0"/>
    <w:p w14:paraId="1A0EEF5C" w14:textId="79B4D435" w:rsidR="004C48A0" w:rsidRPr="004C48A0" w:rsidRDefault="004C48A0" w:rsidP="004C48A0">
      <w:r w:rsidRPr="004C48A0">
        <w:t xml:space="preserve">On the other hand, we </w:t>
      </w:r>
      <w:proofErr w:type="gramStart"/>
      <w:r w:rsidRPr="004C48A0">
        <w:t>have to</w:t>
      </w:r>
      <w:proofErr w:type="gramEnd"/>
      <w:r w:rsidRPr="004C48A0">
        <w:t xml:space="preserve"> be aware of the fact that it requires more effort by the user to choose the correct rating on a large rating scale, and therefore we have to expect fewer ratings.</w:t>
      </w:r>
    </w:p>
    <w:p w14:paraId="48A53F2F" w14:textId="77777777" w:rsidR="004C48A0" w:rsidRDefault="004C48A0" w:rsidP="004C48A0"/>
    <w:p w14:paraId="4D51B1C7" w14:textId="77777777" w:rsidR="004C48A0" w:rsidRDefault="004C48A0" w:rsidP="004C48A0">
      <w:r w:rsidRPr="004C48A0">
        <w:t>Another option is to up for a simpler, smaller users scale. </w:t>
      </w:r>
    </w:p>
    <w:p w14:paraId="6494CBE2" w14:textId="77777777" w:rsidR="004C48A0" w:rsidRDefault="004C48A0" w:rsidP="004C48A0"/>
    <w:p w14:paraId="5233395E" w14:textId="521E0438" w:rsidR="004C48A0" w:rsidRPr="004C48A0" w:rsidRDefault="004C48A0" w:rsidP="004C48A0">
      <w:r w:rsidRPr="004C48A0">
        <w:t>In this case, we will receive on average more ratings than before.</w:t>
      </w:r>
    </w:p>
    <w:p w14:paraId="54947D29" w14:textId="3B5E7A63" w:rsidR="004C48A0" w:rsidRDefault="004C48A0" w:rsidP="004C48A0">
      <w:proofErr w:type="gramStart"/>
      <w:r w:rsidRPr="004C48A0">
        <w:lastRenderedPageBreak/>
        <w:t>Another important decision,</w:t>
      </w:r>
      <w:proofErr w:type="gramEnd"/>
      <w:r w:rsidRPr="004C48A0">
        <w:t xml:space="preserve"> is whether we prefer even or odd rating scales.</w:t>
      </w:r>
    </w:p>
    <w:p w14:paraId="328A0746" w14:textId="77777777" w:rsidR="004C48A0" w:rsidRPr="004C48A0" w:rsidRDefault="004C48A0" w:rsidP="004C48A0"/>
    <w:p w14:paraId="0B507682" w14:textId="384B3FA3" w:rsidR="004C48A0" w:rsidRDefault="004C48A0" w:rsidP="004C48A0">
      <w:r w:rsidRPr="004C48A0">
        <w:t>An even rating scale implies the absence of a neutral element, the one in the middle, you can receive only positive or negative ratings. </w:t>
      </w:r>
    </w:p>
    <w:p w14:paraId="39D51393" w14:textId="77777777" w:rsidR="004C48A0" w:rsidRPr="004C48A0" w:rsidRDefault="004C48A0" w:rsidP="004C48A0"/>
    <w:p w14:paraId="102AE4BD" w14:textId="744E010A" w:rsidR="004C48A0" w:rsidRPr="004C48A0" w:rsidRDefault="004C48A0" w:rsidP="004C48A0">
      <w:r w:rsidRPr="004C48A0">
        <w:t>The user is in a way forced to express an opinion, and</w:t>
      </w:r>
      <w:r>
        <w:t xml:space="preserve"> </w:t>
      </w:r>
      <w:r w:rsidRPr="004C48A0">
        <w:t>that again will eventually result in fewer ratings.</w:t>
      </w:r>
    </w:p>
    <w:p w14:paraId="3E43C41C" w14:textId="77777777" w:rsidR="004C48A0" w:rsidRDefault="004C48A0" w:rsidP="004C48A0"/>
    <w:p w14:paraId="04593E4C" w14:textId="48C73539" w:rsidR="004C48A0" w:rsidRPr="004C48A0" w:rsidRDefault="004C48A0" w:rsidP="004C48A0">
      <w:r w:rsidRPr="004C48A0">
        <w:t xml:space="preserve">If we instead opt for an odd rating scale, we </w:t>
      </w:r>
      <w:proofErr w:type="gramStart"/>
      <w:r w:rsidRPr="004C48A0">
        <w:t>have to</w:t>
      </w:r>
      <w:proofErr w:type="gramEnd"/>
      <w:r w:rsidRPr="004C48A0">
        <w:t xml:space="preserve"> be aware that the system will receive ratings that are neutral.</w:t>
      </w:r>
    </w:p>
    <w:p w14:paraId="5E2975F9" w14:textId="77777777" w:rsidR="004C48A0" w:rsidRDefault="004C48A0" w:rsidP="004C48A0"/>
    <w:p w14:paraId="7E41ECDC" w14:textId="4527A103" w:rsidR="004C48A0" w:rsidRDefault="004C48A0" w:rsidP="004C48A0">
      <w:r w:rsidRPr="004C48A0">
        <w:t>The idea is that the possibility of giving a neutral rating will make users more comfortable, and therefore more ratings will be given. </w:t>
      </w:r>
    </w:p>
    <w:p w14:paraId="1C58C955" w14:textId="77777777" w:rsidR="004C48A0" w:rsidRPr="004C48A0" w:rsidRDefault="004C48A0" w:rsidP="004C48A0"/>
    <w:p w14:paraId="54FCAEB8" w14:textId="00FE7F9F" w:rsidR="004C48A0" w:rsidRPr="004C48A0" w:rsidRDefault="004C48A0" w:rsidP="004C48A0">
      <w:r w:rsidRPr="004C48A0">
        <w:t>Unfortunately, it's a trend that users prefer giving the neutral rating. </w:t>
      </w:r>
      <w:proofErr w:type="gramStart"/>
      <w:r w:rsidRPr="004C48A0">
        <w:t>So</w:t>
      </w:r>
      <w:proofErr w:type="gramEnd"/>
      <w:r w:rsidRPr="004C48A0">
        <w:t xml:space="preserve"> in a way, the system receives more ratings, but a lot of them are useless because they do not express a real opinion.</w:t>
      </w:r>
    </w:p>
    <w:p w14:paraId="4DC9310D" w14:textId="77777777" w:rsidR="004C48A0" w:rsidRDefault="004C48A0" w:rsidP="004C48A0"/>
    <w:p w14:paraId="382111D1" w14:textId="325A918A" w:rsidR="004C48A0" w:rsidRDefault="004C48A0" w:rsidP="004C48A0">
      <w:r w:rsidRPr="004C48A0">
        <w:t>Users in general tend to publish their rating, only if they had a positive experience. </w:t>
      </w:r>
    </w:p>
    <w:p w14:paraId="578E3C17" w14:textId="77777777" w:rsidR="004C48A0" w:rsidRPr="004C48A0" w:rsidRDefault="004C48A0" w:rsidP="004C48A0"/>
    <w:p w14:paraId="7B785005" w14:textId="77777777" w:rsidR="004C48A0" w:rsidRPr="004C48A0" w:rsidRDefault="004C48A0" w:rsidP="004C48A0">
      <w:r w:rsidRPr="004C48A0">
        <w:t>This evidently creates a bias that effects the rating distribution.</w:t>
      </w:r>
    </w:p>
    <w:p w14:paraId="57D7EAA8" w14:textId="77777777" w:rsidR="003A7348" w:rsidRDefault="003A7348"/>
    <w:sectPr w:rsidR="003A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0"/>
    <w:rsid w:val="003A7348"/>
    <w:rsid w:val="004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EEC6"/>
  <w15:chartTrackingRefBased/>
  <w15:docId w15:val="{FD637B8C-9CBD-4F8D-978C-717B35C8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5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2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7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6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8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7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3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26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0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7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1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2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4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3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1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0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3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0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FA19-REE-016</dc:creator>
  <cp:keywords/>
  <dc:description/>
  <cp:lastModifiedBy>FA19-REE-016</cp:lastModifiedBy>
  <cp:revision>1</cp:revision>
  <dcterms:created xsi:type="dcterms:W3CDTF">2022-09-28T10:29:00Z</dcterms:created>
  <dcterms:modified xsi:type="dcterms:W3CDTF">2022-09-28T10:31:00Z</dcterms:modified>
</cp:coreProperties>
</file>