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Todos los integrantes del equipo hemos podido avanzar a un ritmo constante y si se nos presenta alguna dificultad nos la consultamos entre nosotros.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Conversarlas con mi docente o con mi equipo, si algo de esto no funciona tratare de ver e investigar más sobre el tema a tratar.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Siento que mi trabajo hasta ahora con la documentación ha sido consistente ya que es lo que me gusta hacer, me falta consistencia a la hora de las horas a las que puedo avanzar y realizar mis entregables.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La estructura de los informes y las carpetas a sido más confusa de lo que yo pensaba, eso me pone nerviosos y que es el método de evaluación principal y si fallamos por no tener el orden correcto en los documentos me sentiría como un fracasado.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Tenemos todas las actividades asignadas y los miembros del equipo están trabajando acorde al plan de trabajo estipulado……a veces.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b7xiosgj2kju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Preguntarle a mis compañeros de equipo qué es lo que me gusta y lo que considero que se podría mejorar es que mis compañeros de equipo pongan más atención al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tZ79I33alYbtc7/jXPSSDNB5VA==">CgMxLjAyDmguYjd4aW9zZ2oya2p1OAByITFMd2RROVpWU2JsaDBsQ21mc1BGZFk3WHhqN0Fmcl8xWQ==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