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A06E" w14:textId="38FF3724" w:rsidR="00011B70" w:rsidRDefault="003D7967">
      <w:r>
        <w:t>Hi there</w:t>
      </w:r>
    </w:p>
    <w:sectPr w:rsidR="0001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CE"/>
    <w:rsid w:val="00011B70"/>
    <w:rsid w:val="003D7967"/>
    <w:rsid w:val="00965313"/>
    <w:rsid w:val="00C6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0945"/>
  <w15:chartTrackingRefBased/>
  <w15:docId w15:val="{01BF6D75-3B91-4652-9543-6776CDEE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samson</dc:creator>
  <cp:keywords/>
  <dc:description/>
  <cp:lastModifiedBy>tess samson</cp:lastModifiedBy>
  <cp:revision>3</cp:revision>
  <dcterms:created xsi:type="dcterms:W3CDTF">2022-10-21T16:36:00Z</dcterms:created>
  <dcterms:modified xsi:type="dcterms:W3CDTF">2022-10-21T16:37:00Z</dcterms:modified>
</cp:coreProperties>
</file>