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4A14" w14:textId="67208419" w:rsidR="001E4143" w:rsidRDefault="00D9057B">
      <w:r>
        <w:t>Dev Tools Screenshot:</w:t>
      </w:r>
    </w:p>
    <w:p w14:paraId="6578A605" w14:textId="60860015" w:rsidR="00D9057B" w:rsidRDefault="00D9057B"/>
    <w:p w14:paraId="0FBDFF8C" w14:textId="586C23FB" w:rsidR="00D9057B" w:rsidRDefault="00D9057B">
      <w:r>
        <w:rPr>
          <w:noProof/>
        </w:rPr>
        <w:drawing>
          <wp:inline distT="0" distB="0" distL="0" distR="0" wp14:anchorId="47AD4926" wp14:editId="49835410">
            <wp:extent cx="5943600" cy="37973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57B" w:rsidSect="008050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69054" w14:textId="77777777" w:rsidR="00D02514" w:rsidRDefault="00D02514" w:rsidP="00D9057B">
      <w:r>
        <w:separator/>
      </w:r>
    </w:p>
  </w:endnote>
  <w:endnote w:type="continuationSeparator" w:id="0">
    <w:p w14:paraId="565D0113" w14:textId="77777777" w:rsidR="00D02514" w:rsidRDefault="00D02514" w:rsidP="00D90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A3DA0" w14:textId="77777777" w:rsidR="00D02514" w:rsidRDefault="00D02514" w:rsidP="00D9057B">
      <w:r>
        <w:separator/>
      </w:r>
    </w:p>
  </w:footnote>
  <w:footnote w:type="continuationSeparator" w:id="0">
    <w:p w14:paraId="21DE412A" w14:textId="77777777" w:rsidR="00D02514" w:rsidRDefault="00D02514" w:rsidP="00D90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97F26" w14:textId="27D97749" w:rsidR="00D9057B" w:rsidRDefault="00D9057B" w:rsidP="00D9057B">
    <w:pPr>
      <w:pStyle w:val="Header"/>
      <w:jc w:val="right"/>
    </w:pPr>
    <w:r>
      <w:t>Travis Nickerson</w:t>
    </w:r>
  </w:p>
  <w:p w14:paraId="5CC1F326" w14:textId="5963B0CC" w:rsidR="00D9057B" w:rsidRDefault="00D9057B" w:rsidP="00D9057B">
    <w:pPr>
      <w:pStyle w:val="Header"/>
      <w:jc w:val="right"/>
    </w:pPr>
    <w:r>
      <w:t>CSD 340</w:t>
    </w:r>
  </w:p>
  <w:p w14:paraId="6082623E" w14:textId="3299BE19" w:rsidR="00D9057B" w:rsidRDefault="00D9057B" w:rsidP="00D9057B">
    <w:pPr>
      <w:pStyle w:val="Header"/>
      <w:jc w:val="right"/>
    </w:pPr>
    <w:r>
      <w:t>July 25</w:t>
    </w:r>
    <w:r w:rsidRPr="00D9057B">
      <w:rPr>
        <w:vertAlign w:val="superscript"/>
      </w:rPr>
      <w:t>th</w:t>
    </w:r>
    <w:r>
      <w:t>, 2021</w:t>
    </w:r>
  </w:p>
  <w:p w14:paraId="4F1E9E9F" w14:textId="5A25DF31" w:rsidR="00D9057B" w:rsidRDefault="00D9057B" w:rsidP="00D9057B">
    <w:pPr>
      <w:pStyle w:val="Header"/>
      <w:jc w:val="right"/>
    </w:pPr>
    <w:r>
      <w:t>Assignment 11.2</w:t>
    </w:r>
  </w:p>
  <w:p w14:paraId="53FE57F3" w14:textId="77777777" w:rsidR="00D9057B" w:rsidRDefault="00D905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7B"/>
    <w:rsid w:val="007A6CF6"/>
    <w:rsid w:val="0080504E"/>
    <w:rsid w:val="00D02514"/>
    <w:rsid w:val="00D9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AB1A8"/>
  <w15:chartTrackingRefBased/>
  <w15:docId w15:val="{7A2F11F2-DCE6-C447-AB1E-F82ADBB3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57B"/>
  </w:style>
  <w:style w:type="paragraph" w:styleId="Footer">
    <w:name w:val="footer"/>
    <w:basedOn w:val="Normal"/>
    <w:link w:val="FooterChar"/>
    <w:uiPriority w:val="99"/>
    <w:unhideWhenUsed/>
    <w:rsid w:val="00D90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21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2021-07-25T20:35:00Z</dcterms:created>
  <dcterms:modified xsi:type="dcterms:W3CDTF">2021-07-25T20:38:00Z</dcterms:modified>
</cp:coreProperties>
</file>