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0B1FC" w14:textId="23D54484" w:rsidR="001E4143" w:rsidRDefault="00B976E5">
      <w:r>
        <w:t>Generics in Java can be both a class and a method. It refers to the ability of a programmer to “specify, with a single method declaration, a set of related methods, or with a single class declaration, a set of related types, respectively.” (</w:t>
      </w:r>
      <w:hyperlink r:id="rId4" w:history="1">
        <w:r w:rsidRPr="00F446A4">
          <w:rPr>
            <w:rStyle w:val="Hyperlink"/>
          </w:rPr>
          <w:t>www.tutorialspoint.com</w:t>
        </w:r>
      </w:hyperlink>
      <w:r>
        <w:t xml:space="preserve">) This in effect gives programmers a way to write a generic method for example that can help sort an </w:t>
      </w:r>
      <w:proofErr w:type="spellStart"/>
      <w:r>
        <w:t>ArrayList</w:t>
      </w:r>
      <w:proofErr w:type="spellEnd"/>
      <w:r>
        <w:t xml:space="preserve"> for various Types. This is because we cannot write one </w:t>
      </w:r>
      <w:proofErr w:type="gramStart"/>
      <w:r>
        <w:t>sort</w:t>
      </w:r>
      <w:proofErr w:type="gramEnd"/>
      <w:r>
        <w:t xml:space="preserve"> method for instances for multiple Types like Integer or String without the Generic class.</w:t>
      </w:r>
    </w:p>
    <w:p w14:paraId="3E5F9F9C" w14:textId="757B0B98" w:rsidR="00B976E5" w:rsidRDefault="00B976E5"/>
    <w:p w14:paraId="0C78C3F4" w14:textId="47B247C8" w:rsidR="00B976E5" w:rsidRDefault="00B976E5">
      <w:r>
        <w:t>Another benefit to Generics is that they provide compile time feedback instead of throwing errors at run time. This can help with catching errors with types.</w:t>
      </w:r>
    </w:p>
    <w:p w14:paraId="1D78969B" w14:textId="36366EB5" w:rsidR="00B976E5" w:rsidRDefault="00B976E5"/>
    <w:p w14:paraId="6141EAA5" w14:textId="57706079" w:rsidR="00B976E5" w:rsidRDefault="00B976E5">
      <w:r>
        <w:t>When we are declaring a generic method or class the standard way of doing so is with using &lt;E&gt; or &lt;T&gt; as the type. An example of generic method could look like:</w:t>
      </w:r>
    </w:p>
    <w:p w14:paraId="0D31D8A7" w14:textId="4C513836" w:rsidR="00B976E5" w:rsidRDefault="00B976E5"/>
    <w:p w14:paraId="62E65CA3" w14:textId="5A5DC556" w:rsidR="00B976E5" w:rsidRDefault="00B976E5">
      <w:r w:rsidRPr="00B976E5">
        <w:t xml:space="preserve">public static &lt; E &gt; void </w:t>
      </w:r>
      <w:proofErr w:type="spellStart"/>
      <w:proofErr w:type="gramStart"/>
      <w:r w:rsidRPr="00B976E5">
        <w:t>printArray</w:t>
      </w:r>
      <w:proofErr w:type="spellEnd"/>
      <w:r w:rsidRPr="00B976E5">
        <w:t>( E</w:t>
      </w:r>
      <w:proofErr w:type="gramEnd"/>
      <w:r w:rsidRPr="00B976E5">
        <w:t xml:space="preserve">[] </w:t>
      </w:r>
      <w:proofErr w:type="spellStart"/>
      <w:r w:rsidRPr="00B976E5">
        <w:t>inputArray</w:t>
      </w:r>
      <w:proofErr w:type="spellEnd"/>
      <w:r w:rsidRPr="00B976E5">
        <w:t xml:space="preserve"> )</w:t>
      </w:r>
    </w:p>
    <w:p w14:paraId="5A685E31" w14:textId="70F2517E" w:rsidR="00B976E5" w:rsidRDefault="00B976E5"/>
    <w:p w14:paraId="1B2D4ADB" w14:textId="7D200F9F" w:rsidR="00B976E5" w:rsidRDefault="00B976E5">
      <w:r>
        <w:t xml:space="preserve">&lt;E&gt; is our Type, we return void, </w:t>
      </w:r>
      <w:proofErr w:type="spellStart"/>
      <w:r>
        <w:t>printArray</w:t>
      </w:r>
      <w:proofErr w:type="spellEnd"/>
      <w:r>
        <w:t xml:space="preserve"> is our method name and our parameter is an &lt;E&gt; Type object array.</w:t>
      </w:r>
    </w:p>
    <w:p w14:paraId="520440D2" w14:textId="08378E16" w:rsidR="00B976E5" w:rsidRDefault="00B976E5"/>
    <w:p w14:paraId="565294A5" w14:textId="391FCFA8" w:rsidR="00B976E5" w:rsidRDefault="00B976E5">
      <w:r>
        <w:t xml:space="preserve">With this method we could have the ability to create Integer, Double or Char Arrays and pass them into the generic method. </w:t>
      </w:r>
    </w:p>
    <w:p w14:paraId="146E4124" w14:textId="64C5C523" w:rsidR="00B976E5" w:rsidRDefault="00B976E5"/>
    <w:p w14:paraId="1228BF5C" w14:textId="2FEFFD67" w:rsidR="00B976E5" w:rsidRDefault="00B976E5">
      <w:r>
        <w:t>When we are passing in values into our generic method it is important to note that we still cannot pass varying types into a single array. This is important to know as we must make sure we are properly using casting and or autoboxing to ensure the type values are appropriate for our needs.</w:t>
      </w:r>
    </w:p>
    <w:sectPr w:rsidR="00B976E5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E5"/>
    <w:rsid w:val="007A6CF6"/>
    <w:rsid w:val="0080504E"/>
    <w:rsid w:val="00B9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4F46E"/>
  <w15:chartTrackingRefBased/>
  <w15:docId w15:val="{C94A0B4E-EA43-D24B-A748-C1184699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torialspo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267</Words>
  <Characters>1207</Characters>
  <Application>Microsoft Office Word</Application>
  <DocSecurity>0</DocSecurity>
  <Lines>31</Lines>
  <Paragraphs>18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2021-08-24T14:15:00Z</dcterms:created>
  <dcterms:modified xsi:type="dcterms:W3CDTF">2021-08-24T14:37:00Z</dcterms:modified>
</cp:coreProperties>
</file>