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16614" w14:textId="079F1AE7" w:rsidR="001E4143" w:rsidRDefault="00DC34B1">
      <w:r>
        <w:t>During CSD 310 I have learned a lot about databases including how they are set up, how to access them, insert data, manipulate data, delete data etc. All of these aspects were new to me when we first started this course. The two types of databases that were focused on in this course were NoSQL and SQL and of these two different databases I would have to say that I became most comfortable with the SQL database.</w:t>
      </w:r>
    </w:p>
    <w:p w14:paraId="7DD7B754" w14:textId="57A1002F" w:rsidR="00DC34B1" w:rsidRDefault="00DC34B1"/>
    <w:p w14:paraId="5690EFDA" w14:textId="1259E352" w:rsidR="00DC34B1" w:rsidRDefault="00DC34B1">
      <w:r>
        <w:t xml:space="preserve">The SQL database and using </w:t>
      </w:r>
      <w:proofErr w:type="spellStart"/>
      <w:r>
        <w:t>mySQL</w:t>
      </w:r>
      <w:proofErr w:type="spellEnd"/>
      <w:r>
        <w:t xml:space="preserve"> really helped to solidify more knowledge due to the final project. </w:t>
      </w:r>
    </w:p>
    <w:p w14:paraId="1D728E31" w14:textId="4EC5B9A1" w:rsidR="00DC34B1" w:rsidRDefault="00DC34B1"/>
    <w:p w14:paraId="126F2870" w14:textId="24B5620D" w:rsidR="00DC34B1" w:rsidRDefault="00DC34B1">
      <w:r>
        <w:t xml:space="preserve">In the beginning when learning about the </w:t>
      </w:r>
      <w:proofErr w:type="spellStart"/>
      <w:r>
        <w:t>noSQL</w:t>
      </w:r>
      <w:proofErr w:type="spellEnd"/>
      <w:r>
        <w:t xml:space="preserve"> databases and using MongoDB I felt as though it was a really practical choice. I still believe in the power of it, I just never got as comfortable with MongoDB as with </w:t>
      </w:r>
      <w:proofErr w:type="spellStart"/>
      <w:r>
        <w:t>mySQL</w:t>
      </w:r>
      <w:proofErr w:type="spellEnd"/>
      <w:r>
        <w:t>. I do think this would be different if the final project was with MongoDB and not with my SQL.</w:t>
      </w:r>
    </w:p>
    <w:p w14:paraId="5D7F4BBC" w14:textId="77896248" w:rsidR="00DC34B1" w:rsidRDefault="00DC34B1"/>
    <w:p w14:paraId="6C8C4F14" w14:textId="2E661E8F" w:rsidR="00DC34B1" w:rsidRDefault="00DC34B1">
      <w:r>
        <w:t xml:space="preserve">Overall, SQL databases in my opinion are very intuitive and easier to understand on a fundamental level. One of the hardest parts of learning </w:t>
      </w:r>
      <w:proofErr w:type="spellStart"/>
      <w:r>
        <w:t>mySQL</w:t>
      </w:r>
      <w:proofErr w:type="spellEnd"/>
      <w:r>
        <w:t xml:space="preserve"> was having to know what data you wanted to add into your database ahead of time and understanding the foreign keys for each for the tables. I still am working on better understanding them. </w:t>
      </w:r>
    </w:p>
    <w:p w14:paraId="1EAF131E" w14:textId="3D7D1E18" w:rsidR="00DC34B1" w:rsidRDefault="00DC34B1"/>
    <w:p w14:paraId="03F86167" w14:textId="5D88FA2A" w:rsidR="00DC34B1" w:rsidRDefault="00DC34B1">
      <w:r>
        <w:t xml:space="preserve">I really enjoyed the ability to work with both of these DBMS as I feel they have strengthened my overall knowledge. I think if I had to choose one, I would say that at this time I would </w:t>
      </w:r>
      <w:proofErr w:type="gramStart"/>
      <w:r>
        <w:t>chose</w:t>
      </w:r>
      <w:proofErr w:type="gramEnd"/>
      <w:r>
        <w:t xml:space="preserve"> </w:t>
      </w:r>
      <w:proofErr w:type="spellStart"/>
      <w:r>
        <w:t>mySQL</w:t>
      </w:r>
      <w:proofErr w:type="spellEnd"/>
      <w:r>
        <w:t xml:space="preserve"> just for the criteria of being more comfortable with it at this time. I am sure this may change with time.</w:t>
      </w:r>
    </w:p>
    <w:sectPr w:rsidR="00DC34B1"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B1"/>
    <w:rsid w:val="007A6CF6"/>
    <w:rsid w:val="0080504E"/>
    <w:rsid w:val="00DC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7CD7"/>
  <w15:chartTrackingRefBased/>
  <w15:docId w15:val="{3D13889C-55DE-FD44-8FD1-EB0845DE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1210</Characters>
  <Application>Microsoft Office Word</Application>
  <DocSecurity>0</DocSecurity>
  <Lines>31</Lines>
  <Paragraphs>18</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2021-05-12T16:17:00Z</dcterms:created>
  <dcterms:modified xsi:type="dcterms:W3CDTF">2021-06-02T18:20:00Z</dcterms:modified>
</cp:coreProperties>
</file>