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271E83" w14:textId="1D97C714" w:rsidR="00287762" w:rsidRPr="00287762" w:rsidRDefault="00287762" w:rsidP="00172E95">
      <w:pPr>
        <w:spacing w:before="120" w:line="360" w:lineRule="exact"/>
        <w:ind w:firstLine="567"/>
        <w:jc w:val="both"/>
        <w:rPr>
          <w:b/>
          <w:color w:val="000000"/>
          <w:sz w:val="28"/>
          <w:szCs w:val="28"/>
        </w:rPr>
      </w:pPr>
      <w:r w:rsidRPr="00287762">
        <w:rPr>
          <w:b/>
          <w:color w:val="000000"/>
          <w:sz w:val="28"/>
          <w:szCs w:val="28"/>
        </w:rPr>
        <w:t xml:space="preserve">Các Nghị quyết </w:t>
      </w:r>
      <w:r w:rsidR="00FF41ED">
        <w:rPr>
          <w:b/>
          <w:color w:val="000000"/>
          <w:sz w:val="28"/>
          <w:szCs w:val="28"/>
        </w:rPr>
        <w:t>ngày 15/5/2026, số như sau:</w:t>
      </w:r>
    </w:p>
    <w:p w14:paraId="3D578AD5" w14:textId="07EC8FD8" w:rsidR="00FF41ED" w:rsidRDefault="00FF41ED" w:rsidP="00FF41ED">
      <w:pPr>
        <w:spacing w:before="120" w:line="360" w:lineRule="exact"/>
        <w:ind w:firstLine="720"/>
        <w:jc w:val="both"/>
        <w:rPr>
          <w:iCs/>
          <w:sz w:val="28"/>
          <w:szCs w:val="28"/>
        </w:rPr>
      </w:pPr>
      <w:r>
        <w:rPr>
          <w:sz w:val="28"/>
          <w:szCs w:val="28"/>
        </w:rPr>
        <w:t>16</w:t>
      </w:r>
      <w:r>
        <w:rPr>
          <w:sz w:val="28"/>
          <w:szCs w:val="28"/>
        </w:rPr>
        <w:t xml:space="preserve">. </w:t>
      </w:r>
      <w:r w:rsidRPr="00287762">
        <w:rPr>
          <w:sz w:val="28"/>
          <w:szCs w:val="28"/>
        </w:rPr>
        <w:t xml:space="preserve">Nghị quyết </w:t>
      </w:r>
      <w:r>
        <w:rPr>
          <w:sz w:val="28"/>
          <w:szCs w:val="28"/>
        </w:rPr>
        <w:t xml:space="preserve">về </w:t>
      </w:r>
      <w:r w:rsidRPr="00EB305A">
        <w:rPr>
          <w:sz w:val="28"/>
          <w:szCs w:val="28"/>
        </w:rPr>
        <w:t>thành lập Phòng Xây dựng, Nông nghiệp và Môi trường trên cơ sở tổ chức lại Phòng Kinh tế</w:t>
      </w:r>
      <w:r w:rsidRPr="00F376BF">
        <w:rPr>
          <w:iCs/>
          <w:sz w:val="28"/>
          <w:szCs w:val="28"/>
        </w:rPr>
        <w:t>.</w:t>
      </w:r>
    </w:p>
    <w:p w14:paraId="6275D588" w14:textId="507CB6EA" w:rsidR="00FF41ED" w:rsidRPr="00FF41ED" w:rsidRDefault="00FF41ED" w:rsidP="00FF41ED">
      <w:pPr>
        <w:spacing w:before="120" w:line="360" w:lineRule="exact"/>
        <w:ind w:firstLine="720"/>
        <w:jc w:val="both"/>
        <w:rPr>
          <w:iCs/>
          <w:color w:val="FF0000"/>
          <w:sz w:val="28"/>
          <w:szCs w:val="28"/>
        </w:rPr>
      </w:pPr>
      <w:r>
        <w:rPr>
          <w:bCs/>
          <w:sz w:val="28"/>
          <w:szCs w:val="20"/>
          <w:lang w:eastAsia="en-GB"/>
        </w:rPr>
        <w:t>17</w:t>
      </w:r>
      <w:r>
        <w:rPr>
          <w:bCs/>
          <w:sz w:val="28"/>
          <w:szCs w:val="20"/>
          <w:lang w:eastAsia="en-GB"/>
        </w:rPr>
        <w:t xml:space="preserve">. </w:t>
      </w:r>
      <w:r w:rsidRPr="003D0722">
        <w:rPr>
          <w:bCs/>
          <w:sz w:val="28"/>
          <w:szCs w:val="20"/>
          <w:lang w:eastAsia="en-GB"/>
        </w:rPr>
        <w:t xml:space="preserve">Nghị quyết </w:t>
      </w:r>
      <w:r>
        <w:rPr>
          <w:bCs/>
          <w:sz w:val="28"/>
          <w:szCs w:val="20"/>
          <w:lang w:eastAsia="en-GB"/>
        </w:rPr>
        <w:t xml:space="preserve">về </w:t>
      </w:r>
      <w:r w:rsidRPr="00FF41ED">
        <w:rPr>
          <w:bCs/>
        </w:rPr>
        <w:t>điều chỉnh cơ cấu biên chế tại Phụ</w:t>
      </w:r>
      <w:r w:rsidRPr="00FF41ED">
        <w:rPr>
          <w:bCs/>
          <w:lang w:val="vi-VN"/>
        </w:rPr>
        <w:t xml:space="preserve"> lục I</w:t>
      </w:r>
      <w:r w:rsidRPr="00FF41ED">
        <w:rPr>
          <w:bCs/>
        </w:rPr>
        <w:t xml:space="preserve"> kèm theo Nghị quyết số 36/NQ-HĐND ngày 28/12/2025 của Hội đồng nhân dân xã Quang Sơn</w:t>
      </w:r>
      <w:r w:rsidRPr="00FF41ED">
        <w:rPr>
          <w:bCs/>
          <w:sz w:val="28"/>
          <w:szCs w:val="20"/>
          <w:lang w:eastAsia="en-GB"/>
        </w:rPr>
        <w:t>.</w:t>
      </w:r>
    </w:p>
    <w:p w14:paraId="65D7FA13" w14:textId="57633B5B" w:rsidR="00172E95" w:rsidRPr="00287762" w:rsidRDefault="00FF41ED" w:rsidP="00172E95">
      <w:pPr>
        <w:spacing w:before="120" w:line="36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18.</w:t>
      </w:r>
      <w:r w:rsidR="00172E95" w:rsidRPr="00287762">
        <w:rPr>
          <w:sz w:val="28"/>
          <w:szCs w:val="28"/>
        </w:rPr>
        <w:t xml:space="preserve"> Nghị quyết ban hành Quy chế làm việc của Hội đồng nhân dân, Thường trực H</w:t>
      </w:r>
      <w:bookmarkStart w:id="0" w:name="_GoBack"/>
      <w:bookmarkEnd w:id="0"/>
      <w:r w:rsidR="00172E95" w:rsidRPr="00287762">
        <w:rPr>
          <w:sz w:val="28"/>
          <w:szCs w:val="28"/>
        </w:rPr>
        <w:t>ĐND, các Ban của HĐND, các Tổ đại biểu và các đại biểu HĐND xã Quang Sơn khoá XX</w:t>
      </w:r>
      <w:r w:rsidR="00CB5D0B">
        <w:rPr>
          <w:sz w:val="28"/>
          <w:szCs w:val="28"/>
        </w:rPr>
        <w:t>I</w:t>
      </w:r>
      <w:r w:rsidR="00172E95" w:rsidRPr="00287762">
        <w:rPr>
          <w:sz w:val="28"/>
          <w:szCs w:val="28"/>
        </w:rPr>
        <w:t>, nhiệm kỳ 202</w:t>
      </w:r>
      <w:r w:rsidR="00172E95">
        <w:rPr>
          <w:sz w:val="28"/>
          <w:szCs w:val="28"/>
        </w:rPr>
        <w:t>6</w:t>
      </w:r>
      <w:r w:rsidR="00172E95" w:rsidRPr="00287762">
        <w:rPr>
          <w:sz w:val="28"/>
          <w:szCs w:val="28"/>
        </w:rPr>
        <w:t xml:space="preserve"> - 20</w:t>
      </w:r>
      <w:r w:rsidR="00172E95">
        <w:rPr>
          <w:sz w:val="28"/>
          <w:szCs w:val="28"/>
        </w:rPr>
        <w:t>31</w:t>
      </w:r>
      <w:r w:rsidR="00172E95" w:rsidRPr="00287762">
        <w:rPr>
          <w:sz w:val="28"/>
          <w:szCs w:val="28"/>
        </w:rPr>
        <w:t>.</w:t>
      </w:r>
    </w:p>
    <w:p w14:paraId="29A18797" w14:textId="0F32E108" w:rsidR="00172E95" w:rsidRPr="00287762" w:rsidRDefault="00FF41ED" w:rsidP="00172E95">
      <w:pPr>
        <w:spacing w:before="120" w:line="360" w:lineRule="exact"/>
        <w:ind w:firstLine="720"/>
        <w:jc w:val="both"/>
        <w:rPr>
          <w:iCs/>
          <w:sz w:val="28"/>
        </w:rPr>
      </w:pPr>
      <w:r>
        <w:rPr>
          <w:iCs/>
          <w:sz w:val="28"/>
        </w:rPr>
        <w:t>19.</w:t>
      </w:r>
      <w:r w:rsidR="00172E95" w:rsidRPr="00287762">
        <w:rPr>
          <w:iCs/>
          <w:sz w:val="28"/>
        </w:rPr>
        <w:t xml:space="preserve"> Nghị quyết về quy chế tiếp công dân, xử lý khiếu nại, tố cáo, kiến nghị, phản ánh của công của HĐND xã Quang Sơn.</w:t>
      </w:r>
    </w:p>
    <w:p w14:paraId="34DB79C8" w14:textId="5BB3B946" w:rsidR="00172E95" w:rsidRPr="00172E95" w:rsidRDefault="00FF41ED" w:rsidP="00172E95">
      <w:pPr>
        <w:spacing w:before="120" w:line="360" w:lineRule="exact"/>
        <w:ind w:firstLine="720"/>
        <w:jc w:val="both"/>
        <w:rPr>
          <w:iCs/>
          <w:sz w:val="28"/>
        </w:rPr>
      </w:pPr>
      <w:r>
        <w:rPr>
          <w:iCs/>
          <w:sz w:val="28"/>
        </w:rPr>
        <w:t>20</w:t>
      </w:r>
      <w:r w:rsidR="00172E95" w:rsidRPr="00287762">
        <w:rPr>
          <w:iCs/>
          <w:sz w:val="28"/>
        </w:rPr>
        <w:t>. Nghị quyết ban hành nội quy các kỳ họp HĐND xã Quang Sơn khóa XX</w:t>
      </w:r>
      <w:r w:rsidR="00634885">
        <w:rPr>
          <w:iCs/>
          <w:sz w:val="28"/>
        </w:rPr>
        <w:t>I</w:t>
      </w:r>
      <w:r w:rsidR="00172E95" w:rsidRPr="00287762">
        <w:rPr>
          <w:iCs/>
          <w:sz w:val="28"/>
        </w:rPr>
        <w:t>, nhiệm kỳ 202</w:t>
      </w:r>
      <w:r w:rsidR="00172E95" w:rsidRPr="00172E95">
        <w:rPr>
          <w:iCs/>
          <w:sz w:val="28"/>
        </w:rPr>
        <w:t>6</w:t>
      </w:r>
      <w:r w:rsidR="00172E95" w:rsidRPr="00287762">
        <w:rPr>
          <w:iCs/>
          <w:sz w:val="28"/>
        </w:rPr>
        <w:t>-20</w:t>
      </w:r>
      <w:r w:rsidR="00172E95" w:rsidRPr="00172E95">
        <w:rPr>
          <w:iCs/>
          <w:sz w:val="28"/>
        </w:rPr>
        <w:t>31</w:t>
      </w:r>
      <w:r w:rsidR="00172E95" w:rsidRPr="00287762">
        <w:rPr>
          <w:iCs/>
          <w:sz w:val="28"/>
        </w:rPr>
        <w:t>.</w:t>
      </w:r>
    </w:p>
    <w:p w14:paraId="62DBC3E6" w14:textId="525E3746" w:rsidR="00172E95" w:rsidRPr="00172E95" w:rsidRDefault="00FF41ED" w:rsidP="00172E95">
      <w:pPr>
        <w:spacing w:before="120" w:line="360" w:lineRule="exact"/>
        <w:ind w:firstLine="720"/>
        <w:jc w:val="both"/>
        <w:rPr>
          <w:iCs/>
          <w:sz w:val="28"/>
        </w:rPr>
      </w:pPr>
      <w:r>
        <w:rPr>
          <w:iCs/>
          <w:sz w:val="28"/>
        </w:rPr>
        <w:t>21</w:t>
      </w:r>
      <w:r w:rsidR="00172E95" w:rsidRPr="00287762">
        <w:rPr>
          <w:iCs/>
          <w:sz w:val="28"/>
        </w:rPr>
        <w:t xml:space="preserve">. Nghị quyết ban hành nội quy </w:t>
      </w:r>
      <w:r w:rsidR="00172E95" w:rsidRPr="00172E95">
        <w:rPr>
          <w:iCs/>
          <w:sz w:val="28"/>
        </w:rPr>
        <w:t xml:space="preserve">Bảo vệ bí mật Nhà nước </w:t>
      </w:r>
      <w:proofErr w:type="gramStart"/>
      <w:r w:rsidR="00172E95" w:rsidRPr="00172E95">
        <w:rPr>
          <w:iCs/>
          <w:sz w:val="28"/>
        </w:rPr>
        <w:t xml:space="preserve">của </w:t>
      </w:r>
      <w:r w:rsidR="00172E95" w:rsidRPr="00287762">
        <w:rPr>
          <w:iCs/>
          <w:sz w:val="28"/>
        </w:rPr>
        <w:t xml:space="preserve"> HĐND</w:t>
      </w:r>
      <w:proofErr w:type="gramEnd"/>
      <w:r w:rsidR="00172E95" w:rsidRPr="00287762">
        <w:rPr>
          <w:iCs/>
          <w:sz w:val="28"/>
        </w:rPr>
        <w:t xml:space="preserve"> xã Quang Sơn khóa XX</w:t>
      </w:r>
      <w:r w:rsidR="00CB5D0B">
        <w:rPr>
          <w:iCs/>
          <w:sz w:val="28"/>
        </w:rPr>
        <w:t>I</w:t>
      </w:r>
      <w:r w:rsidR="00172E95" w:rsidRPr="00287762">
        <w:rPr>
          <w:iCs/>
          <w:sz w:val="28"/>
        </w:rPr>
        <w:t>, nhiệm kỳ 202</w:t>
      </w:r>
      <w:r w:rsidR="00172E95" w:rsidRPr="00172E95">
        <w:rPr>
          <w:iCs/>
          <w:sz w:val="28"/>
        </w:rPr>
        <w:t>6</w:t>
      </w:r>
      <w:r w:rsidR="00172E95" w:rsidRPr="00287762">
        <w:rPr>
          <w:iCs/>
          <w:sz w:val="28"/>
        </w:rPr>
        <w:t>-20</w:t>
      </w:r>
      <w:r w:rsidR="00172E95" w:rsidRPr="00172E95">
        <w:rPr>
          <w:iCs/>
          <w:sz w:val="28"/>
        </w:rPr>
        <w:t>31</w:t>
      </w:r>
      <w:r w:rsidR="00172E95" w:rsidRPr="00287762">
        <w:rPr>
          <w:iCs/>
          <w:sz w:val="28"/>
        </w:rPr>
        <w:t>.</w:t>
      </w:r>
    </w:p>
    <w:p w14:paraId="6DDCEAA9" w14:textId="3FB7251C" w:rsidR="00172E95" w:rsidRPr="00287762" w:rsidRDefault="00FF41ED" w:rsidP="00172E95">
      <w:pPr>
        <w:spacing w:before="120" w:line="36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22</w:t>
      </w:r>
      <w:r w:rsidR="00172E95" w:rsidRPr="00287762">
        <w:rPr>
          <w:sz w:val="28"/>
          <w:szCs w:val="28"/>
        </w:rPr>
        <w:t xml:space="preserve">. Nghị quyết về </w:t>
      </w:r>
      <w:r w:rsidR="00172E95">
        <w:rPr>
          <w:sz w:val="28"/>
          <w:szCs w:val="28"/>
        </w:rPr>
        <w:t xml:space="preserve">điều chỉnh, bổ sung dự kiến </w:t>
      </w:r>
      <w:r w:rsidR="00172E95" w:rsidRPr="00287762">
        <w:rPr>
          <w:sz w:val="28"/>
          <w:szCs w:val="28"/>
        </w:rPr>
        <w:t>kế hoạch đầu tư công trung hạn giai đoạn 202</w:t>
      </w:r>
      <w:r w:rsidR="00172E95">
        <w:rPr>
          <w:sz w:val="28"/>
          <w:szCs w:val="28"/>
        </w:rPr>
        <w:t>6</w:t>
      </w:r>
      <w:r w:rsidR="00172E95" w:rsidRPr="00287762">
        <w:rPr>
          <w:sz w:val="28"/>
          <w:szCs w:val="28"/>
        </w:rPr>
        <w:t>-20</w:t>
      </w:r>
      <w:r w:rsidR="00172E95">
        <w:rPr>
          <w:sz w:val="28"/>
          <w:szCs w:val="28"/>
        </w:rPr>
        <w:t>30</w:t>
      </w:r>
      <w:r w:rsidR="00172E95" w:rsidRPr="00287762">
        <w:rPr>
          <w:sz w:val="28"/>
          <w:szCs w:val="28"/>
        </w:rPr>
        <w:t xml:space="preserve"> xã Quang Sơn.</w:t>
      </w:r>
    </w:p>
    <w:p w14:paraId="4F234410" w14:textId="1FE3C18F" w:rsidR="00172E95" w:rsidRDefault="00FF41ED" w:rsidP="00172E95">
      <w:pPr>
        <w:spacing w:before="120" w:line="36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23</w:t>
      </w:r>
      <w:r w:rsidR="00172E95" w:rsidRPr="00287762">
        <w:rPr>
          <w:sz w:val="28"/>
          <w:szCs w:val="28"/>
        </w:rPr>
        <w:t xml:space="preserve">. Nghị quyết về </w:t>
      </w:r>
      <w:r w:rsidR="00172E95">
        <w:rPr>
          <w:sz w:val="28"/>
          <w:szCs w:val="28"/>
        </w:rPr>
        <w:t xml:space="preserve">điều chỉnh, bổ </w:t>
      </w:r>
      <w:proofErr w:type="gramStart"/>
      <w:r w:rsidR="00172E95">
        <w:rPr>
          <w:sz w:val="28"/>
          <w:szCs w:val="28"/>
        </w:rPr>
        <w:t xml:space="preserve">sung  </w:t>
      </w:r>
      <w:r w:rsidR="00172E95" w:rsidRPr="00287762">
        <w:rPr>
          <w:sz w:val="28"/>
          <w:szCs w:val="28"/>
        </w:rPr>
        <w:t>kế</w:t>
      </w:r>
      <w:proofErr w:type="gramEnd"/>
      <w:r w:rsidR="00172E95" w:rsidRPr="00287762">
        <w:rPr>
          <w:sz w:val="28"/>
          <w:szCs w:val="28"/>
        </w:rPr>
        <w:t xml:space="preserve"> hoạch đầu tư công </w:t>
      </w:r>
      <w:r w:rsidR="00172E95">
        <w:rPr>
          <w:sz w:val="28"/>
          <w:szCs w:val="28"/>
        </w:rPr>
        <w:t>năm</w:t>
      </w:r>
      <w:r w:rsidR="00172E95" w:rsidRPr="00287762">
        <w:rPr>
          <w:sz w:val="28"/>
          <w:szCs w:val="28"/>
        </w:rPr>
        <w:t xml:space="preserve"> 202</w:t>
      </w:r>
      <w:r w:rsidR="00172E95">
        <w:rPr>
          <w:sz w:val="28"/>
          <w:szCs w:val="28"/>
        </w:rPr>
        <w:t xml:space="preserve">6 </w:t>
      </w:r>
      <w:r w:rsidR="00172E95" w:rsidRPr="00287762">
        <w:rPr>
          <w:sz w:val="28"/>
          <w:szCs w:val="28"/>
        </w:rPr>
        <w:t>xã Quang Sơn.</w:t>
      </w:r>
    </w:p>
    <w:p w14:paraId="50BF3775" w14:textId="1350689C" w:rsidR="00172E95" w:rsidRPr="00172E95" w:rsidRDefault="00172E95" w:rsidP="00172E95">
      <w:pPr>
        <w:spacing w:after="80" w:line="340" w:lineRule="exact"/>
        <w:ind w:firstLine="720"/>
        <w:jc w:val="both"/>
        <w:rPr>
          <w:sz w:val="28"/>
          <w:szCs w:val="28"/>
        </w:rPr>
      </w:pPr>
      <w:r w:rsidRPr="00172E95">
        <w:rPr>
          <w:sz w:val="28"/>
          <w:szCs w:val="28"/>
        </w:rPr>
        <w:t xml:space="preserve">Với nội dung trên, Thường trực HĐND xã báo cáo, trình </w:t>
      </w:r>
      <w:r w:rsidR="003422B9">
        <w:rPr>
          <w:sz w:val="28"/>
          <w:szCs w:val="28"/>
        </w:rPr>
        <w:t xml:space="preserve">Ban </w:t>
      </w:r>
      <w:r w:rsidRPr="00172E95">
        <w:rPr>
          <w:sz w:val="28"/>
          <w:szCs w:val="28"/>
        </w:rPr>
        <w:t xml:space="preserve">Thường </w:t>
      </w:r>
      <w:r w:rsidR="003422B9">
        <w:rPr>
          <w:sz w:val="28"/>
          <w:szCs w:val="28"/>
        </w:rPr>
        <w:t>vụ</w:t>
      </w:r>
      <w:r w:rsidRPr="00172E95">
        <w:rPr>
          <w:sz w:val="28"/>
          <w:szCs w:val="28"/>
        </w:rPr>
        <w:t xml:space="preserve"> Đảng ủy xem xét, </w:t>
      </w:r>
      <w:r w:rsidR="00954413">
        <w:rPr>
          <w:sz w:val="28"/>
          <w:szCs w:val="28"/>
        </w:rPr>
        <w:t>cho chủ trương</w:t>
      </w:r>
      <w:r w:rsidRPr="00172E95">
        <w:rPr>
          <w:sz w:val="28"/>
          <w:szCs w:val="28"/>
        </w:rPr>
        <w:t>./.</w:t>
      </w:r>
    </w:p>
    <w:p w14:paraId="246EB803" w14:textId="77777777" w:rsidR="00170544" w:rsidRPr="00B86947" w:rsidRDefault="00170544" w:rsidP="00170544">
      <w:pPr>
        <w:ind w:firstLine="720"/>
        <w:jc w:val="both"/>
        <w:rPr>
          <w:sz w:val="12"/>
          <w:szCs w:val="12"/>
        </w:rPr>
      </w:pPr>
    </w:p>
    <w:tbl>
      <w:tblPr>
        <w:tblW w:w="9229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8993"/>
        <w:gridCol w:w="236"/>
      </w:tblGrid>
      <w:tr w:rsidR="00B86947" w:rsidRPr="00B86947" w14:paraId="41F2DA79" w14:textId="77777777" w:rsidTr="00EA2962">
        <w:tc>
          <w:tcPr>
            <w:tcW w:w="8993" w:type="dxa"/>
          </w:tcPr>
          <w:tbl>
            <w:tblPr>
              <w:tblW w:w="9918" w:type="dxa"/>
              <w:tblLayout w:type="fixed"/>
              <w:tblLook w:val="01E0" w:firstRow="1" w:lastRow="1" w:firstColumn="1" w:lastColumn="1" w:noHBand="0" w:noVBand="0"/>
            </w:tblPr>
            <w:tblGrid>
              <w:gridCol w:w="3705"/>
              <w:gridCol w:w="6213"/>
            </w:tblGrid>
            <w:tr w:rsidR="00B86947" w:rsidRPr="00B86947" w14:paraId="2F1A2467" w14:textId="77777777" w:rsidTr="00EA2962">
              <w:tc>
                <w:tcPr>
                  <w:tcW w:w="3705" w:type="dxa"/>
                </w:tcPr>
                <w:p w14:paraId="46961199" w14:textId="77777777" w:rsidR="00170544" w:rsidRPr="00B86947" w:rsidRDefault="00170544" w:rsidP="00575009">
                  <w:pPr>
                    <w:rPr>
                      <w:b/>
                      <w:i/>
                      <w:sz w:val="24"/>
                      <w:lang w:val="am-ET"/>
                    </w:rPr>
                  </w:pPr>
                  <w:r w:rsidRPr="00B86947">
                    <w:rPr>
                      <w:b/>
                      <w:i/>
                      <w:sz w:val="24"/>
                      <w:lang w:val="am-ET"/>
                    </w:rPr>
                    <w:t>Nơi nhận:</w:t>
                  </w:r>
                </w:p>
                <w:p w14:paraId="062DF181" w14:textId="77777777" w:rsidR="00170544" w:rsidRPr="00B86947" w:rsidRDefault="00170544" w:rsidP="00575009">
                  <w:pPr>
                    <w:rPr>
                      <w:sz w:val="22"/>
                      <w:szCs w:val="22"/>
                    </w:rPr>
                  </w:pPr>
                  <w:r w:rsidRPr="00B86947">
                    <w:rPr>
                      <w:sz w:val="22"/>
                      <w:szCs w:val="22"/>
                    </w:rPr>
                    <w:t xml:space="preserve">- </w:t>
                  </w:r>
                  <w:r w:rsidR="005962E7">
                    <w:rPr>
                      <w:sz w:val="22"/>
                      <w:szCs w:val="22"/>
                    </w:rPr>
                    <w:t>Như trên;</w:t>
                  </w:r>
                </w:p>
                <w:p w14:paraId="2B9689F4" w14:textId="77777777" w:rsidR="00170544" w:rsidRPr="00B86947" w:rsidRDefault="00170544" w:rsidP="00575009">
                  <w:pPr>
                    <w:rPr>
                      <w:sz w:val="22"/>
                      <w:szCs w:val="22"/>
                      <w:lang w:val="am-ET"/>
                    </w:rPr>
                  </w:pPr>
                  <w:r w:rsidRPr="00B86947">
                    <w:rPr>
                      <w:sz w:val="22"/>
                      <w:szCs w:val="22"/>
                      <w:lang w:val="am-ET"/>
                    </w:rPr>
                    <w:t xml:space="preserve">- Thường trực HĐND </w:t>
                  </w:r>
                  <w:r w:rsidR="00CF271D">
                    <w:rPr>
                      <w:sz w:val="22"/>
                      <w:szCs w:val="22"/>
                    </w:rPr>
                    <w:t>xã</w:t>
                  </w:r>
                  <w:r w:rsidRPr="00B86947">
                    <w:rPr>
                      <w:sz w:val="22"/>
                      <w:szCs w:val="22"/>
                      <w:lang w:val="am-ET"/>
                    </w:rPr>
                    <w:t>;</w:t>
                  </w:r>
                </w:p>
                <w:p w14:paraId="49370FEF" w14:textId="77777777" w:rsidR="00170544" w:rsidRDefault="00170544" w:rsidP="00575009">
                  <w:pPr>
                    <w:rPr>
                      <w:sz w:val="22"/>
                      <w:szCs w:val="22"/>
                    </w:rPr>
                  </w:pPr>
                  <w:r w:rsidRPr="00B86947">
                    <w:rPr>
                      <w:sz w:val="22"/>
                      <w:szCs w:val="22"/>
                      <w:lang w:val="am-ET"/>
                    </w:rPr>
                    <w:t xml:space="preserve">- </w:t>
                  </w:r>
                  <w:r w:rsidRPr="00B86947">
                    <w:rPr>
                      <w:sz w:val="22"/>
                      <w:szCs w:val="22"/>
                    </w:rPr>
                    <w:t>Lãnh đạo</w:t>
                  </w:r>
                  <w:r w:rsidRPr="00B86947">
                    <w:rPr>
                      <w:sz w:val="22"/>
                      <w:szCs w:val="22"/>
                      <w:lang w:val="am-ET"/>
                    </w:rPr>
                    <w:t xml:space="preserve"> UBND </w:t>
                  </w:r>
                  <w:r w:rsidR="005962E7">
                    <w:rPr>
                      <w:sz w:val="22"/>
                      <w:szCs w:val="22"/>
                    </w:rPr>
                    <w:t>xã</w:t>
                  </w:r>
                  <w:r w:rsidRPr="00B86947">
                    <w:rPr>
                      <w:sz w:val="22"/>
                      <w:szCs w:val="22"/>
                      <w:lang w:val="am-ET"/>
                    </w:rPr>
                    <w:t>;</w:t>
                  </w:r>
                </w:p>
                <w:p w14:paraId="606B29CD" w14:textId="77777777" w:rsidR="00713D5F" w:rsidRPr="00713D5F" w:rsidRDefault="00713D5F" w:rsidP="00575009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- Các Ban của HĐND xã;</w:t>
                  </w:r>
                </w:p>
                <w:p w14:paraId="0A2F7F7C" w14:textId="77777777" w:rsidR="00170544" w:rsidRDefault="005962E7" w:rsidP="00575009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am-ET"/>
                    </w:rPr>
                    <w:t>- LĐVP HĐND &amp; UBND</w:t>
                  </w:r>
                  <w:r w:rsidR="00170544" w:rsidRPr="00B86947">
                    <w:rPr>
                      <w:sz w:val="22"/>
                      <w:szCs w:val="22"/>
                      <w:lang w:val="am-ET"/>
                    </w:rPr>
                    <w:t>;</w:t>
                  </w:r>
                </w:p>
                <w:p w14:paraId="5B3A5BA3" w14:textId="77777777" w:rsidR="00170544" w:rsidRPr="00B86947" w:rsidRDefault="00170544" w:rsidP="00170544">
                  <w:r w:rsidRPr="00B86947">
                    <w:rPr>
                      <w:sz w:val="22"/>
                      <w:szCs w:val="22"/>
                    </w:rPr>
                    <w:t>- Lưu: VT, VP.</w:t>
                  </w:r>
                </w:p>
              </w:tc>
              <w:tc>
                <w:tcPr>
                  <w:tcW w:w="6213" w:type="dxa"/>
                </w:tcPr>
                <w:p w14:paraId="68DA60C4" w14:textId="77777777" w:rsidR="00170544" w:rsidRPr="00B86947" w:rsidRDefault="00170544" w:rsidP="00EA2962">
                  <w:pPr>
                    <w:ind w:firstLine="33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B86947">
                    <w:rPr>
                      <w:b/>
                      <w:bCs/>
                      <w:sz w:val="28"/>
                      <w:szCs w:val="28"/>
                    </w:rPr>
                    <w:t>TM. THƯỜNG TRỰC HĐND</w:t>
                  </w:r>
                </w:p>
                <w:p w14:paraId="1CBF3644" w14:textId="77777777" w:rsidR="00170544" w:rsidRPr="00B86947" w:rsidRDefault="00237445" w:rsidP="00EA2962">
                  <w:pPr>
                    <w:ind w:firstLine="33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B86947">
                    <w:rPr>
                      <w:b/>
                      <w:bCs/>
                      <w:sz w:val="28"/>
                      <w:szCs w:val="28"/>
                    </w:rPr>
                    <w:t xml:space="preserve">KT. </w:t>
                  </w:r>
                  <w:r w:rsidR="00170544" w:rsidRPr="00B86947">
                    <w:rPr>
                      <w:b/>
                      <w:bCs/>
                      <w:sz w:val="28"/>
                      <w:szCs w:val="28"/>
                    </w:rPr>
                    <w:t>CHỦ TỊCH</w:t>
                  </w:r>
                </w:p>
                <w:p w14:paraId="6E919A3A" w14:textId="77777777" w:rsidR="00237445" w:rsidRPr="00B86947" w:rsidRDefault="00237445" w:rsidP="00EA2962">
                  <w:pPr>
                    <w:ind w:firstLine="33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B86947">
                    <w:rPr>
                      <w:b/>
                      <w:bCs/>
                      <w:sz w:val="28"/>
                      <w:szCs w:val="28"/>
                    </w:rPr>
                    <w:t>PHÓ CHỦ TỊCH</w:t>
                  </w:r>
                </w:p>
                <w:p w14:paraId="62D6A6DE" w14:textId="77777777" w:rsidR="00170544" w:rsidRPr="00B86947" w:rsidRDefault="00170544" w:rsidP="00EA2962">
                  <w:pPr>
                    <w:ind w:firstLine="331"/>
                    <w:rPr>
                      <w:b/>
                      <w:sz w:val="28"/>
                      <w:szCs w:val="28"/>
                    </w:rPr>
                  </w:pPr>
                </w:p>
                <w:p w14:paraId="5FCC7FF8" w14:textId="77777777" w:rsidR="00170544" w:rsidRPr="00B86947" w:rsidRDefault="00170544" w:rsidP="00EA2962">
                  <w:pPr>
                    <w:ind w:firstLine="331"/>
                    <w:rPr>
                      <w:b/>
                      <w:sz w:val="28"/>
                      <w:szCs w:val="28"/>
                    </w:rPr>
                  </w:pPr>
                </w:p>
                <w:p w14:paraId="43562775" w14:textId="77777777" w:rsidR="00170544" w:rsidRPr="00B86947" w:rsidRDefault="00170544" w:rsidP="00EA2962">
                  <w:pPr>
                    <w:ind w:firstLine="331"/>
                    <w:rPr>
                      <w:b/>
                      <w:sz w:val="28"/>
                      <w:szCs w:val="28"/>
                    </w:rPr>
                  </w:pPr>
                </w:p>
                <w:p w14:paraId="5B348F97" w14:textId="77777777" w:rsidR="00EA2962" w:rsidRPr="00B86947" w:rsidRDefault="00EA2962" w:rsidP="00EA2962">
                  <w:pPr>
                    <w:ind w:firstLine="331"/>
                    <w:rPr>
                      <w:b/>
                      <w:sz w:val="28"/>
                      <w:szCs w:val="28"/>
                    </w:rPr>
                  </w:pPr>
                </w:p>
                <w:p w14:paraId="0A7576C4" w14:textId="77777777" w:rsidR="00170544" w:rsidRPr="00B86947" w:rsidRDefault="00170544" w:rsidP="00EA2962">
                  <w:pPr>
                    <w:ind w:firstLine="331"/>
                    <w:rPr>
                      <w:b/>
                      <w:sz w:val="28"/>
                      <w:szCs w:val="28"/>
                    </w:rPr>
                  </w:pPr>
                </w:p>
                <w:p w14:paraId="5759E7B0" w14:textId="77777777" w:rsidR="00170544" w:rsidRPr="00B86947" w:rsidRDefault="00B50B42" w:rsidP="00B009EB">
                  <w:pPr>
                    <w:ind w:firstLine="331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Liễu Văn Trọng</w:t>
                  </w:r>
                </w:p>
              </w:tc>
            </w:tr>
          </w:tbl>
          <w:p w14:paraId="18F3589D" w14:textId="77777777" w:rsidR="00170544" w:rsidRPr="00B86947" w:rsidRDefault="00170544" w:rsidP="00575009">
            <w:pPr>
              <w:ind w:left="12" w:firstLine="23"/>
              <w:rPr>
                <w:sz w:val="18"/>
                <w:szCs w:val="18"/>
              </w:rPr>
            </w:pPr>
          </w:p>
        </w:tc>
        <w:tc>
          <w:tcPr>
            <w:tcW w:w="236" w:type="dxa"/>
          </w:tcPr>
          <w:p w14:paraId="4A9B46AB" w14:textId="77777777" w:rsidR="00170544" w:rsidRPr="00B86947" w:rsidRDefault="00170544" w:rsidP="00575009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1CB43152" w14:textId="77777777" w:rsidR="00170544" w:rsidRPr="00B86947" w:rsidRDefault="00170544" w:rsidP="00170544">
      <w:pPr>
        <w:spacing w:line="380" w:lineRule="exact"/>
      </w:pPr>
    </w:p>
    <w:sectPr w:rsidR="00170544" w:rsidRPr="00B86947" w:rsidSect="00EA2962">
      <w:headerReference w:type="default" r:id="rId6"/>
      <w:pgSz w:w="11907" w:h="16840" w:code="9"/>
      <w:pgMar w:top="1021" w:right="851" w:bottom="1134" w:left="164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60107E" w14:textId="77777777" w:rsidR="002918FE" w:rsidRDefault="002918FE">
      <w:r>
        <w:separator/>
      </w:r>
    </w:p>
  </w:endnote>
  <w:endnote w:type="continuationSeparator" w:id="0">
    <w:p w14:paraId="57B2CE57" w14:textId="77777777" w:rsidR="002918FE" w:rsidRDefault="0029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F76372" w14:textId="77777777" w:rsidR="002918FE" w:rsidRDefault="002918FE">
      <w:r>
        <w:separator/>
      </w:r>
    </w:p>
  </w:footnote>
  <w:footnote w:type="continuationSeparator" w:id="0">
    <w:p w14:paraId="588BD071" w14:textId="77777777" w:rsidR="002918FE" w:rsidRDefault="00291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88906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29F9D22" w14:textId="181C53DB" w:rsidR="00A26B3C" w:rsidRDefault="00A26B3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775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5BDB6B" w14:textId="77777777" w:rsidR="00064FBF" w:rsidRPr="00B01216" w:rsidRDefault="00064FBF">
    <w:pPr>
      <w:pStyle w:val="Header"/>
      <w:jc w:val="center"/>
      <w:rPr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544"/>
    <w:rsid w:val="00013E0B"/>
    <w:rsid w:val="000559E4"/>
    <w:rsid w:val="000636AD"/>
    <w:rsid w:val="00064FBF"/>
    <w:rsid w:val="00077276"/>
    <w:rsid w:val="0008297D"/>
    <w:rsid w:val="00083F74"/>
    <w:rsid w:val="000D4852"/>
    <w:rsid w:val="001064E3"/>
    <w:rsid w:val="001162A0"/>
    <w:rsid w:val="0012488E"/>
    <w:rsid w:val="00125FEA"/>
    <w:rsid w:val="0016388C"/>
    <w:rsid w:val="00170544"/>
    <w:rsid w:val="00172E95"/>
    <w:rsid w:val="0019039B"/>
    <w:rsid w:val="001A00ED"/>
    <w:rsid w:val="001F4F78"/>
    <w:rsid w:val="002142BD"/>
    <w:rsid w:val="00233861"/>
    <w:rsid w:val="00237445"/>
    <w:rsid w:val="00246896"/>
    <w:rsid w:val="00263B84"/>
    <w:rsid w:val="00264931"/>
    <w:rsid w:val="00265964"/>
    <w:rsid w:val="00287762"/>
    <w:rsid w:val="002918FE"/>
    <w:rsid w:val="00291DCF"/>
    <w:rsid w:val="002C0538"/>
    <w:rsid w:val="002C06BB"/>
    <w:rsid w:val="002E1195"/>
    <w:rsid w:val="002F1E9A"/>
    <w:rsid w:val="003373D1"/>
    <w:rsid w:val="003422B9"/>
    <w:rsid w:val="003653A7"/>
    <w:rsid w:val="003731AC"/>
    <w:rsid w:val="0037486A"/>
    <w:rsid w:val="003766DC"/>
    <w:rsid w:val="003768F0"/>
    <w:rsid w:val="003912CC"/>
    <w:rsid w:val="003957A4"/>
    <w:rsid w:val="003A7CC4"/>
    <w:rsid w:val="003B1F5E"/>
    <w:rsid w:val="003B4A7B"/>
    <w:rsid w:val="003B61A8"/>
    <w:rsid w:val="003C475F"/>
    <w:rsid w:val="003E12BE"/>
    <w:rsid w:val="00401A73"/>
    <w:rsid w:val="00402E32"/>
    <w:rsid w:val="00415B57"/>
    <w:rsid w:val="00435509"/>
    <w:rsid w:val="0044161E"/>
    <w:rsid w:val="00446B89"/>
    <w:rsid w:val="00461A55"/>
    <w:rsid w:val="004C2C51"/>
    <w:rsid w:val="004D2230"/>
    <w:rsid w:val="00524B79"/>
    <w:rsid w:val="00526297"/>
    <w:rsid w:val="00526E4E"/>
    <w:rsid w:val="005410E9"/>
    <w:rsid w:val="0055208F"/>
    <w:rsid w:val="005544BE"/>
    <w:rsid w:val="005867F2"/>
    <w:rsid w:val="00594C90"/>
    <w:rsid w:val="005962E7"/>
    <w:rsid w:val="005A5F81"/>
    <w:rsid w:val="005F3357"/>
    <w:rsid w:val="00600015"/>
    <w:rsid w:val="0060013E"/>
    <w:rsid w:val="006310DD"/>
    <w:rsid w:val="00634885"/>
    <w:rsid w:val="00646E45"/>
    <w:rsid w:val="00651BCA"/>
    <w:rsid w:val="00652027"/>
    <w:rsid w:val="00653301"/>
    <w:rsid w:val="006B7A20"/>
    <w:rsid w:val="006E26D3"/>
    <w:rsid w:val="006E3BA9"/>
    <w:rsid w:val="006F0D35"/>
    <w:rsid w:val="00713D5F"/>
    <w:rsid w:val="00720814"/>
    <w:rsid w:val="00720EF5"/>
    <w:rsid w:val="00743A3C"/>
    <w:rsid w:val="00752324"/>
    <w:rsid w:val="007A25AE"/>
    <w:rsid w:val="007B7806"/>
    <w:rsid w:val="007C0015"/>
    <w:rsid w:val="007E6788"/>
    <w:rsid w:val="007F5953"/>
    <w:rsid w:val="00816E39"/>
    <w:rsid w:val="00846D34"/>
    <w:rsid w:val="008B67A6"/>
    <w:rsid w:val="008C78D1"/>
    <w:rsid w:val="008F5984"/>
    <w:rsid w:val="0090181B"/>
    <w:rsid w:val="00902DB4"/>
    <w:rsid w:val="00925104"/>
    <w:rsid w:val="00930304"/>
    <w:rsid w:val="00942195"/>
    <w:rsid w:val="009429FB"/>
    <w:rsid w:val="0095368C"/>
    <w:rsid w:val="00954413"/>
    <w:rsid w:val="00961E2D"/>
    <w:rsid w:val="00961F2A"/>
    <w:rsid w:val="00966CFD"/>
    <w:rsid w:val="009C59FC"/>
    <w:rsid w:val="009D2E34"/>
    <w:rsid w:val="00A26B3C"/>
    <w:rsid w:val="00A377B0"/>
    <w:rsid w:val="00A37B4E"/>
    <w:rsid w:val="00A546BF"/>
    <w:rsid w:val="00A77F1C"/>
    <w:rsid w:val="00AE45AD"/>
    <w:rsid w:val="00B009EB"/>
    <w:rsid w:val="00B04967"/>
    <w:rsid w:val="00B24B5E"/>
    <w:rsid w:val="00B300E4"/>
    <w:rsid w:val="00B40324"/>
    <w:rsid w:val="00B50B42"/>
    <w:rsid w:val="00B86947"/>
    <w:rsid w:val="00BA7754"/>
    <w:rsid w:val="00BD4918"/>
    <w:rsid w:val="00BE7D1C"/>
    <w:rsid w:val="00C54803"/>
    <w:rsid w:val="00C72212"/>
    <w:rsid w:val="00C83056"/>
    <w:rsid w:val="00CB5289"/>
    <w:rsid w:val="00CB5D0B"/>
    <w:rsid w:val="00CC169F"/>
    <w:rsid w:val="00CC6757"/>
    <w:rsid w:val="00CD3F9E"/>
    <w:rsid w:val="00CE4ACC"/>
    <w:rsid w:val="00CF0192"/>
    <w:rsid w:val="00CF271D"/>
    <w:rsid w:val="00D10C5D"/>
    <w:rsid w:val="00D33461"/>
    <w:rsid w:val="00D67E00"/>
    <w:rsid w:val="00D76927"/>
    <w:rsid w:val="00D77A46"/>
    <w:rsid w:val="00D85060"/>
    <w:rsid w:val="00D954B6"/>
    <w:rsid w:val="00DA198C"/>
    <w:rsid w:val="00DD07D9"/>
    <w:rsid w:val="00DE4B47"/>
    <w:rsid w:val="00DF0E72"/>
    <w:rsid w:val="00DF0E7A"/>
    <w:rsid w:val="00DF58C0"/>
    <w:rsid w:val="00E06AFA"/>
    <w:rsid w:val="00E425B7"/>
    <w:rsid w:val="00E54DDC"/>
    <w:rsid w:val="00E62D17"/>
    <w:rsid w:val="00E91504"/>
    <w:rsid w:val="00EA2962"/>
    <w:rsid w:val="00ED1AC9"/>
    <w:rsid w:val="00EE702F"/>
    <w:rsid w:val="00EE7954"/>
    <w:rsid w:val="00F05A50"/>
    <w:rsid w:val="00F10B8D"/>
    <w:rsid w:val="00F15EF7"/>
    <w:rsid w:val="00F65273"/>
    <w:rsid w:val="00F8361D"/>
    <w:rsid w:val="00FA4E1C"/>
    <w:rsid w:val="00FB2B4E"/>
    <w:rsid w:val="00FB77D4"/>
    <w:rsid w:val="00FC01D2"/>
    <w:rsid w:val="00FC1D16"/>
    <w:rsid w:val="00FD02BA"/>
    <w:rsid w:val="00FD677B"/>
    <w:rsid w:val="00FF41ED"/>
    <w:rsid w:val="00FF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8643F"/>
  <w15:docId w15:val="{B2224B44-9DC0-4115-B3A4-F40B5179D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0544"/>
    <w:pPr>
      <w:spacing w:after="0" w:line="240" w:lineRule="auto"/>
    </w:pPr>
    <w:rPr>
      <w:rFonts w:eastAsia="Times New Roman" w:cs="Times New Roman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70544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170544"/>
    <w:rPr>
      <w:rFonts w:eastAsia="Times New Roman" w:cs="Times New Roman"/>
      <w:sz w:val="26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29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962"/>
    <w:rPr>
      <w:rFonts w:ascii="Segoe UI" w:eastAsia="Times New Roman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rsid w:val="00961E2D"/>
    <w:pPr>
      <w:ind w:firstLine="540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961E2D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A26B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B3C"/>
    <w:rPr>
      <w:rFonts w:eastAsia="Times New Roman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9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2026-05-08T00:54:00Z</cp:lastPrinted>
  <dcterms:created xsi:type="dcterms:W3CDTF">2026-05-23T14:14:00Z</dcterms:created>
  <dcterms:modified xsi:type="dcterms:W3CDTF">2026-05-23T14:15:00Z</dcterms:modified>
</cp:coreProperties>
</file>