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45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1485"/>
        <w:gridCol w:w="7665"/>
        <w:gridCol w:w="1545"/>
        <w:tblGridChange w:id="0">
          <w:tblGrid>
            <w:gridCol w:w="3450"/>
            <w:gridCol w:w="1485"/>
            <w:gridCol w:w="7665"/>
            <w:gridCol w:w="1545"/>
          </w:tblGrid>
        </w:tblGridChange>
      </w:tblGrid>
      <w:tr>
        <w:trPr>
          <w:cantSplit w:val="0"/>
          <w:trHeight w:val="1547.7758789062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 Cost (CAD) for 1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Notes (Pros &amp; Cons)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CDHPOWER 29"/700C Mag Wheelset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$155.99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Outstanding budget option. Aluminum mag construction is rust-proof and eliminates wire spoke truing entirely. 150 kg load capacity.</w:t>
            </w:r>
          </w:p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High weight (5.9 kg) increases rotational inertia, potentially challenging the stepper motor's soft-start ramp.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MESOVFCA 700C 5-Spoke Mag Wheel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$414.18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Monocoque magnesium alloy rim design offers exceptional durability.</w:t>
            </w:r>
          </w:p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expensive. Weighs approx 3.7 kg, impacting rotational inertia.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DHNCBGFZ 700C 3-Spoke Mag Wheel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$356.73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Magnesium alloy offers high dimensional integrity and excellent rust resistance.</w:t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Expensive for a magnesium wheel; heavier than carbon fiber options at this price point.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TANMEI Mountain Bike Magnesium Alloy 3-Spoke 29"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$333.99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Magnesium alloy is rust-resistant. The 3-spoke design eliminates truing maintenance. Highly durable mountain bike construction easily handles the 270N static radial load.</w:t>
            </w:r>
          </w:p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Heavy, typical of mag wheels, which increases rotational inertia.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KHE Fixie 700c 28" Industrial Bearing Wheels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$237.90</w:t>
            </w:r>
          </w:p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(Front $104.95 + Rear $132.95)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Aluminum double chamber rims with industrial bearings provide excellent moisture resistance. Noticeably lighter than magnesium wheels, easing motor load.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Uses traditional tension spokes, which may require occasional truing due to continuous 1 RPM rotation under shifting water bath loads.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 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color w:val="1155cc"/>
                <w:u w:val="single"/>
              </w:rPr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Rear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Superteam 50mm Carbon Wheelset 700c (S09)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$329.04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Carbon fiber construction is 100% rust-proof and highly resistant to nutrient salts. Extremely lightweight (1,630g), significantly reducing rotational inertia and easing the load on the NEMA23 stepper motor.</w:t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More expensive than aluminum spoked alternatives.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4.6264648437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Sunrise Bike 88mm Carbon Wheelset 700c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$356.61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Deep 88mm carbon rim provides exceptional, broad structural rigidity for mounting the 2040 extrusion plant rows. Carbon fiber is completely immune to the high-humidity aeroponic environment.</w:t>
            </w:r>
          </w:p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Slightly heavier for a carbon wheel (1,910g) due to the massive deep rim.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SUPERTEAM S50 Carbon Wheel 700C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$407.20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Premium carbon fiber construction (1,630g) minimizes motor stall risk. Completely impervious to rust and galvanic corrosion.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Eats up a large portion of the budget.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 pots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ind w:left="0" w:firstLine="0"/>
        <w:rPr>
          <w:color w:val="0f1111"/>
          <w:sz w:val="26"/>
          <w:szCs w:val="26"/>
        </w:rPr>
      </w:pPr>
      <w:bookmarkStart w:colFirst="0" w:colLast="0" w:name="_xri8q77jklhp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30"/>
        <w:gridCol w:w="2790"/>
        <w:gridCol w:w="2640"/>
        <w:tblGridChange w:id="0">
          <w:tblGrid>
            <w:gridCol w:w="7530"/>
            <w:gridCol w:w="279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HC Companies Venetian Window Planter Box w/Drain Plug - Long Planter Box for Windowsills, Balconies &amp; More - Plastic Large Rectangular Outdoor Planters for Herbs &amp; Flowers (30" Black, Pack of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f1111"/>
              </w:rPr>
            </w:pPr>
            <w:r w:rsidDel="00000000" w:rsidR="00000000" w:rsidRPr="00000000">
              <w:rPr>
                <w:color w:val="0f1111"/>
                <w:rtl w:val="0"/>
              </w:rPr>
              <w:t xml:space="preserve">$59.55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f1111"/>
              </w:rPr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20" w:lineRule="auto"/>
              <w:rPr>
                <w:rFonts w:ascii="Times New Roman" w:cs="Times New Roman" w:eastAsia="Times New Roman" w:hAnsi="Times New Roman"/>
                <w:color w:val="0f111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1"/>
                <w:rtl w:val="0"/>
              </w:rPr>
              <w:t xml:space="preserve">5-Pack 1020 Garden Growing Trays Without Drain Holes - 10" x 20" Plastic Plant Trays No Holes - Wheatgrass Sprouting Tray, Microgreens Seed Tray, Hydroponic Trays, Nursery Flats, Greenhouse Supplies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f1111"/>
              </w:rPr>
            </w:pPr>
            <w:r w:rsidDel="00000000" w:rsidR="00000000" w:rsidRPr="00000000">
              <w:rPr>
                <w:color w:val="0f1111"/>
                <w:rtl w:val="0"/>
              </w:rPr>
              <w:t xml:space="preserve">$66.35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f1111"/>
              </w:rPr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20" w:lineRule="auto"/>
              <w:rPr>
                <w:rFonts w:ascii="Times New Roman" w:cs="Times New Roman" w:eastAsia="Times New Roman" w:hAnsi="Times New Roman"/>
                <w:color w:val="0f111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Outland Living Rectangular Plastic Planters 26.5 Inch 4 Pack Forest Green - Window Planter Box for Outdoor and Indoor Herbs, Vegetables, Flowers and Succulent Plant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f1111"/>
              </w:rPr>
            </w:pPr>
            <w:r w:rsidDel="00000000" w:rsidR="00000000" w:rsidRPr="00000000">
              <w:rPr>
                <w:color w:val="0f1111"/>
                <w:rtl w:val="0"/>
              </w:rPr>
              <w:t xml:space="preserve">$64.39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320" w:lineRule="auto"/>
              <w:rPr>
                <w:rFonts w:ascii="Times New Roman" w:cs="Times New Roman" w:eastAsia="Times New Roman" w:hAnsi="Times New Roman"/>
                <w:color w:val="0f1111"/>
              </w:rPr>
            </w:pPr>
            <w:r w:rsidDel="00000000" w:rsidR="00000000" w:rsidRPr="00000000">
              <w:rPr>
                <w:rtl w:val="0"/>
              </w:rPr>
              <w:t xml:space="preserve">2 Pack of Plastic Plant Tray Saucer Rectangular 24 inch, Plant Trays Saucers for Indoors Outdoor, Black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f1111"/>
              </w:rPr>
            </w:pPr>
            <w:r w:rsidDel="00000000" w:rsidR="00000000" w:rsidRPr="00000000">
              <w:rPr>
                <w:color w:val="0f1111"/>
                <w:rtl w:val="0"/>
              </w:rPr>
              <w:t xml:space="preserve">$77.79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ind w:left="0" w:firstLine="0"/>
        <w:rPr>
          <w:color w:val="0f1111"/>
          <w:sz w:val="26"/>
          <w:szCs w:val="26"/>
        </w:rPr>
      </w:pPr>
      <w:bookmarkStart w:colFirst="0" w:colLast="0" w:name="_qrt34q5bb2m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mazon.ca/Industrial-Bearing-Double-Chamber-Freewheel/dp/B07RMJBVK7" TargetMode="External"/><Relationship Id="rId10" Type="http://schemas.openxmlformats.org/officeDocument/2006/relationships/hyperlink" Target="https://www.amazon.ca/Fixie-Industrial-Bearing-Double-Chamber/dp/B07RPXZJ46" TargetMode="External"/><Relationship Id="rId13" Type="http://schemas.openxmlformats.org/officeDocument/2006/relationships/hyperlink" Target="https://www.amazon.ca/Sunrise-Wheelset-Clincher-Cyclocross-Bicycle/dp/B01KZBMWPE" TargetMode="External"/><Relationship Id="rId12" Type="http://schemas.openxmlformats.org/officeDocument/2006/relationships/hyperlink" Target="https://www.amazon.ca/Superteam-Wheelset-Clincher-Bicycle-Carbon/dp/B07RSGFM8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a/Mountain-Magnesium-Wheelset-3-Spoke-Freewheel/dp/B0GS1TSX1M/ref=sr_1_49?crid=10G5JP6G22P6U&amp;dib=eyJ2IjoiMSJ9.IzjYwgBclwFzujSJ34mKF5SUkYSoR_mntsDwYwFr3JjG3WvbXOMoNxqUvpRqqSCc10tCPaGOFluiL-qctNivGRSoViXV11w6lZ5_D7h93F8YquABiom-E8F4Mx8KHIq10yze537poAiFC3BbhsJMgTkzo_yL8OM7Ft0Uj_eBZ2vAa0ICuA4IO7gWEieSSzArC1g5MHyPy28GI3HHVp3l4yZDIbMkx883eIJnRQz6ntcGnttjZomSwZK1mqw05-xzI5cLTK_s8BhQW5iBPetPGYVbtGfcjrVdqR9M03arPIA.OuFbCbBRTyzBabnFgauH_ESlAHXRO9r835rbKg6PlCE&amp;dib_tag=se&amp;keywords=29%2Binch%2Bwheel&amp;qid=1773723554&amp;sprefix=29%2Binch%2Bwh%2Caps%2C147&amp;sr=8-49&amp;th=1&amp;psc=1" TargetMode="External"/><Relationship Id="rId15" Type="http://schemas.openxmlformats.org/officeDocument/2006/relationships/hyperlink" Target="https://www.amazon.ca/HC-Companies-Venetian-Window-Planter/dp/B0DT1KZ99H/ref=sr_1_4?crid=BK1GY3IX7XHE&amp;dib=eyJ2IjoiMSJ9.fdx6vUyPjIzLsFI26jUlx0AQsCPS3RU8qD4MsAUB5HS1rbpyDrshrrFdoRJ5ve0ahq1UYFPs8wOxZNNpiv71NLHqnpMdzAgFQLO8nTjOvfbh-iFmDqJcrc1-GmuDI_IvEJiTnvr8H__zy3kVTgxXttIz8MNOfsa9NM1vU6KzKHpY3Af4-o4LusG7JMDPDYxRXp73MhKtfUsqJrjzaS24ikPCx0mALGvHnwj_c6nFkQeh1ytMNFwq6Z1_1svsk7FK.uCbRrxVNMU1lwSaRYjixzIS1GD-oymAu6NZC6Cxy9uI&amp;dib_tag=se&amp;keywords=The+HC+Companies+Venetian+Window+Planter+Box+w%2FDrain+Plug+-+Long+Planter+Box+for+Windowsills%2C+Balconies+%26+More+-+Plastic+Rectangular+Outdoor+Planters+for+Herbs+%26+Flowers&amp;qid=1774222997&amp;sprefix=the+hc+companies+venetian+window+planter+box+w%2Fdrain+plug+-+long+planter+box+for+windowsills%2C+balconies+%26+more+-+plastic+rectangular+outdoor+planters+for+herbs+%26+flowers%2Caps%2C196&amp;sr=8-4" TargetMode="External"/><Relationship Id="rId14" Type="http://schemas.openxmlformats.org/officeDocument/2006/relationships/hyperlink" Target="https://www.amazon.ca/SPURETEAM-Carbon-Clincher-Wheelset-Glossy/dp/B08F51FD8R/ref=sr_1_5?crid=NY0YFE9QTYMR&amp;dib=eyJ2IjoiMSJ9.dS87wT8FeJa3x5XdFeIkmsikXlbGLfl11fjUw7g-Vnde5bEPpAL-MiWH58o9i-rk8yoULY9fCvdpCUiLK1nLmXsA-9HQfXtnyr05VulBBXI2_EW7qspWtS7m3zkJfFsr0bIPxAOx2n1GlkSQ-say0UjFoDtGBN9mvCKeYfrTgmnoWEk5zHwkG72BIsi-p_spZPkYb48g8VI2M9uMeKe2o6nu0O1iRrrHQUw8ojaiCyVMYAKNE9SP0IylYi66DnCY9XAEnL-pxEYXfhAcrS9dZlC5PJvqf3aB15boYQdypYk.5X6wAnzrdIGU-g90QXoACG5fGFDksmmAEdaXyiRZO3o&amp;dib_tag=se&amp;keywords=700c+%2F+29-inch+Carbon+Fiber+Wheelsets&amp;qid=1773723976&amp;s=sports&amp;sprefix=700c+%2F+29-inch+carbon+fiber+wheelsets%2Csporting%2C128&amp;sr=1-5" TargetMode="External"/><Relationship Id="rId17" Type="http://schemas.openxmlformats.org/officeDocument/2006/relationships/hyperlink" Target="https://www.amazon.ca/Outland-Living-Rectangle-Succulents-Vegetables/dp/B08BF6V25V?ref_=ast_sto_dp&amp;th=1" TargetMode="External"/><Relationship Id="rId16" Type="http://schemas.openxmlformats.org/officeDocument/2006/relationships/hyperlink" Target="https://www.amazon.ca/5-Pack-Garden-Growing-Trays-Without/dp/B08377BPCJ/ref=sr_1_7?crid=24CHR2KYIUEKW&amp;dib=eyJ2IjoiMSJ9.Ipl-yoSzBL9l2hikrCtfK9pa75tTZBnzGqRbGsY0RmDjp_Wb9CiE7qA-hgeG9zeFUTwpzI4QGWm93PQN1dUHnCmkQ3PQdOm7A1maeHqadcDcVsUTbSjRYPIxrEv6ur5FFxv-xukbRqw96Exbrb63ntJ_KyfoZFMyePv4cg4fmbCm4mlXFZM0NdFsoit5P7JleHuvutogj2lR8RkFZ3qSSgSvlZJ_ZNJjxccTuOer5xY5a5dlwdjTBsH3SOgB7KQPq7lwXjNiF2BkdbGessovHYTo8prQbDICkUD2P65YwdM.CDkUtfZwvOGUQZ-Of5aWFDqCL8bDRuuLqGXReOmAgYc&amp;dib_tag=se&amp;keywords=Hydroponic+Flood+Tray&amp;qid=1774233563&amp;sprefix=hydroponic+flood+tray+%2Caps%2C136&amp;sr=8-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a/CDHPOWER-700C-Black-Aluminum-Wheels/dp/B06Y65BFJL" TargetMode="External"/><Relationship Id="rId18" Type="http://schemas.openxmlformats.org/officeDocument/2006/relationships/hyperlink" Target="https://www.amazon.ca/VUWEZ-Plastic-Rectangular-Saucers-Windowsill/dp/B0CR7GJZF6/ref=sr_1_6?crid=210C8W6VHQO4G&amp;dib=eyJ2IjoiMSJ9.MizSFncDQFYFx_qkLlVcjBjkOXRj3Ljdv7W2P9ExwcqMgDjr43SigFCrdb5roZ7rWT1LCQu_MhU0Z-ZTCS_3azAuYqqvPlbvXDtT9PR_lVdIg-MJDXtp8HAhMKuPAHp2qlks0dzJE9_JuenZ-lEG6Ccfgk3c5Bst6BarHFVXjPWlu8gW2xzMggwtWN5UUswmKC3EKoPRPM06RhOgA4nxrYM8vsAdWQje8BAZGeM_SBEpdz6-2M1jauKuFCTQjX1F8GK2ZbBSBzhJiDsBfHB4C2A89YOKCa4Ufh5nhFxQCuA.IN1ROw8z3rIE7lF35VK_mE0seAXOKSpy_15VBEW33yU&amp;dib_tag=se&amp;keywords=Gardzen%2BHeavy%2BDuty%2BClear%2BPlastic%2BPlant%2Brectangle%2C%2BFlower%2BPot%2BTray%2B-%2BExcellent%2Bfor%2BIndoor%2B%26%2BOutdoor%2BPlants&amp;qid=1774235750&amp;sprefix=gardzen%2Bheavy%2Bduty%2Bclear%2Bplastic%2Bplant%2Brectangle%2C%2Bflower%2Bpot%2Btray%2B-%2Bexcellent%2Bfor%2Bindoor%2B%26%2Boutdoor%2Bplants%2Caps%2C150&amp;sr=8-6&amp;th=1" TargetMode="External"/><Relationship Id="rId7" Type="http://schemas.openxmlformats.org/officeDocument/2006/relationships/hyperlink" Target="https://www.amazon.ca/Spoke-Fixed-Wheels-Wheel-23-28C/dp/B0GHF3JPTY?th=1" TargetMode="External"/><Relationship Id="rId8" Type="http://schemas.openxmlformats.org/officeDocument/2006/relationships/hyperlink" Target="https://www.amazon.ca/Fixed-Wheelset-Wheel-Bicycle-Spokes/dp/B0FQ5HTXM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