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Short recall write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768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focused recall question]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Short recall write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