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fdea183413b4642" /><Relationship Type="http://schemas.openxmlformats.org/package/2006/relationships/metadata/core-properties" Target="/docProps/core.xml" Id="Rdee3dd8cf2f242ec" /><Relationship Type="http://schemas.openxmlformats.org/officeDocument/2006/relationships/extended-properties" Target="/docProps/app.xml" Id="R42bee8c6fda54018" /><Relationship Type="http://schemas.openxmlformats.org/officeDocument/2006/relationships/custom-properties" Target="/docProps/custom.xml" Id="R4897b307ea4e495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60"/>
        <w:jc w:val="center"/>
      </w:pPr>
      <w:r>
        <w:rPr>
          <w:b/>
          <w:sz w:val="40"/>
        </w:rPr>
        <w:t xml:space="preserve">Use Case Specifications</w:t>
      </w:r>
    </w:p>
    <w:p w14:paraId="00100002" w14:textId="00100003">
      <w:pPr>
        <w:spacing w:after="80"/>
      </w:pPr>
      <w:r>
        <w:rPr>
          <w:b/>
          <w:sz w:val="24"/>
        </w:rPr>
        <w:t xml:space="preserve">Project: Classroom Equipment Management System (CEMS)</w:t>
      </w:r>
    </w:p>
    <w:p w14:paraId="00100004" w14:textId="00100005">
      <w:pPr>
        <w:spacing w:after="240"/>
      </w:pPr>
      <w:r>
        <w:rPr>
          <w:b/>
          <w:sz w:val="24"/>
        </w:rPr>
        <w:t xml:space="preserve">Role: Business Analyst / System Architect</w:t>
      </w:r>
    </w:p>
    <w:p w14:paraId="00100006" w14:textId="00100007">
      <w:pPr>
        <w:spacing w:after="240"/>
      </w:pPr>
      <w:r>
        <w:rPr>
          <w:sz w:val="24"/>
        </w:rPr>
        <w:t xml:space="preserve">Tài liệu này đặc tả chi tiết toàn bộ các Use Case của hệ thống CEMS, tất cả các Use Case đều bao gồm đầy đủ 10 thuộc tính chuẩn công nghiệp.</w:t>
      </w:r>
    </w:p>
    <w:p w14:paraId="00100008" w14:textId="00100009">
      <w:pPr>
        <w:pStyle w:val="Heading1"/>
        <w:spacing w:before="240" w:after="160"/>
      </w:pPr>
      <w:r>
        <w:rPr>
          <w:b/>
          <w:sz w:val="32"/>
        </w:rPr>
        <w:t xml:space="preserve">PHẦN 1: USE CASE CHUNG (SHARED)</w:t>
      </w:r>
    </w:p>
    <w:p w14:paraId="0010000A" w14:textId="0010000B">
      <w:pPr>
        <w:pStyle w:val="Heading2"/>
        <w:spacing w:before="200" w:after="120"/>
      </w:pPr>
      <w:r>
        <w:rPr>
          <w:b/>
          <w:sz w:val="28"/>
        </w:rPr>
        <w:t xml:space="preserve">1. UC_LogIn (Đăng nhập)</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00C" w14:textId="00100034">
            <w:r>
              <w:rPr>
                <w:b/>
              </w:rPr>
              <w:t xml:space="preserve">Thuộc tính</w:t>
            </w:r>
          </w:p>
        </w:tc>
        <w:tc>
          <w:p w14:paraId="0010000E" w14:textId="00100035">
            <w:r>
              <w:rPr>
                <w:b/>
              </w:rPr>
              <w:t xml:space="preserve">Mô tả chi tiết</w:t>
            </w:r>
          </w:p>
        </w:tc>
      </w:tr>
      <w:tr>
        <w:trPr/>
        <w:tc>
          <w:p w14:paraId="00100010" w14:textId="00100011">
            <w:r>
              <w:t xml:space="preserve">1. Use Case Name:</w:t>
            </w:r>
          </w:p>
        </w:tc>
        <w:tc>
          <w:p w14:paraId="00100012" w14:textId="00100013">
            <w:r>
              <w:t xml:space="preserve">Log In</w:t>
            </w:r>
          </w:p>
        </w:tc>
      </w:tr>
      <w:tr>
        <w:trPr/>
        <w:tc>
          <w:p w14:paraId="00100014" w14:textId="00100015">
            <w:r>
              <w:t xml:space="preserve">2. Actor(s):</w:t>
            </w:r>
          </w:p>
        </w:tc>
        <w:tc>
          <w:p w14:paraId="00100016" w14:textId="00100017">
            <w:r>
              <w:t xml:space="preserve">Admin, Technician, Lecturer</w:t>
            </w:r>
          </w:p>
        </w:tc>
      </w:tr>
      <w:tr>
        <w:trPr/>
        <w:tc>
          <w:p w14:paraId="00100018" w14:textId="00100019">
            <w:r>
              <w:t xml:space="preserve">3. Summary Description:</w:t>
            </w:r>
          </w:p>
        </w:tc>
        <w:tc>
          <w:p w14:paraId="0010001A" w14:textId="0010001B">
            <w:r>
              <w:t xml:space="preserve">Cho phép người dùng xác thực và đăng nhập vào hệ thống theo quyền hạn tương ứng.</w:t>
            </w:r>
          </w:p>
        </w:tc>
      </w:tr>
      <w:tr>
        <w:trPr/>
        <w:tc>
          <w:p w14:paraId="0010001C" w14:textId="0010001D">
            <w:r>
              <w:t xml:space="preserve">4. Priority:</w:t>
            </w:r>
          </w:p>
        </w:tc>
        <w:tc>
          <w:p w14:paraId="0010001E" w14:textId="0010001F">
            <w:r>
              <w:t xml:space="preserve">High</w:t>
            </w:r>
          </w:p>
        </w:tc>
      </w:tr>
      <w:tr>
        <w:trPr/>
        <w:tc>
          <w:p w14:paraId="00100020" w14:textId="00100021">
            <w:r>
              <w:t xml:space="preserve">5. Status:</w:t>
            </w:r>
          </w:p>
        </w:tc>
        <w:tc>
          <w:p w14:paraId="00100022" w14:textId="00100023">
            <w:r>
              <w:t xml:space="preserve">Detailed</w:t>
            </w:r>
          </w:p>
        </w:tc>
      </w:tr>
      <w:tr>
        <w:trPr/>
        <w:tc>
          <w:p w14:paraId="00100024" w14:textId="00100025">
            <w:r>
              <w:t xml:space="preserve">6. Pre-Condition:</w:t>
            </w:r>
          </w:p>
        </w:tc>
        <w:tc>
          <w:p w14:paraId="00100026" w14:textId="00100027">
            <w:r>
              <w:t xml:space="preserve">Người dùng có tài khoản hợp lệ.</w:t>
            </w:r>
          </w:p>
        </w:tc>
      </w:tr>
      <w:tr>
        <w:trPr/>
        <w:tc>
          <w:p w14:paraId="00100028" w14:textId="00100029">
            <w:r>
              <w:t xml:space="preserve">7. Post-Condition(s):</w:t>
            </w:r>
          </w:p>
        </w:tc>
        <w:tc>
          <w:p w14:paraId="0010002A" w14:textId="0010002B">
            <w:r>
              <w:t xml:space="preserve">Phiên làm việc (Session) được khởi tạo với phân quyền đúng vai trò.</w:t>
            </w:r>
          </w:p>
        </w:tc>
      </w:tr>
      <w:tr>
        <w:trPr/>
        <w:tc>
          <w:p w14:paraId="0010002C" w14:textId="0010002D">
            <w:r>
              <w:t xml:space="preserve">8. Basic Path:</w:t>
            </w:r>
          </w:p>
        </w:tc>
        <w:tc>
          <w:p w14:paraId="0010002E" w14:textId="0010002F">
            <w:r>
              <w:t xml:space="preserve">1. Người dùng nhập Username và Password.</w:t>
              <w:br/>
              <w:t xml:space="preserve">2. Nhấn "Đăng nhập".</w:t>
              <w:br/>
              <w:t xml:space="preserve">3. Hệ thống đối chiếu DB.</w:t>
              <w:br/>
              <w:t xml:space="preserve">4. Hệ thống cấp Session và điều hướng đến Dashboard tương ứng.</w:t>
            </w:r>
          </w:p>
        </w:tc>
      </w:tr>
      <w:tr>
        <w:trPr/>
        <w:tc>
          <w:p w14:paraId="00100030" w14:textId="00100031">
            <w:r>
              <w:t xml:space="preserve">9. Alternative Paths:</w:t>
            </w:r>
          </w:p>
        </w:tc>
        <w:tc>
          <w:p w14:paraId="00100032" w14:textId="00100033">
            <w:r>
              <w:t xml:space="preserve">3a. Sai thông tin: Hệ thống hiển thị lỗi "Sai tài khoản hoặc mật khẩu".</w:t>
              <w:br/>
              <w:t xml:space="preserve">3b. Tài khoản bị khóa: Hệ thống hiển thị thông báo "Tài khoản của bạn đã bị khóa".</w:t>
            </w:r>
          </w:p>
        </w:tc>
      </w:tr>
      <w:tr>
        <w:tc>
          <w:p w14:paraId="00100038" w14:textId="00100039">
            <w:r>
              <w:t xml:space="preserve">10. Business Rules:</w:t>
            </w:r>
          </w:p>
        </w:tc>
        <w:tc>
          <w:p w14:paraId="0010003A" w14:textId="0010003B">
            <w:r>
              <w:t xml:space="preserve">Khóa tài khoản tạm thời 15 phút nếu nhập sai mật khẩu quá 5 lần liên tiếp.</w:t>
            </w:r>
          </w:p>
        </w:tc>
      </w:tr>
    </w:tbl>
    <w:p w14:paraId="00100036" w14:textId="00100037">
      <w:pPr>
        <w:spacing w:after="80"/>
      </w:pPr>
      <w:r>
        <w:rPr/>
        <w:t xml:space="preserve"/>
      </w:r>
    </w:p>
    <w:p w14:paraId="0010003C" w14:textId="0010003D">
      <w:pPr>
        <w:pStyle w:val="Heading2"/>
        <w:spacing w:before="200" w:after="120"/>
      </w:pPr>
      <w:r>
        <w:rPr>
          <w:b/>
          <w:sz w:val="28"/>
        </w:rPr>
        <w:t xml:space="preserve">2. UC_SendNotification (Hệ thống thông báo)</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03E" w14:textId="0010006A">
            <w:r>
              <w:rPr>
                <w:b/>
              </w:rPr>
              <w:t xml:space="preserve">Thuộc tính</w:t>
            </w:r>
          </w:p>
        </w:tc>
        <w:tc>
          <w:p w14:paraId="00100040" w14:textId="0010006B">
            <w:r>
              <w:rPr>
                <w:b/>
              </w:rPr>
              <w:t xml:space="preserve">Mô tả chi tiết</w:t>
            </w:r>
          </w:p>
        </w:tc>
      </w:tr>
      <w:tr>
        <w:trPr/>
        <w:tc>
          <w:p w14:paraId="00100042" w14:textId="00100043">
            <w:r>
              <w:t xml:space="preserve">1. Use Case Name:</w:t>
            </w:r>
          </w:p>
        </w:tc>
        <w:tc>
          <w:p w14:paraId="00100044" w14:textId="00100045">
            <w:r>
              <w:t xml:space="preserve">Send Notification</w:t>
            </w:r>
          </w:p>
        </w:tc>
      </w:tr>
      <w:tr>
        <w:trPr/>
        <w:tc>
          <w:p w14:paraId="00100046" w14:textId="00100047">
            <w:r>
              <w:t xml:space="preserve">2. Actor(s):</w:t>
            </w:r>
          </w:p>
        </w:tc>
        <w:tc>
          <w:p w14:paraId="00100048" w14:textId="00100049">
            <w:r>
              <w:t xml:space="preserve">System</w:t>
            </w:r>
          </w:p>
        </w:tc>
      </w:tr>
      <w:tr>
        <w:trPr/>
        <w:tc>
          <w:p w14:paraId="0010004A" w14:textId="0010004B">
            <w:r>
              <w:t xml:space="preserve">3. Summary Description:</w:t>
            </w:r>
          </w:p>
        </w:tc>
        <w:tc>
          <w:p w14:paraId="0010004C" w14:textId="0010004D">
            <w:r>
              <w:t xml:space="preserve">Chức năng nội bộ tự động gửi email hoặc in-app notification cho user.</w:t>
            </w:r>
          </w:p>
        </w:tc>
      </w:tr>
      <w:tr>
        <w:trPr/>
        <w:tc>
          <w:p w14:paraId="0010004E" w14:textId="0010004F">
            <w:r>
              <w:t xml:space="preserve">4. Priority:</w:t>
            </w:r>
          </w:p>
        </w:tc>
        <w:tc>
          <w:p w14:paraId="00100050" w14:textId="00100051">
            <w:r>
              <w:t xml:space="preserve">High</w:t>
            </w:r>
          </w:p>
        </w:tc>
      </w:tr>
      <w:tr>
        <w:trPr/>
        <w:tc>
          <w:p w14:paraId="00100052" w14:textId="00100053">
            <w:r>
              <w:t xml:space="preserve">5. Status:</w:t>
            </w:r>
          </w:p>
        </w:tc>
        <w:tc>
          <w:p w14:paraId="00100054" w14:textId="00100055">
            <w:r>
              <w:t xml:space="preserve">Detailed</w:t>
            </w:r>
          </w:p>
        </w:tc>
      </w:tr>
      <w:tr>
        <w:trPr/>
        <w:tc>
          <w:p w14:paraId="00100056" w14:textId="00100057">
            <w:r>
              <w:t xml:space="preserve">6. Pre-Condition:</w:t>
            </w:r>
          </w:p>
        </w:tc>
        <w:tc>
          <w:p w14:paraId="00100058" w14:textId="00100059">
            <w:r>
              <w:t xml:space="preserve">Nhận được lệnh kích hoạt (Trigger) từ một Use Case khác.</w:t>
            </w:r>
          </w:p>
        </w:tc>
      </w:tr>
      <w:tr>
        <w:trPr/>
        <w:tc>
          <w:p w14:paraId="0010005A" w14:textId="0010005B">
            <w:r>
              <w:t xml:space="preserve">7. Post-Condition(s):</w:t>
            </w:r>
          </w:p>
        </w:tc>
        <w:tc>
          <w:p w14:paraId="0010005C" w14:textId="0010005D">
            <w:r>
              <w:t xml:space="preserve">Thông báo được gửi đến người nhận (Technician hoặc Lecturer).</w:t>
            </w:r>
          </w:p>
        </w:tc>
      </w:tr>
      <w:tr>
        <w:trPr/>
        <w:tc>
          <w:p w14:paraId="0010005E" w14:textId="0010005F">
            <w:r>
              <w:t xml:space="preserve">8. Basic Path:</w:t>
            </w:r>
          </w:p>
        </w:tc>
        <w:tc>
          <w:p w14:paraId="00100060" w14:textId="00100061">
            <w:r>
              <w:t xml:space="preserve">1. Hệ thống nhận event kích hoạt.</w:t>
              <w:br/>
              <w:t xml:space="preserve">2. Tạo nội dung thông báo.</w:t>
              <w:br/>
              <w:t xml:space="preserve">3. Đẩy vào hàng đợi.</w:t>
              <w:br/>
              <w:t xml:space="preserve">4. Gửi tới email đích.</w:t>
            </w:r>
          </w:p>
        </w:tc>
      </w:tr>
      <w:tr>
        <w:trPr/>
        <w:tc>
          <w:p w14:paraId="00100062" w14:textId="00100063">
            <w:r>
              <w:t xml:space="preserve">9. Alternative Paths:</w:t>
            </w:r>
          </w:p>
        </w:tc>
        <w:tc>
          <w:p w14:paraId="00100064" w14:textId="00100065">
            <w:r>
              <w:t xml:space="preserve">4a. Gửi lỗi: Nếu SMTP server lỗi, hệ thống lưu lại vào hàng đợi để thử lại sau.</w:t>
            </w:r>
          </w:p>
        </w:tc>
      </w:tr>
      <w:tr>
        <w:trPr/>
        <w:tc>
          <w:p w14:paraId="00100066" w14:textId="00100067">
            <w:r>
              <w:t xml:space="preserve">10. Business Rules:</w:t>
            </w:r>
          </w:p>
        </w:tc>
        <w:tc>
          <w:p w14:paraId="00100068" w14:textId="00100069">
            <w:r>
              <w:t xml:space="preserve">Nội dung thông báo phải thay đổi động dựa trên loại sự kiện (VD: Báo hỏng, Đã sửa xong).</w:t>
            </w:r>
          </w:p>
        </w:tc>
      </w:tr>
    </w:tbl>
    <w:p w14:paraId="0010006C" w14:textId="0010006D">
      <w:pPr>
        <w:pStyle w:val="Heading2"/>
        <w:spacing w:before="200" w:after="120"/>
      </w:pPr>
      <w:r>
        <w:rPr>
          <w:b/>
          <w:sz w:val="28"/>
        </w:rPr>
        <w:t xml:space="preserve">3. UC_ManageProfile (Quản lý hồ sơ cá nhân)</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06E" w14:textId="0010009A">
            <w:r>
              <w:rPr>
                <w:b/>
              </w:rPr>
              <w:t xml:space="preserve">Thuộc tính</w:t>
            </w:r>
          </w:p>
        </w:tc>
        <w:tc>
          <w:p w14:paraId="00100070" w14:textId="0010009B">
            <w:r>
              <w:rPr>
                <w:b/>
              </w:rPr>
              <w:t xml:space="preserve">Mô tả chi tiết</w:t>
            </w:r>
          </w:p>
        </w:tc>
      </w:tr>
      <w:tr>
        <w:trPr/>
        <w:tc>
          <w:p w14:paraId="00100072" w14:textId="00100073">
            <w:r>
              <w:t xml:space="preserve">1. Use Case Name:</w:t>
            </w:r>
          </w:p>
        </w:tc>
        <w:tc>
          <w:p w14:paraId="00100074" w14:textId="00100075">
            <w:r>
              <w:t xml:space="preserve">Manage Personal Profile</w:t>
            </w:r>
          </w:p>
        </w:tc>
      </w:tr>
      <w:tr>
        <w:trPr/>
        <w:tc>
          <w:p w14:paraId="00100076" w14:textId="00100077">
            <w:r>
              <w:t xml:space="preserve">2. Actor(s):</w:t>
            </w:r>
          </w:p>
        </w:tc>
        <w:tc>
          <w:p w14:paraId="00100078" w14:textId="00100079">
            <w:r>
              <w:t xml:space="preserve">Admin, Technician, Lecturer</w:t>
            </w:r>
          </w:p>
        </w:tc>
      </w:tr>
      <w:tr>
        <w:trPr/>
        <w:tc>
          <w:p w14:paraId="0010007A" w14:textId="0010007B">
            <w:r>
              <w:t xml:space="preserve">3. Summary Description:</w:t>
            </w:r>
          </w:p>
        </w:tc>
        <w:tc>
          <w:p w14:paraId="0010007C" w14:textId="0010007D">
            <w:r>
              <w:t xml:space="preserve">Cho phép người dùng xem thông tin chi tiết cá nhân, cập nhật một số thông tin cơ bản và điều hướng đến chức năng đổi mật khẩu.</w:t>
            </w:r>
          </w:p>
        </w:tc>
      </w:tr>
      <w:tr>
        <w:trPr/>
        <w:tc>
          <w:p w14:paraId="0010007E" w14:textId="0010007F">
            <w:r>
              <w:t xml:space="preserve">4. Priority:</w:t>
            </w:r>
          </w:p>
        </w:tc>
        <w:tc>
          <w:p w14:paraId="00100080" w14:textId="00100081">
            <w:r>
              <w:t xml:space="preserve">High</w:t>
            </w:r>
          </w:p>
        </w:tc>
      </w:tr>
      <w:tr>
        <w:trPr/>
        <w:tc>
          <w:p w14:paraId="00100082" w14:textId="00100083">
            <w:r>
              <w:t xml:space="preserve">5. Status:</w:t>
            </w:r>
          </w:p>
        </w:tc>
        <w:tc>
          <w:p w14:paraId="00100084" w14:textId="00100085">
            <w:r>
              <w:t xml:space="preserve">Detailed</w:t>
            </w:r>
          </w:p>
        </w:tc>
      </w:tr>
      <w:tr>
        <w:trPr/>
        <w:tc>
          <w:p w14:paraId="00100086" w14:textId="00100087">
            <w:r>
              <w:t xml:space="preserve">6. Pre-Condition:</w:t>
            </w:r>
          </w:p>
        </w:tc>
        <w:tc>
          <w:p w14:paraId="00100088" w14:textId="00100089">
            <w:r>
              <w:t xml:space="preserve">Người dùng đã đăng nhập thành công vào hệ thống.</w:t>
            </w:r>
          </w:p>
        </w:tc>
      </w:tr>
      <w:tr>
        <w:trPr/>
        <w:tc>
          <w:p w14:paraId="0010008A" w14:textId="0010008B">
            <w:r>
              <w:t xml:space="preserve">7. Post-Condition(s):</w:t>
            </w:r>
          </w:p>
        </w:tc>
        <w:tc>
          <w:p w14:paraId="0010008C" w14:textId="0010008D">
            <w:r>
              <w:t xml:space="preserve">Thông tin cá nhân được cập nhật thành công vào cơ sở dữ liệu.</w:t>
            </w:r>
          </w:p>
        </w:tc>
      </w:tr>
      <w:tr>
        <w:trPr/>
        <w:tc>
          <w:p w14:paraId="0010008E" w14:textId="0010008F">
            <w:r>
              <w:t xml:space="preserve">8. Basic Path:</w:t>
            </w:r>
          </w:p>
        </w:tc>
        <w:tc>
          <w:p w14:paraId="00100090" w14:textId="00100091">
            <w:r>
              <w:t xml:space="preserve">1. Người dùng chọn "Hồ sơ cá nhân" từ thanh điều hướng.</w:t>
              <w:br/>
              <w:t xml:space="preserve">2. Hệ thống truy vấn thông tin hồ sơ từ DB.</w:t>
              <w:br/>
              <w:t xml:space="preserve">3. Hiển thị các thông tin (Mã số, Họ tên, Email, Vai trò, Số điện thoại, Ảnh đại diện).</w:t>
              <w:br/>
              <w:t xml:space="preserve">4. Người dùng chỉnh sửa thông tin được phép.</w:t>
              <w:br/>
              <w:t xml:space="preserve">5. Nhấn "Lưu thay đổi".</w:t>
              <w:br/>
              <w:t xml:space="preserve">6. Hệ thống kiểm tra, cập nhật DB và hiển thị thông báo thành công.</w:t>
            </w:r>
          </w:p>
        </w:tc>
      </w:tr>
      <w:tr>
        <w:trPr/>
        <w:tc>
          <w:p w14:paraId="00100092" w14:textId="00100093">
            <w:r>
              <w:t xml:space="preserve">9. Alternative Paths:</w:t>
            </w:r>
          </w:p>
        </w:tc>
        <w:tc>
          <w:p w14:paraId="00100094" w14:textId="00100095">
            <w:r>
              <w:t xml:space="preserve">4a. Đổi mật khẩu: Người dùng nhấn nút "Đổi mật khẩu" -&gt; Hệ thống kích hoạt nhánh &lt;&lt;extend&gt;&gt; UC_ChangePassword.</w:t>
              <w:br/>
              <w:t xml:space="preserve">5a. Hủy thao tác: Người dùng nhấn "Hủy", hệ thống quay lại trang chủ và giữ nguyên thông tin.</w:t>
            </w:r>
          </w:p>
        </w:tc>
      </w:tr>
      <w:tr>
        <w:trPr/>
        <w:tc>
          <w:p w14:paraId="00100096" w14:textId="00100097">
            <w:r>
              <w:t xml:space="preserve">10. Business Rules:</w:t>
            </w:r>
          </w:p>
        </w:tc>
        <w:tc>
          <w:p w14:paraId="00100098" w14:textId="00100099">
            <w:r>
              <w:t xml:space="preserve">Các trường Mã số, Email và Vai trò được hiển thị dưới dạng chỉ đọc (Read-only), người dùng không thể tự thay đổi.</w:t>
            </w:r>
          </w:p>
        </w:tc>
      </w:tr>
    </w:tbl>
    <w:p w14:paraId="0010009C" w14:textId="0010009D">
      <w:pPr>
        <w:pStyle w:val="Heading2"/>
        <w:spacing w:before="200" w:after="120"/>
      </w:pPr>
      <w:r>
        <w:rPr>
          <w:b/>
          <w:sz w:val="28"/>
        </w:rPr>
        <w:t xml:space="preserve">4. UC_ChangePassword (Đổi mật khẩu)</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09E" w14:textId="001000CA">
            <w:r>
              <w:rPr>
                <w:b/>
              </w:rPr>
              <w:t xml:space="preserve">Thuộc tính</w:t>
            </w:r>
          </w:p>
        </w:tc>
        <w:tc>
          <w:p w14:paraId="001000A0" w14:textId="001000CB">
            <w:r>
              <w:rPr>
                <w:b/>
              </w:rPr>
              <w:t xml:space="preserve">Mô tả chi tiết</w:t>
            </w:r>
          </w:p>
        </w:tc>
      </w:tr>
      <w:tr>
        <w:trPr/>
        <w:tc>
          <w:p w14:paraId="001000A2" w14:textId="001000A3">
            <w:r>
              <w:t xml:space="preserve">1. Use Case Name:</w:t>
            </w:r>
          </w:p>
        </w:tc>
        <w:tc>
          <w:p w14:paraId="001000A4" w14:textId="001000A5">
            <w:r>
              <w:t xml:space="preserve">Change Password</w:t>
            </w:r>
          </w:p>
        </w:tc>
      </w:tr>
      <w:tr>
        <w:trPr/>
        <w:tc>
          <w:p w14:paraId="001000A6" w14:textId="001000A7">
            <w:r>
              <w:t xml:space="preserve">2. Actor(s):</w:t>
            </w:r>
          </w:p>
        </w:tc>
        <w:tc>
          <w:p w14:paraId="001000A8" w14:textId="001000A9">
            <w:r>
              <w:t xml:space="preserve">Admin, Technician, Lecturer</w:t>
            </w:r>
          </w:p>
        </w:tc>
      </w:tr>
      <w:tr>
        <w:trPr/>
        <w:tc>
          <w:p w14:paraId="001000AA" w14:textId="001000AB">
            <w:r>
              <w:t xml:space="preserve">3. Summary Description:</w:t>
            </w:r>
          </w:p>
        </w:tc>
        <w:tc>
          <w:p w14:paraId="001000AC" w14:textId="001000AD">
            <w:r>
              <w:t xml:space="preserve">Cho phép người dùng đã đăng nhập tự thay đổi mật khẩu của mình để bảo mật thông tin.</w:t>
            </w:r>
          </w:p>
        </w:tc>
      </w:tr>
      <w:tr>
        <w:trPr/>
        <w:tc>
          <w:p w14:paraId="001000AE" w14:textId="001000AF">
            <w:r>
              <w:t xml:space="preserve">4. Priority:</w:t>
            </w:r>
          </w:p>
        </w:tc>
        <w:tc>
          <w:p w14:paraId="001000B0" w14:textId="001000B1">
            <w:r>
              <w:t xml:space="preserve">High</w:t>
            </w:r>
          </w:p>
        </w:tc>
      </w:tr>
      <w:tr>
        <w:trPr/>
        <w:tc>
          <w:p w14:paraId="001000B2" w14:textId="001000B3">
            <w:r>
              <w:t xml:space="preserve">5. Status:</w:t>
            </w:r>
          </w:p>
        </w:tc>
        <w:tc>
          <w:p w14:paraId="001000B4" w14:textId="001000B5">
            <w:r>
              <w:t xml:space="preserve">Detailed</w:t>
            </w:r>
          </w:p>
        </w:tc>
      </w:tr>
      <w:tr>
        <w:trPr/>
        <w:tc>
          <w:p w14:paraId="001000B6" w14:textId="001000B7">
            <w:r>
              <w:t xml:space="preserve">6. Pre-Condition:</w:t>
            </w:r>
          </w:p>
        </w:tc>
        <w:tc>
          <w:p w14:paraId="001000B8" w14:textId="001000B9">
            <w:r>
              <w:t xml:space="preserve">Đang ở màn hình Hồ sơ cá nhân (Extend UC_ManageProfile).</w:t>
            </w:r>
          </w:p>
        </w:tc>
      </w:tr>
      <w:tr>
        <w:trPr/>
        <w:tc>
          <w:p w14:paraId="001000BA" w14:textId="001000BB">
            <w:r>
              <w:t xml:space="preserve">7. Post-Condition(s):</w:t>
            </w:r>
          </w:p>
        </w:tc>
        <w:tc>
          <w:p w14:paraId="001000BC" w14:textId="001000BD">
            <w:r>
              <w:t xml:space="preserve">Mật khẩu mới được cập nhật vào DB, phiên làm việc cũ bị hủy (hoặc tiếp tục hoạt động theo cấu hình bảo mật).</w:t>
            </w:r>
          </w:p>
        </w:tc>
      </w:tr>
      <w:tr>
        <w:trPr/>
        <w:tc>
          <w:p w14:paraId="001000BE" w14:textId="001000BF">
            <w:r>
              <w:t xml:space="preserve">8. Basic Path:</w:t>
            </w:r>
          </w:p>
        </w:tc>
        <w:tc>
          <w:p w14:paraId="001000C0" w14:textId="001000C1">
            <w:r>
              <w:t xml:space="preserve">1. Người dùng truy cập chức năng "Đổi mật khẩu".</w:t>
              <w:br/>
              <w:t xml:space="preserve">2. Nhập mật khẩu hiện tại, mật khẩu mới và xác nhận mật khẩu mới.</w:t>
              <w:br/>
              <w:t xml:space="preserve">3. Nhấn "Cập nhật".</w:t>
              <w:br/>
              <w:t xml:space="preserve">4. Hệ thống kiểm tra mật khẩu hiện tại khớp với DB và mật khẩu mới hợp lệ.</w:t>
              <w:br/>
              <w:t xml:space="preserve">5. Mã hóa mật khẩu mới (BCrypt) và cập nhật vào DB.</w:t>
              <w:br/>
              <w:t xml:space="preserve">6. Hệ thống hiển thị thông báo "Đổi mật khẩu thành công".</w:t>
            </w:r>
          </w:p>
        </w:tc>
      </w:tr>
      <w:tr>
        <w:trPr/>
        <w:tc>
          <w:p w14:paraId="001000C2" w14:textId="001000C3">
            <w:r>
              <w:t xml:space="preserve">9. Alternative Paths:</w:t>
            </w:r>
          </w:p>
        </w:tc>
        <w:tc>
          <w:p w14:paraId="001000C4" w14:textId="001000C5">
            <w:r>
              <w:t xml:space="preserve">4a. Nhập sai mật khẩu cũ: Báo lỗi "Mật khẩu hiện tại không đúng".</w:t>
              <w:br/>
              <w:t xml:space="preserve">4b. Mật khẩu mới trùng mật khẩu cũ: Báo lỗi "Mật khẩu mới không được trùng mật khẩu cũ".</w:t>
              <w:br/>
              <w:t xml:space="preserve">4c. Xác nhận mật khẩu mới không khớp: Báo lỗi "Mật khẩu xác nhận không trùng khớp".</w:t>
            </w:r>
          </w:p>
        </w:tc>
      </w:tr>
      <w:tr>
        <w:trPr/>
        <w:tc>
          <w:p w14:paraId="001000C6" w14:textId="001000C7">
            <w:r>
              <w:t xml:space="preserve">10. Business Rules:</w:t>
            </w:r>
          </w:p>
        </w:tc>
        <w:tc>
          <w:p w14:paraId="001000C8" w14:textId="001000C9">
            <w:r>
              <w:t xml:space="preserve">Mật khẩu mới phải có độ dài tối thiểu 8 ký tự, bao gồm ít nhất một chữ hoa, một chữ thường, một chữ số và một ký tự đặc biệt.</w:t>
            </w:r>
          </w:p>
        </w:tc>
      </w:tr>
    </w:tbl>
    <w:p w14:paraId="001000CC" w14:textId="001000CD">
      <w:pPr>
        <w:pStyle w:val="Heading2"/>
        <w:spacing w:before="200" w:after="120"/>
      </w:pPr>
      <w:r>
        <w:rPr>
          <w:b/>
          <w:sz w:val="28"/>
        </w:rPr>
        <w:t xml:space="preserve">5. UC_ForgotPassword (Quên mật khẩu)</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0CE" w14:textId="001000FA">
            <w:r>
              <w:rPr>
                <w:b/>
              </w:rPr>
              <w:t xml:space="preserve">Thuộc tính</w:t>
            </w:r>
          </w:p>
        </w:tc>
        <w:tc>
          <w:p w14:paraId="001000D0" w14:textId="001000FB">
            <w:r>
              <w:rPr>
                <w:b/>
              </w:rPr>
              <w:t xml:space="preserve">Mô tả chi tiết</w:t>
            </w:r>
          </w:p>
        </w:tc>
      </w:tr>
      <w:tr>
        <w:trPr/>
        <w:tc>
          <w:p w14:paraId="001000D2" w14:textId="001000D3">
            <w:r>
              <w:t xml:space="preserve">1. Use Case Name:</w:t>
            </w:r>
          </w:p>
        </w:tc>
        <w:tc>
          <w:p w14:paraId="001000D4" w14:textId="001000D5">
            <w:r>
              <w:t xml:space="preserve">Forgot Password</w:t>
            </w:r>
          </w:p>
        </w:tc>
      </w:tr>
      <w:tr>
        <w:trPr/>
        <w:tc>
          <w:p w14:paraId="001000D6" w14:textId="001000D7">
            <w:r>
              <w:t xml:space="preserve">2. Actor(s):</w:t>
            </w:r>
          </w:p>
        </w:tc>
        <w:tc>
          <w:p w14:paraId="001000D8" w14:textId="001000D9">
            <w:r>
              <w:t xml:space="preserve">Admin, Technician, Lecturer</w:t>
            </w:r>
          </w:p>
        </w:tc>
      </w:tr>
      <w:tr>
        <w:trPr/>
        <w:tc>
          <w:p w14:paraId="001000DA" w14:textId="001000DB">
            <w:r>
              <w:t xml:space="preserve">3. Summary Description:</w:t>
            </w:r>
          </w:p>
        </w:tc>
        <w:tc>
          <w:p w14:paraId="001000DC" w14:textId="001000DD">
            <w:r>
              <w:t xml:space="preserve">Cho phép người dùng yêu cầu đặt lại mật khẩu từ màn hình đăng nhập, hệ thống sẽ gửi mã xác thực tự động qua email.</w:t>
            </w:r>
          </w:p>
        </w:tc>
      </w:tr>
      <w:tr>
        <w:trPr/>
        <w:tc>
          <w:p w14:paraId="001000DE" w14:textId="001000DF">
            <w:r>
              <w:t xml:space="preserve">4. Priority:</w:t>
            </w:r>
          </w:p>
        </w:tc>
        <w:tc>
          <w:p w14:paraId="001000E0" w14:textId="001000E1">
            <w:r>
              <w:t xml:space="preserve">High</w:t>
            </w:r>
          </w:p>
        </w:tc>
      </w:tr>
      <w:tr>
        <w:trPr/>
        <w:tc>
          <w:p w14:paraId="001000E2" w14:textId="001000E3">
            <w:r>
              <w:t xml:space="preserve">5. Status:</w:t>
            </w:r>
          </w:p>
        </w:tc>
        <w:tc>
          <w:p w14:paraId="001000E4" w14:textId="001000E5">
            <w:r>
              <w:t xml:space="preserve">Detailed</w:t>
            </w:r>
          </w:p>
        </w:tc>
      </w:tr>
      <w:tr>
        <w:trPr/>
        <w:tc>
          <w:p w14:paraId="001000E6" w14:textId="001000E7">
            <w:r>
              <w:t xml:space="preserve">6. Pre-Condition:</w:t>
            </w:r>
          </w:p>
        </w:tc>
        <w:tc>
          <w:p w14:paraId="001000E8" w14:textId="001000E9">
            <w:r>
              <w:t xml:space="preserve">Người dùng chưa đăng nhập hệ thống và đang ở màn hình đăng nhập.</w:t>
            </w:r>
          </w:p>
        </w:tc>
      </w:tr>
      <w:tr>
        <w:trPr/>
        <w:tc>
          <w:p w14:paraId="001000EA" w14:textId="001000EB">
            <w:r>
              <w:t xml:space="preserve">7. Post-Condition(s):</w:t>
            </w:r>
          </w:p>
        </w:tc>
        <w:tc>
          <w:p w14:paraId="001000EC" w14:textId="001000ED">
            <w:r>
              <w:t xml:space="preserve">Hệ thống gửi mã token/mật khẩu mới qua email cho người dùng.</w:t>
            </w:r>
          </w:p>
        </w:tc>
      </w:tr>
      <w:tr>
        <w:trPr/>
        <w:tc>
          <w:p w14:paraId="001000EE" w14:textId="001000EF">
            <w:r>
              <w:t xml:space="preserve">8. Basic Path:</w:t>
            </w:r>
          </w:p>
        </w:tc>
        <w:tc>
          <w:p w14:paraId="001000F0" w14:textId="001000F1">
            <w:r>
              <w:t xml:space="preserve">1. ở màn hình Đăng nhập, bấm "Quên mật khẩu".</w:t>
              <w:br/>
              <w:t xml:space="preserve">2. Nhập Email tài khoản.</w:t>
              <w:br/>
              <w:t xml:space="preserve">3. Nhấn "Gửi yêu cầu".</w:t>
              <w:br/>
              <w:t xml:space="preserve">4. Hệ thống kiểm tra email tồn tại trong DB, tạo token đặt lại mật khẩu với thời hạn 15 phút.</w:t>
              <w:br/>
              <w:t xml:space="preserve">5. Hệ thống gọi &lt;&lt;include&gt;&gt; Send Notification để gửi liên kết đặt lại mật khẩu qua email.</w:t>
            </w:r>
          </w:p>
        </w:tc>
      </w:tr>
      <w:tr>
        <w:trPr/>
        <w:tc>
          <w:p w14:paraId="001000F2" w14:textId="001000F3">
            <w:r>
              <w:t xml:space="preserve">9. Alternative Paths:</w:t>
            </w:r>
          </w:p>
        </w:tc>
        <w:tc>
          <w:p w14:paraId="001000F4" w14:textId="001000F5">
            <w:r>
              <w:t xml:space="preserve">4a. Email không tồn tại: Hệ thống hiển thị báo lỗi "Email không tồn tại trong hệ thống".</w:t>
            </w:r>
          </w:p>
        </w:tc>
      </w:tr>
      <w:tr>
        <w:trPr/>
        <w:tc>
          <w:p w14:paraId="001000F6" w14:textId="001000F7">
            <w:r>
              <w:t xml:space="preserve">10. Business Rules:</w:t>
            </w:r>
          </w:p>
        </w:tc>
        <w:tc>
          <w:p w14:paraId="001000F8" w14:textId="001000F9">
            <w:r>
              <w:t xml:space="preserve">Giới hạn tối đa 3 lần yêu cầu đặt lại mật khẩu trong vòng 24 giờ cho một địa chỉ email để tránh spam.</w:t>
            </w:r>
          </w:p>
        </w:tc>
      </w:tr>
    </w:tbl>
    <w:p w14:paraId="001000FC" w14:textId="001000FD">
      <w:pPr>
        <w:pStyle w:val="Heading1"/>
        <w:spacing w:before="280" w:after="160"/>
      </w:pPr>
      <w:r>
        <w:rPr>
          <w:b/>
          <w:sz w:val="32"/>
        </w:rPr>
        <w:t xml:space="preserve">PHẦN 2: ACTOR - ADMIN</w:t>
      </w:r>
    </w:p>
    <w:p w14:paraId="001000FE" w14:textId="001000FF">
      <w:pPr>
        <w:pStyle w:val="Heading2"/>
        <w:spacing w:before="200" w:after="120"/>
      </w:pPr>
      <w:r>
        <w:rPr>
          <w:b/>
          <w:sz w:val="28"/>
        </w:rPr>
        <w:t xml:space="preserve">6. UC_ManageUserAccount (Quản lý tài khoản)</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100" w14:textId="0010012C">
            <w:r>
              <w:rPr>
                <w:b/>
              </w:rPr>
              <w:t xml:space="preserve">Thuộc tính</w:t>
            </w:r>
          </w:p>
        </w:tc>
        <w:tc>
          <w:p w14:paraId="00100102" w14:textId="0010012D">
            <w:r>
              <w:rPr>
                <w:b/>
              </w:rPr>
              <w:t xml:space="preserve">Mô tả chi tiết</w:t>
            </w:r>
          </w:p>
        </w:tc>
      </w:tr>
      <w:tr>
        <w:trPr/>
        <w:tc>
          <w:p w14:paraId="00100104" w14:textId="00100105">
            <w:r>
              <w:t xml:space="preserve">1. Use Case Name:</w:t>
            </w:r>
          </w:p>
        </w:tc>
        <w:tc>
          <w:p w14:paraId="00100106" w14:textId="00100107">
            <w:r>
              <w:t xml:space="preserve">Manage User Account</w:t>
            </w:r>
          </w:p>
        </w:tc>
      </w:tr>
      <w:tr>
        <w:trPr/>
        <w:tc>
          <w:p w14:paraId="00100108" w14:textId="00100109">
            <w:r>
              <w:t xml:space="preserve">2. Actor(s):</w:t>
            </w:r>
          </w:p>
        </w:tc>
        <w:tc>
          <w:p w14:paraId="0010010A" w14:textId="0010010B">
            <w:r>
              <w:t xml:space="preserve">Admin</w:t>
            </w:r>
          </w:p>
        </w:tc>
      </w:tr>
      <w:tr>
        <w:trPr/>
        <w:tc>
          <w:p w14:paraId="0010010C" w14:textId="0010010D">
            <w:r>
              <w:t xml:space="preserve">3. Summary Description:</w:t>
            </w:r>
          </w:p>
        </w:tc>
        <w:tc>
          <w:p w14:paraId="0010010E" w14:textId="0010010F">
            <w:r>
              <w:t xml:space="preserve">Xem danh sách, tìm kiếm, lọc và thực hiện các thao tác quản trị trên tài khoản người dùng.</w:t>
            </w:r>
          </w:p>
        </w:tc>
      </w:tr>
      <w:tr>
        <w:trPr/>
        <w:tc>
          <w:p w14:paraId="00100110" w14:textId="00100111">
            <w:r>
              <w:t xml:space="preserve">4. Priority:</w:t>
            </w:r>
          </w:p>
        </w:tc>
        <w:tc>
          <w:p w14:paraId="00100112" w14:textId="00100113">
            <w:r>
              <w:t xml:space="preserve">High</w:t>
            </w:r>
          </w:p>
        </w:tc>
      </w:tr>
      <w:tr>
        <w:trPr/>
        <w:tc>
          <w:p w14:paraId="00100114" w14:textId="00100115">
            <w:r>
              <w:t xml:space="preserve">5. Status:</w:t>
            </w:r>
          </w:p>
        </w:tc>
        <w:tc>
          <w:p w14:paraId="00100116" w14:textId="00100117">
            <w:r>
              <w:t xml:space="preserve">Detailed</w:t>
            </w:r>
          </w:p>
        </w:tc>
      </w:tr>
      <w:tr>
        <w:trPr/>
        <w:tc>
          <w:p w14:paraId="00100118" w14:textId="00100119">
            <w:r>
              <w:t xml:space="preserve">6. Pre-Condition:</w:t>
            </w:r>
          </w:p>
        </w:tc>
        <w:tc>
          <w:p w14:paraId="0010011A" w14:textId="0010011B">
            <w:r>
              <w:t xml:space="preserve">Admin đã đăng nhập thành công.</w:t>
            </w:r>
          </w:p>
        </w:tc>
      </w:tr>
      <w:tr>
        <w:trPr/>
        <w:tc>
          <w:p w14:paraId="0010011C" w14:textId="0010011D">
            <w:r>
              <w:t xml:space="preserve">7. Post-Condition(s):</w:t>
            </w:r>
          </w:p>
        </w:tc>
        <w:tc>
          <w:p w14:paraId="0010011E" w14:textId="0010011F">
            <w:r>
              <w:t xml:space="preserve">Phiên quản lý tài khoản hoạt động, hiển thị danh sách người dùng.</w:t>
            </w:r>
          </w:p>
        </w:tc>
      </w:tr>
      <w:tr>
        <w:trPr/>
        <w:tc>
          <w:p w14:paraId="00100120" w14:textId="00100121">
            <w:r>
              <w:t xml:space="preserve">8. Basic Path:</w:t>
            </w:r>
          </w:p>
        </w:tc>
        <w:tc>
          <w:p w14:paraId="00100122" w14:textId="00100123">
            <w:r>
              <w:t xml:space="preserve">1. Admin truy cập chức năng "Quản lý tài khoản" từ menu quản trị.</w:t>
              <w:br/>
              <w:t xml:space="preserve">2. Hệ thống truy vấn danh sách toàn bộ người dùng hiện có trong DB.</w:t>
              <w:br/>
              <w:t xml:space="preserve">3. Hệ thống hiển thị danh sách dạng bảng (Mã người dùng, Họ tên, Email, Vai trò, Trạng thái).</w:t>
            </w:r>
          </w:p>
        </w:tc>
      </w:tr>
      <w:tr>
        <w:trPr/>
        <w:tc>
          <w:p w14:paraId="00100124" w14:textId="00100125">
            <w:r>
              <w:t xml:space="preserve">9. Alternative Paths:</w:t>
            </w:r>
          </w:p>
        </w:tc>
        <w:tc>
          <w:p w14:paraId="00100126" w14:textId="00100127">
            <w:r>
              <w:t xml:space="preserve">3a. Tìm kiếm/Lọc tài khoản: Admin nhập từ khóa hoặc chọn bộ lọc theo vai trò/trạng thái.</w:t>
              <w:br/>
              <w:t xml:space="preserve">3b. Tạo tài khoản Giảng viên: Kích hoạt nhánh &lt;&lt;extend&gt;&gt; UC_CreateLecturerAccount.</w:t>
              <w:br/>
              <w:t xml:space="preserve">3c. Tạo tài khoản Technician: Kích hoạt nhánh &lt;&lt;extend&gt;&gt; UC_CreateTechnicianAccount.</w:t>
              <w:br/>
              <w:t xml:space="preserve">3d. Xem chi tiết tài khoản: Kích hoạt nhánh &lt;&lt;extend&gt;&gt; UC_ViewUserAccount.</w:t>
              <w:br/>
              <w:t xml:space="preserve">3e. Sửa tài khoản: Kích hoạt nhánh &lt;&lt;extend&gt;&gt; UC_UpdateUserAccount.</w:t>
              <w:br/>
              <w:t xml:space="preserve">3f. Khóa/Xóa tài khoản: Kích hoạt nhánh &lt;&lt;extend&gt;&gt; UC_DeleteUserAccount.</w:t>
            </w:r>
          </w:p>
        </w:tc>
      </w:tr>
      <w:tr>
        <w:trPr/>
        <w:tc>
          <w:p w14:paraId="00100128" w14:textId="00100129">
            <w:r>
              <w:t xml:space="preserve">10. Business Rules:</w:t>
            </w:r>
          </w:p>
        </w:tc>
        <w:tc>
          <w:p w14:paraId="0010012A" w14:textId="0010012B">
            <w:r>
              <w:t xml:space="preserve">Dữ liệu hiển thị phải phân trang và sắp xếp mặc định theo ngày tạo mới nhất. Admin không thể tự khóa hoặc xóa tài khoản của chính mình.</w:t>
            </w:r>
          </w:p>
        </w:tc>
      </w:tr>
    </w:tbl>
    <w:p w14:paraId="0010012E" w14:textId="0010012F">
      <w:pPr>
        <w:pStyle w:val="Heading2"/>
        <w:spacing w:before="200" w:after="120"/>
      </w:pPr>
      <w:r>
        <w:rPr>
          <w:b/>
          <w:sz w:val="28"/>
        </w:rPr>
        <w:t xml:space="preserve">7. UC_CreateLecturerAccount (Tạo tài khoản Giảng viên)</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130" w14:textId="0010015C">
            <w:r>
              <w:rPr>
                <w:b/>
              </w:rPr>
              <w:t xml:space="preserve">Thuộc tính</w:t>
            </w:r>
          </w:p>
        </w:tc>
        <w:tc>
          <w:p w14:paraId="00100132" w14:textId="0010015D">
            <w:r>
              <w:rPr>
                <w:b/>
              </w:rPr>
              <w:t xml:space="preserve">Mô tả chi tiết</w:t>
            </w:r>
          </w:p>
        </w:tc>
      </w:tr>
      <w:tr>
        <w:trPr/>
        <w:tc>
          <w:p w14:paraId="00100134" w14:textId="00100135">
            <w:r>
              <w:t xml:space="preserve">1. Use Case Name:</w:t>
            </w:r>
          </w:p>
        </w:tc>
        <w:tc>
          <w:p w14:paraId="00100136" w14:textId="00100137">
            <w:r>
              <w:t xml:space="preserve">Create Lecturer Account</w:t>
            </w:r>
          </w:p>
        </w:tc>
      </w:tr>
      <w:tr>
        <w:trPr/>
        <w:tc>
          <w:p w14:paraId="00100138" w14:textId="00100139">
            <w:r>
              <w:t xml:space="preserve">2. Actor(s):</w:t>
            </w:r>
          </w:p>
        </w:tc>
        <w:tc>
          <w:p w14:paraId="0010013A" w14:textId="0010013B">
            <w:r>
              <w:t xml:space="preserve">Admin</w:t>
            </w:r>
          </w:p>
        </w:tc>
      </w:tr>
      <w:tr>
        <w:trPr/>
        <w:tc>
          <w:p w14:paraId="0010013C" w14:textId="0010013D">
            <w:r>
              <w:t xml:space="preserve">3. Summary Description:</w:t>
            </w:r>
          </w:p>
        </w:tc>
        <w:tc>
          <w:p w14:paraId="0010013E" w14:textId="0010013F">
            <w:r>
              <w:t xml:space="preserve">Tạo mới tài khoản cho Giảng viên.</w:t>
            </w:r>
          </w:p>
        </w:tc>
      </w:tr>
      <w:tr>
        <w:trPr/>
        <w:tc>
          <w:p w14:paraId="00100140" w14:textId="00100141">
            <w:r>
              <w:t xml:space="preserve">4. Priority:</w:t>
            </w:r>
          </w:p>
        </w:tc>
        <w:tc>
          <w:p w14:paraId="00100142" w14:textId="00100143">
            <w:r>
              <w:t xml:space="preserve">High</w:t>
            </w:r>
          </w:p>
        </w:tc>
      </w:tr>
      <w:tr>
        <w:trPr/>
        <w:tc>
          <w:p w14:paraId="00100144" w14:textId="00100145">
            <w:r>
              <w:t xml:space="preserve">5. Status:</w:t>
            </w:r>
          </w:p>
        </w:tc>
        <w:tc>
          <w:p w14:paraId="00100146" w14:textId="00100147">
            <w:r>
              <w:t xml:space="preserve">Detailed</w:t>
            </w:r>
          </w:p>
        </w:tc>
      </w:tr>
      <w:tr>
        <w:trPr/>
        <w:tc>
          <w:p w14:paraId="00100148" w14:textId="00100149">
            <w:r>
              <w:t xml:space="preserve">6. Pre-Condition:</w:t>
            </w:r>
          </w:p>
        </w:tc>
        <w:tc>
          <w:p w14:paraId="0010014A" w14:textId="0010014B">
            <w:r>
              <w:t xml:space="preserve">Đang ở màn hình Quản lý tài khoản (Extend UC_ManageUserAccount).</w:t>
            </w:r>
          </w:p>
        </w:tc>
      </w:tr>
      <w:tr>
        <w:trPr/>
        <w:tc>
          <w:p w14:paraId="0010014C" w14:textId="0010014D">
            <w:r>
              <w:t xml:space="preserve">7. Post-Condition(s):</w:t>
            </w:r>
          </w:p>
        </w:tc>
        <w:tc>
          <w:p w14:paraId="0010014E" w14:textId="0010014F">
            <w:r>
              <w:t xml:space="preserve">Tài khoản Lecturer được tạo, email mật khẩu được gửi đi.</w:t>
            </w:r>
          </w:p>
        </w:tc>
      </w:tr>
      <w:tr>
        <w:trPr/>
        <w:tc>
          <w:p w14:paraId="00100150" w14:textId="00100151">
            <w:r>
              <w:t xml:space="preserve">8. Basic Path:</w:t>
            </w:r>
          </w:p>
        </w:tc>
        <w:tc>
          <w:p w14:paraId="00100152" w14:textId="00100153">
            <w:r>
              <w:t xml:space="preserve">1. Chọn "Tạo tài khoản Giảng viên".</w:t>
              <w:br/>
              <w:t xml:space="preserve">2. Điền thông tin (Mã GV, Tên, Email).</w:t>
              <w:br/>
              <w:t xml:space="preserve">3. Nhấn "Tạo".</w:t>
              <w:br/>
              <w:t xml:space="preserve">4. Hệ thống kiểm tra trùng lặp.</w:t>
              <w:br/>
              <w:t xml:space="preserve">5. Sinh mật khẩu tự động.</w:t>
              <w:br/>
              <w:t xml:space="preserve">6. Lưu DB.</w:t>
              <w:br/>
              <w:t xml:space="preserve">7. Hệ thống tự động gửi email (Include Send Notification).</w:t>
            </w:r>
          </w:p>
        </w:tc>
      </w:tr>
      <w:tr>
        <w:trPr/>
        <w:tc>
          <w:p w14:paraId="00100154" w14:textId="00100155">
            <w:r>
              <w:t xml:space="preserve">9. Alternative Paths:</w:t>
            </w:r>
          </w:p>
        </w:tc>
        <w:tc>
          <w:p w14:paraId="00100156" w14:textId="00100157">
            <w:r>
              <w:t xml:space="preserve">4a. Trùng dữ liệu: Nếu Email hoặc Mã GV đã tồn tại, hệ thống báo lỗi bôi đỏ trường tương ứng.</w:t>
            </w:r>
          </w:p>
        </w:tc>
      </w:tr>
      <w:tr>
        <w:trPr/>
        <w:tc>
          <w:p w14:paraId="00100158" w14:textId="00100159">
            <w:r>
              <w:t xml:space="preserve">10. Business Rules:</w:t>
            </w:r>
          </w:p>
        </w:tc>
        <w:tc>
          <w:p w14:paraId="0010015A" w14:textId="0010015B">
            <w:r>
              <w:t xml:space="preserve">Email và Mã GV phải là duy nhất (Unique). Mật khẩu phải được mã hóa (BCrypt).</w:t>
            </w:r>
          </w:p>
        </w:tc>
      </w:tr>
    </w:tbl>
    <w:p w14:paraId="0010015E" w14:textId="0010015F">
      <w:pPr>
        <w:pStyle w:val="Heading2"/>
        <w:spacing w:before="200" w:after="120"/>
      </w:pPr>
      <w:r>
        <w:rPr>
          <w:b/>
          <w:sz w:val="28"/>
        </w:rPr>
        <w:t xml:space="preserve">8. UC_CreateTechnicianAccount (Tạo tài khoản Technician)</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160" w14:textId="0010018C">
            <w:r>
              <w:rPr>
                <w:b/>
              </w:rPr>
              <w:t xml:space="preserve">Thuộc tính</w:t>
            </w:r>
          </w:p>
        </w:tc>
        <w:tc>
          <w:p w14:paraId="00100162" w14:textId="0010018D">
            <w:r>
              <w:rPr>
                <w:b/>
              </w:rPr>
              <w:t xml:space="preserve">Mô tả chi tiết</w:t>
            </w:r>
          </w:p>
        </w:tc>
      </w:tr>
      <w:tr>
        <w:trPr/>
        <w:tc>
          <w:p w14:paraId="00100164" w14:textId="00100165">
            <w:r>
              <w:t xml:space="preserve">1. Use Case Name:</w:t>
            </w:r>
          </w:p>
        </w:tc>
        <w:tc>
          <w:p w14:paraId="00100166" w14:textId="00100167">
            <w:r>
              <w:t xml:space="preserve">Create Technician Account</w:t>
            </w:r>
          </w:p>
        </w:tc>
      </w:tr>
      <w:tr>
        <w:trPr/>
        <w:tc>
          <w:p w14:paraId="00100168" w14:textId="00100169">
            <w:r>
              <w:t xml:space="preserve">2. Actor(s):</w:t>
            </w:r>
          </w:p>
        </w:tc>
        <w:tc>
          <w:p w14:paraId="0010016A" w14:textId="0010016B">
            <w:r>
              <w:t xml:space="preserve">Admin</w:t>
            </w:r>
          </w:p>
        </w:tc>
      </w:tr>
      <w:tr>
        <w:trPr/>
        <w:tc>
          <w:p w14:paraId="0010016C" w14:textId="0010016D">
            <w:r>
              <w:t xml:space="preserve">3. Summary Description:</w:t>
            </w:r>
          </w:p>
        </w:tc>
        <w:tc>
          <w:p w14:paraId="0010016E" w14:textId="0010016F">
            <w:r>
              <w:t xml:space="preserve">Tạo mới tài khoản phân quyền Technician.</w:t>
            </w:r>
          </w:p>
        </w:tc>
      </w:tr>
      <w:tr>
        <w:trPr/>
        <w:tc>
          <w:p w14:paraId="00100170" w14:textId="00100171">
            <w:r>
              <w:t xml:space="preserve">4. Priority:</w:t>
            </w:r>
          </w:p>
        </w:tc>
        <w:tc>
          <w:p w14:paraId="00100172" w14:textId="00100173">
            <w:r>
              <w:t xml:space="preserve">Medium</w:t>
            </w:r>
          </w:p>
        </w:tc>
      </w:tr>
      <w:tr>
        <w:trPr/>
        <w:tc>
          <w:p w14:paraId="00100174" w14:textId="00100175">
            <w:r>
              <w:t xml:space="preserve">5. Status:</w:t>
            </w:r>
          </w:p>
        </w:tc>
        <w:tc>
          <w:p w14:paraId="00100176" w14:textId="00100177">
            <w:r>
              <w:t xml:space="preserve">Detailed</w:t>
            </w:r>
          </w:p>
        </w:tc>
      </w:tr>
      <w:tr>
        <w:trPr/>
        <w:tc>
          <w:p w14:paraId="00100178" w14:textId="00100179">
            <w:r>
              <w:t xml:space="preserve">6. Pre-Condition:</w:t>
            </w:r>
          </w:p>
        </w:tc>
        <w:tc>
          <w:p w14:paraId="0010017A" w14:textId="0010017B">
            <w:r>
              <w:t xml:space="preserve">Đang ở màn hình Quản lý tài khoản (Extend UC_ManageUserAccount).</w:t>
            </w:r>
          </w:p>
        </w:tc>
      </w:tr>
      <w:tr>
        <w:trPr/>
        <w:tc>
          <w:p w14:paraId="0010017C" w14:textId="0010017D">
            <w:r>
              <w:t xml:space="preserve">7. Post-Condition(s):</w:t>
            </w:r>
          </w:p>
        </w:tc>
        <w:tc>
          <w:p w14:paraId="0010017E" w14:textId="0010017F">
            <w:r>
              <w:t xml:space="preserve">Tài khoản Technician được tạo, email mật khẩu được gửi đi.</w:t>
            </w:r>
          </w:p>
        </w:tc>
      </w:tr>
      <w:tr>
        <w:trPr/>
        <w:tc>
          <w:p w14:paraId="00100180" w14:textId="00100181">
            <w:r>
              <w:t xml:space="preserve">8. Basic Path:</w:t>
            </w:r>
          </w:p>
        </w:tc>
        <w:tc>
          <w:p w14:paraId="00100182" w14:textId="00100183">
            <w:r>
              <w:t xml:space="preserve">Tương tự Basic Path của UC_CreateLecturerAccount nhưng hệ thống gán Role = Technician.</w:t>
            </w:r>
          </w:p>
        </w:tc>
      </w:tr>
      <w:tr>
        <w:trPr/>
        <w:tc>
          <w:p w14:paraId="00100184" w14:textId="00100185">
            <w:r>
              <w:t xml:space="preserve">9. Alternative Paths:</w:t>
            </w:r>
          </w:p>
        </w:tc>
        <w:tc>
          <w:p w14:paraId="00100186" w14:textId="00100187">
            <w:r>
              <w:t xml:space="preserve">Tương tự UC_CreateLecturerAccount.</w:t>
            </w:r>
          </w:p>
        </w:tc>
      </w:tr>
      <w:tr>
        <w:trPr/>
        <w:tc>
          <w:p w14:paraId="00100188" w14:textId="00100189">
            <w:r>
              <w:t xml:space="preserve">10. Business Rules:</w:t>
            </w:r>
          </w:p>
        </w:tc>
        <w:tc>
          <w:p w14:paraId="0010018A" w14:textId="0010018B">
            <w:r>
              <w:t xml:space="preserve">Phân quyền (Role) phải đúng là Technician. Email không được trùng lặp.</w:t>
            </w:r>
          </w:p>
        </w:tc>
      </w:tr>
    </w:tbl>
    <w:p w14:paraId="0010018E" w14:textId="0010018F">
      <w:pPr>
        <w:pStyle w:val="Heading2"/>
        <w:spacing w:before="200" w:after="120"/>
      </w:pPr>
      <w:r>
        <w:rPr>
          <w:b/>
          <w:sz w:val="28"/>
        </w:rPr>
        <w:t xml:space="preserve">9. UC_ViewUserAccount (Xem chi tiết tài khoản)</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190" w14:textId="001001BC">
            <w:r>
              <w:rPr>
                <w:b/>
              </w:rPr>
              <w:t xml:space="preserve">Thuộc tính</w:t>
            </w:r>
          </w:p>
        </w:tc>
        <w:tc>
          <w:p w14:paraId="00100192" w14:textId="001001BD">
            <w:r>
              <w:rPr>
                <w:b/>
              </w:rPr>
              <w:t xml:space="preserve">Mô tả chi tiết</w:t>
            </w:r>
          </w:p>
        </w:tc>
      </w:tr>
      <w:tr>
        <w:trPr/>
        <w:tc>
          <w:p w14:paraId="00100194" w14:textId="00100195">
            <w:r>
              <w:t xml:space="preserve">1. Use Case Name:</w:t>
            </w:r>
          </w:p>
        </w:tc>
        <w:tc>
          <w:p w14:paraId="00100196" w14:textId="00100197">
            <w:r>
              <w:t xml:space="preserve">View User Account</w:t>
            </w:r>
          </w:p>
        </w:tc>
      </w:tr>
      <w:tr>
        <w:trPr/>
        <w:tc>
          <w:p w14:paraId="00100198" w14:textId="00100199">
            <w:r>
              <w:t xml:space="preserve">2. Actor(s):</w:t>
            </w:r>
          </w:p>
        </w:tc>
        <w:tc>
          <w:p w14:paraId="0010019A" w14:textId="0010019B">
            <w:r>
              <w:t xml:space="preserve">Admin</w:t>
            </w:r>
          </w:p>
        </w:tc>
      </w:tr>
      <w:tr>
        <w:trPr/>
        <w:tc>
          <w:p w14:paraId="0010019C" w14:textId="0010019D">
            <w:r>
              <w:t xml:space="preserve">3. Summary Description:</w:t>
            </w:r>
          </w:p>
        </w:tc>
        <w:tc>
          <w:p w14:paraId="0010019E" w14:textId="0010019F">
            <w:r>
              <w:t xml:space="preserve">Xem chi tiết thông tin và lịch sử đăng nhập/hoạt động của một tài khoản người dùng cụ thể.</w:t>
            </w:r>
          </w:p>
        </w:tc>
      </w:tr>
      <w:tr>
        <w:trPr/>
        <w:tc>
          <w:p w14:paraId="001001A0" w14:textId="001001A1">
            <w:r>
              <w:t xml:space="preserve">4. Priority:</w:t>
            </w:r>
          </w:p>
        </w:tc>
        <w:tc>
          <w:p w14:paraId="001001A2" w14:textId="001001A3">
            <w:r>
              <w:t xml:space="preserve">Medium</w:t>
            </w:r>
          </w:p>
        </w:tc>
      </w:tr>
      <w:tr>
        <w:trPr/>
        <w:tc>
          <w:p w14:paraId="001001A4" w14:textId="001001A5">
            <w:r>
              <w:t xml:space="preserve">5. Status:</w:t>
            </w:r>
          </w:p>
        </w:tc>
        <w:tc>
          <w:p w14:paraId="001001A6" w14:textId="001001A7">
            <w:r>
              <w:t xml:space="preserve">Detailed</w:t>
            </w:r>
          </w:p>
        </w:tc>
      </w:tr>
      <w:tr>
        <w:trPr/>
        <w:tc>
          <w:p w14:paraId="001001A8" w14:textId="001001A9">
            <w:r>
              <w:t xml:space="preserve">6. Pre-Condition:</w:t>
            </w:r>
          </w:p>
        </w:tc>
        <w:tc>
          <w:p w14:paraId="001001AA" w14:textId="001001AB">
            <w:r>
              <w:t xml:space="preserve">Đang ở màn hình Quản lý tài khoản (Extend UC_ManageUserAccount).</w:t>
            </w:r>
          </w:p>
        </w:tc>
      </w:tr>
      <w:tr>
        <w:trPr/>
        <w:tc>
          <w:p w14:paraId="001001AC" w14:textId="001001AD">
            <w:r>
              <w:t xml:space="preserve">7. Post-Condition(s):</w:t>
            </w:r>
          </w:p>
        </w:tc>
        <w:tc>
          <w:p w14:paraId="001001AE" w14:textId="001001AF">
            <w:r>
              <w:t xml:space="preserve">Chi tiết thông tin tài khoản người dùng được hiển thị.</w:t>
            </w:r>
          </w:p>
        </w:tc>
      </w:tr>
      <w:tr>
        <w:trPr/>
        <w:tc>
          <w:p w14:paraId="001001B0" w14:textId="001001B1">
            <w:r>
              <w:t xml:space="preserve">8. Basic Path:</w:t>
            </w:r>
          </w:p>
        </w:tc>
        <w:tc>
          <w:p w14:paraId="001001B2" w14:textId="001001B3">
            <w:r>
              <w:t xml:space="preserve">1. Admin chọn tài khoản trong danh sách.</w:t>
              <w:br/>
              <w:t xml:space="preserve">2. Nhấn nút "Xem chi tiết".</w:t>
              <w:br/>
              <w:t xml:space="preserve">3. Hệ thống truy vấn thông tin mở rộng từ DB và hiển thị lên modal/màn hình chi tiết.</w:t>
            </w:r>
          </w:p>
        </w:tc>
      </w:tr>
      <w:tr>
        <w:trPr/>
        <w:tc>
          <w:p w14:paraId="001001B4" w14:textId="001001B5">
            <w:r>
              <w:t xml:space="preserve">9. Alternative Paths:</w:t>
            </w:r>
          </w:p>
        </w:tc>
        <w:tc>
          <w:p w14:paraId="001001B6" w14:textId="001001B7">
            <w:r>
              <w:t xml:space="preserve">Không.</w:t>
            </w:r>
          </w:p>
        </w:tc>
      </w:tr>
      <w:tr>
        <w:trPr/>
        <w:tc>
          <w:p w14:paraId="001001B8" w14:textId="001001B9">
            <w:r>
              <w:t xml:space="preserve">10. Business Rules:</w:t>
            </w:r>
          </w:p>
        </w:tc>
        <w:tc>
          <w:p w14:paraId="001001BA" w14:textId="001001BB">
            <w:r>
              <w:t xml:space="preserve">Thông tin hiển thị ở chế độ chỉ đọc (Read-only).</w:t>
            </w:r>
          </w:p>
        </w:tc>
      </w:tr>
    </w:tbl>
    <w:p w14:paraId="001001BE" w14:textId="001001BF">
      <w:pPr>
        <w:pStyle w:val="Heading2"/>
        <w:spacing w:before="200" w:after="120"/>
      </w:pPr>
      <w:r>
        <w:rPr>
          <w:b/>
          <w:sz w:val="28"/>
        </w:rPr>
        <w:t xml:space="preserve">10. UC_UpdateUserAccount (Cập nhật thông tin tài khoản)</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1C0" w14:textId="001001EC">
            <w:r>
              <w:rPr>
                <w:b/>
              </w:rPr>
              <w:t xml:space="preserve">Thuộc tính</w:t>
            </w:r>
          </w:p>
        </w:tc>
        <w:tc>
          <w:p w14:paraId="001001C2" w14:textId="001001ED">
            <w:r>
              <w:rPr>
                <w:b/>
              </w:rPr>
              <w:t xml:space="preserve">Mô tả chi tiết</w:t>
            </w:r>
          </w:p>
        </w:tc>
      </w:tr>
      <w:tr>
        <w:trPr/>
        <w:tc>
          <w:p w14:paraId="001001C4" w14:textId="001001C5">
            <w:r>
              <w:t xml:space="preserve">1. Use Case Name:</w:t>
            </w:r>
          </w:p>
        </w:tc>
        <w:tc>
          <w:p w14:paraId="001001C6" w14:textId="001001C7">
            <w:r>
              <w:t xml:space="preserve">Update User Account</w:t>
            </w:r>
          </w:p>
        </w:tc>
      </w:tr>
      <w:tr>
        <w:trPr/>
        <w:tc>
          <w:p w14:paraId="001001C8" w14:textId="001001C9">
            <w:r>
              <w:t xml:space="preserve">2. Actor(s):</w:t>
            </w:r>
          </w:p>
        </w:tc>
        <w:tc>
          <w:p w14:paraId="001001CA" w14:textId="001001CB">
            <w:r>
              <w:t xml:space="preserve">Admin</w:t>
            </w:r>
          </w:p>
        </w:tc>
      </w:tr>
      <w:tr>
        <w:trPr/>
        <w:tc>
          <w:p w14:paraId="001001CC" w14:textId="001001CD">
            <w:r>
              <w:t xml:space="preserve">3. Summary Description:</w:t>
            </w:r>
          </w:p>
        </w:tc>
        <w:tc>
          <w:p w14:paraId="001001CE" w14:textId="001001CF">
            <w:r>
              <w:t xml:space="preserve">Cho phép sửa đổi thông tin cơ bản của tài khoản người dùng (Họ tên, Vai trò, Trạng thái hoạt động).</w:t>
            </w:r>
          </w:p>
        </w:tc>
      </w:tr>
      <w:tr>
        <w:trPr/>
        <w:tc>
          <w:p w14:paraId="001001D0" w14:textId="001001D1">
            <w:r>
              <w:t xml:space="preserve">4. Priority:</w:t>
            </w:r>
          </w:p>
        </w:tc>
        <w:tc>
          <w:p w14:paraId="001001D2" w14:textId="001001D3">
            <w:r>
              <w:t xml:space="preserve">Medium</w:t>
            </w:r>
          </w:p>
        </w:tc>
      </w:tr>
      <w:tr>
        <w:trPr/>
        <w:tc>
          <w:p w14:paraId="001001D4" w14:textId="001001D5">
            <w:r>
              <w:t xml:space="preserve">5. Status:</w:t>
            </w:r>
          </w:p>
        </w:tc>
        <w:tc>
          <w:p w14:paraId="001001D6" w14:textId="001001D7">
            <w:r>
              <w:t xml:space="preserve">Detailed</w:t>
            </w:r>
          </w:p>
        </w:tc>
      </w:tr>
      <w:tr>
        <w:trPr/>
        <w:tc>
          <w:p w14:paraId="001001D8" w14:textId="001001D9">
            <w:r>
              <w:t xml:space="preserve">6. Pre-Condition:</w:t>
            </w:r>
          </w:p>
        </w:tc>
        <w:tc>
          <w:p w14:paraId="001001DA" w14:textId="001001DB">
            <w:r>
              <w:t xml:space="preserve">Đang ở màn hình Quản lý tài khoản (Extend UC_ManageUserAccount).</w:t>
            </w:r>
          </w:p>
        </w:tc>
      </w:tr>
      <w:tr>
        <w:trPr/>
        <w:tc>
          <w:p w14:paraId="001001DC" w14:textId="001001DD">
            <w:r>
              <w:t xml:space="preserve">7. Post-Condition(s):</w:t>
            </w:r>
          </w:p>
        </w:tc>
        <w:tc>
          <w:p w14:paraId="001001DE" w14:textId="001001DF">
            <w:r>
              <w:t xml:space="preserve">Thông tin tài khoản được cập nhật thành công vào DB.</w:t>
            </w:r>
          </w:p>
        </w:tc>
      </w:tr>
      <w:tr>
        <w:trPr/>
        <w:tc>
          <w:p w14:paraId="001001E0" w14:textId="001001E1">
            <w:r>
              <w:t xml:space="preserve">8. Basic Path:</w:t>
            </w:r>
          </w:p>
        </w:tc>
        <w:tc>
          <w:p w14:paraId="001001E2" w14:textId="001001E3">
            <w:r>
              <w:t xml:space="preserve">1. Admin chọn tài khoản cần sửa.</w:t>
              <w:br/>
              <w:t xml:space="preserve">2. Bấm "Chỉnh sửa".</w:t>
              <w:br/>
              <w:t xml:space="preserve">3. Thay đổi thông tin được phép trên giao diện.</w:t>
              <w:br/>
              <w:t xml:space="preserve">4. Nhấn "Lưu".</w:t>
              <w:br/>
              <w:t xml:space="preserve">5. Hệ thống xác thực và cập nhật DB.</w:t>
            </w:r>
          </w:p>
        </w:tc>
      </w:tr>
      <w:tr>
        <w:trPr/>
        <w:tc>
          <w:p w14:paraId="001001E4" w14:textId="001001E5">
            <w:r>
              <w:t xml:space="preserve">9. Alternative Paths:</w:t>
            </w:r>
          </w:p>
        </w:tc>
        <w:tc>
          <w:p w14:paraId="001001E6" w14:textId="001001E7">
            <w:r>
              <w:t xml:space="preserve">4a. Trùng Email: Nếu cập nhật Email trùng với user khác, hệ thống báo lỗi không cho lưu.</w:t>
            </w:r>
          </w:p>
        </w:tc>
      </w:tr>
      <w:tr>
        <w:trPr/>
        <w:tc>
          <w:p w14:paraId="001001E8" w14:textId="001001E9">
            <w:r>
              <w:t xml:space="preserve">10. Business Rules:</w:t>
            </w:r>
          </w:p>
        </w:tc>
        <w:tc>
          <w:p w14:paraId="001001EA" w14:textId="001001EB">
            <w:r>
              <w:t xml:space="preserve">Admin không thể tự chuyển đổi vai trò (Role) của chính mình sang vai trò khác thấp hơn.</w:t>
            </w:r>
          </w:p>
        </w:tc>
      </w:tr>
    </w:tbl>
    <w:p w14:paraId="001001EE" w14:textId="001001EF">
      <w:pPr>
        <w:pStyle w:val="Heading2"/>
        <w:spacing w:before="200" w:after="120"/>
      </w:pPr>
      <w:r>
        <w:rPr>
          <w:b/>
          <w:sz w:val="28"/>
        </w:rPr>
        <w:t xml:space="preserve">11. UC_DeleteUserAccount (Khóa/Xóa tài khoản)</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1F0" w14:textId="0010021C">
            <w:r>
              <w:rPr>
                <w:b/>
              </w:rPr>
              <w:t xml:space="preserve">Thuộc tính</w:t>
            </w:r>
          </w:p>
        </w:tc>
        <w:tc>
          <w:p w14:paraId="001001F2" w14:textId="0010021D">
            <w:r>
              <w:rPr>
                <w:b/>
              </w:rPr>
              <w:t xml:space="preserve">Mô tả chi tiết</w:t>
            </w:r>
          </w:p>
        </w:tc>
      </w:tr>
      <w:tr>
        <w:trPr/>
        <w:tc>
          <w:p w14:paraId="001001F4" w14:textId="001001F5">
            <w:r>
              <w:t xml:space="preserve">1. Use Case Name:</w:t>
            </w:r>
          </w:p>
        </w:tc>
        <w:tc>
          <w:p w14:paraId="001001F6" w14:textId="001001F7">
            <w:r>
              <w:t xml:space="preserve">Delete User Account</w:t>
            </w:r>
          </w:p>
        </w:tc>
      </w:tr>
      <w:tr>
        <w:trPr/>
        <w:tc>
          <w:p w14:paraId="001001F8" w14:textId="001001F9">
            <w:r>
              <w:t xml:space="preserve">2. Actor(s):</w:t>
            </w:r>
          </w:p>
        </w:tc>
        <w:tc>
          <w:p w14:paraId="001001FA" w14:textId="001001FB">
            <w:r>
              <w:t xml:space="preserve">Admin</w:t>
            </w:r>
          </w:p>
        </w:tc>
      </w:tr>
      <w:tr>
        <w:trPr/>
        <w:tc>
          <w:p w14:paraId="001001FC" w14:textId="001001FD">
            <w:r>
              <w:t xml:space="preserve">3. Summary Description:</w:t>
            </w:r>
          </w:p>
        </w:tc>
        <w:tc>
          <w:p w14:paraId="001001FE" w14:textId="001001FF">
            <w:r>
              <w:t xml:space="preserve">Cho phép khóa hoạt động (Soft Delete) hoặc xóa vĩnh viễn tài khoản người dùng khỏi hệ thống.</w:t>
            </w:r>
          </w:p>
        </w:tc>
      </w:tr>
      <w:tr>
        <w:trPr/>
        <w:tc>
          <w:p w14:paraId="00100200" w14:textId="00100201">
            <w:r>
              <w:t xml:space="preserve">4. Priority:</w:t>
            </w:r>
          </w:p>
        </w:tc>
        <w:tc>
          <w:p w14:paraId="00100202" w14:textId="00100203">
            <w:r>
              <w:t xml:space="preserve">High</w:t>
            </w:r>
          </w:p>
        </w:tc>
      </w:tr>
      <w:tr>
        <w:trPr/>
        <w:tc>
          <w:p w14:paraId="00100204" w14:textId="00100205">
            <w:r>
              <w:t xml:space="preserve">5. Status:</w:t>
            </w:r>
          </w:p>
        </w:tc>
        <w:tc>
          <w:p w14:paraId="00100206" w14:textId="00100207">
            <w:r>
              <w:t xml:space="preserve">Detailed</w:t>
            </w:r>
          </w:p>
        </w:tc>
      </w:tr>
      <w:tr>
        <w:trPr/>
        <w:tc>
          <w:p w14:paraId="00100208" w14:textId="00100209">
            <w:r>
              <w:t xml:space="preserve">6. Pre-Condition:</w:t>
            </w:r>
          </w:p>
        </w:tc>
        <w:tc>
          <w:p w14:paraId="0010020A" w14:textId="0010020B">
            <w:r>
              <w:t xml:space="preserve">Đang ở màn hình Quản lý tài khoản (Extend UC_ManageUserAccount).</w:t>
            </w:r>
          </w:p>
        </w:tc>
      </w:tr>
      <w:tr>
        <w:trPr/>
        <w:tc>
          <w:p w14:paraId="0010020C" w14:textId="0010020D">
            <w:r>
              <w:t xml:space="preserve">7. Post-Condition(s):</w:t>
            </w:r>
          </w:p>
        </w:tc>
        <w:tc>
          <w:p w14:paraId="0010020E" w14:textId="0010020F">
            <w:r>
              <w:t xml:space="preserve">Tài khoản chuyển sang trạng thái "Không hoạt động" hoặc bị xóa khỏi DB.</w:t>
            </w:r>
          </w:p>
        </w:tc>
      </w:tr>
      <w:tr>
        <w:trPr/>
        <w:tc>
          <w:p w14:paraId="00100210" w14:textId="00100211">
            <w:r>
              <w:t xml:space="preserve">8. Basic Path:</w:t>
            </w:r>
          </w:p>
        </w:tc>
        <w:tc>
          <w:p w14:paraId="00100212" w14:textId="00100213">
            <w:r>
              <w:t xml:space="preserve">1. Admin chọn tài khoản cần xóa.</w:t>
              <w:br/>
              <w:t xml:space="preserve">2. Nhấn nút "Khóa/Xóa".</w:t>
              <w:br/>
              <w:t xml:space="preserve">3. Hệ thống hiển thị cảnh báo xác nhận.</w:t>
              <w:br/>
              <w:t xml:space="preserve">4. Admin chọn "Xác nhận".</w:t>
              <w:br/>
              <w:t xml:space="preserve">5. Hệ thống chuyển đổi trạng thái IsActive = False (Khóa) hoặc thực hiện xóa vật lý trong DB.</w:t>
            </w:r>
          </w:p>
        </w:tc>
      </w:tr>
      <w:tr>
        <w:trPr/>
        <w:tc>
          <w:p w14:paraId="00100214" w14:textId="00100215">
            <w:r>
              <w:t xml:space="preserve">9. Alternative Paths:</w:t>
            </w:r>
          </w:p>
        </w:tc>
        <w:tc>
          <w:p w14:paraId="00100216" w14:textId="00100217">
            <w:r>
              <w:t xml:space="preserve">4a. Hủy hành động: Admin chọn hủy, trạng thái tài khoản giữ nguyên.</w:t>
            </w:r>
          </w:p>
        </w:tc>
      </w:tr>
      <w:tr>
        <w:trPr/>
        <w:tc>
          <w:p w14:paraId="00100218" w14:textId="00100219">
            <w:r>
              <w:t xml:space="preserve">10. Business Rules:</w:t>
            </w:r>
          </w:p>
        </w:tc>
        <w:tc>
          <w:p w14:paraId="0010021A" w14:textId="0010021B">
            <w:r>
              <w:t xml:space="preserve">Khuyến khích sử dụng chức năng Khóa (Soft Delete) để đảm bảo toàn vẹn dữ liệu lịch sử liên quan đến thiết bị/phòng học/sự cố.</w:t>
            </w:r>
          </w:p>
        </w:tc>
      </w:tr>
    </w:tbl>
    <w:p w14:paraId="0010021E" w14:textId="0010021F">
      <w:pPr>
        <w:pStyle w:val="Heading2"/>
        <w:spacing w:before="200" w:after="120"/>
      </w:pPr>
      <w:r>
        <w:rPr>
          <w:b/>
          <w:sz w:val="28"/>
        </w:rPr>
        <w:t xml:space="preserve">12. UC_ManageRoom (Quản lý phòng học)</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220" w14:textId="0010024C">
            <w:r>
              <w:rPr>
                <w:b/>
              </w:rPr>
              <w:t xml:space="preserve">Thuộc tính</w:t>
            </w:r>
          </w:p>
        </w:tc>
        <w:tc>
          <w:p w14:paraId="00100222" w14:textId="0010024D">
            <w:r>
              <w:rPr>
                <w:b/>
              </w:rPr>
              <w:t xml:space="preserve">Mô tả chi tiết</w:t>
            </w:r>
          </w:p>
        </w:tc>
      </w:tr>
      <w:tr>
        <w:trPr/>
        <w:tc>
          <w:p w14:paraId="00100224" w14:textId="00100225">
            <w:r>
              <w:t xml:space="preserve">1. Use Case Name:</w:t>
            </w:r>
          </w:p>
        </w:tc>
        <w:tc>
          <w:p w14:paraId="00100226" w14:textId="00100227">
            <w:r>
              <w:t xml:space="preserve">Manage Room</w:t>
            </w:r>
          </w:p>
        </w:tc>
      </w:tr>
      <w:tr>
        <w:trPr/>
        <w:tc>
          <w:p w14:paraId="00100228" w14:textId="00100229">
            <w:r>
              <w:t xml:space="preserve">2. Actor(s):</w:t>
            </w:r>
          </w:p>
        </w:tc>
        <w:tc>
          <w:p w14:paraId="0010022A" w14:textId="0010022B">
            <w:r>
              <w:t xml:space="preserve">Admin</w:t>
            </w:r>
          </w:p>
        </w:tc>
      </w:tr>
      <w:tr>
        <w:trPr/>
        <w:tc>
          <w:p w14:paraId="0010022C" w14:textId="0010022D">
            <w:r>
              <w:t xml:space="preserve">3. Summary Description:</w:t>
            </w:r>
          </w:p>
        </w:tc>
        <w:tc>
          <w:p w14:paraId="0010022E" w14:textId="0010022F">
            <w:r>
              <w:t xml:space="preserve">Thêm, sửa, xóa thông tin phòng học.</w:t>
            </w:r>
          </w:p>
        </w:tc>
      </w:tr>
      <w:tr>
        <w:trPr/>
        <w:tc>
          <w:p w14:paraId="00100230" w14:textId="00100231">
            <w:r>
              <w:t xml:space="preserve">4. Priority:</w:t>
            </w:r>
          </w:p>
        </w:tc>
        <w:tc>
          <w:p w14:paraId="00100232" w14:textId="00100233">
            <w:r>
              <w:t xml:space="preserve">Medium</w:t>
            </w:r>
          </w:p>
        </w:tc>
      </w:tr>
      <w:tr>
        <w:trPr/>
        <w:tc>
          <w:p w14:paraId="00100234" w14:textId="00100235">
            <w:r>
              <w:t xml:space="preserve">5. Status:</w:t>
            </w:r>
          </w:p>
        </w:tc>
        <w:tc>
          <w:p w14:paraId="00100236" w14:textId="00100237">
            <w:r>
              <w:t xml:space="preserve">Detailed</w:t>
            </w:r>
          </w:p>
        </w:tc>
      </w:tr>
      <w:tr>
        <w:trPr/>
        <w:tc>
          <w:p w14:paraId="00100238" w14:textId="00100239">
            <w:r>
              <w:t xml:space="preserve">6. Pre-Condition:</w:t>
            </w:r>
          </w:p>
        </w:tc>
        <w:tc>
          <w:p w14:paraId="0010023A" w14:textId="0010023B">
            <w:r>
              <w:t xml:space="preserve">Admin đã đăng nhập thành công.</w:t>
            </w:r>
          </w:p>
        </w:tc>
      </w:tr>
      <w:tr>
        <w:trPr/>
        <w:tc>
          <w:p w14:paraId="0010023C" w14:textId="0010023D">
            <w:r>
              <w:t xml:space="preserve">7. Post-Condition(s):</w:t>
            </w:r>
          </w:p>
        </w:tc>
        <w:tc>
          <w:p w14:paraId="0010023E" w14:textId="0010023F">
            <w:r>
              <w:t xml:space="preserve">Dữ liệu danh sách phòng học được cập nhật.</w:t>
            </w:r>
          </w:p>
        </w:tc>
      </w:tr>
      <w:tr>
        <w:trPr/>
        <w:tc>
          <w:p w14:paraId="00100240" w14:textId="00100241">
            <w:r>
              <w:t xml:space="preserve">8. Basic Path:</w:t>
            </w:r>
          </w:p>
        </w:tc>
        <w:tc>
          <w:p w14:paraId="00100242" w14:textId="00100243">
            <w:r>
              <w:t xml:space="preserve">1. Admin vào Quản lý phòng.</w:t>
              <w:br/>
              <w:t xml:space="preserve">2. Chọn chức năng Thêm hoặc Sửa.</w:t>
              <w:br/>
              <w:t xml:space="preserve">3. Nhập dữ liệu Tên phòng, Vị trí.</w:t>
              <w:br/>
              <w:t xml:space="preserve">4. Lưu và cập nhật DB.</w:t>
            </w:r>
          </w:p>
        </w:tc>
      </w:tr>
      <w:tr>
        <w:trPr/>
        <w:tc>
          <w:p w14:paraId="00100244" w14:textId="00100245">
            <w:r>
              <w:t xml:space="preserve">9. Alternative Paths:</w:t>
            </w:r>
          </w:p>
        </w:tc>
        <w:tc>
          <w:p w14:paraId="00100246" w14:textId="00100247">
            <w:r>
              <w:t xml:space="preserve">2a. Xóa phòng: Nếu chọn Xóa phòng đang có chứa thiết bị, hệ thống chặn lại và báo lỗi.</w:t>
            </w:r>
          </w:p>
        </w:tc>
      </w:tr>
      <w:tr>
        <w:trPr/>
        <w:tc>
          <w:p w14:paraId="00100248" w14:textId="00100249">
            <w:r>
              <w:t xml:space="preserve">10. Business Rules:</w:t>
            </w:r>
          </w:p>
        </w:tc>
        <w:tc>
          <w:p w14:paraId="0010024A" w14:textId="0010024B">
            <w:r>
              <w:t xml:space="preserve">Mã phòng là duy nhất. Không được xóa phòng nếu vẫn còn thiết bị đang gán tại phòng đó.</w:t>
            </w:r>
          </w:p>
        </w:tc>
      </w:tr>
    </w:tbl>
    <w:p w14:paraId="0010024E" w14:textId="0010024F">
      <w:pPr>
        <w:pStyle w:val="Heading2"/>
        <w:spacing w:before="200" w:after="120"/>
      </w:pPr>
      <w:r>
        <w:rPr>
          <w:b/>
          <w:sz w:val="28"/>
        </w:rPr>
        <w:t xml:space="preserve">13. UC_ManageEquipmentCategory (Quản lý loại thiết bị)</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250" w14:textId="0010027C">
            <w:r>
              <w:rPr>
                <w:b/>
              </w:rPr>
              <w:t xml:space="preserve">Thuộc tính</w:t>
            </w:r>
          </w:p>
        </w:tc>
        <w:tc>
          <w:p w14:paraId="00100252" w14:textId="0010027D">
            <w:r>
              <w:rPr>
                <w:b/>
              </w:rPr>
              <w:t xml:space="preserve">Mô tả chi tiết</w:t>
            </w:r>
          </w:p>
        </w:tc>
      </w:tr>
      <w:tr>
        <w:trPr/>
        <w:tc>
          <w:p w14:paraId="00100254" w14:textId="00100255">
            <w:r>
              <w:t xml:space="preserve">1. Use Case Name:</w:t>
            </w:r>
          </w:p>
        </w:tc>
        <w:tc>
          <w:p w14:paraId="00100256" w14:textId="00100257">
            <w:r>
              <w:t xml:space="preserve">Manage Equipment Category</w:t>
            </w:r>
          </w:p>
        </w:tc>
      </w:tr>
      <w:tr>
        <w:trPr/>
        <w:tc>
          <w:p w14:paraId="00100258" w14:textId="00100259">
            <w:r>
              <w:t xml:space="preserve">2. Actor(s):</w:t>
            </w:r>
          </w:p>
        </w:tc>
        <w:tc>
          <w:p w14:paraId="0010025A" w14:textId="0010025B">
            <w:r>
              <w:t xml:space="preserve">Admin</w:t>
            </w:r>
          </w:p>
        </w:tc>
      </w:tr>
      <w:tr>
        <w:trPr/>
        <w:tc>
          <w:p w14:paraId="0010025C" w14:textId="0010025D">
            <w:r>
              <w:t xml:space="preserve">3. Summary Description:</w:t>
            </w:r>
          </w:p>
        </w:tc>
        <w:tc>
          <w:p w14:paraId="0010025E" w14:textId="0010025F">
            <w:r>
              <w:t xml:space="preserve">Quản lý danh mục loại thiết bị (Máy chiếu, Điều hòa...).</w:t>
            </w:r>
          </w:p>
        </w:tc>
      </w:tr>
      <w:tr>
        <w:trPr/>
        <w:tc>
          <w:p w14:paraId="00100260" w14:textId="00100261">
            <w:r>
              <w:t xml:space="preserve">4. Priority:</w:t>
            </w:r>
          </w:p>
        </w:tc>
        <w:tc>
          <w:p w14:paraId="00100262" w14:textId="00100263">
            <w:r>
              <w:t xml:space="preserve">Medium</w:t>
            </w:r>
          </w:p>
        </w:tc>
      </w:tr>
      <w:tr>
        <w:trPr/>
        <w:tc>
          <w:p w14:paraId="00100264" w14:textId="00100265">
            <w:r>
              <w:t xml:space="preserve">5. Status:</w:t>
            </w:r>
          </w:p>
        </w:tc>
        <w:tc>
          <w:p w14:paraId="00100266" w14:textId="00100267">
            <w:r>
              <w:t xml:space="preserve">Detailed</w:t>
            </w:r>
          </w:p>
        </w:tc>
      </w:tr>
      <w:tr>
        <w:trPr/>
        <w:tc>
          <w:p w14:paraId="00100268" w14:textId="00100269">
            <w:r>
              <w:t xml:space="preserve">6. Pre-Condition:</w:t>
            </w:r>
          </w:p>
        </w:tc>
        <w:tc>
          <w:p w14:paraId="0010026A" w14:textId="0010026B">
            <w:r>
              <w:t xml:space="preserve">Admin đã đăng nhập thành công.</w:t>
            </w:r>
          </w:p>
        </w:tc>
      </w:tr>
      <w:tr>
        <w:trPr/>
        <w:tc>
          <w:p w14:paraId="0010026C" w14:textId="0010026D">
            <w:r>
              <w:t xml:space="preserve">7. Post-Condition(s):</w:t>
            </w:r>
          </w:p>
        </w:tc>
        <w:tc>
          <w:p w14:paraId="0010026E" w14:textId="0010026F">
            <w:r>
              <w:t xml:space="preserve">Dữ liệu Category được cập nhật.</w:t>
            </w:r>
          </w:p>
        </w:tc>
      </w:tr>
      <w:tr>
        <w:trPr/>
        <w:tc>
          <w:p w14:paraId="00100270" w14:textId="00100271">
            <w:r>
              <w:t xml:space="preserve">8. Basic Path:</w:t>
            </w:r>
          </w:p>
        </w:tc>
        <w:tc>
          <w:p w14:paraId="00100272" w14:textId="00100273">
            <w:r>
              <w:t xml:space="preserve">1. Admin vào Quản lý danh mục.</w:t>
              <w:br/>
              <w:t xml:space="preserve">2. Thêm mới danh mục.</w:t>
              <w:br/>
              <w:t xml:space="preserve">3. Nhập tên danh mục.</w:t>
              <w:br/>
              <w:t xml:space="preserve">4. Lưu.</w:t>
            </w:r>
          </w:p>
        </w:tc>
      </w:tr>
      <w:tr>
        <w:trPr/>
        <w:tc>
          <w:p w14:paraId="00100274" w14:textId="00100275">
            <w:r>
              <w:t xml:space="preserve">9. Alternative Paths:</w:t>
            </w:r>
          </w:p>
        </w:tc>
        <w:tc>
          <w:p w14:paraId="00100276" w14:textId="00100277">
            <w:r>
              <w:t xml:space="preserve">2a. Xóa danh mục: Không cho phép xóa danh mục nếu đang có thiết bị thuộc danh mục đó.</w:t>
            </w:r>
          </w:p>
        </w:tc>
      </w:tr>
      <w:tr>
        <w:trPr/>
        <w:tc>
          <w:p w14:paraId="00100278" w14:textId="00100279">
            <w:r>
              <w:t xml:space="preserve">10. Business Rules:</w:t>
            </w:r>
          </w:p>
        </w:tc>
        <w:tc>
          <w:p w14:paraId="0010027A" w14:textId="0010027B">
            <w:r>
              <w:t xml:space="preserve">Tên danh mục không được để trống và không được trùng lặp.</w:t>
            </w:r>
          </w:p>
        </w:tc>
      </w:tr>
    </w:tbl>
    <w:p w14:paraId="0010027E" w14:textId="0010027F">
      <w:pPr>
        <w:pStyle w:val="Heading2"/>
        <w:spacing w:before="200" w:after="120"/>
      </w:pPr>
      <w:r>
        <w:rPr>
          <w:b/>
          <w:sz w:val="28"/>
        </w:rPr>
        <w:t xml:space="preserve">14. UC_ViewDashboard (Xem Dashboard)</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280" w14:textId="001002AC">
            <w:r>
              <w:rPr>
                <w:b/>
              </w:rPr>
              <w:t xml:space="preserve">Thuộc tính</w:t>
            </w:r>
          </w:p>
        </w:tc>
        <w:tc>
          <w:p w14:paraId="00100282" w14:textId="001002AD">
            <w:r>
              <w:rPr>
                <w:b/>
              </w:rPr>
              <w:t xml:space="preserve">Mô tả chi tiết</w:t>
            </w:r>
          </w:p>
        </w:tc>
      </w:tr>
      <w:tr>
        <w:trPr/>
        <w:tc>
          <w:p w14:paraId="00100284" w14:textId="00100285">
            <w:r>
              <w:t xml:space="preserve">1. Use Case Name:</w:t>
            </w:r>
          </w:p>
        </w:tc>
        <w:tc>
          <w:p w14:paraId="00100286" w14:textId="00100287">
            <w:r>
              <w:t xml:space="preserve">View Dashboard</w:t>
            </w:r>
          </w:p>
        </w:tc>
      </w:tr>
      <w:tr>
        <w:trPr/>
        <w:tc>
          <w:p w14:paraId="00100288" w14:textId="00100289">
            <w:r>
              <w:t xml:space="preserve">2. Actor(s):</w:t>
            </w:r>
          </w:p>
        </w:tc>
        <w:tc>
          <w:p w14:paraId="0010028A" w14:textId="0010028B">
            <w:r>
              <w:t xml:space="preserve">Admin</w:t>
            </w:r>
          </w:p>
        </w:tc>
      </w:tr>
      <w:tr>
        <w:trPr/>
        <w:tc>
          <w:p w14:paraId="0010028C" w14:textId="0010028D">
            <w:r>
              <w:t xml:space="preserve">3. Summary Description:</w:t>
            </w:r>
          </w:p>
        </w:tc>
        <w:tc>
          <w:p w14:paraId="0010028E" w14:textId="0010028F">
            <w:r>
              <w:t xml:space="preserve">Xem biểu đồ thống kê số lượng thiết bị theo trạng thái.</w:t>
            </w:r>
          </w:p>
        </w:tc>
      </w:tr>
      <w:tr>
        <w:trPr/>
        <w:tc>
          <w:p w14:paraId="00100290" w14:textId="00100291">
            <w:r>
              <w:t xml:space="preserve">4. Priority:</w:t>
            </w:r>
          </w:p>
        </w:tc>
        <w:tc>
          <w:p w14:paraId="00100292" w14:textId="00100293">
            <w:r>
              <w:t xml:space="preserve">High</w:t>
            </w:r>
          </w:p>
        </w:tc>
      </w:tr>
      <w:tr>
        <w:trPr/>
        <w:tc>
          <w:p w14:paraId="00100294" w14:textId="00100295">
            <w:r>
              <w:t xml:space="preserve">5. Status:</w:t>
            </w:r>
          </w:p>
        </w:tc>
        <w:tc>
          <w:p w14:paraId="00100296" w14:textId="00100297">
            <w:r>
              <w:t xml:space="preserve">Detailed</w:t>
            </w:r>
          </w:p>
        </w:tc>
      </w:tr>
      <w:tr>
        <w:trPr/>
        <w:tc>
          <w:p w14:paraId="00100298" w14:textId="00100299">
            <w:r>
              <w:t xml:space="preserve">6. Pre-Condition:</w:t>
            </w:r>
          </w:p>
        </w:tc>
        <w:tc>
          <w:p w14:paraId="0010029A" w14:textId="0010029B">
            <w:r>
              <w:t xml:space="preserve">Admin đã đăng nhập thành công.</w:t>
            </w:r>
          </w:p>
        </w:tc>
      </w:tr>
      <w:tr>
        <w:trPr/>
        <w:tc>
          <w:p w14:paraId="0010029C" w14:textId="0010029D">
            <w:r>
              <w:t xml:space="preserve">7. Post-Condition(s):</w:t>
            </w:r>
          </w:p>
        </w:tc>
        <w:tc>
          <w:p w14:paraId="0010029E" w14:textId="0010029F">
            <w:r>
              <w:t xml:space="preserve">Hiển thị dữ liệu trực quan trên giao diện.</w:t>
            </w:r>
          </w:p>
        </w:tc>
      </w:tr>
      <w:tr>
        <w:trPr/>
        <w:tc>
          <w:p w14:paraId="001002A0" w14:textId="001002A1">
            <w:r>
              <w:t xml:space="preserve">8. Basic Path:</w:t>
            </w:r>
          </w:p>
        </w:tc>
        <w:tc>
          <w:p w14:paraId="001002A2" w14:textId="001002A3">
            <w:r>
              <w:t xml:space="preserve">1. Truy cập trang Dashboard.</w:t>
              <w:br/>
              <w:t xml:space="preserve">2. Hệ thống query dữ liệu thiết bị, sự cố.</w:t>
              <w:br/>
              <w:t xml:space="preserve">3. Hiển thị dưới dạng biểu đồ (Pie chart, Bar chart).</w:t>
            </w:r>
          </w:p>
        </w:tc>
      </w:tr>
      <w:tr>
        <w:trPr/>
        <w:tc>
          <w:p w14:paraId="001002A4" w14:textId="001002A5">
            <w:r>
              <w:t xml:space="preserve">9. Alternative Paths:</w:t>
            </w:r>
          </w:p>
        </w:tc>
        <w:tc>
          <w:p w14:paraId="001002A6" w14:textId="001002A7">
            <w:r>
              <w:t xml:space="preserve">2a. Không có dữ liệu: Hệ thống hiển thị thông báo "Chưa có dữ liệu thống kê".</w:t>
            </w:r>
          </w:p>
        </w:tc>
      </w:tr>
      <w:tr>
        <w:trPr/>
        <w:tc>
          <w:p w14:paraId="001002A8" w14:textId="001002A9">
            <w:r>
              <w:t xml:space="preserve">10. Business Rules:</w:t>
            </w:r>
          </w:p>
        </w:tc>
        <w:tc>
          <w:p w14:paraId="001002AA" w14:textId="001002AB">
            <w:r>
              <w:t xml:space="preserve">Dữ liệu được tính toán dựa trên trạng thái thiết bị hiện tại (Real-time).</w:t>
            </w:r>
          </w:p>
        </w:tc>
      </w:tr>
    </w:tbl>
    <w:p w14:paraId="001002AE" w14:textId="001002AF">
      <w:pPr>
        <w:pStyle w:val="Heading2"/>
        <w:spacing w:before="200" w:after="120"/>
      </w:pPr>
      <w:r>
        <w:rPr>
          <w:b/>
          <w:sz w:val="28"/>
        </w:rPr>
        <w:t xml:space="preserve">15. UC_ApproveEquipmentDisposal (Phê duyệt thanh lý)</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2B0" w14:textId="001002DC">
            <w:r>
              <w:rPr>
                <w:b/>
              </w:rPr>
              <w:t xml:space="preserve">Thuộc tính</w:t>
            </w:r>
          </w:p>
        </w:tc>
        <w:tc>
          <w:p w14:paraId="001002B2" w14:textId="001002DD">
            <w:r>
              <w:rPr>
                <w:b/>
              </w:rPr>
              <w:t xml:space="preserve">Mô tả chi tiết</w:t>
            </w:r>
          </w:p>
        </w:tc>
      </w:tr>
      <w:tr>
        <w:trPr/>
        <w:tc>
          <w:p w14:paraId="001002B4" w14:textId="001002B5">
            <w:r>
              <w:t xml:space="preserve">1. Use Case Name:</w:t>
            </w:r>
          </w:p>
        </w:tc>
        <w:tc>
          <w:p w14:paraId="001002B6" w14:textId="001002B7">
            <w:r>
              <w:t xml:space="preserve">Approve Equipment Disposal</w:t>
            </w:r>
          </w:p>
        </w:tc>
      </w:tr>
      <w:tr>
        <w:trPr/>
        <w:tc>
          <w:p w14:paraId="001002B8" w14:textId="001002B9">
            <w:r>
              <w:t xml:space="preserve">2. Actor(s):</w:t>
            </w:r>
          </w:p>
        </w:tc>
        <w:tc>
          <w:p w14:paraId="001002BA" w14:textId="001002BB">
            <w:r>
              <w:t xml:space="preserve">Admin</w:t>
            </w:r>
          </w:p>
        </w:tc>
      </w:tr>
      <w:tr>
        <w:trPr/>
        <w:tc>
          <w:p w14:paraId="001002BC" w14:textId="001002BD">
            <w:r>
              <w:t xml:space="preserve">3. Summary Description:</w:t>
            </w:r>
          </w:p>
        </w:tc>
        <w:tc>
          <w:p w14:paraId="001002BE" w14:textId="001002BF">
            <w:r>
              <w:t xml:space="preserve">Phê duyệt thanh lý các thiết bị hỏng hoàn toàn.</w:t>
            </w:r>
          </w:p>
        </w:tc>
      </w:tr>
      <w:tr>
        <w:trPr/>
        <w:tc>
          <w:p w14:paraId="001002C0" w14:textId="001002C1">
            <w:r>
              <w:t xml:space="preserve">4. Priority:</w:t>
            </w:r>
          </w:p>
        </w:tc>
        <w:tc>
          <w:p w14:paraId="001002C2" w14:textId="001002C3">
            <w:r>
              <w:t xml:space="preserve">High</w:t>
            </w:r>
          </w:p>
        </w:tc>
      </w:tr>
      <w:tr>
        <w:trPr/>
        <w:tc>
          <w:p w14:paraId="001002C4" w14:textId="001002C5">
            <w:r>
              <w:t xml:space="preserve">5. Status:</w:t>
            </w:r>
          </w:p>
        </w:tc>
        <w:tc>
          <w:p w14:paraId="001002C6" w14:textId="001002C7">
            <w:r>
              <w:t xml:space="preserve">Detailed</w:t>
            </w:r>
          </w:p>
        </w:tc>
      </w:tr>
      <w:tr>
        <w:trPr/>
        <w:tc>
          <w:p w14:paraId="001002C8" w14:textId="001002C9">
            <w:r>
              <w:t xml:space="preserve">6. Pre-Condition:</w:t>
            </w:r>
          </w:p>
        </w:tc>
        <w:tc>
          <w:p w14:paraId="001002CA" w14:textId="001002CB">
            <w:r>
              <w:t xml:space="preserve">Có ít nhất một thiết bị ở trạng thái "Đề xuất thanh lý".</w:t>
            </w:r>
          </w:p>
        </w:tc>
      </w:tr>
      <w:tr>
        <w:trPr/>
        <w:tc>
          <w:p w14:paraId="001002CC" w14:textId="001002CD">
            <w:r>
              <w:t xml:space="preserve">7. Post-Condition(s):</w:t>
            </w:r>
          </w:p>
        </w:tc>
        <w:tc>
          <w:p w14:paraId="001002CE" w14:textId="001002CF">
            <w:r>
              <w:t xml:space="preserve">Thiết bị chuyển sang trạng thái "Đã thanh lý".</w:t>
            </w:r>
          </w:p>
        </w:tc>
      </w:tr>
      <w:tr>
        <w:trPr/>
        <w:tc>
          <w:p w14:paraId="001002D0" w14:textId="001002D1">
            <w:r>
              <w:t xml:space="preserve">8. Basic Path:</w:t>
            </w:r>
          </w:p>
        </w:tc>
        <w:tc>
          <w:p w14:paraId="001002D2" w14:textId="001002D3">
            <w:r>
              <w:t xml:space="preserve">1. Mở danh sách chờ phê duyệt.</w:t>
              <w:br/>
              <w:t xml:space="preserve">2. Chọn thiết bị.</w:t>
              <w:br/>
              <w:t xml:space="preserve">3. Bấm "Phê duyệt thanh lý".</w:t>
              <w:br/>
              <w:t xml:space="preserve">4. Hệ thống cập nhật trạng thái thiết bị.</w:t>
            </w:r>
          </w:p>
        </w:tc>
      </w:tr>
      <w:tr>
        <w:trPr/>
        <w:tc>
          <w:p w14:paraId="001002D4" w14:textId="001002D5">
            <w:r>
              <w:t xml:space="preserve">9. Alternative Paths:</w:t>
            </w:r>
          </w:p>
        </w:tc>
        <w:tc>
          <w:p w14:paraId="001002D6" w14:textId="001002D7">
            <w:r>
              <w:t xml:space="preserve">3a. Từ chối thanh lý: Bấm "Từ chối", hệ thống chuyển thiết bị về trạng thái "Đang chờ sửa".</w:t>
            </w:r>
          </w:p>
        </w:tc>
      </w:tr>
      <w:tr>
        <w:trPr/>
        <w:tc>
          <w:p w14:paraId="001002D8" w14:textId="001002D9">
            <w:r>
              <w:t xml:space="preserve">10. Business Rules:</w:t>
            </w:r>
          </w:p>
        </w:tc>
        <w:tc>
          <w:p w14:paraId="001002DA" w14:textId="001002DB">
            <w:r>
              <w:t xml:space="preserve">Thiết bị Đã thanh lý không còn xuất hiện trong kho sử dụng nhưng vẫn lưu log lịch sử.</w:t>
            </w:r>
          </w:p>
        </w:tc>
      </w:tr>
    </w:tbl>
    <w:p w14:paraId="001002DE" w14:textId="001002DF">
      <w:pPr>
        <w:pStyle w:val="Heading1"/>
        <w:spacing w:before="280" w:after="160"/>
      </w:pPr>
      <w:r>
        <w:rPr>
          <w:b/>
          <w:sz w:val="32"/>
        </w:rPr>
        <w:t xml:space="preserve">PHẦN 3: ACTOR - TECHNICIAN</w:t>
      </w:r>
    </w:p>
    <w:p w14:paraId="001002E0" w14:textId="001002E1">
      <w:pPr>
        <w:pStyle w:val="Heading2"/>
        <w:spacing w:before="200" w:after="120"/>
      </w:pPr>
      <w:r>
        <w:rPr>
          <w:b/>
          <w:sz w:val="28"/>
        </w:rPr>
        <w:t xml:space="preserve">16. UC_AddUpdateEquipment (Thêm/Sửa thông tin thiết bị)</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2E2" w14:textId="0010030E">
            <w:r>
              <w:rPr>
                <w:b/>
              </w:rPr>
              <w:t xml:space="preserve">Thuộc tính</w:t>
            </w:r>
          </w:p>
        </w:tc>
        <w:tc>
          <w:p w14:paraId="001002E4" w14:textId="0010030F">
            <w:r>
              <w:rPr>
                <w:b/>
              </w:rPr>
              <w:t xml:space="preserve">Mô tả chi tiết</w:t>
            </w:r>
          </w:p>
        </w:tc>
      </w:tr>
      <w:tr>
        <w:trPr/>
        <w:tc>
          <w:p w14:paraId="001002E6" w14:textId="001002E7">
            <w:r>
              <w:t xml:space="preserve">1. Use Case Name:</w:t>
            </w:r>
          </w:p>
        </w:tc>
        <w:tc>
          <w:p w14:paraId="001002E8" w14:textId="001002E9">
            <w:r>
              <w:t xml:space="preserve">Add/Update Equipment</w:t>
            </w:r>
          </w:p>
        </w:tc>
      </w:tr>
      <w:tr>
        <w:trPr/>
        <w:tc>
          <w:p w14:paraId="001002EA" w14:textId="001002EB">
            <w:r>
              <w:t xml:space="preserve">2. Actor(s):</w:t>
            </w:r>
          </w:p>
        </w:tc>
        <w:tc>
          <w:p w14:paraId="001002EC" w14:textId="001002ED">
            <w:r>
              <w:t xml:space="preserve">Technician</w:t>
            </w:r>
          </w:p>
        </w:tc>
      </w:tr>
      <w:tr>
        <w:trPr/>
        <w:tc>
          <w:p w14:paraId="001002EE" w14:textId="001002EF">
            <w:r>
              <w:t xml:space="preserve">3. Summary Description:</w:t>
            </w:r>
          </w:p>
        </w:tc>
        <w:tc>
          <w:p w14:paraId="001002F0" w14:textId="001002F1">
            <w:r>
              <w:t xml:space="preserve">Nhập kho thiết bị mới hoặc cập nhật thông tin bảo hành, serial.</w:t>
            </w:r>
          </w:p>
        </w:tc>
      </w:tr>
      <w:tr>
        <w:trPr/>
        <w:tc>
          <w:p w14:paraId="001002F2" w14:textId="001002F3">
            <w:r>
              <w:t xml:space="preserve">4. Priority:</w:t>
            </w:r>
          </w:p>
        </w:tc>
        <w:tc>
          <w:p w14:paraId="001002F4" w14:textId="001002F5">
            <w:r>
              <w:t xml:space="preserve">High</w:t>
            </w:r>
          </w:p>
        </w:tc>
      </w:tr>
      <w:tr>
        <w:trPr/>
        <w:tc>
          <w:p w14:paraId="001002F6" w14:textId="001002F7">
            <w:r>
              <w:t xml:space="preserve">5. Status:</w:t>
            </w:r>
          </w:p>
        </w:tc>
        <w:tc>
          <w:p w14:paraId="001002F8" w14:textId="001002F9">
            <w:r>
              <w:t xml:space="preserve">Detailed</w:t>
            </w:r>
          </w:p>
        </w:tc>
      </w:tr>
      <w:tr>
        <w:trPr/>
        <w:tc>
          <w:p w14:paraId="001002FA" w14:textId="001002FB">
            <w:r>
              <w:t xml:space="preserve">6. Pre-Condition:</w:t>
            </w:r>
          </w:p>
        </w:tc>
        <w:tc>
          <w:p w14:paraId="001002FC" w14:textId="001002FD">
            <w:r>
              <w:t xml:space="preserve">Technician đăng nhập thành công.</w:t>
            </w:r>
          </w:p>
        </w:tc>
      </w:tr>
      <w:tr>
        <w:trPr/>
        <w:tc>
          <w:p w14:paraId="001002FE" w14:textId="001002FF">
            <w:r>
              <w:t xml:space="preserve">7. Post-Condition(s):</w:t>
            </w:r>
          </w:p>
        </w:tc>
        <w:tc>
          <w:p w14:paraId="00100300" w14:textId="00100301">
            <w:r>
              <w:t xml:space="preserve">Dữ liệu thiết bị lưu thành công.</w:t>
            </w:r>
          </w:p>
        </w:tc>
      </w:tr>
      <w:tr>
        <w:trPr/>
        <w:tc>
          <w:p w14:paraId="00100302" w14:textId="00100303">
            <w:r>
              <w:t xml:space="preserve">8. Basic Path:</w:t>
            </w:r>
          </w:p>
        </w:tc>
        <w:tc>
          <w:p w14:paraId="00100304" w14:textId="00100305">
            <w:r>
              <w:t xml:space="preserve">1. Chọn Thêm thiết bị mới.</w:t>
              <w:br/>
              <w:t xml:space="preserve">2. Nhập Mã TS, Tên, Ngày mua, Bảo hành.</w:t>
              <w:br/>
              <w:t xml:space="preserve">3. Lưu hệ thống.</w:t>
            </w:r>
          </w:p>
        </w:tc>
      </w:tr>
      <w:tr>
        <w:trPr/>
        <w:tc>
          <w:p w14:paraId="00100306" w14:textId="00100307">
            <w:r>
              <w:t xml:space="preserve">9. Alternative Paths:</w:t>
            </w:r>
          </w:p>
        </w:tc>
        <w:tc>
          <w:p w14:paraId="00100308" w14:textId="00100309">
            <w:r>
              <w:t xml:space="preserve">2a. Nhập thiếu: Bỏ trống trường bắt buộc -&gt; Báo lỗi.</w:t>
            </w:r>
          </w:p>
        </w:tc>
      </w:tr>
      <w:tr>
        <w:trPr/>
        <w:tc>
          <w:p w14:paraId="0010030A" w14:textId="0010030B">
            <w:r>
              <w:t xml:space="preserve">10. Business Rules:</w:t>
            </w:r>
          </w:p>
        </w:tc>
        <w:tc>
          <w:p w14:paraId="0010030C" w14:textId="0010030D">
            <w:r>
              <w:t xml:space="preserve">Asset Code phải duy nhất. Technician KHÔNG có quyền bấm nút xóa để loại bỏ thiết bị khỏi DB.</w:t>
            </w:r>
          </w:p>
        </w:tc>
      </w:tr>
    </w:tbl>
    <w:p w14:paraId="00100310" w14:textId="00100311">
      <w:pPr>
        <w:pStyle w:val="Heading2"/>
        <w:spacing w:before="200" w:after="120"/>
      </w:pPr>
      <w:r>
        <w:rPr>
          <w:b/>
          <w:sz w:val="28"/>
        </w:rPr>
        <w:t xml:space="preserve">17. UC_ProposeDisposal (Đề xuất thanh lý thiết bị)</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312" w14:textId="0010033E">
            <w:r>
              <w:rPr>
                <w:b/>
              </w:rPr>
              <w:t xml:space="preserve">Thuộc tính</w:t>
            </w:r>
          </w:p>
        </w:tc>
        <w:tc>
          <w:p w14:paraId="00100314" w14:textId="0010033F">
            <w:r>
              <w:rPr>
                <w:b/>
              </w:rPr>
              <w:t xml:space="preserve">Mô tả chi tiết</w:t>
            </w:r>
          </w:p>
        </w:tc>
      </w:tr>
      <w:tr>
        <w:trPr/>
        <w:tc>
          <w:p w14:paraId="00100316" w14:textId="00100317">
            <w:r>
              <w:t xml:space="preserve">1. Use Case Name:</w:t>
            </w:r>
          </w:p>
        </w:tc>
        <w:tc>
          <w:p w14:paraId="00100318" w14:textId="00100319">
            <w:r>
              <w:t xml:space="preserve">Propose Equipment Disposal</w:t>
            </w:r>
          </w:p>
        </w:tc>
      </w:tr>
      <w:tr>
        <w:trPr/>
        <w:tc>
          <w:p w14:paraId="0010031A" w14:textId="0010031B">
            <w:r>
              <w:t xml:space="preserve">2. Actor(s):</w:t>
            </w:r>
          </w:p>
        </w:tc>
        <w:tc>
          <w:p w14:paraId="0010031C" w14:textId="0010031D">
            <w:r>
              <w:t xml:space="preserve">Technician</w:t>
            </w:r>
          </w:p>
        </w:tc>
      </w:tr>
      <w:tr>
        <w:trPr/>
        <w:tc>
          <w:p w14:paraId="0010031E" w14:textId="0010031F">
            <w:r>
              <w:t xml:space="preserve">3. Summary Description:</w:t>
            </w:r>
          </w:p>
        </w:tc>
        <w:tc>
          <w:p w14:paraId="00100320" w14:textId="00100321">
            <w:r>
              <w:t xml:space="preserve">Đề xuất gửi lên Admin để bỏ thiết bị không thể sửa.</w:t>
            </w:r>
          </w:p>
        </w:tc>
      </w:tr>
      <w:tr>
        <w:trPr/>
        <w:tc>
          <w:p w14:paraId="00100322" w14:textId="00100323">
            <w:r>
              <w:t xml:space="preserve">4. Priority:</w:t>
            </w:r>
          </w:p>
        </w:tc>
        <w:tc>
          <w:p w14:paraId="00100324" w14:textId="00100325">
            <w:r>
              <w:t xml:space="preserve">Medium</w:t>
            </w:r>
          </w:p>
        </w:tc>
      </w:tr>
      <w:tr>
        <w:trPr/>
        <w:tc>
          <w:p w14:paraId="00100326" w14:textId="00100327">
            <w:r>
              <w:t xml:space="preserve">5. Status:</w:t>
            </w:r>
          </w:p>
        </w:tc>
        <w:tc>
          <w:p w14:paraId="00100328" w14:textId="00100329">
            <w:r>
              <w:t xml:space="preserve">Detailed</w:t>
            </w:r>
          </w:p>
        </w:tc>
      </w:tr>
      <w:tr>
        <w:trPr/>
        <w:tc>
          <w:p w14:paraId="0010032A" w14:textId="0010032B">
            <w:r>
              <w:t xml:space="preserve">6. Pre-Condition:</w:t>
            </w:r>
          </w:p>
        </w:tc>
        <w:tc>
          <w:p w14:paraId="0010032C" w14:textId="0010032D">
            <w:r>
              <w:t xml:space="preserve">Thiết bị đang ở trạng thái lỗi hỏng.</w:t>
            </w:r>
          </w:p>
        </w:tc>
      </w:tr>
      <w:tr>
        <w:trPr/>
        <w:tc>
          <w:p w14:paraId="0010032E" w14:textId="0010032F">
            <w:r>
              <w:t xml:space="preserve">7. Post-Condition(s):</w:t>
            </w:r>
          </w:p>
        </w:tc>
        <w:tc>
          <w:p w14:paraId="00100330" w14:textId="00100331">
            <w:r>
              <w:t xml:space="preserve">Thiết bị đổi trạng thái "Đề xuất thanh lý".</w:t>
            </w:r>
          </w:p>
        </w:tc>
      </w:tr>
      <w:tr>
        <w:trPr/>
        <w:tc>
          <w:p w14:paraId="00100332" w14:textId="00100333">
            <w:r>
              <w:t xml:space="preserve">8. Basic Path:</w:t>
            </w:r>
          </w:p>
        </w:tc>
        <w:tc>
          <w:p w14:paraId="00100334" w14:textId="00100335">
            <w:r>
              <w:t xml:space="preserve">1. Xem chi tiết thiết bị hỏng.</w:t>
              <w:br/>
              <w:t xml:space="preserve">2. Chọn "Đề xuất thanh lý".</w:t>
              <w:br/>
              <w:t xml:space="preserve">3. Nhập lý do hỏng.</w:t>
              <w:br/>
              <w:t xml:space="preserve">4. Lưu và gửi Admin.</w:t>
            </w:r>
          </w:p>
        </w:tc>
      </w:tr>
      <w:tr>
        <w:trPr/>
        <w:tc>
          <w:p w14:paraId="00100336" w14:textId="00100337">
            <w:r>
              <w:t xml:space="preserve">9. Alternative Paths:</w:t>
            </w:r>
          </w:p>
        </w:tc>
        <w:tc>
          <w:p w14:paraId="00100338" w14:textId="00100339">
            <w:r>
              <w:t xml:space="preserve">3a. Thiếu lý do: Không nhập lý do hỏng -&gt; Chặn không cho lưu.</w:t>
            </w:r>
          </w:p>
        </w:tc>
      </w:tr>
      <w:tr>
        <w:trPr/>
        <w:tc>
          <w:p w14:paraId="0010033A" w14:textId="0010033B">
            <w:r>
              <w:t xml:space="preserve">10. Business Rules:</w:t>
            </w:r>
          </w:p>
        </w:tc>
        <w:tc>
          <w:p w14:paraId="0010033C" w14:textId="0010033D">
            <w:r>
              <w:t xml:space="preserve">Chỉ áp dụng cho thiết bị đã được kỹ thuật viên xác nhận là hỏng phần cứng nghiêm trọng.</w:t>
            </w:r>
          </w:p>
        </w:tc>
      </w:tr>
    </w:tbl>
    <w:p w14:paraId="00100340" w14:textId="00100341">
      <w:pPr>
        <w:pStyle w:val="Heading2"/>
        <w:spacing w:before="200" w:after="120"/>
      </w:pPr>
      <w:r>
        <w:rPr>
          <w:b/>
          <w:sz w:val="28"/>
        </w:rPr>
        <w:t xml:space="preserve">18. UC_ManageEquipmentLocation (Quản lý vị trí thiết bị)</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342" w14:textId="0010036E">
            <w:r>
              <w:rPr>
                <w:b/>
              </w:rPr>
              <w:t xml:space="preserve">Thuộc tính</w:t>
            </w:r>
          </w:p>
        </w:tc>
        <w:tc>
          <w:p w14:paraId="00100344" w14:textId="0010036F">
            <w:r>
              <w:rPr>
                <w:b/>
              </w:rPr>
              <w:t xml:space="preserve">Mô tả chi tiết</w:t>
            </w:r>
          </w:p>
        </w:tc>
      </w:tr>
      <w:tr>
        <w:trPr/>
        <w:tc>
          <w:p w14:paraId="00100346" w14:textId="00100347">
            <w:r>
              <w:t xml:space="preserve">1. Use Case Name:</w:t>
            </w:r>
          </w:p>
        </w:tc>
        <w:tc>
          <w:p w14:paraId="00100348" w14:textId="00100349">
            <w:r>
              <w:t xml:space="preserve">Manage Equipment Location</w:t>
            </w:r>
          </w:p>
        </w:tc>
      </w:tr>
      <w:tr>
        <w:trPr/>
        <w:tc>
          <w:p w14:paraId="0010034A" w14:textId="0010034B">
            <w:r>
              <w:t xml:space="preserve">2. Actor(s):</w:t>
            </w:r>
          </w:p>
        </w:tc>
        <w:tc>
          <w:p w14:paraId="0010034C" w14:textId="0010034D">
            <w:r>
              <w:t xml:space="preserve">Technician</w:t>
            </w:r>
          </w:p>
        </w:tc>
      </w:tr>
      <w:tr>
        <w:trPr/>
        <w:tc>
          <w:p w14:paraId="0010034E" w14:textId="0010034F">
            <w:r>
              <w:t xml:space="preserve">3. Summary Description:</w:t>
            </w:r>
          </w:p>
        </w:tc>
        <w:tc>
          <w:p w14:paraId="00100350" w14:textId="00100351">
            <w:r>
              <w:t xml:space="preserve">Điều chuyển thiết bị giữa các phòng học.</w:t>
            </w:r>
          </w:p>
        </w:tc>
      </w:tr>
      <w:tr>
        <w:trPr/>
        <w:tc>
          <w:p w14:paraId="00100352" w14:textId="00100353">
            <w:r>
              <w:t xml:space="preserve">4. Priority:</w:t>
            </w:r>
          </w:p>
        </w:tc>
        <w:tc>
          <w:p w14:paraId="00100354" w14:textId="00100355">
            <w:r>
              <w:t xml:space="preserve">High</w:t>
            </w:r>
          </w:p>
        </w:tc>
      </w:tr>
      <w:tr>
        <w:trPr/>
        <w:tc>
          <w:p w14:paraId="00100356" w14:textId="00100357">
            <w:r>
              <w:t xml:space="preserve">5. Status:</w:t>
            </w:r>
          </w:p>
        </w:tc>
        <w:tc>
          <w:p w14:paraId="00100358" w14:textId="00100359">
            <w:r>
              <w:t xml:space="preserve">Detailed</w:t>
            </w:r>
          </w:p>
        </w:tc>
      </w:tr>
      <w:tr>
        <w:trPr/>
        <w:tc>
          <w:p w14:paraId="0010035A" w14:textId="0010035B">
            <w:r>
              <w:t xml:space="preserve">6. Pre-Condition:</w:t>
            </w:r>
          </w:p>
        </w:tc>
        <w:tc>
          <w:p w14:paraId="0010035C" w14:textId="0010035D">
            <w:r>
              <w:t xml:space="preserve">Thiết bị phải đang ở trạng thái sử dụng hoặc lưu kho.</w:t>
            </w:r>
          </w:p>
        </w:tc>
      </w:tr>
      <w:tr>
        <w:trPr/>
        <w:tc>
          <w:p w14:paraId="0010035E" w14:textId="0010035F">
            <w:r>
              <w:t xml:space="preserve">7. Post-Condition(s):</w:t>
            </w:r>
          </w:p>
        </w:tc>
        <w:tc>
          <w:p w14:paraId="00100360" w14:textId="00100361">
            <w:r>
              <w:t xml:space="preserve">Vị trí phòng mới được cập nhật, sinh log lịch sử.</w:t>
            </w:r>
          </w:p>
        </w:tc>
      </w:tr>
      <w:tr>
        <w:trPr/>
        <w:tc>
          <w:p w14:paraId="00100362" w14:textId="00100363">
            <w:r>
              <w:t xml:space="preserve">8. Basic Path:</w:t>
            </w:r>
          </w:p>
        </w:tc>
        <w:tc>
          <w:p w14:paraId="00100364" w14:textId="00100365">
            <w:r>
              <w:t xml:space="preserve">1. Chọn thiết bị.</w:t>
              <w:br/>
              <w:t xml:space="preserve">2. Nhấn "Điều chuyển".</w:t>
              <w:br/>
              <w:t xml:space="preserve">3. Chọn phòng đích.</w:t>
              <w:br/>
              <w:t xml:space="preserve">4. Lưu. Hệ thống tạo record trong Transfer History.</w:t>
            </w:r>
          </w:p>
        </w:tc>
      </w:tr>
      <w:tr>
        <w:trPr/>
        <w:tc>
          <w:p w14:paraId="00100366" w14:textId="00100367">
            <w:r>
              <w:t xml:space="preserve">9. Alternative Paths:</w:t>
            </w:r>
          </w:p>
        </w:tc>
        <w:tc>
          <w:p w14:paraId="00100368" w14:textId="00100369">
            <w:r>
              <w:t xml:space="preserve">3a. Trùng phòng: Nếu phòng đích giống phòng hiện tại, báo lỗi "Thiết bị đang ở phòng này".</w:t>
            </w:r>
          </w:p>
        </w:tc>
      </w:tr>
      <w:tr>
        <w:trPr/>
        <w:tc>
          <w:p w14:paraId="0010036A" w14:textId="0010036B">
            <w:r>
              <w:t xml:space="preserve">10. Business Rules:</w:t>
            </w:r>
          </w:p>
        </w:tc>
        <w:tc>
          <w:p w14:paraId="0010036C" w14:textId="0010036D">
            <w:r>
              <w:t xml:space="preserve">Một thiết bị chỉ ở 1 phòng tại 1 thời điểm. Mọi thay đổi bắt buộc phải ghi log History.</w:t>
            </w:r>
          </w:p>
        </w:tc>
      </w:tr>
    </w:tbl>
    <w:p w14:paraId="00100370" w14:textId="00100371">
      <w:pPr>
        <w:pStyle w:val="Heading2"/>
        <w:spacing w:before="200" w:after="120"/>
      </w:pPr>
      <w:r>
        <w:rPr>
          <w:b/>
          <w:sz w:val="28"/>
        </w:rPr>
        <w:t xml:space="preserve">19. UC_ProcessIncident (Xử lý báo cáo sự cố)</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372" w14:textId="0010039E">
            <w:r>
              <w:rPr>
                <w:b/>
              </w:rPr>
              <w:t xml:space="preserve">Thuộc tính</w:t>
            </w:r>
          </w:p>
        </w:tc>
        <w:tc>
          <w:p w14:paraId="00100374" w14:textId="0010039F">
            <w:r>
              <w:rPr>
                <w:b/>
              </w:rPr>
              <w:t xml:space="preserve">Mô tả chi tiết</w:t>
            </w:r>
          </w:p>
        </w:tc>
      </w:tr>
      <w:tr>
        <w:trPr/>
        <w:tc>
          <w:p w14:paraId="00100376" w14:textId="00100377">
            <w:r>
              <w:t xml:space="preserve">1. Use Case Name:</w:t>
            </w:r>
          </w:p>
        </w:tc>
        <w:tc>
          <w:p w14:paraId="00100378" w14:textId="00100379">
            <w:r>
              <w:t xml:space="preserve">Process Incident Report</w:t>
            </w:r>
          </w:p>
        </w:tc>
      </w:tr>
      <w:tr>
        <w:trPr/>
        <w:tc>
          <w:p w14:paraId="0010037A" w14:textId="0010037B">
            <w:r>
              <w:t xml:space="preserve">2. Actor(s):</w:t>
            </w:r>
          </w:p>
        </w:tc>
        <w:tc>
          <w:p w14:paraId="0010037C" w14:textId="0010037D">
            <w:r>
              <w:t xml:space="preserve">Technician</w:t>
            </w:r>
          </w:p>
        </w:tc>
      </w:tr>
      <w:tr>
        <w:trPr/>
        <w:tc>
          <w:p w14:paraId="0010037E" w14:textId="0010037F">
            <w:r>
              <w:t xml:space="preserve">3. Summary Description:</w:t>
            </w:r>
          </w:p>
        </w:tc>
        <w:tc>
          <w:p w14:paraId="00100380" w14:textId="00100381">
            <w:r>
              <w:t xml:space="preserve">Tiếp nhận và cập nhật tiến độ xử lý báo cáo từ Giảng viên.</w:t>
            </w:r>
          </w:p>
        </w:tc>
      </w:tr>
      <w:tr>
        <w:trPr/>
        <w:tc>
          <w:p w14:paraId="00100382" w14:textId="00100383">
            <w:r>
              <w:t xml:space="preserve">4. Priority:</w:t>
            </w:r>
          </w:p>
        </w:tc>
        <w:tc>
          <w:p w14:paraId="00100384" w14:textId="00100385">
            <w:r>
              <w:t xml:space="preserve">High</w:t>
            </w:r>
          </w:p>
        </w:tc>
      </w:tr>
      <w:tr>
        <w:trPr/>
        <w:tc>
          <w:p w14:paraId="00100386" w14:textId="00100387">
            <w:r>
              <w:t xml:space="preserve">5. Status:</w:t>
            </w:r>
          </w:p>
        </w:tc>
        <w:tc>
          <w:p w14:paraId="00100388" w14:textId="00100389">
            <w:r>
              <w:t xml:space="preserve">Detailed</w:t>
            </w:r>
          </w:p>
        </w:tc>
      </w:tr>
      <w:tr>
        <w:trPr/>
        <w:tc>
          <w:p w14:paraId="0010038A" w14:textId="0010038B">
            <w:r>
              <w:t xml:space="preserve">6. Pre-Condition:</w:t>
            </w:r>
          </w:p>
        </w:tc>
        <w:tc>
          <w:p w14:paraId="0010038C" w14:textId="0010038D">
            <w:r>
              <w:t xml:space="preserve">Có báo cáo sự cố đang ở trạng thái Pending.</w:t>
            </w:r>
          </w:p>
        </w:tc>
      </w:tr>
      <w:tr>
        <w:trPr/>
        <w:tc>
          <w:p w14:paraId="0010038E" w14:textId="0010038F">
            <w:r>
              <w:t xml:space="preserve">7. Post-Condition(s):</w:t>
            </w:r>
          </w:p>
        </w:tc>
        <w:tc>
          <w:p w14:paraId="00100390" w14:textId="00100391">
            <w:r>
              <w:t xml:space="preserve">Báo cáo cập nhật thành Resolved. Thông báo được gửi.</w:t>
            </w:r>
          </w:p>
        </w:tc>
      </w:tr>
      <w:tr>
        <w:trPr/>
        <w:tc>
          <w:p w14:paraId="00100392" w14:textId="00100393">
            <w:r>
              <w:t xml:space="preserve">8. Basic Path:</w:t>
            </w:r>
          </w:p>
        </w:tc>
        <w:tc>
          <w:p w14:paraId="00100394" w14:textId="00100395">
            <w:r>
              <w:t xml:space="preserve">1. Xem danh sách sự cố.</w:t>
              <w:br/>
              <w:t xml:space="preserve">2. Kiểm tra thiết bị.</w:t>
              <w:br/>
              <w:t xml:space="preserve">3. Cập nhật trạng thái thành "Hoàn thành".</w:t>
              <w:br/>
              <w:t xml:space="preserve">4. Hệ thống gọi &lt;&lt;include&gt;&gt; Send Notification cho Giảng viên.</w:t>
            </w:r>
          </w:p>
        </w:tc>
      </w:tr>
      <w:tr>
        <w:trPr/>
        <w:tc>
          <w:p w14:paraId="00100396" w14:textId="00100397">
            <w:r>
              <w:t xml:space="preserve">9. Alternative Paths:</w:t>
            </w:r>
          </w:p>
        </w:tc>
        <w:tc>
          <w:p w14:paraId="00100398" w14:textId="00100399">
            <w:r>
              <w:t xml:space="preserve">2a. Không sửa được: Kích hoạt nhánh &lt;&lt;extend&gt;&gt; Create Maintenance Ticket để đi sửa ngoài.</w:t>
            </w:r>
          </w:p>
        </w:tc>
      </w:tr>
      <w:tr>
        <w:trPr/>
        <w:tc>
          <w:p w14:paraId="0010039A" w14:textId="0010039B">
            <w:r>
              <w:t xml:space="preserve">10. Business Rules:</w:t>
            </w:r>
          </w:p>
        </w:tc>
        <w:tc>
          <w:p w14:paraId="0010039C" w14:textId="0010039D">
            <w:r>
              <w:t xml:space="preserve">Trạng thái thiết bị phải được đồng bộ (đổi từ Chờ sửa sang Đang sử dụng) khi sự cố Hoàn thành.</w:t>
            </w:r>
          </w:p>
        </w:tc>
      </w:tr>
    </w:tbl>
    <w:p w14:paraId="001003A0" w14:textId="001003A1">
      <w:pPr>
        <w:pStyle w:val="Heading2"/>
        <w:spacing w:before="200" w:after="120"/>
      </w:pPr>
      <w:r>
        <w:rPr>
          <w:b/>
          <w:sz w:val="28"/>
        </w:rPr>
        <w:t xml:space="preserve">20. UC_CreateMaintenanceTicket (Lập phiếu bảo trì)</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3A2" w14:textId="001003CE">
            <w:r>
              <w:rPr>
                <w:b/>
              </w:rPr>
              <w:t xml:space="preserve">Thuộc tính</w:t>
            </w:r>
          </w:p>
        </w:tc>
        <w:tc>
          <w:p w14:paraId="001003A4" w14:textId="001003CF">
            <w:r>
              <w:rPr>
                <w:b/>
              </w:rPr>
              <w:t xml:space="preserve">Mô tả chi tiết</w:t>
            </w:r>
          </w:p>
        </w:tc>
      </w:tr>
      <w:tr>
        <w:trPr/>
        <w:tc>
          <w:p w14:paraId="001003A6" w14:textId="001003A7">
            <w:r>
              <w:t xml:space="preserve">1. Use Case Name:</w:t>
            </w:r>
          </w:p>
        </w:tc>
        <w:tc>
          <w:p w14:paraId="001003A8" w14:textId="001003A9">
            <w:r>
              <w:t xml:space="preserve">Create Maintenance Ticket</w:t>
            </w:r>
          </w:p>
        </w:tc>
      </w:tr>
      <w:tr>
        <w:trPr/>
        <w:tc>
          <w:p w14:paraId="001003AA" w14:textId="001003AB">
            <w:r>
              <w:t xml:space="preserve">2. Actor(s):</w:t>
            </w:r>
          </w:p>
        </w:tc>
        <w:tc>
          <w:p w14:paraId="001003AC" w14:textId="001003AD">
            <w:r>
              <w:t xml:space="preserve">Technician</w:t>
            </w:r>
          </w:p>
        </w:tc>
      </w:tr>
      <w:tr>
        <w:trPr/>
        <w:tc>
          <w:p w14:paraId="001003AE" w14:textId="001003AF">
            <w:r>
              <w:t xml:space="preserve">3. Summary Description:</w:t>
            </w:r>
          </w:p>
        </w:tc>
        <w:tc>
          <w:p w14:paraId="001003B0" w14:textId="001003B1">
            <w:r>
              <w:t xml:space="preserve">Lập phiếu xuất thiết bị cho đơn vị sửa chữa bên ngoài.</w:t>
            </w:r>
          </w:p>
        </w:tc>
      </w:tr>
      <w:tr>
        <w:trPr/>
        <w:tc>
          <w:p w14:paraId="001003B2" w14:textId="001003B3">
            <w:r>
              <w:t xml:space="preserve">4. Priority:</w:t>
            </w:r>
          </w:p>
        </w:tc>
        <w:tc>
          <w:p w14:paraId="001003B4" w14:textId="001003B5">
            <w:r>
              <w:t xml:space="preserve">Medium</w:t>
            </w:r>
          </w:p>
        </w:tc>
      </w:tr>
      <w:tr>
        <w:trPr/>
        <w:tc>
          <w:p w14:paraId="001003B6" w14:textId="001003B7">
            <w:r>
              <w:t xml:space="preserve">5. Status:</w:t>
            </w:r>
          </w:p>
        </w:tc>
        <w:tc>
          <w:p w14:paraId="001003B8" w14:textId="001003B9">
            <w:r>
              <w:t xml:space="preserve">Detailed</w:t>
            </w:r>
          </w:p>
        </w:tc>
      </w:tr>
      <w:tr>
        <w:trPr/>
        <w:tc>
          <w:p w14:paraId="001003BA" w14:textId="001003BB">
            <w:r>
              <w:t xml:space="preserve">6. Pre-Condition:</w:t>
            </w:r>
          </w:p>
        </w:tc>
        <w:tc>
          <w:p w14:paraId="001003BC" w14:textId="001003BD">
            <w:r>
              <w:t xml:space="preserve">Đang trong quá trình xử lý sự cố (Extend UC19).</w:t>
            </w:r>
          </w:p>
        </w:tc>
      </w:tr>
      <w:tr>
        <w:trPr/>
        <w:tc>
          <w:p w14:paraId="001003BE" w14:textId="001003BF">
            <w:r>
              <w:t xml:space="preserve">7. Post-Condition(s):</w:t>
            </w:r>
          </w:p>
        </w:tc>
        <w:tc>
          <w:p w14:paraId="001003C0" w14:textId="001003C1">
            <w:r>
              <w:t xml:space="preserve">Phiếu bảo trì tạo thành công, thiết bị chuyển trạng thái "Đang bảo trì ngoài".</w:t>
            </w:r>
          </w:p>
        </w:tc>
      </w:tr>
      <w:tr>
        <w:trPr/>
        <w:tc>
          <w:p w14:paraId="001003C2" w14:textId="001003C3">
            <w:r>
              <w:t xml:space="preserve">8. Basic Path:</w:t>
            </w:r>
          </w:p>
        </w:tc>
        <w:tc>
          <w:p w14:paraId="001003C4" w14:textId="001003C5">
            <w:r>
              <w:t xml:space="preserve">1. Chọn Lập phiếu bảo trì.</w:t>
              <w:br/>
              <w:t xml:space="preserve">2. Nhập đơn vị sửa chữa, phí dự kiến.</w:t>
              <w:br/>
              <w:t xml:space="preserve">3. Lưu phiếu.</w:t>
            </w:r>
          </w:p>
        </w:tc>
      </w:tr>
      <w:tr>
        <w:trPr/>
        <w:tc>
          <w:p w14:paraId="001003C6" w14:textId="001003C7">
            <w:r>
              <w:t xml:space="preserve">9. Alternative Paths:</w:t>
            </w:r>
          </w:p>
        </w:tc>
        <w:tc>
          <w:p w14:paraId="001003C8" w14:textId="001003C9">
            <w:r>
              <w:t xml:space="preserve">Hủy phiếu: Không lưu và quay lại màn hình sự cố.</w:t>
            </w:r>
          </w:p>
        </w:tc>
      </w:tr>
      <w:tr>
        <w:trPr/>
        <w:tc>
          <w:p w14:paraId="001003CA" w14:textId="001003CB">
            <w:r>
              <w:t xml:space="preserve">10. Business Rules:</w:t>
            </w:r>
          </w:p>
        </w:tc>
        <w:tc>
          <w:p w14:paraId="001003CC" w14:textId="001003CD">
            <w:r>
              <w:t xml:space="preserve">Phiếu phải ghi nhận đơn vị nhận máy và ngày dự kiến trả máy.</w:t>
            </w:r>
          </w:p>
        </w:tc>
      </w:tr>
    </w:tbl>
    <w:p w14:paraId="001003D0" w14:textId="001003D1">
      <w:pPr>
        <w:pStyle w:val="Heading2"/>
        <w:spacing w:before="200" w:after="120"/>
      </w:pPr>
      <w:r>
        <w:rPr>
          <w:b/>
          <w:sz w:val="28"/>
        </w:rPr>
        <w:t xml:space="preserve">21. UC_ViewEquipmentHistory (Xem lịch sử thiết bị)</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3D2" w14:textId="001003FE">
            <w:r>
              <w:rPr>
                <w:b/>
              </w:rPr>
              <w:t xml:space="preserve">Thuộc tính</w:t>
            </w:r>
          </w:p>
        </w:tc>
        <w:tc>
          <w:p w14:paraId="001003D4" w14:textId="001003FF">
            <w:r>
              <w:rPr>
                <w:b/>
              </w:rPr>
              <w:t xml:space="preserve">Mô tả chi tiết</w:t>
            </w:r>
          </w:p>
        </w:tc>
      </w:tr>
      <w:tr>
        <w:trPr/>
        <w:tc>
          <w:p w14:paraId="001003D6" w14:textId="001003D7">
            <w:r>
              <w:t xml:space="preserve">1. Use Case Name:</w:t>
            </w:r>
          </w:p>
        </w:tc>
        <w:tc>
          <w:p w14:paraId="001003D8" w14:textId="001003D9">
            <w:r>
              <w:t xml:space="preserve">View Equipment History</w:t>
            </w:r>
          </w:p>
        </w:tc>
      </w:tr>
      <w:tr>
        <w:trPr/>
        <w:tc>
          <w:p w14:paraId="001003DA" w14:textId="001003DB">
            <w:r>
              <w:t xml:space="preserve">2. Actor(s):</w:t>
            </w:r>
          </w:p>
        </w:tc>
        <w:tc>
          <w:p w14:paraId="001003DC" w14:textId="001003DD">
            <w:r>
              <w:t xml:space="preserve">Technician</w:t>
            </w:r>
          </w:p>
        </w:tc>
      </w:tr>
      <w:tr>
        <w:trPr/>
        <w:tc>
          <w:p w14:paraId="001003DE" w14:textId="001003DF">
            <w:r>
              <w:t xml:space="preserve">3. Summary Description:</w:t>
            </w:r>
          </w:p>
        </w:tc>
        <w:tc>
          <w:p w14:paraId="001003E0" w14:textId="001003E1">
            <w:r>
              <w:t xml:space="preserve">Xem toàn bộ nhật ký vòng đời thiết bị (chuyển phòng, sửa chữa).</w:t>
            </w:r>
          </w:p>
        </w:tc>
      </w:tr>
      <w:tr>
        <w:trPr/>
        <w:tc>
          <w:p w14:paraId="001003E2" w14:textId="001003E3">
            <w:r>
              <w:t xml:space="preserve">4. Priority:</w:t>
            </w:r>
          </w:p>
        </w:tc>
        <w:tc>
          <w:p w14:paraId="001003E4" w14:textId="001003E5">
            <w:r>
              <w:t xml:space="preserve">Low</w:t>
            </w:r>
          </w:p>
        </w:tc>
      </w:tr>
      <w:tr>
        <w:trPr/>
        <w:tc>
          <w:p w14:paraId="001003E6" w14:textId="001003E7">
            <w:r>
              <w:t xml:space="preserve">5. Status:</w:t>
            </w:r>
          </w:p>
        </w:tc>
        <w:tc>
          <w:p w14:paraId="001003E8" w14:textId="001003E9">
            <w:r>
              <w:t xml:space="preserve">Detailed</w:t>
            </w:r>
          </w:p>
        </w:tc>
      </w:tr>
      <w:tr>
        <w:trPr/>
        <w:tc>
          <w:p w14:paraId="001003EA" w14:textId="001003EB">
            <w:r>
              <w:t xml:space="preserve">6. Pre-Condition:</w:t>
            </w:r>
          </w:p>
        </w:tc>
        <w:tc>
          <w:p w14:paraId="001003EC" w14:textId="001003ED">
            <w:r>
              <w:t xml:space="preserve">Technician đăng nhập thành công.</w:t>
            </w:r>
          </w:p>
        </w:tc>
      </w:tr>
      <w:tr>
        <w:trPr/>
        <w:tc>
          <w:p w14:paraId="001003EE" w14:textId="001003EF">
            <w:r>
              <w:t xml:space="preserve">7. Post-Condition(s):</w:t>
            </w:r>
          </w:p>
        </w:tc>
        <w:tc>
          <w:p w14:paraId="001003F0" w14:textId="001003F1">
            <w:r>
              <w:t xml:space="preserve">Hiển thị bảng log lịch sử.</w:t>
            </w:r>
          </w:p>
        </w:tc>
      </w:tr>
      <w:tr>
        <w:trPr/>
        <w:tc>
          <w:p w14:paraId="001003F2" w14:textId="001003F3">
            <w:r>
              <w:t xml:space="preserve">8. Basic Path:</w:t>
            </w:r>
          </w:p>
        </w:tc>
        <w:tc>
          <w:p w14:paraId="001003F4" w14:textId="001003F5">
            <w:r>
              <w:t xml:space="preserve">1. Chọn thiết bị.</w:t>
              <w:br/>
              <w:t xml:space="preserve">2. Nhấn tab Lịch sử.</w:t>
              <w:br/>
              <w:t xml:space="preserve">3. Hệ thống list các log transfer, incident.</w:t>
            </w:r>
          </w:p>
        </w:tc>
      </w:tr>
      <w:tr>
        <w:trPr/>
        <w:tc>
          <w:p w14:paraId="001003F6" w14:textId="001003F7">
            <w:r>
              <w:t xml:space="preserve">9. Alternative Paths:</w:t>
            </w:r>
          </w:p>
        </w:tc>
        <w:tc>
          <w:p w14:paraId="001003F8" w14:textId="001003F9">
            <w:r>
              <w:t xml:space="preserve">Chưa từng có log: Hiển thị "Thiết bị chưa có lịch sử thay đổi".</w:t>
            </w:r>
          </w:p>
        </w:tc>
      </w:tr>
      <w:tr>
        <w:trPr/>
        <w:tc>
          <w:p w14:paraId="001003FA" w14:textId="001003FB">
            <w:r>
              <w:t xml:space="preserve">10. Business Rules:</w:t>
            </w:r>
          </w:p>
        </w:tc>
        <w:tc>
          <w:p w14:paraId="001003FC" w14:textId="001003FD">
            <w:r>
              <w:t xml:space="preserve">Lịch sử thiết bị là dạng Read-only, không ai được phép chỉnh sửa hay xóa.</w:t>
            </w:r>
          </w:p>
        </w:tc>
      </w:tr>
    </w:tbl>
    <w:p w14:paraId="00100400" w14:textId="00100401">
      <w:pPr>
        <w:pStyle w:val="Heading2"/>
        <w:spacing w:before="200" w:after="120"/>
      </w:pPr>
      <w:r>
        <w:rPr>
          <w:b/>
          <w:sz w:val="28"/>
        </w:rPr>
        <w:t xml:space="preserve">22. UC_ExportEquipmentReport (Xuất báo cáo thiết bị)</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402" w14:textId="0010042E">
            <w:r>
              <w:rPr>
                <w:b/>
              </w:rPr>
              <w:t xml:space="preserve">Thuộc tính</w:t>
            </w:r>
          </w:p>
        </w:tc>
        <w:tc>
          <w:p w14:paraId="00100404" w14:textId="0010042F">
            <w:r>
              <w:rPr>
                <w:b/>
              </w:rPr>
              <w:t xml:space="preserve">Mô tả chi tiết</w:t>
            </w:r>
          </w:p>
        </w:tc>
      </w:tr>
      <w:tr>
        <w:trPr/>
        <w:tc>
          <w:p w14:paraId="00100406" w14:textId="00100407">
            <w:r>
              <w:t xml:space="preserve">1. Use Case Name:</w:t>
            </w:r>
          </w:p>
        </w:tc>
        <w:tc>
          <w:p w14:paraId="00100408" w14:textId="00100409">
            <w:r>
              <w:t xml:space="preserve">Export Equipment Report</w:t>
            </w:r>
          </w:p>
        </w:tc>
      </w:tr>
      <w:tr>
        <w:trPr/>
        <w:tc>
          <w:p w14:paraId="0010040A" w14:textId="0010040B">
            <w:r>
              <w:t xml:space="preserve">2. Actor(s):</w:t>
            </w:r>
          </w:p>
        </w:tc>
        <w:tc>
          <w:p w14:paraId="0010040C" w14:textId="0010040D">
            <w:r>
              <w:t xml:space="preserve">Technician</w:t>
            </w:r>
          </w:p>
        </w:tc>
      </w:tr>
      <w:tr>
        <w:trPr/>
        <w:tc>
          <w:p w14:paraId="0010040E" w14:textId="0010040F">
            <w:r>
              <w:t xml:space="preserve">3. Summary Description:</w:t>
            </w:r>
          </w:p>
        </w:tc>
        <w:tc>
          <w:p w14:paraId="00100410" w14:textId="00100411">
            <w:r>
              <w:t xml:space="preserve">Xuất danh sách thiết bị ra file Excel/PDF để kiểm kê.</w:t>
            </w:r>
          </w:p>
        </w:tc>
      </w:tr>
      <w:tr>
        <w:trPr/>
        <w:tc>
          <w:p w14:paraId="00100412" w14:textId="00100413">
            <w:r>
              <w:t xml:space="preserve">4. Priority:</w:t>
            </w:r>
          </w:p>
        </w:tc>
        <w:tc>
          <w:p w14:paraId="00100414" w14:textId="00100415">
            <w:r>
              <w:t xml:space="preserve">Medium</w:t>
            </w:r>
          </w:p>
        </w:tc>
      </w:tr>
      <w:tr>
        <w:trPr/>
        <w:tc>
          <w:p w14:paraId="00100416" w14:textId="00100417">
            <w:r>
              <w:t xml:space="preserve">5. Status:</w:t>
            </w:r>
          </w:p>
        </w:tc>
        <w:tc>
          <w:p w14:paraId="00100418" w14:textId="00100419">
            <w:r>
              <w:t xml:space="preserve">Detailed</w:t>
            </w:r>
          </w:p>
        </w:tc>
      </w:tr>
      <w:tr>
        <w:trPr/>
        <w:tc>
          <w:p w14:paraId="0010041A" w14:textId="0010041B">
            <w:r>
              <w:t xml:space="preserve">6. Pre-Condition:</w:t>
            </w:r>
          </w:p>
        </w:tc>
        <w:tc>
          <w:p w14:paraId="0010041C" w14:textId="0010041D">
            <w:r>
              <w:t xml:space="preserve">Technician đăng nhập thành công.</w:t>
            </w:r>
          </w:p>
        </w:tc>
      </w:tr>
      <w:tr>
        <w:trPr/>
        <w:tc>
          <w:p w14:paraId="0010041E" w14:textId="0010041F">
            <w:r>
              <w:t xml:space="preserve">7. Post-Condition(s):</w:t>
            </w:r>
          </w:p>
        </w:tc>
        <w:tc>
          <w:p w14:paraId="00100420" w14:textId="00100421">
            <w:r>
              <w:t xml:space="preserve">File Excel/PDF được tải xuống máy client.</w:t>
            </w:r>
          </w:p>
        </w:tc>
      </w:tr>
      <w:tr>
        <w:trPr/>
        <w:tc>
          <w:p w14:paraId="00100422" w14:textId="00100423">
            <w:r>
              <w:t xml:space="preserve">8. Basic Path:</w:t>
            </w:r>
          </w:p>
        </w:tc>
        <w:tc>
          <w:p w14:paraId="00100424" w14:textId="00100425">
            <w:r>
              <w:t xml:space="preserve">1. Chọn bộ lọc (Tất cả, Theo phòng, Theo trạng thái).</w:t>
              <w:br/>
              <w:t xml:space="preserve">2. Bấm Xuất Excel.</w:t>
              <w:br/>
              <w:t xml:space="preserve">3. Hệ thống gen file và gửi xuống client.</w:t>
            </w:r>
          </w:p>
        </w:tc>
      </w:tr>
      <w:tr>
        <w:trPr/>
        <w:tc>
          <w:p w14:paraId="00100426" w14:textId="00100427">
            <w:r>
              <w:t xml:space="preserve">9. Alternative Paths:</w:t>
            </w:r>
          </w:p>
        </w:tc>
        <w:tc>
          <w:p w14:paraId="00100428" w14:textId="00100429">
            <w:r>
              <w:t xml:space="preserve">Không có dữ liệu: File Excel trả về bảng rỗng.</w:t>
            </w:r>
          </w:p>
        </w:tc>
      </w:tr>
      <w:tr>
        <w:trPr/>
        <w:tc>
          <w:p w14:paraId="0010042A" w14:textId="0010042B">
            <w:r>
              <w:t xml:space="preserve">10. Business Rules:</w:t>
            </w:r>
          </w:p>
        </w:tc>
        <w:tc>
          <w:p w14:paraId="0010042C" w14:textId="0010042D">
            <w:r>
              <w:t xml:space="preserve">File xuất phải bao gồm cột Asset Code, Name, Room, Status.</w:t>
            </w:r>
          </w:p>
        </w:tc>
      </w:tr>
    </w:tbl>
    <w:p w14:paraId="00100430" w14:textId="00100431">
      <w:pPr>
        <w:pStyle w:val="Heading1"/>
        <w:spacing w:before="280" w:after="160"/>
      </w:pPr>
      <w:r>
        <w:rPr>
          <w:b/>
          <w:sz w:val="32"/>
        </w:rPr>
        <w:t xml:space="preserve">PHẦN 4: ACTOR - LECTURER</w:t>
      </w:r>
    </w:p>
    <w:p w14:paraId="00100432" w14:textId="00100433">
      <w:pPr>
        <w:pStyle w:val="Heading2"/>
        <w:spacing w:before="200" w:after="120"/>
      </w:pPr>
      <w:r>
        <w:rPr>
          <w:b/>
          <w:sz w:val="28"/>
        </w:rPr>
        <w:t xml:space="preserve">23. UC_ViewRoomEquipment (Xem thiết bị phòng học)</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434" w14:textId="00100460">
            <w:r>
              <w:rPr>
                <w:b/>
              </w:rPr>
              <w:t xml:space="preserve">Thuộc tính</w:t>
            </w:r>
          </w:p>
        </w:tc>
        <w:tc>
          <w:p w14:paraId="00100436" w14:textId="00100461">
            <w:r>
              <w:rPr>
                <w:b/>
              </w:rPr>
              <w:t xml:space="preserve">Mô tả chi tiết</w:t>
            </w:r>
          </w:p>
        </w:tc>
      </w:tr>
      <w:tr>
        <w:trPr/>
        <w:tc>
          <w:p w14:paraId="00100438" w14:textId="00100439">
            <w:r>
              <w:t xml:space="preserve">1. Use Case Name:</w:t>
            </w:r>
          </w:p>
        </w:tc>
        <w:tc>
          <w:p w14:paraId="0010043A" w14:textId="0010043B">
            <w:r>
              <w:t xml:space="preserve">View Room Equipment</w:t>
            </w:r>
          </w:p>
        </w:tc>
      </w:tr>
      <w:tr>
        <w:trPr/>
        <w:tc>
          <w:p w14:paraId="0010043C" w14:textId="0010043D">
            <w:r>
              <w:t xml:space="preserve">2. Actor(s):</w:t>
            </w:r>
          </w:p>
        </w:tc>
        <w:tc>
          <w:p w14:paraId="0010043E" w14:textId="0010043F">
            <w:r>
              <w:t xml:space="preserve">Lecturer</w:t>
            </w:r>
          </w:p>
        </w:tc>
      </w:tr>
      <w:tr>
        <w:trPr/>
        <w:tc>
          <w:p w14:paraId="00100440" w14:textId="00100441">
            <w:r>
              <w:t xml:space="preserve">3. Summary Description:</w:t>
            </w:r>
          </w:p>
        </w:tc>
        <w:tc>
          <w:p w14:paraId="00100442" w14:textId="00100443">
            <w:r>
              <w:t xml:space="preserve">Giảng viên xem danh sách thiết bị đang có trong phòng dạy.</w:t>
            </w:r>
          </w:p>
        </w:tc>
      </w:tr>
      <w:tr>
        <w:trPr/>
        <w:tc>
          <w:p w14:paraId="00100444" w14:textId="00100445">
            <w:r>
              <w:t xml:space="preserve">4. Priority:</w:t>
            </w:r>
          </w:p>
        </w:tc>
        <w:tc>
          <w:p w14:paraId="00100446" w14:textId="00100447">
            <w:r>
              <w:t xml:space="preserve">High</w:t>
            </w:r>
          </w:p>
        </w:tc>
      </w:tr>
      <w:tr>
        <w:trPr/>
        <w:tc>
          <w:p w14:paraId="00100448" w14:textId="00100449">
            <w:r>
              <w:t xml:space="preserve">5. Status:</w:t>
            </w:r>
          </w:p>
        </w:tc>
        <w:tc>
          <w:p w14:paraId="0010044A" w14:textId="0010044B">
            <w:r>
              <w:t xml:space="preserve">Detailed</w:t>
            </w:r>
          </w:p>
        </w:tc>
      </w:tr>
      <w:tr>
        <w:trPr/>
        <w:tc>
          <w:p w14:paraId="0010044C" w14:textId="0010044D">
            <w:r>
              <w:t xml:space="preserve">6. Pre-Condition:</w:t>
            </w:r>
          </w:p>
        </w:tc>
        <w:tc>
          <w:p w14:paraId="0010044E" w14:textId="0010044F">
            <w:r>
              <w:t xml:space="preserve">Lecturer đăng nhập thành công.</w:t>
            </w:r>
          </w:p>
        </w:tc>
      </w:tr>
      <w:tr>
        <w:trPr/>
        <w:tc>
          <w:p w14:paraId="00100450" w14:textId="00100451">
            <w:r>
              <w:t xml:space="preserve">7. Post-Condition(s):</w:t>
            </w:r>
          </w:p>
        </w:tc>
        <w:tc>
          <w:p w14:paraId="00100452" w14:textId="00100453">
            <w:r>
              <w:t xml:space="preserve">Hiển thị danh sách thiết bị theo phòng.</w:t>
            </w:r>
          </w:p>
        </w:tc>
      </w:tr>
      <w:tr>
        <w:trPr/>
        <w:tc>
          <w:p w14:paraId="00100454" w14:textId="00100455">
            <w:r>
              <w:t xml:space="preserve">8. Basic Path:</w:t>
            </w:r>
          </w:p>
        </w:tc>
        <w:tc>
          <w:p w14:paraId="00100456" w14:textId="00100457">
            <w:r>
              <w:t xml:space="preserve">1. Chọn Tên phòng học.</w:t>
              <w:br/>
              <w:t xml:space="preserve">2. Hệ thống query thiết bị có RoomID tương ứng.</w:t>
              <w:br/>
              <w:t xml:space="preserve">3. Hiển thị dưới dạng List.</w:t>
            </w:r>
          </w:p>
        </w:tc>
      </w:tr>
      <w:tr>
        <w:trPr/>
        <w:tc>
          <w:p w14:paraId="00100458" w14:textId="00100459">
            <w:r>
              <w:t xml:space="preserve">9. Alternative Paths:</w:t>
            </w:r>
          </w:p>
        </w:tc>
        <w:tc>
          <w:p w14:paraId="0010045A" w14:textId="0010045B">
            <w:r>
              <w:t xml:space="preserve">Phòng trống: Hiển thị "Hiện chưa có thiết bị nào gán vào phòng này".</w:t>
            </w:r>
          </w:p>
        </w:tc>
      </w:tr>
      <w:tr>
        <w:trPr/>
        <w:tc>
          <w:p w14:paraId="0010045C" w14:textId="0010045D">
            <w:r>
              <w:t xml:space="preserve">10. Business Rules:</w:t>
            </w:r>
          </w:p>
        </w:tc>
        <w:tc>
          <w:p w14:paraId="0010045E" w14:textId="0010045F">
            <w:r>
              <w:t xml:space="preserve">Giảng viên chỉ xem được Read-only thông tin cơ bản, không xem được chi phí hay lịch sử sửa ngoài.</w:t>
            </w:r>
          </w:p>
        </w:tc>
      </w:tr>
    </w:tbl>
    <w:p w14:paraId="00100462" w14:textId="00100463">
      <w:pPr>
        <w:pStyle w:val="Heading2"/>
        <w:spacing w:before="200" w:after="120"/>
      </w:pPr>
      <w:r>
        <w:rPr>
          <w:b/>
          <w:sz w:val="28"/>
        </w:rPr>
        <w:t xml:space="preserve">24. UC_SubmitIncident (Gửi báo cáo sự cố)</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464" w14:textId="00100490">
            <w:r>
              <w:rPr>
                <w:b/>
              </w:rPr>
              <w:t xml:space="preserve">Thuộc tính</w:t>
            </w:r>
          </w:p>
        </w:tc>
        <w:tc>
          <w:p w14:paraId="00100466" w14:textId="00100491">
            <w:r>
              <w:rPr>
                <w:b/>
              </w:rPr>
              <w:t xml:space="preserve">Mô tả chi tiết</w:t>
            </w:r>
          </w:p>
        </w:tc>
      </w:tr>
      <w:tr>
        <w:trPr/>
        <w:tc>
          <w:p w14:paraId="00100468" w14:textId="00100469">
            <w:r>
              <w:t xml:space="preserve">1. Use Case Name:</w:t>
            </w:r>
          </w:p>
        </w:tc>
        <w:tc>
          <w:p w14:paraId="0010046A" w14:textId="0010046B">
            <w:r>
              <w:t xml:space="preserve">Submit Incident Report</w:t>
            </w:r>
          </w:p>
        </w:tc>
      </w:tr>
      <w:tr>
        <w:trPr/>
        <w:tc>
          <w:p w14:paraId="0010046C" w14:textId="0010046D">
            <w:r>
              <w:t xml:space="preserve">2. Actor(s):</w:t>
            </w:r>
          </w:p>
        </w:tc>
        <w:tc>
          <w:p w14:paraId="0010046E" w14:textId="0010046F">
            <w:r>
              <w:t xml:space="preserve">Lecturer</w:t>
            </w:r>
          </w:p>
        </w:tc>
      </w:tr>
      <w:tr>
        <w:trPr/>
        <w:tc>
          <w:p w14:paraId="00100470" w14:textId="00100471">
            <w:r>
              <w:t xml:space="preserve">3. Summary Description:</w:t>
            </w:r>
          </w:p>
        </w:tc>
        <w:tc>
          <w:p w14:paraId="00100472" w14:textId="00100473">
            <w:r>
              <w:t xml:space="preserve">Báo cáo thiết bị hỏng cho bộ phận kỹ thuật.</w:t>
            </w:r>
          </w:p>
        </w:tc>
      </w:tr>
      <w:tr>
        <w:trPr/>
        <w:tc>
          <w:p w14:paraId="00100474" w14:textId="00100475">
            <w:r>
              <w:t xml:space="preserve">4. Priority:</w:t>
            </w:r>
          </w:p>
        </w:tc>
        <w:tc>
          <w:p w14:paraId="00100476" w14:textId="00100477">
            <w:r>
              <w:t xml:space="preserve">High</w:t>
            </w:r>
          </w:p>
        </w:tc>
      </w:tr>
      <w:tr>
        <w:trPr/>
        <w:tc>
          <w:p w14:paraId="00100478" w14:textId="00100479">
            <w:r>
              <w:t xml:space="preserve">5. Status:</w:t>
            </w:r>
          </w:p>
        </w:tc>
        <w:tc>
          <w:p w14:paraId="0010047A" w14:textId="0010047B">
            <w:r>
              <w:t xml:space="preserve">Detailed</w:t>
            </w:r>
          </w:p>
        </w:tc>
      </w:tr>
      <w:tr>
        <w:trPr/>
        <w:tc>
          <w:p w14:paraId="0010047C" w14:textId="0010047D">
            <w:r>
              <w:t xml:space="preserve">6. Pre-Condition:</w:t>
            </w:r>
          </w:p>
        </w:tc>
        <w:tc>
          <w:p w14:paraId="0010047E" w14:textId="0010047F">
            <w:r>
              <w:t xml:space="preserve">Thiết bị phải đang nằm trong phòng.</w:t>
            </w:r>
          </w:p>
        </w:tc>
      </w:tr>
      <w:tr>
        <w:trPr/>
        <w:tc>
          <w:p w14:paraId="00100480" w14:textId="00100481">
            <w:r>
              <w:t xml:space="preserve">7. Post-Condition(s):</w:t>
            </w:r>
          </w:p>
        </w:tc>
        <w:tc>
          <w:p w14:paraId="00100482" w14:textId="00100483">
            <w:r>
              <w:t xml:space="preserve">Incident Report lưu DB (Trạng thái Pending).</w:t>
            </w:r>
          </w:p>
        </w:tc>
      </w:tr>
      <w:tr>
        <w:trPr/>
        <w:tc>
          <w:p w14:paraId="00100484" w14:textId="00100485">
            <w:r>
              <w:t xml:space="preserve">8. Basic Path:</w:t>
            </w:r>
          </w:p>
        </w:tc>
        <w:tc>
          <w:p w14:paraId="00100486" w14:textId="00100487">
            <w:r>
              <w:t xml:space="preserve">1. Tại danh sách thiết bị, bấm "Báo hỏng".</w:t>
              <w:br/>
              <w:t xml:space="preserve">2. Nhập mô tả lỗi.</w:t>
              <w:br/>
              <w:t xml:space="preserve">3. Gửi báo cáo.</w:t>
              <w:br/>
              <w:t xml:space="preserve">4. Hệ thống kích hoạt &lt;&lt;include&gt;&gt; Send Notification cho Technician.</w:t>
            </w:r>
          </w:p>
        </w:tc>
      </w:tr>
      <w:tr>
        <w:trPr/>
        <w:tc>
          <w:p w14:paraId="00100488" w14:textId="00100489">
            <w:r>
              <w:t xml:space="preserve">9. Alternative Paths:</w:t>
            </w:r>
          </w:p>
        </w:tc>
        <w:tc>
          <w:p w14:paraId="0010048A" w14:textId="0010048B">
            <w:r>
              <w:t xml:space="preserve">2a. Không mô tả: Báo lỗi yêu cầu nhập nội dung mô tả sự cố.</w:t>
            </w:r>
          </w:p>
        </w:tc>
      </w:tr>
      <w:tr>
        <w:trPr/>
        <w:tc>
          <w:p w14:paraId="0010048C" w14:textId="0010048D">
            <w:r>
              <w:t xml:space="preserve">10. Business Rules:</w:t>
            </w:r>
          </w:p>
        </w:tc>
        <w:tc>
          <w:p w14:paraId="0010048E" w14:textId="0010048F">
            <w:r>
              <w:t xml:space="preserve">Không được báo hỏng thiết bị nếu nó đã có 1 báo cáo khác đang "Pending".</w:t>
            </w:r>
          </w:p>
        </w:tc>
      </w:tr>
    </w:tbl>
    <w:p w14:paraId="00100492" w14:textId="00100493">
      <w:pPr>
        <w:pStyle w:val="Heading2"/>
        <w:spacing w:before="200" w:after="120"/>
      </w:pPr>
      <w:r>
        <w:rPr>
          <w:b/>
          <w:sz w:val="28"/>
        </w:rPr>
        <w:t xml:space="preserve">25. UC_TrackIncident (Theo dõi sự cố)</w:t>
      </w:r>
    </w:p>
    <w:tbl>
      <w:tblPr>
        <w:tblW w:w="5000" w:type="pct"/>
        <w:tblBorders>
          <w:top w:val="single" w:sz="4"/>
          <w:left w:val="single" w:sz="4"/>
          <w:bottom w:val="single" w:sz="4"/>
          <w:right w:val="single" w:sz="4"/>
          <w:insideH w:val="single" w:sz="4"/>
          <w:insideV w:val="single" w:sz="4"/>
        </w:tblBorders>
      </w:tblPr>
      <w:tblGrid>
        <w:gridCol w:w="4320"/>
        <w:gridCol w:w="4320"/>
      </w:tblGrid>
      <w:tr>
        <w:trPr/>
        <w:tc>
          <w:p w14:paraId="00100494" w14:textId="001004C0">
            <w:r>
              <w:rPr>
                <w:b/>
              </w:rPr>
              <w:t xml:space="preserve">Thuộc tính</w:t>
            </w:r>
          </w:p>
        </w:tc>
        <w:tc>
          <w:p w14:paraId="00100496" w14:textId="001004C1">
            <w:r>
              <w:rPr>
                <w:b/>
              </w:rPr>
              <w:t xml:space="preserve">Mô tả chi tiết</w:t>
            </w:r>
          </w:p>
        </w:tc>
      </w:tr>
      <w:tr>
        <w:trPr/>
        <w:tc>
          <w:p w14:paraId="00100498" w14:textId="00100499">
            <w:r>
              <w:t xml:space="preserve">1. Use Case Name:</w:t>
            </w:r>
          </w:p>
        </w:tc>
        <w:tc>
          <w:p w14:paraId="0010049A" w14:textId="0010049B">
            <w:r>
              <w:t xml:space="preserve">Track Incident Report</w:t>
            </w:r>
          </w:p>
        </w:tc>
      </w:tr>
      <w:tr>
        <w:trPr/>
        <w:tc>
          <w:p w14:paraId="0010049C" w14:textId="0010049D">
            <w:r>
              <w:t xml:space="preserve">2. Actor(s):</w:t>
            </w:r>
          </w:p>
        </w:tc>
        <w:tc>
          <w:p w14:paraId="0010049E" w14:textId="0010049F">
            <w:r>
              <w:t xml:space="preserve">Lecturer</w:t>
            </w:r>
          </w:p>
        </w:tc>
      </w:tr>
      <w:tr>
        <w:trPr/>
        <w:tc>
          <w:p w14:paraId="001004A0" w14:textId="001004A1">
            <w:r>
              <w:t xml:space="preserve">3. Summary Description:</w:t>
            </w:r>
          </w:p>
        </w:tc>
        <w:tc>
          <w:p w14:paraId="001004A2" w14:textId="001004A3">
            <w:r>
              <w:t xml:space="preserve">Xem trạng thái các báo cáo mình đã gửi.</w:t>
            </w:r>
          </w:p>
        </w:tc>
      </w:tr>
      <w:tr>
        <w:trPr/>
        <w:tc>
          <w:p w14:paraId="001004A4" w14:textId="001004A5">
            <w:r>
              <w:t xml:space="preserve">4. Priority:</w:t>
            </w:r>
          </w:p>
        </w:tc>
        <w:tc>
          <w:p w14:paraId="001004A6" w14:textId="001004A7">
            <w:r>
              <w:t xml:space="preserve">Medium</w:t>
            </w:r>
          </w:p>
        </w:tc>
      </w:tr>
      <w:tr>
        <w:trPr/>
        <w:tc>
          <w:p w14:paraId="001004A8" w14:textId="001004A9">
            <w:r>
              <w:t xml:space="preserve">5. Status:</w:t>
            </w:r>
          </w:p>
        </w:tc>
        <w:tc>
          <w:p w14:paraId="001004AA" w14:textId="001004AB">
            <w:r>
              <w:t xml:space="preserve">Detailed</w:t>
            </w:r>
          </w:p>
        </w:tc>
      </w:tr>
      <w:tr>
        <w:trPr/>
        <w:tc>
          <w:p w14:paraId="001004AC" w14:textId="001004AD">
            <w:r>
              <w:t xml:space="preserve">6. Pre-Condition:</w:t>
            </w:r>
          </w:p>
        </w:tc>
        <w:tc>
          <w:p w14:paraId="001004AE" w14:textId="001004AF">
            <w:r>
              <w:t xml:space="preserve">Lecturer đăng nhập thành công.</w:t>
            </w:r>
          </w:p>
        </w:tc>
      </w:tr>
      <w:tr>
        <w:trPr/>
        <w:tc>
          <w:p w14:paraId="001004B0" w14:textId="001004B1">
            <w:r>
              <w:t xml:space="preserve">7. Post-Condition(s):</w:t>
            </w:r>
          </w:p>
        </w:tc>
        <w:tc>
          <w:p w14:paraId="001004B2" w14:textId="001004B3">
            <w:r>
              <w:t xml:space="preserve">Danh sách báo cáo được hiển thị.</w:t>
            </w:r>
          </w:p>
        </w:tc>
      </w:tr>
      <w:tr>
        <w:trPr/>
        <w:tc>
          <w:p w14:paraId="001004B4" w14:textId="001004B5">
            <w:r>
              <w:t xml:space="preserve">8. Basic Path:</w:t>
            </w:r>
          </w:p>
        </w:tc>
        <w:tc>
          <w:p w14:paraId="001004B6" w14:textId="001004B7">
            <w:r>
              <w:t xml:space="preserve">1. Vào Lịch sử báo cáo.</w:t>
              <w:br/>
              <w:t xml:space="preserve">2. Xem danh sách, cột Trạng thái (Pending, Resolved).</w:t>
            </w:r>
          </w:p>
        </w:tc>
      </w:tr>
      <w:tr>
        <w:trPr/>
        <w:tc>
          <w:p w14:paraId="001004B8" w14:textId="001004B9">
            <w:r>
              <w:t xml:space="preserve">9. Alternative Paths:</w:t>
            </w:r>
          </w:p>
        </w:tc>
        <w:tc>
          <w:p w14:paraId="001004BA" w14:textId="001004BB">
            <w:r>
              <w:t xml:space="preserve">Chưa gửi: Hiển thị "Bạn chưa có báo cáo sự cố nào".</w:t>
            </w:r>
          </w:p>
        </w:tc>
      </w:tr>
      <w:tr>
        <w:trPr/>
        <w:tc>
          <w:p w14:paraId="001004BC" w14:textId="001004BD">
            <w:r>
              <w:t xml:space="preserve">10. Business Rules:</w:t>
            </w:r>
          </w:p>
        </w:tc>
        <w:tc>
          <w:p w14:paraId="001004BE" w14:textId="001004BF">
            <w:r>
              <w:t xml:space="preserve">Giảng viên A không được phép xem nội dung báo cáo sự cố do Giảng viên B gửi.</w:t>
            </w:r>
          </w:p>
        </w:tc>
      </w:tr>
    </w:tbl>
    <w:sectPr>
      <w:pgSz w:w="12240" w:h="15840"/>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vi-V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93a9bff5b8f44637" /><Relationship Type="http://schemas.openxmlformats.org/officeDocument/2006/relationships/styles" Target="/word/styles.xml" Id="Rfb5f45972a7b447d" /><Relationship Type="http://schemas.openxmlformats.org/officeDocument/2006/relationships/theme" Target="/word/theme/theme1.xml" Id="R2f841fd4612b4572" /><Relationship Type="http://schemas.openxmlformats.org/officeDocument/2006/relationships/numbering" Target="/word/numbering.xml" Id="Re91fce1294ed49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OfficeCLI/1.0.135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2026-07-11T03:54:44Z</dcterms:created>
  <cp:lastModifiedBy>OfficeCLI</cp:lastModifiedBy>
  <dcterms:modified xsi:type="dcterms:W3CDTF">2026-07-11T03:54:44Z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1.0.135</vt:lpwstr>
  </op:property>
  <op:property fmtid="{D5CDD505-2E9C-101B-9397-08002B2CF9AE}" pid="3" name="OfficeCLI.LastModified">
    <vt:lpwstr xmlns:vt="http://schemas.openxmlformats.org/officeDocument/2006/docPropsVTypes">2026-07-11T04:38:17Z</vt:lpwstr>
  </op:property>
</op:Properties>
</file>