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CB548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2880" cy="3764280"/>
            <wp:effectExtent l="0" t="0" r="10160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7642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FB6AE3">
      <w:pPr>
        <w:rPr>
          <w:rFonts w:ascii="SimSun" w:hAnsi="SimSun" w:eastAsia="SimSun" w:cs="SimSun"/>
          <w:sz w:val="24"/>
          <w:szCs w:val="24"/>
        </w:rPr>
      </w:pPr>
    </w:p>
    <w:p w14:paraId="367AB5DA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 xml:space="preserve">NGUỒN: 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begin"/>
      </w:r>
      <w:r>
        <w:instrText xml:space="preserve"> HYPERLINK "https://shorturl.at/reXaC" </w:instrTex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separate"/>
      </w:r>
      <w:r>
        <w:rPr>
          <w:rStyle w:val="4"/>
          <w:rFonts w:hint="default" w:ascii="Arial" w:hAnsi="Arial" w:eastAsia="SimSun" w:cs="Arial"/>
          <w:b/>
          <w:bCs/>
          <w:sz w:val="24"/>
          <w:szCs w:val="24"/>
          <w:lang w:val="en-US"/>
        </w:rPr>
        <w:t>SƠ ĐỒ SEQUENCE DIAGRAM - APPROVE COMMENT [PORTFOLIO]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end"/>
      </w:r>
    </w:p>
    <w:p w14:paraId="35F9D020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bookmarkStart w:id="0" w:name="_GoBack"/>
      <w:bookmarkEnd w:id="0"/>
    </w:p>
    <w:tbl>
      <w:tblPr>
        <w:tblStyle w:val="3"/>
        <w:tblW w:w="8505" w:type="dxa"/>
        <w:tblInd w:w="-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05"/>
      </w:tblGrid>
      <w:tr w14:paraId="745F8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300757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Code</w:t>
            </w:r>
          </w:p>
        </w:tc>
      </w:tr>
      <w:tr w14:paraId="27D58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B0237E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@startuml</w:t>
            </w:r>
          </w:p>
          <w:p w14:paraId="07B5C04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autonumber</w:t>
            </w:r>
          </w:p>
          <w:p w14:paraId="6017143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8069C9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title Sequence Diagram - Approve Comment</w:t>
            </w:r>
          </w:p>
          <w:p w14:paraId="2BDF324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C78902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actor Admin</w:t>
            </w:r>
          </w:p>
          <w:p w14:paraId="0F0ED94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Frontend</w:t>
            </w:r>
          </w:p>
          <w:p w14:paraId="23DBBBA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JwtFilter</w:t>
            </w:r>
          </w:p>
          <w:p w14:paraId="191259B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CommentController</w:t>
            </w:r>
          </w:p>
          <w:p w14:paraId="56BF4ED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CommentService</w:t>
            </w:r>
          </w:p>
          <w:p w14:paraId="4B253DF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NotificationService</w:t>
            </w:r>
          </w:p>
          <w:p w14:paraId="6EA2A88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NotificationRepository</w:t>
            </w:r>
          </w:p>
          <w:p w14:paraId="37D36D6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CommentRepository</w:t>
            </w:r>
          </w:p>
          <w:p w14:paraId="3DDD18B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Database</w:t>
            </w:r>
          </w:p>
          <w:p w14:paraId="7243D1A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14212C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Admin -&gt; Frontend : Approve Comment</w:t>
            </w:r>
          </w:p>
          <w:p w14:paraId="2D382DA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9BB609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Frontend -&gt; JwtFilter : Validate JWT</w:t>
            </w:r>
          </w:p>
          <w:p w14:paraId="1A26C36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362D6C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alt Unauthorized</w:t>
            </w:r>
          </w:p>
          <w:p w14:paraId="71847B3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B86E5E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JwtFilter --&gt; Frontend : 401 Unauthorized</w:t>
            </w:r>
          </w:p>
          <w:p w14:paraId="558C1DF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D1C558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Frontend --&gt; Admin : Redirect Login</w:t>
            </w:r>
          </w:p>
          <w:p w14:paraId="689E6AC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8DA613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else Authorized</w:t>
            </w:r>
          </w:p>
          <w:p w14:paraId="17F5A5B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E51FAC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JwtFilter --&gt; Frontend : Authenticated Admin</w:t>
            </w:r>
          </w:p>
          <w:p w14:paraId="44B147E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4195FB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Frontend -&gt; CommentController : PUT /api/v1/admin/comments/{id}/approve</w:t>
            </w:r>
          </w:p>
          <w:p w14:paraId="3CD0D46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2D2A88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CommentController -&gt; CommentService : approveComment(id)</w:t>
            </w:r>
          </w:p>
          <w:p w14:paraId="32485BB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CE0BA0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CommentService -&gt; CommentRepository : findById(id)</w:t>
            </w:r>
          </w:p>
          <w:p w14:paraId="540ED32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E54423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CommentRepository -&gt; Database : SELECT comment</w:t>
            </w:r>
          </w:p>
          <w:p w14:paraId="13EC81D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C3A954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Database --&gt; CommentRepository : comment data</w:t>
            </w:r>
          </w:p>
          <w:p w14:paraId="5B2BA59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25935E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CommentRepository --&gt; CommentService : comment</w:t>
            </w:r>
          </w:p>
          <w:p w14:paraId="40CD45A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127629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alt Comment Not Found</w:t>
            </w:r>
          </w:p>
          <w:p w14:paraId="60ADFDD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8492F5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CommentService --&gt; CommentController : 404 Not Found</w:t>
            </w:r>
          </w:p>
          <w:p w14:paraId="0E2A874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46D249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CommentController --&gt; Frontend : error response</w:t>
            </w:r>
          </w:p>
          <w:p w14:paraId="5DB3492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AC19D4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else Comment Exists</w:t>
            </w:r>
          </w:p>
          <w:p w14:paraId="3711CE8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35B541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CommentService -&gt; CommentRepository : UPDATE status = ARCHIVED</w:t>
            </w:r>
          </w:p>
          <w:p w14:paraId="439D01A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AE2978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CommentRepository -&gt; Database : UPDATE comment</w:t>
            </w:r>
          </w:p>
          <w:p w14:paraId="2AF06DD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6C55F6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Database --&gt; CommentRepository : success</w:t>
            </w:r>
          </w:p>
          <w:p w14:paraId="0AB24B3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026D9A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CommentRepository --&gt; CommentService : updated</w:t>
            </w:r>
          </w:p>
          <w:p w14:paraId="05036A4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F65935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CommentService -&gt; NotificationService : createNotification()</w:t>
            </w:r>
          </w:p>
          <w:p w14:paraId="1053F42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22C2CE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NotificationService -&gt; NotificationRepository : save(notification)</w:t>
            </w:r>
          </w:p>
          <w:p w14:paraId="7D58404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681360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NotificationRepository -&gt; Database : INSERT notification</w:t>
            </w:r>
          </w:p>
          <w:p w14:paraId="203FAFB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311ED5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Database --&gt; NotificationRepository : success</w:t>
            </w:r>
          </w:p>
          <w:p w14:paraId="1ADD94D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497576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NotificationRepository --&gt; NotificationService : created</w:t>
            </w:r>
          </w:p>
          <w:p w14:paraId="3FE9929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BA8ECE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NotificationService --&gt; CommentService : notification created</w:t>
            </w:r>
          </w:p>
          <w:p w14:paraId="59C344A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BF0190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CommentService --&gt; CommentController : success</w:t>
            </w:r>
          </w:p>
          <w:p w14:paraId="15AC495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FE668D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CommentController --&gt; Frontend : comment approved</w:t>
            </w:r>
          </w:p>
          <w:p w14:paraId="2C868FA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94A724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end</w:t>
            </w:r>
          </w:p>
          <w:p w14:paraId="0339CB8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F56B70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end</w:t>
            </w:r>
          </w:p>
          <w:p w14:paraId="4F11E1A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70C2AF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@enduml</w:t>
            </w:r>
          </w:p>
        </w:tc>
      </w:tr>
    </w:tbl>
    <w:p w14:paraId="604C95C2">
      <w:pPr>
        <w:rPr>
          <w:rFonts w:ascii="SimSun" w:hAnsi="SimSun" w:eastAsia="SimSun" w:cs="SimSu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81D99"/>
    <w:rsid w:val="01B062EC"/>
    <w:rsid w:val="1037079D"/>
    <w:rsid w:val="10F8239F"/>
    <w:rsid w:val="12057B1E"/>
    <w:rsid w:val="23411DED"/>
    <w:rsid w:val="23A120E8"/>
    <w:rsid w:val="28B60B77"/>
    <w:rsid w:val="35474ED8"/>
    <w:rsid w:val="3AC82BB7"/>
    <w:rsid w:val="50410510"/>
    <w:rsid w:val="7FC03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qFormat/>
    <w:uiPriority w:val="0"/>
    <w:rPr>
      <w:color w:val="800080"/>
      <w:u w:val="single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170</Words>
  <Characters>1281</Characters>
  <Lines>0</Lines>
  <Paragraphs>0</Paragraphs>
  <TotalTime>22</TotalTime>
  <ScaleCrop>false</ScaleCrop>
  <LinksUpToDate>false</LinksUpToDate>
  <CharactersWithSpaces>1538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2026-05-12T10:26:00Z</dcterms:created>
  <dc:creator>Admin</dc:creator>
  <cp:lastModifiedBy>TOAN TRUONG</cp:lastModifiedBy>
  <dcterms:modified xsi:type="dcterms:W3CDTF">2026-05-18T01:48:00Z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eyJoZGlkIjoiNDUxODQwYWZlOWRiNjljM2ZjNGE0YjA3OTc0MjMxYjMiLCJ1c2VySWQiOiIxMzkyMTU1MDg5OTA5In0=</vt:lpwstr>
  </property>
  <property fmtid="{D5CDD505-2E9C-101B-9397-08002B2CF9AE}" pid="4" name="ICV">
    <vt:lpwstr>FCC480E326B64C32B8D2F0D896C37678_12</vt:lpwstr>
  </property>
</Properties>
</file>