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765" w:rsidRDefault="00FB7274" w:rsidP="00AB476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Why Miracle Gardens</w:t>
      </w:r>
      <w:r w:rsidR="001B6D1E">
        <w:rPr>
          <w:sz w:val="28"/>
          <w:szCs w:val="28"/>
          <w:u w:val="single"/>
        </w:rPr>
        <w:t xml:space="preserve"> </w:t>
      </w:r>
      <w:r w:rsidR="009B1402">
        <w:rPr>
          <w:sz w:val="28"/>
          <w:szCs w:val="28"/>
          <w:u w:val="single"/>
        </w:rPr>
        <w:t>:</w:t>
      </w:r>
      <w:r w:rsidR="00D97D62">
        <w:rPr>
          <w:sz w:val="28"/>
          <w:szCs w:val="28"/>
          <w:u w:val="single"/>
        </w:rPr>
        <w:t xml:space="preserve"> </w:t>
      </w:r>
    </w:p>
    <w:p w:rsidR="00FB7274" w:rsidRDefault="00FB7274" w:rsidP="00FB727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B7274">
        <w:rPr>
          <w:sz w:val="24"/>
          <w:szCs w:val="24"/>
        </w:rPr>
        <w:t>F</w:t>
      </w:r>
      <w:r>
        <w:rPr>
          <w:sz w:val="24"/>
          <w:szCs w:val="24"/>
        </w:rPr>
        <w:t xml:space="preserve">rom One to Five years </w:t>
      </w:r>
    </w:p>
    <w:p w:rsidR="00FB7274" w:rsidRDefault="00FB7274" w:rsidP="00FB727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High Quality Child Care Provider on the grounds of St Mary’s School</w:t>
      </w:r>
    </w:p>
    <w:p w:rsidR="00FB7274" w:rsidRDefault="00FB7274" w:rsidP="00FB727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Family Owned and Operated</w:t>
      </w:r>
    </w:p>
    <w:p w:rsidR="00FB7274" w:rsidRDefault="00FB7274" w:rsidP="00FB727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Fun and Education Programme</w:t>
      </w:r>
    </w:p>
    <w:p w:rsidR="002B3E63" w:rsidRDefault="002B3E63" w:rsidP="00FB727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Unique Activities: G</w:t>
      </w:r>
      <w:r w:rsidR="00042546">
        <w:rPr>
          <w:sz w:val="24"/>
          <w:szCs w:val="24"/>
        </w:rPr>
        <w:t>ardening, Cooking, Fitness, Natural Explores</w:t>
      </w:r>
      <w:bookmarkStart w:id="0" w:name="_GoBack"/>
      <w:bookmarkEnd w:id="0"/>
      <w:r>
        <w:rPr>
          <w:sz w:val="24"/>
          <w:szCs w:val="24"/>
        </w:rPr>
        <w:t>Programme</w:t>
      </w:r>
    </w:p>
    <w:p w:rsidR="00FB7274" w:rsidRDefault="00FB7274" w:rsidP="00FB727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Smooth Transition to School via partnership with St Mary’s Primary</w:t>
      </w:r>
    </w:p>
    <w:p w:rsidR="00FB7274" w:rsidRDefault="00FB7274" w:rsidP="00FB727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Healthy Meals Cooked on Premises</w:t>
      </w:r>
    </w:p>
    <w:p w:rsidR="00FB7274" w:rsidRDefault="00FB7274" w:rsidP="00FB727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Qualified and Experienced Staff</w:t>
      </w:r>
    </w:p>
    <w:p w:rsidR="00FB7274" w:rsidRDefault="00FB7274" w:rsidP="00FB727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Long Day Care</w:t>
      </w:r>
    </w:p>
    <w:p w:rsidR="00FB7274" w:rsidRDefault="00FB7274" w:rsidP="00FB727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School Holiday/Vacation Care</w:t>
      </w:r>
    </w:p>
    <w:p w:rsidR="002B3E63" w:rsidRPr="00FB7274" w:rsidRDefault="002B3E63" w:rsidP="00FB727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Government Funding Available</w:t>
      </w:r>
    </w:p>
    <w:p w:rsidR="001B6D1E" w:rsidRDefault="001B6D1E" w:rsidP="002B3E63">
      <w:pPr>
        <w:pStyle w:val="ListParagraph"/>
        <w:rPr>
          <w:sz w:val="28"/>
          <w:szCs w:val="28"/>
        </w:rPr>
      </w:pPr>
    </w:p>
    <w:sectPr w:rsidR="001B6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B6DEC"/>
    <w:multiLevelType w:val="hybridMultilevel"/>
    <w:tmpl w:val="8292A0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D121EA"/>
    <w:multiLevelType w:val="hybridMultilevel"/>
    <w:tmpl w:val="C69A8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52E7E"/>
    <w:multiLevelType w:val="hybridMultilevel"/>
    <w:tmpl w:val="959C09BE"/>
    <w:lvl w:ilvl="0" w:tplc="0809000F">
      <w:start w:val="1"/>
      <w:numFmt w:val="decimal"/>
      <w:lvlText w:val="%1."/>
      <w:lvlJc w:val="left"/>
      <w:pPr>
        <w:ind w:left="1140" w:hanging="360"/>
      </w:p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3D192ABD"/>
    <w:multiLevelType w:val="hybridMultilevel"/>
    <w:tmpl w:val="CC7689C0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5FBE4FFD"/>
    <w:multiLevelType w:val="hybridMultilevel"/>
    <w:tmpl w:val="DF5094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88693C"/>
    <w:multiLevelType w:val="hybridMultilevel"/>
    <w:tmpl w:val="BE4CF4F6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AE6"/>
    <w:rsid w:val="00042546"/>
    <w:rsid w:val="000D4B06"/>
    <w:rsid w:val="001B6D1E"/>
    <w:rsid w:val="001C31E5"/>
    <w:rsid w:val="00277832"/>
    <w:rsid w:val="002B3E63"/>
    <w:rsid w:val="002C52DA"/>
    <w:rsid w:val="00736FF2"/>
    <w:rsid w:val="008568D2"/>
    <w:rsid w:val="00942073"/>
    <w:rsid w:val="009B1402"/>
    <w:rsid w:val="009F57FF"/>
    <w:rsid w:val="00A574D9"/>
    <w:rsid w:val="00A60E77"/>
    <w:rsid w:val="00AB4765"/>
    <w:rsid w:val="00D03B01"/>
    <w:rsid w:val="00D97D62"/>
    <w:rsid w:val="00DD39F9"/>
    <w:rsid w:val="00E11F55"/>
    <w:rsid w:val="00EA7AE6"/>
    <w:rsid w:val="00FB7274"/>
    <w:rsid w:val="00FC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B4757"/>
  <w15:chartTrackingRefBased/>
  <w15:docId w15:val="{D4C7C83B-131D-4477-9E04-61D663503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 Usenko</dc:creator>
  <cp:keywords/>
  <dc:description/>
  <cp:lastModifiedBy>Alla Usenko</cp:lastModifiedBy>
  <cp:revision>10</cp:revision>
  <dcterms:created xsi:type="dcterms:W3CDTF">2023-05-15T20:48:00Z</dcterms:created>
  <dcterms:modified xsi:type="dcterms:W3CDTF">2023-05-30T07:28:00Z</dcterms:modified>
</cp:coreProperties>
</file>