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24" w:rsidRPr="00E26524" w:rsidRDefault="00E26524" w:rsidP="00E26524">
      <w:r w:rsidRPr="00E26524">
        <w:t>Viết một ứng dụng cho phép nhập vào 1 số nguyên dương và in ra màn hình số đảo ngược của nó.</w:t>
      </w:r>
    </w:p>
    <w:p w:rsidR="00E26524" w:rsidRPr="00E26524" w:rsidRDefault="00E26524" w:rsidP="00E26524">
      <w:r w:rsidRPr="00E26524">
        <w:t>VD: 123 -&gt; 321, 1002 -&gt; 2001, 98765 -&gt; 56789</w:t>
      </w:r>
    </w:p>
    <w:p w:rsidR="00E26524" w:rsidRPr="00E26524" w:rsidRDefault="00E26524" w:rsidP="00E26524">
      <w:r w:rsidRPr="00E26524">
        <w:drawing>
          <wp:inline distT="0" distB="0" distL="0" distR="0">
            <wp:extent cx="5219700" cy="1352550"/>
            <wp:effectExtent l="0" t="0" r="0" b="0"/>
            <wp:docPr id="6" name="Picture 6" descr="https://s3.ap-southeast-1.amazonaws.com/learn.codegym.vn/media/public/2020/12/07150623/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p-southeast-1.amazonaws.com/learn.codegym.vn/media/public/2020/12/07150623/1-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24" w:rsidRPr="00E26524" w:rsidRDefault="00E26524" w:rsidP="00E26524">
      <w:r w:rsidRPr="00E26524">
        <w:drawing>
          <wp:inline distT="0" distB="0" distL="0" distR="0">
            <wp:extent cx="5124450" cy="904875"/>
            <wp:effectExtent l="0" t="0" r="0" b="9525"/>
            <wp:docPr id="5" name="Picture 5" descr="https://s3.ap-southeast-1.amazonaws.com/learn.codegym.vn/media/public/2020/12/07150628/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p-southeast-1.amazonaws.com/learn.codegym.vn/media/public/2020/12/07150628/2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24" w:rsidRPr="00E26524" w:rsidRDefault="00E26524" w:rsidP="00E26524">
      <w:r w:rsidRPr="00E26524">
        <w:rPr>
          <w:b/>
          <w:bCs/>
        </w:rPr>
        <w:t>Mô tả tính năng:</w:t>
      </w:r>
    </w:p>
    <w:p w:rsidR="00E26524" w:rsidRPr="00E26524" w:rsidRDefault="00E26524" w:rsidP="00E26524">
      <w:pPr>
        <w:numPr>
          <w:ilvl w:val="0"/>
          <w:numId w:val="1"/>
        </w:numPr>
      </w:pPr>
      <w:r w:rsidRPr="00E26524">
        <w:t>Nhập vào 1 số nguyên dương</w:t>
      </w:r>
    </w:p>
    <w:p w:rsidR="00E26524" w:rsidRPr="00E26524" w:rsidRDefault="00E26524" w:rsidP="00E26524">
      <w:pPr>
        <w:numPr>
          <w:ilvl w:val="0"/>
          <w:numId w:val="1"/>
        </w:numPr>
      </w:pPr>
      <w:r w:rsidRPr="00E26524">
        <w:t>In ra màn hình số đảo ngược của nó</w:t>
      </w:r>
    </w:p>
    <w:p w:rsidR="00E26524" w:rsidRPr="00E26524" w:rsidRDefault="00E26524" w:rsidP="00E26524">
      <w:r w:rsidRPr="00E26524">
        <w:t>Hướng dẫn</w:t>
      </w:r>
    </w:p>
    <w:p w:rsidR="00E26524" w:rsidRPr="00E26524" w:rsidRDefault="00E26524" w:rsidP="00E26524">
      <w:pPr>
        <w:numPr>
          <w:ilvl w:val="0"/>
          <w:numId w:val="2"/>
        </w:numPr>
      </w:pPr>
      <w:r w:rsidRPr="00E26524">
        <w:t>Sử dụng while để thực thi vòng lặp</w:t>
      </w:r>
    </w:p>
    <w:p w:rsidR="00E26524" w:rsidRPr="00E26524" w:rsidRDefault="00E26524" w:rsidP="00E26524">
      <w:pPr>
        <w:numPr>
          <w:ilvl w:val="0"/>
          <w:numId w:val="2"/>
        </w:numPr>
      </w:pPr>
      <w:r w:rsidRPr="00E26524">
        <w:t>Có thể có nhiều cách để giải quyết bài toán, tham khảo thêm cách sau:</w:t>
      </w:r>
    </w:p>
    <w:p w:rsidR="00E26524" w:rsidRPr="00E26524" w:rsidRDefault="00E26524" w:rsidP="00E26524">
      <w:r w:rsidRPr="00E26524">
        <w:drawing>
          <wp:inline distT="0" distB="0" distL="0" distR="0">
            <wp:extent cx="6629400" cy="1864931"/>
            <wp:effectExtent l="0" t="0" r="0" b="2540"/>
            <wp:docPr id="4" name="Picture 4" descr="https://s3.ap-southeast-1.amazonaws.com/learn.codegym.vn/media/public/2020/12/07150635/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p-southeast-1.amazonaws.com/learn.codegym.vn/media/public/2020/12/07150635/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458" cy="18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2C8"/>
    <w:multiLevelType w:val="multilevel"/>
    <w:tmpl w:val="F6C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A1FD5"/>
    <w:multiLevelType w:val="multilevel"/>
    <w:tmpl w:val="A69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44"/>
    <w:rsid w:val="001C18A7"/>
    <w:rsid w:val="00223FEE"/>
    <w:rsid w:val="00E26524"/>
    <w:rsid w:val="00F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7F3C2-4E2A-430E-8DF9-03B0EA49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808D9-743D-4D09-8EC3-6EF8AB1EFF59}"/>
</file>

<file path=customXml/itemProps2.xml><?xml version="1.0" encoding="utf-8"?>
<ds:datastoreItem xmlns:ds="http://schemas.openxmlformats.org/officeDocument/2006/customXml" ds:itemID="{7E745CAA-F734-4976-A9B9-950AE3538BF0}"/>
</file>

<file path=customXml/itemProps3.xml><?xml version="1.0" encoding="utf-8"?>
<ds:datastoreItem xmlns:ds="http://schemas.openxmlformats.org/officeDocument/2006/customXml" ds:itemID="{D7BA43C3-6CCC-4AD2-B280-BF9B988DBB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2021-10-23T08:31:00Z</dcterms:created>
  <dcterms:modified xsi:type="dcterms:W3CDTF">2021-10-23T08:32:00Z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