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FFC" w:rsidRDefault="00890431">
      <w:r>
        <w:rPr>
          <w:rFonts w:hint="eastAsia"/>
        </w:rPr>
        <w:t>Core</w:t>
      </w:r>
      <w:r>
        <w:t xml:space="preserve"> user story:</w:t>
      </w:r>
    </w:p>
    <w:p w:rsidR="00890431" w:rsidRDefault="00890431"/>
    <w:p w:rsidR="00890431" w:rsidRDefault="00890431" w:rsidP="00890431">
      <w:r>
        <w:t>US1: As a staff, I should be able to login on EMS with email and password.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1"/>
        </w:numPr>
        <w:spacing w:line="276" w:lineRule="auto"/>
        <w:contextualSpacing/>
      </w:pPr>
      <w:r>
        <w:t>Should be able to input email and password.</w:t>
      </w:r>
    </w:p>
    <w:p w:rsidR="00890431" w:rsidRDefault="00890431" w:rsidP="00890431">
      <w:pPr>
        <w:numPr>
          <w:ilvl w:val="0"/>
          <w:numId w:val="1"/>
        </w:numPr>
        <w:spacing w:line="276" w:lineRule="auto"/>
        <w:contextualSpacing/>
      </w:pPr>
      <w:r>
        <w:t>Should be able to login in EMS.</w:t>
      </w:r>
    </w:p>
    <w:p w:rsidR="00890431" w:rsidRDefault="00890431" w:rsidP="00890431">
      <w:pPr>
        <w:numPr>
          <w:ilvl w:val="0"/>
          <w:numId w:val="1"/>
        </w:numPr>
        <w:spacing w:line="276" w:lineRule="auto"/>
        <w:contextualSpacing/>
      </w:pPr>
      <w:r>
        <w:t>Should be able to output “wrong username or password” if input was wrong.</w:t>
      </w:r>
    </w:p>
    <w:p w:rsidR="00890431" w:rsidRDefault="00890431"/>
    <w:p w:rsidR="00890431" w:rsidRDefault="00890431" w:rsidP="00890431">
      <w:r>
        <w:t xml:space="preserve">US6: As a staff, I should be able to post course so that </w:t>
      </w:r>
      <w:proofErr w:type="spellStart"/>
      <w:r>
        <w:t>i</w:t>
      </w:r>
      <w:proofErr w:type="spellEnd"/>
      <w:r>
        <w:t xml:space="preserve"> can create </w:t>
      </w:r>
      <w:proofErr w:type="gramStart"/>
      <w:r>
        <w:t>an</w:t>
      </w:r>
      <w:proofErr w:type="gramEnd"/>
      <w:r>
        <w:t xml:space="preserve"> new event.</w:t>
      </w:r>
    </w:p>
    <w:p w:rsidR="00890431" w:rsidRDefault="00890431" w:rsidP="00890431">
      <w:r>
        <w:t>Acceptance Criteria:</w:t>
      </w:r>
    </w:p>
    <w:p w:rsidR="00890431" w:rsidRPr="00E969AD" w:rsidRDefault="00890431" w:rsidP="00890431">
      <w:pPr>
        <w:numPr>
          <w:ilvl w:val="0"/>
          <w:numId w:val="2"/>
        </w:numPr>
        <w:spacing w:line="276" w:lineRule="auto"/>
        <w:contextualSpacing/>
      </w:pPr>
      <w:r>
        <w:t>Should be able to input event detail include name, location, early time, start time, end time, maximum attendee capacity, deregister window period and fee, description.</w:t>
      </w:r>
    </w:p>
    <w:p w:rsidR="00890431" w:rsidRDefault="00890431" w:rsidP="00890431">
      <w:pPr>
        <w:numPr>
          <w:ilvl w:val="0"/>
          <w:numId w:val="2"/>
        </w:numPr>
        <w:spacing w:line="276" w:lineRule="auto"/>
        <w:contextualSpacing/>
      </w:pPr>
      <w:r>
        <w:t>Should be able to output post successfully when post already.</w:t>
      </w:r>
    </w:p>
    <w:p w:rsidR="00890431" w:rsidRDefault="00890431" w:rsidP="00890431">
      <w:pPr>
        <w:numPr>
          <w:ilvl w:val="0"/>
          <w:numId w:val="2"/>
        </w:numPr>
        <w:spacing w:line="276" w:lineRule="auto"/>
        <w:contextualSpacing/>
      </w:pPr>
      <w:r>
        <w:t>Should be able to output different warnings to different error when input event details</w:t>
      </w:r>
    </w:p>
    <w:p w:rsidR="00890431" w:rsidRDefault="00890431"/>
    <w:p w:rsidR="00890431" w:rsidRDefault="00890431" w:rsidP="00890431">
      <w:r>
        <w:t xml:space="preserve">US4: As a staff, I should be able to post seminar so that </w:t>
      </w:r>
      <w:proofErr w:type="spellStart"/>
      <w:r>
        <w:t>i</w:t>
      </w:r>
      <w:proofErr w:type="spellEnd"/>
      <w:r>
        <w:t xml:space="preserve"> can create a new event.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2"/>
        </w:numPr>
        <w:spacing w:line="276" w:lineRule="auto"/>
        <w:contextualSpacing/>
      </w:pPr>
      <w:r>
        <w:t>Should be able to input event’s details include name, location, early time, start time, end time, maximum attendee capacity, deregister window period, fee, description.</w:t>
      </w:r>
    </w:p>
    <w:p w:rsidR="00890431" w:rsidRDefault="00890431" w:rsidP="00890431">
      <w:pPr>
        <w:numPr>
          <w:ilvl w:val="0"/>
          <w:numId w:val="2"/>
        </w:numPr>
        <w:spacing w:line="276" w:lineRule="auto"/>
        <w:contextualSpacing/>
      </w:pPr>
      <w:r>
        <w:t>Should be able to output post successfully when post already.</w:t>
      </w:r>
    </w:p>
    <w:p w:rsidR="00890431" w:rsidRDefault="00890431" w:rsidP="00890431">
      <w:pPr>
        <w:numPr>
          <w:ilvl w:val="0"/>
          <w:numId w:val="2"/>
        </w:numPr>
        <w:spacing w:line="276" w:lineRule="auto"/>
        <w:contextualSpacing/>
      </w:pPr>
      <w:r>
        <w:t>Should be able to output different warnings to different error when input event details</w:t>
      </w:r>
    </w:p>
    <w:p w:rsidR="00890431" w:rsidRDefault="00890431"/>
    <w:p w:rsidR="00890431" w:rsidRDefault="00890431" w:rsidP="00890431">
      <w:r>
        <w:t xml:space="preserve">US4: As a student, I should be able to register seminar so that </w:t>
      </w:r>
      <w:proofErr w:type="spellStart"/>
      <w:r>
        <w:t>i</w:t>
      </w:r>
      <w:proofErr w:type="spellEnd"/>
      <w:r>
        <w:t xml:space="preserve"> can attend.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>Should be able to output capacity of course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>Should display warning when no session is chosen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>Once the user has successfully registered, display a confirmation to the user.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 xml:space="preserve">Should be able to create a register information stored on systems. 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 xml:space="preserve">Should be able to update dashboard when register successfully. 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>Should not able to add sessions and cancel event.</w:t>
      </w:r>
    </w:p>
    <w:p w:rsidR="00890431" w:rsidRDefault="00890431" w:rsidP="00890431">
      <w:pPr>
        <w:numPr>
          <w:ilvl w:val="0"/>
          <w:numId w:val="3"/>
        </w:numPr>
        <w:spacing w:line="276" w:lineRule="auto"/>
        <w:contextualSpacing/>
      </w:pPr>
      <w:r>
        <w:t xml:space="preserve">Should not able to deregister event if he is not </w:t>
      </w:r>
      <w:proofErr w:type="gramStart"/>
      <w:r>
        <w:t>a</w:t>
      </w:r>
      <w:proofErr w:type="gramEnd"/>
      <w:r>
        <w:t xml:space="preserve"> attendee.</w:t>
      </w:r>
    </w:p>
    <w:p w:rsidR="00890431" w:rsidRDefault="00890431"/>
    <w:p w:rsidR="00890431" w:rsidRDefault="00890431" w:rsidP="00890431">
      <w:r>
        <w:t>US5: As a student, I should be able to deregister an event which registered before.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4"/>
        </w:numPr>
        <w:spacing w:line="276" w:lineRule="auto"/>
        <w:contextualSpacing/>
      </w:pPr>
      <w:r>
        <w:t xml:space="preserve">Should </w:t>
      </w:r>
      <w:r>
        <w:rPr>
          <w:rFonts w:hint="eastAsia"/>
        </w:rPr>
        <w:t>not</w:t>
      </w:r>
      <w:r>
        <w:t xml:space="preserve"> when time is out of deregister window period.</w:t>
      </w:r>
    </w:p>
    <w:p w:rsidR="00890431" w:rsidRDefault="00890431" w:rsidP="00890431">
      <w:pPr>
        <w:numPr>
          <w:ilvl w:val="0"/>
          <w:numId w:val="4"/>
        </w:numPr>
        <w:spacing w:line="276" w:lineRule="auto"/>
        <w:contextualSpacing/>
      </w:pPr>
      <w:r>
        <w:t>Should be able to delete the register information from this event on system.</w:t>
      </w:r>
    </w:p>
    <w:p w:rsidR="00890431" w:rsidRDefault="00890431" w:rsidP="00890431">
      <w:pPr>
        <w:numPr>
          <w:ilvl w:val="0"/>
          <w:numId w:val="4"/>
        </w:numPr>
        <w:spacing w:line="276" w:lineRule="auto"/>
        <w:contextualSpacing/>
      </w:pPr>
      <w:r>
        <w:t>Should be able to remove register information from dashboard when deregister successful.</w:t>
      </w:r>
    </w:p>
    <w:p w:rsidR="00890431" w:rsidRDefault="00890431" w:rsidP="00890431">
      <w:pPr>
        <w:numPr>
          <w:ilvl w:val="0"/>
          <w:numId w:val="4"/>
        </w:numPr>
        <w:spacing w:line="276" w:lineRule="auto"/>
        <w:contextualSpacing/>
      </w:pPr>
      <w:r>
        <w:t>Should be able to output deregister successful when already deregistered.</w:t>
      </w:r>
    </w:p>
    <w:p w:rsidR="00890431" w:rsidRDefault="00890431"/>
    <w:p w:rsidR="00890431" w:rsidRDefault="00890431" w:rsidP="00890431">
      <w:r>
        <w:lastRenderedPageBreak/>
        <w:t xml:space="preserve">US6: As a student, I should be able to view my dashboard so that know what event I have been registered. 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5"/>
        </w:numPr>
        <w:spacing w:line="276" w:lineRule="auto"/>
        <w:contextualSpacing/>
      </w:pPr>
      <w:r>
        <w:t>Should be able to output all current and past events that they have registered for.</w:t>
      </w:r>
    </w:p>
    <w:p w:rsidR="00890431" w:rsidRDefault="00890431" w:rsidP="00890431">
      <w:pPr>
        <w:numPr>
          <w:ilvl w:val="0"/>
          <w:numId w:val="5"/>
        </w:numPr>
        <w:spacing w:line="276" w:lineRule="auto"/>
        <w:contextualSpacing/>
      </w:pPr>
      <w:r>
        <w:t>Should be view the detail of event from dashboard by clicking it.</w:t>
      </w:r>
    </w:p>
    <w:p w:rsidR="00890431" w:rsidRDefault="00890431" w:rsidP="00890431">
      <w:pPr>
        <w:numPr>
          <w:ilvl w:val="0"/>
          <w:numId w:val="5"/>
        </w:numPr>
        <w:spacing w:line="276" w:lineRule="auto"/>
        <w:contextualSpacing/>
      </w:pPr>
      <w:r>
        <w:t>Should be able to output all events which is cancelled</w:t>
      </w:r>
    </w:p>
    <w:p w:rsidR="00890431" w:rsidRDefault="00890431"/>
    <w:p w:rsidR="00890431" w:rsidRDefault="00890431" w:rsidP="00890431">
      <w:r>
        <w:t>US1: As a guest, I should be able to register an account of EMS so that I can login in.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>Should be display a register window to input own details</w:t>
      </w:r>
    </w:p>
    <w:p w:rsidR="00890431" w:rsidRPr="0027432A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 xml:space="preserve">Should not be able to register by using </w:t>
      </w:r>
      <w:r>
        <w:rPr>
          <w:rFonts w:hint="eastAsia"/>
          <w:lang w:val="en-US"/>
        </w:rPr>
        <w:t>repeated email and username which already exit in systems</w:t>
      </w:r>
    </w:p>
    <w:p w:rsidR="00890431" w:rsidRDefault="00890431"/>
    <w:p w:rsidR="00890431" w:rsidRDefault="00890431" w:rsidP="00890431">
      <w:r>
        <w:t>U</w:t>
      </w:r>
      <w:bookmarkStart w:id="0" w:name="_GoBack"/>
      <w:bookmarkEnd w:id="0"/>
      <w:r>
        <w:t xml:space="preserve">S4: As a guest, I should be able to register for course so that </w:t>
      </w:r>
      <w:proofErr w:type="spellStart"/>
      <w:r>
        <w:t>i</w:t>
      </w:r>
      <w:proofErr w:type="spellEnd"/>
      <w:r>
        <w:t xml:space="preserve"> can attend.</w:t>
      </w:r>
    </w:p>
    <w:p w:rsidR="00890431" w:rsidRDefault="00890431" w:rsidP="00890431">
      <w:r>
        <w:t>Acceptance Criteria: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>Should be able to output left capacity of the event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>S</w:t>
      </w:r>
      <w:r>
        <w:rPr>
          <w:rFonts w:hint="eastAsia"/>
        </w:rPr>
        <w:t>hou</w:t>
      </w:r>
      <w:r>
        <w:t>ld be able to output correct fee of the event, if the time is before early time, the fee will be only half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>Once the user has successfully registered, display a confirmation to the user.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 xml:space="preserve">Should be able to create a register information stored on systems. 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 xml:space="preserve">Should be able to update dashboard when register successfully. </w:t>
      </w:r>
    </w:p>
    <w:p w:rsidR="00890431" w:rsidRDefault="00890431"/>
    <w:p w:rsidR="00890431" w:rsidRDefault="00890431" w:rsidP="00890431">
      <w:pPr>
        <w:contextualSpacing/>
      </w:pPr>
      <w:r>
        <w:t>US6: As a guest, I should be about be a speaker of a session so that I can teach that session.</w:t>
      </w:r>
    </w:p>
    <w:p w:rsidR="00890431" w:rsidRDefault="00890431" w:rsidP="00890431">
      <w:r>
        <w:t>Acceptance Criteria:</w:t>
      </w:r>
    </w:p>
    <w:p w:rsidR="00890431" w:rsidRPr="005271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rPr>
          <w:lang w:val="en-US"/>
        </w:rPr>
        <w:t>S</w:t>
      </w:r>
      <w:r>
        <w:rPr>
          <w:rFonts w:hint="eastAsia"/>
          <w:lang w:val="en-US"/>
        </w:rPr>
        <w:t>hou</w:t>
      </w:r>
      <w:r>
        <w:rPr>
          <w:lang w:val="en-US"/>
        </w:rPr>
        <w:t>ld not be able to be a speaker of session which user is already an attendee</w:t>
      </w:r>
    </w:p>
    <w:p w:rsidR="00890431" w:rsidRDefault="00890431" w:rsidP="00890431">
      <w:pPr>
        <w:numPr>
          <w:ilvl w:val="0"/>
          <w:numId w:val="6"/>
        </w:numPr>
        <w:spacing w:line="276" w:lineRule="auto"/>
        <w:contextualSpacing/>
      </w:pPr>
      <w:r>
        <w:t>Should not be incur register fee when be a speaker</w:t>
      </w:r>
    </w:p>
    <w:p w:rsidR="00890431" w:rsidRDefault="00890431"/>
    <w:sectPr w:rsidR="00890431" w:rsidSect="00954D7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2BB9"/>
    <w:multiLevelType w:val="multilevel"/>
    <w:tmpl w:val="3E34D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52392"/>
    <w:multiLevelType w:val="multilevel"/>
    <w:tmpl w:val="9820A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8464CE"/>
    <w:multiLevelType w:val="multilevel"/>
    <w:tmpl w:val="15525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3E65B1"/>
    <w:multiLevelType w:val="multilevel"/>
    <w:tmpl w:val="17EC0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153BCA"/>
    <w:multiLevelType w:val="multilevel"/>
    <w:tmpl w:val="0C324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228A5"/>
    <w:multiLevelType w:val="multilevel"/>
    <w:tmpl w:val="02408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31"/>
    <w:rsid w:val="00003D00"/>
    <w:rsid w:val="000436DA"/>
    <w:rsid w:val="00111CCE"/>
    <w:rsid w:val="00183AC4"/>
    <w:rsid w:val="001C4625"/>
    <w:rsid w:val="0021252F"/>
    <w:rsid w:val="00315BDA"/>
    <w:rsid w:val="004268C3"/>
    <w:rsid w:val="004B2CAB"/>
    <w:rsid w:val="004F559D"/>
    <w:rsid w:val="005514F0"/>
    <w:rsid w:val="005955FD"/>
    <w:rsid w:val="007147FB"/>
    <w:rsid w:val="007535A4"/>
    <w:rsid w:val="007663A9"/>
    <w:rsid w:val="00890431"/>
    <w:rsid w:val="008D6FFC"/>
    <w:rsid w:val="009050EF"/>
    <w:rsid w:val="00954D70"/>
    <w:rsid w:val="009F082A"/>
    <w:rsid w:val="00AD55A2"/>
    <w:rsid w:val="00B70207"/>
    <w:rsid w:val="00C8481A"/>
    <w:rsid w:val="00DF1A11"/>
    <w:rsid w:val="00E52EEB"/>
    <w:rsid w:val="00E7025A"/>
    <w:rsid w:val="00EC10B9"/>
    <w:rsid w:val="00FE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A97B5"/>
  <w14:defaultImageDpi w14:val="32767"/>
  <w15:chartTrackingRefBased/>
  <w15:docId w15:val="{0B4099F2-F2D7-9241-8CA4-202ACD0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Tao</dc:creator>
  <cp:keywords/>
  <dc:description/>
  <cp:lastModifiedBy>Jian Tao</cp:lastModifiedBy>
  <cp:revision>1</cp:revision>
  <dcterms:created xsi:type="dcterms:W3CDTF">2018-05-30T10:59:00Z</dcterms:created>
  <dcterms:modified xsi:type="dcterms:W3CDTF">2018-05-30T11:04:00Z</dcterms:modified>
</cp:coreProperties>
</file>