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"/>
        <w:gridCol w:w="575"/>
        <w:gridCol w:w="460"/>
        <w:gridCol w:w="544"/>
        <w:gridCol w:w="1534"/>
        <w:gridCol w:w="959"/>
        <w:gridCol w:w="1037"/>
        <w:gridCol w:w="852"/>
        <w:gridCol w:w="3932"/>
      </w:tblGrid>
      <w:tr w:rsidR="000326E2" w:rsidRPr="0000758E" w:rsidTr="0023009B">
        <w:tc>
          <w:tcPr>
            <w:tcW w:w="4316" w:type="dxa"/>
            <w:gridSpan w:val="6"/>
          </w:tcPr>
          <w:p w:rsidR="000326E2" w:rsidRPr="0000758E" w:rsidRDefault="00911C79" w:rsidP="0023009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69850</wp:posOffset>
                  </wp:positionV>
                  <wp:extent cx="2352675" cy="2619375"/>
                  <wp:effectExtent l="0" t="0" r="9525" b="9525"/>
                  <wp:wrapSquare wrapText="bothSides"/>
                  <wp:docPr id="31" name="Рисунок 1" descr="Kor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Kor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61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7" w:type="dxa"/>
          </w:tcPr>
          <w:p w:rsidR="000326E2" w:rsidRPr="0000758E" w:rsidRDefault="000326E2" w:rsidP="0023009B">
            <w:pPr>
              <w:outlineLvl w:val="0"/>
              <w:rPr>
                <w:color w:val="FF0000"/>
                <w:lang w:val="en-US"/>
              </w:rPr>
            </w:pPr>
          </w:p>
        </w:tc>
        <w:tc>
          <w:tcPr>
            <w:tcW w:w="4784" w:type="dxa"/>
            <w:gridSpan w:val="2"/>
          </w:tcPr>
          <w:p w:rsidR="000326E2" w:rsidRPr="0000758E" w:rsidRDefault="000326E2" w:rsidP="0023009B">
            <w:pPr>
              <w:outlineLvl w:val="0"/>
              <w:rPr>
                <w:color w:val="FF0000"/>
                <w:lang w:val="en-US"/>
              </w:rPr>
            </w:pPr>
          </w:p>
          <w:p w:rsidR="000326E2" w:rsidRPr="0000758E" w:rsidRDefault="000326E2" w:rsidP="0023009B">
            <w:pPr>
              <w:outlineLvl w:val="0"/>
              <w:rPr>
                <w:color w:val="FF0000"/>
                <w:lang w:val="en-US"/>
              </w:rPr>
            </w:pPr>
          </w:p>
          <w:p w:rsidR="000326E2" w:rsidRPr="0000758E" w:rsidRDefault="000326E2" w:rsidP="0023009B">
            <w:pPr>
              <w:outlineLvl w:val="0"/>
              <w:rPr>
                <w:color w:val="FF0000"/>
                <w:lang w:val="en-US"/>
              </w:rPr>
            </w:pPr>
          </w:p>
          <w:p w:rsidR="000326E2" w:rsidRPr="0000758E" w:rsidRDefault="000326E2" w:rsidP="0023009B">
            <w:pPr>
              <w:outlineLvl w:val="0"/>
              <w:rPr>
                <w:color w:val="FF0000"/>
                <w:lang w:val="en-US"/>
              </w:rPr>
            </w:pPr>
          </w:p>
          <w:p w:rsidR="000326E2" w:rsidRPr="0000758E" w:rsidRDefault="000326E2" w:rsidP="0023009B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</w:p>
          <w:p w:rsidR="000326E2" w:rsidRPr="0000758E" w:rsidRDefault="00911C79" w:rsidP="0023009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326E2" w:rsidRPr="0000758E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326E2" w:rsidRPr="0000758E" w:rsidRDefault="00911C79" w:rsidP="0023009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326E2" w:rsidRPr="0000758E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326E2" w:rsidRPr="0000758E" w:rsidRDefault="00911C79" w:rsidP="0023009B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326E2" w:rsidRPr="0000758E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326E2" w:rsidRPr="0000758E" w:rsidRDefault="000326E2" w:rsidP="0023009B">
            <w:pPr>
              <w:outlineLvl w:val="0"/>
              <w:rPr>
                <w:lang w:val="en-US"/>
              </w:rPr>
            </w:pPr>
            <w:r w:rsidRPr="0000758E">
              <w:rPr>
                <w:lang w:val="en-US"/>
              </w:rPr>
              <w:t>__________________________</w:t>
            </w:r>
          </w:p>
          <w:p w:rsidR="000326E2" w:rsidRPr="0000758E" w:rsidRDefault="00911C79" w:rsidP="0023009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326E2" w:rsidRPr="0000758E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0326E2" w:rsidRPr="0000758E" w:rsidRDefault="00911C79" w:rsidP="0023009B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0326E2" w:rsidRPr="0000758E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0326E2" w:rsidRPr="0000758E" w:rsidTr="0023009B">
        <w:trPr>
          <w:gridAfter w:val="1"/>
          <w:wAfter w:w="3932" w:type="dxa"/>
        </w:trPr>
        <w:tc>
          <w:tcPr>
            <w:tcW w:w="244" w:type="dxa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544" w:type="dxa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  <w:r>
              <w:t>№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  <w:gridSpan w:val="2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  <w:tr w:rsidR="000326E2" w:rsidRPr="0000758E" w:rsidTr="0023009B">
        <w:trPr>
          <w:gridAfter w:val="1"/>
          <w:wAfter w:w="3932" w:type="dxa"/>
        </w:trPr>
        <w:tc>
          <w:tcPr>
            <w:tcW w:w="244" w:type="dxa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035" w:type="dxa"/>
            <w:gridSpan w:val="2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544" w:type="dxa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534" w:type="dxa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959" w:type="dxa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  <w:gridSpan w:val="2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  <w:tr w:rsidR="000326E2" w:rsidRPr="0000758E" w:rsidTr="0023009B">
        <w:trPr>
          <w:gridAfter w:val="1"/>
          <w:wAfter w:w="3932" w:type="dxa"/>
        </w:trPr>
        <w:tc>
          <w:tcPr>
            <w:tcW w:w="819" w:type="dxa"/>
            <w:gridSpan w:val="2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  <w:r>
              <w:t>На №</w:t>
            </w:r>
          </w:p>
        </w:tc>
        <w:tc>
          <w:tcPr>
            <w:tcW w:w="3497" w:type="dxa"/>
            <w:gridSpan w:val="4"/>
            <w:tcBorders>
              <w:bottom w:val="single" w:sz="4" w:space="0" w:color="auto"/>
            </w:tcBorders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  <w:gridSpan w:val="2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  <w:tr w:rsidR="000326E2" w:rsidRPr="0000758E" w:rsidTr="0023009B">
        <w:trPr>
          <w:gridAfter w:val="1"/>
          <w:wAfter w:w="3932" w:type="dxa"/>
        </w:trPr>
        <w:tc>
          <w:tcPr>
            <w:tcW w:w="819" w:type="dxa"/>
            <w:gridSpan w:val="2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3497" w:type="dxa"/>
            <w:gridSpan w:val="4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1889" w:type="dxa"/>
            <w:gridSpan w:val="2"/>
          </w:tcPr>
          <w:p w:rsidR="000326E2" w:rsidRPr="0000758E" w:rsidRDefault="000326E2" w:rsidP="0023009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743683" w:rsidRPr="00743683" w:rsidRDefault="00743683" w:rsidP="002A1661">
      <w:pPr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2"/>
      </w:tblGrid>
      <w:tr w:rsidR="005860D5" w:rsidRPr="003D72A7" w:rsidTr="00667406">
        <w:tc>
          <w:tcPr>
            <w:tcW w:w="6912" w:type="dxa"/>
          </w:tcPr>
          <w:p w:rsidR="00667406" w:rsidRPr="00102FF9" w:rsidRDefault="00667406" w:rsidP="00667406">
            <w:pPr>
              <w:rPr>
                <w:color w:val="FF0000"/>
              </w:rPr>
            </w:pPr>
            <w:r w:rsidRPr="00102FF9">
              <w:rPr>
                <w:color w:val="FF0000"/>
              </w:rPr>
              <w:t>Счет на окончательную оплату № НОМЕР СЧЕТА</w:t>
            </w:r>
          </w:p>
          <w:p w:rsidR="005860D5" w:rsidRPr="00667406" w:rsidRDefault="00667406" w:rsidP="00667406">
            <w:pPr>
              <w:jc w:val="both"/>
              <w:rPr>
                <w:sz w:val="28"/>
                <w:szCs w:val="28"/>
                <w:lang w:val="en-US"/>
              </w:rPr>
            </w:pPr>
            <w:r w:rsidRPr="00102FF9">
              <w:rPr>
                <w:color w:val="FF0000"/>
              </w:rPr>
              <w:t xml:space="preserve">по </w:t>
            </w:r>
            <w:r w:rsidR="00911C79">
              <w:rPr>
                <w:color w:val="FF0000"/>
                <w:sz w:val="28"/>
                <w:szCs w:val="28"/>
                <w:lang w:val="en-US"/>
              </w:rPr>
              <w:t>${</w:t>
            </w:r>
            <w:r w:rsidRPr="00102FF9">
              <w:rPr>
                <w:color w:val="FF0000"/>
                <w:lang w:val="en-US"/>
              </w:rPr>
              <w:t>CONTRACTNAM</w:t>
            </w:r>
            <w:r w:rsidR="00911C79">
              <w:rPr>
                <w:color w:val="FF0000"/>
                <w:lang w:val="en-US"/>
              </w:rPr>
              <w:t>}</w:t>
            </w:r>
          </w:p>
        </w:tc>
      </w:tr>
    </w:tbl>
    <w:p w:rsidR="005860D5" w:rsidRDefault="005860D5" w:rsidP="005860D5">
      <w:pPr>
        <w:rPr>
          <w:sz w:val="28"/>
          <w:szCs w:val="28"/>
          <w:lang w:val="en-US"/>
        </w:rPr>
      </w:pPr>
    </w:p>
    <w:p w:rsidR="002E24A6" w:rsidRPr="002E24A6" w:rsidRDefault="002E24A6" w:rsidP="005860D5">
      <w:pPr>
        <w:rPr>
          <w:sz w:val="28"/>
          <w:szCs w:val="28"/>
          <w:lang w:val="en-US"/>
        </w:rPr>
      </w:pPr>
    </w:p>
    <w:p w:rsidR="005860D5" w:rsidRPr="003D72A7" w:rsidRDefault="005860D5" w:rsidP="005860D5">
      <w:pPr>
        <w:ind w:firstLine="709"/>
        <w:jc w:val="both"/>
        <w:rPr>
          <w:sz w:val="28"/>
          <w:szCs w:val="28"/>
        </w:rPr>
      </w:pPr>
      <w:r w:rsidRPr="003D72A7">
        <w:rPr>
          <w:sz w:val="28"/>
          <w:szCs w:val="28"/>
        </w:rPr>
        <w:t xml:space="preserve">Направляю Вам </w:t>
      </w:r>
      <w:r w:rsidR="00911C79">
        <w:rPr>
          <w:color w:val="FF0000"/>
          <w:sz w:val="28"/>
          <w:szCs w:val="28"/>
        </w:rPr>
        <w:t>счет</w:t>
      </w:r>
      <w:r w:rsidRPr="003D72A7">
        <w:rPr>
          <w:sz w:val="28"/>
          <w:szCs w:val="28"/>
        </w:rPr>
        <w:t xml:space="preserve"> на окончательную оплату изделий по </w:t>
      </w:r>
      <w:r w:rsidR="00911C79" w:rsidRPr="00911C79">
        <w:rPr>
          <w:color w:val="FF0000"/>
          <w:sz w:val="28"/>
          <w:szCs w:val="28"/>
        </w:rPr>
        <w:t>${</w:t>
      </w:r>
      <w:r w:rsidRPr="003D72A7">
        <w:rPr>
          <w:color w:val="FF0000"/>
          <w:sz w:val="28"/>
          <w:szCs w:val="28"/>
          <w:lang w:val="en-US"/>
        </w:rPr>
        <w:t>CONTRACTNAM</w:t>
      </w:r>
      <w:r w:rsidR="00911C79" w:rsidRPr="00911C79">
        <w:rPr>
          <w:b/>
          <w:color w:val="FF0000"/>
          <w:sz w:val="28"/>
          <w:szCs w:val="28"/>
        </w:rPr>
        <w:t>}</w:t>
      </w:r>
      <w:r w:rsidRPr="003D72A7">
        <w:rPr>
          <w:sz w:val="28"/>
          <w:szCs w:val="28"/>
        </w:rPr>
        <w:t xml:space="preserve"> от </w:t>
      </w:r>
      <w:r w:rsidR="00911C79" w:rsidRPr="00911C79">
        <w:rPr>
          <w:color w:val="FF0000"/>
          <w:sz w:val="28"/>
          <w:szCs w:val="28"/>
        </w:rPr>
        <w:t>${</w:t>
      </w:r>
      <w:r w:rsidRPr="003D72A7">
        <w:rPr>
          <w:color w:val="FF0000"/>
          <w:sz w:val="28"/>
          <w:szCs w:val="28"/>
          <w:lang w:val="en-US"/>
        </w:rPr>
        <w:t>CONTRACTDATE</w:t>
      </w:r>
      <w:r w:rsidR="00911C79" w:rsidRPr="00911C79">
        <w:rPr>
          <w:color w:val="FF0000"/>
          <w:sz w:val="28"/>
          <w:szCs w:val="28"/>
        </w:rPr>
        <w:t>}</w:t>
      </w:r>
      <w:r w:rsidRPr="003D72A7">
        <w:rPr>
          <w:color w:val="FF0000"/>
          <w:sz w:val="28"/>
          <w:szCs w:val="28"/>
        </w:rPr>
        <w:t xml:space="preserve"> г</w:t>
      </w:r>
      <w:r w:rsidRPr="003D72A7">
        <w:rPr>
          <w:sz w:val="28"/>
          <w:szCs w:val="28"/>
        </w:rPr>
        <w:t>.</w:t>
      </w:r>
    </w:p>
    <w:p w:rsidR="005860D5" w:rsidRPr="003D72A7" w:rsidRDefault="005860D5" w:rsidP="005860D5">
      <w:pPr>
        <w:ind w:firstLine="709"/>
        <w:jc w:val="both"/>
        <w:rPr>
          <w:sz w:val="28"/>
          <w:szCs w:val="28"/>
        </w:rPr>
      </w:pPr>
      <w:r w:rsidRPr="003D72A7">
        <w:rPr>
          <w:sz w:val="28"/>
          <w:szCs w:val="28"/>
        </w:rPr>
        <w:t xml:space="preserve">Изделия по </w:t>
      </w:r>
      <w:r w:rsidR="00911C79" w:rsidRPr="00911C79">
        <w:rPr>
          <w:color w:val="FF0000"/>
          <w:sz w:val="28"/>
          <w:szCs w:val="28"/>
        </w:rPr>
        <w:t>${</w:t>
      </w:r>
      <w:r w:rsidR="001017C1" w:rsidRPr="003D72A7">
        <w:rPr>
          <w:color w:val="FF0000"/>
          <w:sz w:val="28"/>
          <w:szCs w:val="28"/>
          <w:lang w:val="en-US"/>
        </w:rPr>
        <w:t>CONTRACTNAM</w:t>
      </w:r>
      <w:r w:rsidR="00911C79" w:rsidRPr="00911C79">
        <w:rPr>
          <w:color w:val="FF0000"/>
          <w:sz w:val="28"/>
          <w:szCs w:val="28"/>
        </w:rPr>
        <w:t>}</w:t>
      </w:r>
      <w:r w:rsidR="001017C1" w:rsidRPr="003D72A7">
        <w:rPr>
          <w:sz w:val="28"/>
          <w:szCs w:val="28"/>
        </w:rPr>
        <w:t xml:space="preserve"> </w:t>
      </w:r>
      <w:r w:rsidRPr="003D72A7">
        <w:rPr>
          <w:sz w:val="28"/>
          <w:szCs w:val="28"/>
        </w:rPr>
        <w:t xml:space="preserve">будут подготовлены к отгрузке до </w:t>
      </w:r>
      <w:r w:rsidRPr="003D72A7">
        <w:rPr>
          <w:color w:val="FF0000"/>
          <w:sz w:val="28"/>
          <w:szCs w:val="28"/>
          <w:lang w:val="en-US"/>
        </w:rPr>
        <w:t>XX</w:t>
      </w:r>
      <w:r w:rsidRPr="003D72A7">
        <w:rPr>
          <w:color w:val="FF0000"/>
          <w:sz w:val="28"/>
          <w:szCs w:val="28"/>
        </w:rPr>
        <w:t>.</w:t>
      </w:r>
      <w:r w:rsidRPr="003D72A7">
        <w:rPr>
          <w:color w:val="FF0000"/>
          <w:sz w:val="28"/>
          <w:szCs w:val="28"/>
          <w:lang w:val="en-US"/>
        </w:rPr>
        <w:t>XX</w:t>
      </w:r>
      <w:r w:rsidRPr="003D72A7">
        <w:rPr>
          <w:color w:val="FF0000"/>
          <w:sz w:val="28"/>
          <w:szCs w:val="28"/>
        </w:rPr>
        <w:t>.</w:t>
      </w:r>
      <w:r w:rsidRPr="003D72A7">
        <w:rPr>
          <w:color w:val="FF0000"/>
          <w:sz w:val="28"/>
          <w:szCs w:val="28"/>
          <w:lang w:val="en-US"/>
        </w:rPr>
        <w:t>XX</w:t>
      </w:r>
      <w:r w:rsidRPr="003D72A7">
        <w:rPr>
          <w:color w:val="FF0000"/>
          <w:sz w:val="28"/>
          <w:szCs w:val="28"/>
        </w:rPr>
        <w:t>г</w:t>
      </w:r>
      <w:r w:rsidRPr="003D72A7">
        <w:rPr>
          <w:sz w:val="28"/>
          <w:szCs w:val="28"/>
        </w:rPr>
        <w:t>.</w:t>
      </w:r>
    </w:p>
    <w:p w:rsidR="005860D5" w:rsidRPr="00680CBA" w:rsidRDefault="000D0E2A" w:rsidP="005860D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Телефон отдела отгрузки: </w:t>
      </w:r>
      <w:r w:rsidRPr="000D0E2A">
        <w:rPr>
          <w:sz w:val="28"/>
          <w:szCs w:val="28"/>
        </w:rPr>
        <w:t>(49</w:t>
      </w:r>
      <w:r w:rsidRPr="000D0E2A">
        <w:rPr>
          <w:sz w:val="28"/>
          <w:szCs w:val="28"/>
          <w:lang w:val="en-US"/>
        </w:rPr>
        <w:t>9</w:t>
      </w:r>
      <w:r w:rsidRPr="000D0E2A">
        <w:rPr>
          <w:sz w:val="28"/>
          <w:szCs w:val="28"/>
        </w:rPr>
        <w:t xml:space="preserve">) </w:t>
      </w:r>
      <w:r w:rsidRPr="000D0E2A">
        <w:rPr>
          <w:sz w:val="28"/>
          <w:szCs w:val="28"/>
          <w:lang w:val="en-US"/>
        </w:rPr>
        <w:t>678-20-06</w:t>
      </w:r>
      <w:r w:rsidR="00680CBA" w:rsidRPr="000D0E2A">
        <w:rPr>
          <w:sz w:val="28"/>
          <w:szCs w:val="28"/>
          <w:lang w:val="en-US"/>
        </w:rPr>
        <w:t>.</w:t>
      </w:r>
    </w:p>
    <w:p w:rsidR="005860D5" w:rsidRPr="003D72A7" w:rsidRDefault="005860D5" w:rsidP="005860D5">
      <w:pPr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6627"/>
      </w:tblGrid>
      <w:tr w:rsidR="005860D5" w:rsidRPr="003D72A7" w:rsidTr="00F6216D">
        <w:tc>
          <w:tcPr>
            <w:tcW w:w="2943" w:type="dxa"/>
          </w:tcPr>
          <w:p w:rsidR="005860D5" w:rsidRPr="003D72A7" w:rsidRDefault="005860D5" w:rsidP="00F6216D">
            <w:pPr>
              <w:ind w:firstLine="709"/>
              <w:rPr>
                <w:sz w:val="28"/>
                <w:szCs w:val="28"/>
              </w:rPr>
            </w:pPr>
            <w:r w:rsidRPr="003D72A7">
              <w:rPr>
                <w:sz w:val="28"/>
                <w:szCs w:val="28"/>
              </w:rPr>
              <w:t>Приложение:</w:t>
            </w:r>
          </w:p>
        </w:tc>
        <w:tc>
          <w:tcPr>
            <w:tcW w:w="6627" w:type="dxa"/>
          </w:tcPr>
          <w:p w:rsidR="005860D5" w:rsidRPr="003D72A7" w:rsidRDefault="005860D5" w:rsidP="00911C79">
            <w:pPr>
              <w:ind w:left="459"/>
              <w:jc w:val="both"/>
              <w:rPr>
                <w:color w:val="FF0000"/>
                <w:sz w:val="28"/>
                <w:szCs w:val="28"/>
              </w:rPr>
            </w:pPr>
            <w:r w:rsidRPr="003D72A7">
              <w:rPr>
                <w:color w:val="FF0000"/>
                <w:sz w:val="28"/>
                <w:szCs w:val="28"/>
              </w:rPr>
              <w:t xml:space="preserve">1. Счет  № </w:t>
            </w:r>
            <w:r w:rsidR="00911C79" w:rsidRPr="00911C79">
              <w:rPr>
                <w:color w:val="FF0000"/>
                <w:sz w:val="28"/>
                <w:szCs w:val="28"/>
              </w:rPr>
              <w:t>${</w:t>
            </w:r>
            <w:r w:rsidR="00911C79">
              <w:rPr>
                <w:color w:val="FF0000"/>
                <w:sz w:val="28"/>
                <w:szCs w:val="28"/>
                <w:lang w:val="en-US"/>
              </w:rPr>
              <w:t>INVOICE</w:t>
            </w:r>
            <w:r w:rsidR="00911C79" w:rsidRPr="00911C79">
              <w:rPr>
                <w:color w:val="FF0000"/>
                <w:sz w:val="28"/>
                <w:szCs w:val="28"/>
              </w:rPr>
              <w:t>}</w:t>
            </w:r>
            <w:r w:rsidRPr="003D72A7">
              <w:rPr>
                <w:color w:val="FF0000"/>
                <w:sz w:val="28"/>
                <w:szCs w:val="28"/>
              </w:rPr>
              <w:t xml:space="preserve"> -  X экз на 1 л.</w:t>
            </w:r>
          </w:p>
        </w:tc>
      </w:tr>
    </w:tbl>
    <w:p w:rsidR="005860D5" w:rsidRPr="003D72A7" w:rsidRDefault="005860D5" w:rsidP="005860D5">
      <w:pPr>
        <w:rPr>
          <w:sz w:val="28"/>
          <w:szCs w:val="28"/>
        </w:rPr>
      </w:pPr>
    </w:p>
    <w:p w:rsidR="005860D5" w:rsidRPr="003D72A7" w:rsidRDefault="007A089B" w:rsidP="007A089B">
      <w:pPr>
        <w:tabs>
          <w:tab w:val="lef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860D5" w:rsidRPr="003D72A7" w:rsidRDefault="005860D5" w:rsidP="005860D5">
      <w:pPr>
        <w:rPr>
          <w:sz w:val="28"/>
          <w:szCs w:val="28"/>
        </w:rPr>
      </w:pPr>
    </w:p>
    <w:p w:rsidR="002A1661" w:rsidRPr="003D72A7" w:rsidRDefault="002A1661" w:rsidP="002A1661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0"/>
        <w:gridCol w:w="4040"/>
      </w:tblGrid>
      <w:tr w:rsidR="008E549F" w:rsidRPr="003D72A7" w:rsidTr="007D0CA5">
        <w:tc>
          <w:tcPr>
            <w:tcW w:w="9000" w:type="dxa"/>
            <w:gridSpan w:val="2"/>
          </w:tcPr>
          <w:p w:rsidR="008E549F" w:rsidRPr="003D72A7" w:rsidRDefault="008E549F" w:rsidP="007D0CA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  <w:tr w:rsidR="008E549F" w:rsidRPr="00883629" w:rsidTr="007D0CA5">
        <w:tc>
          <w:tcPr>
            <w:tcW w:w="4960" w:type="dxa"/>
            <w:hideMark/>
          </w:tcPr>
          <w:p w:rsidR="008E549F" w:rsidRPr="00883629" w:rsidRDefault="00F608F6" w:rsidP="00883629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004C27">
              <w:rPr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4040" w:type="dxa"/>
            <w:hideMark/>
          </w:tcPr>
          <w:p w:rsidR="008E549F" w:rsidRPr="00883629" w:rsidRDefault="00F608F6" w:rsidP="007D0CA5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8E549F" w:rsidRPr="003D72A7" w:rsidTr="007D0CA5">
        <w:tc>
          <w:tcPr>
            <w:tcW w:w="4960" w:type="dxa"/>
          </w:tcPr>
          <w:p w:rsidR="008E549F" w:rsidRPr="003D72A7" w:rsidRDefault="008E549F" w:rsidP="007D0CA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4040" w:type="dxa"/>
          </w:tcPr>
          <w:p w:rsidR="008E549F" w:rsidRPr="003D72A7" w:rsidRDefault="008E549F" w:rsidP="007D0CA5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2A1661" w:rsidRPr="003D72A7" w:rsidRDefault="002A1661" w:rsidP="002A1661">
      <w:pPr>
        <w:rPr>
          <w:sz w:val="28"/>
          <w:szCs w:val="28"/>
        </w:rPr>
      </w:pPr>
    </w:p>
    <w:p w:rsidR="002A1661" w:rsidRPr="003D72A7" w:rsidRDefault="002A1661" w:rsidP="002A1661">
      <w:pPr>
        <w:rPr>
          <w:sz w:val="28"/>
          <w:szCs w:val="28"/>
        </w:rPr>
      </w:pPr>
    </w:p>
    <w:p w:rsidR="002A1661" w:rsidRPr="003D72A7" w:rsidRDefault="002A1661" w:rsidP="002A1661">
      <w:pPr>
        <w:rPr>
          <w:sz w:val="28"/>
          <w:szCs w:val="28"/>
        </w:rPr>
      </w:pPr>
    </w:p>
    <w:p w:rsidR="002A1661" w:rsidRPr="00F608F6" w:rsidRDefault="002A1661" w:rsidP="002A1661">
      <w:pPr>
        <w:rPr>
          <w:sz w:val="28"/>
          <w:szCs w:val="28"/>
        </w:rPr>
      </w:pPr>
    </w:p>
    <w:p w:rsidR="002A1661" w:rsidRPr="003D72A7" w:rsidRDefault="002A1661" w:rsidP="002A1661">
      <w:pPr>
        <w:rPr>
          <w:sz w:val="28"/>
          <w:szCs w:val="28"/>
        </w:rPr>
      </w:pPr>
    </w:p>
    <w:p w:rsidR="002A1661" w:rsidRPr="003D72A7" w:rsidRDefault="002A1661" w:rsidP="002A1661">
      <w:pPr>
        <w:rPr>
          <w:sz w:val="28"/>
          <w:szCs w:val="28"/>
        </w:rPr>
      </w:pPr>
    </w:p>
    <w:p w:rsidR="002A1661" w:rsidRPr="003D72A7" w:rsidRDefault="002A1661" w:rsidP="002A1661">
      <w:pPr>
        <w:rPr>
          <w:sz w:val="28"/>
          <w:szCs w:val="28"/>
        </w:rPr>
      </w:pPr>
    </w:p>
    <w:p w:rsidR="002A1661" w:rsidRPr="009C0AD4" w:rsidRDefault="002A1661" w:rsidP="002A1661">
      <w:pPr>
        <w:rPr>
          <w:sz w:val="28"/>
          <w:szCs w:val="28"/>
        </w:rPr>
      </w:pPr>
    </w:p>
    <w:p w:rsidR="001C13D5" w:rsidRDefault="006164E3" w:rsidP="00BF4989">
      <w:pPr>
        <w:outlineLvl w:val="0"/>
        <w:rPr>
          <w:color w:val="FF0000"/>
        </w:rPr>
      </w:pPr>
      <w:r w:rsidRPr="00384894">
        <w:t xml:space="preserve">Исп. </w:t>
      </w:r>
      <w:r w:rsidR="00911C79">
        <w:rPr>
          <w:color w:val="FF0000"/>
          <w:sz w:val="28"/>
          <w:szCs w:val="28"/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911C79">
        <w:rPr>
          <w:color w:val="FF0000"/>
          <w:lang w:val="en-US"/>
        </w:rPr>
        <w:t>}</w:t>
      </w:r>
      <w:bookmarkStart w:id="0" w:name="_GoBack"/>
      <w:bookmarkEnd w:id="0"/>
    </w:p>
    <w:p w:rsidR="006164E3" w:rsidRDefault="006164E3" w:rsidP="006164E3">
      <w:pPr>
        <w:rPr>
          <w:color w:val="FF0000"/>
        </w:rPr>
      </w:pPr>
      <w:r w:rsidRPr="00384894">
        <w:t xml:space="preserve">Тел. </w:t>
      </w:r>
      <w:r w:rsidR="002F72D6" w:rsidRPr="002F72D6">
        <w:t>(499) 678-20-58</w:t>
      </w:r>
    </w:p>
    <w:sectPr w:rsidR="006164E3" w:rsidSect="00886991">
      <w:type w:val="continuous"/>
      <w:pgSz w:w="11906" w:h="16838"/>
      <w:pgMar w:top="567" w:right="851" w:bottom="284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F17" w:rsidRDefault="00F00F17">
      <w:r>
        <w:separator/>
      </w:r>
    </w:p>
  </w:endnote>
  <w:endnote w:type="continuationSeparator" w:id="0">
    <w:p w:rsidR="00F00F17" w:rsidRDefault="00F00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F17" w:rsidRDefault="00F00F17">
      <w:r>
        <w:separator/>
      </w:r>
    </w:p>
  </w:footnote>
  <w:footnote w:type="continuationSeparator" w:id="0">
    <w:p w:rsidR="00F00F17" w:rsidRDefault="00F00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04A6F"/>
    <w:rsid w:val="00013DF2"/>
    <w:rsid w:val="00031AE7"/>
    <w:rsid w:val="000326E2"/>
    <w:rsid w:val="00044109"/>
    <w:rsid w:val="000447C8"/>
    <w:rsid w:val="00053995"/>
    <w:rsid w:val="000603F8"/>
    <w:rsid w:val="00076B67"/>
    <w:rsid w:val="0008330E"/>
    <w:rsid w:val="000A3DB3"/>
    <w:rsid w:val="000D0E2A"/>
    <w:rsid w:val="001017C1"/>
    <w:rsid w:val="00102FF9"/>
    <w:rsid w:val="00115024"/>
    <w:rsid w:val="00134864"/>
    <w:rsid w:val="0018682F"/>
    <w:rsid w:val="00195068"/>
    <w:rsid w:val="001A575C"/>
    <w:rsid w:val="001B7098"/>
    <w:rsid w:val="001C13D5"/>
    <w:rsid w:val="001C1F47"/>
    <w:rsid w:val="001D6BC5"/>
    <w:rsid w:val="001E41AD"/>
    <w:rsid w:val="0020087C"/>
    <w:rsid w:val="0023009B"/>
    <w:rsid w:val="00244AF3"/>
    <w:rsid w:val="00251059"/>
    <w:rsid w:val="00256D09"/>
    <w:rsid w:val="002707F3"/>
    <w:rsid w:val="00275168"/>
    <w:rsid w:val="0028130B"/>
    <w:rsid w:val="00284879"/>
    <w:rsid w:val="002951ED"/>
    <w:rsid w:val="002A1661"/>
    <w:rsid w:val="002B0DF3"/>
    <w:rsid w:val="002E24A6"/>
    <w:rsid w:val="002F72D6"/>
    <w:rsid w:val="00336FED"/>
    <w:rsid w:val="00355B41"/>
    <w:rsid w:val="00384894"/>
    <w:rsid w:val="00385575"/>
    <w:rsid w:val="003A3240"/>
    <w:rsid w:val="003C69DA"/>
    <w:rsid w:val="003D1DB0"/>
    <w:rsid w:val="003D63A1"/>
    <w:rsid w:val="003D72A7"/>
    <w:rsid w:val="00421DC0"/>
    <w:rsid w:val="00431C3D"/>
    <w:rsid w:val="00494CA8"/>
    <w:rsid w:val="00497EAD"/>
    <w:rsid w:val="004A329C"/>
    <w:rsid w:val="004F3AA4"/>
    <w:rsid w:val="00511274"/>
    <w:rsid w:val="00541DD9"/>
    <w:rsid w:val="005632D6"/>
    <w:rsid w:val="005860D5"/>
    <w:rsid w:val="005949C4"/>
    <w:rsid w:val="005C1B80"/>
    <w:rsid w:val="005C3689"/>
    <w:rsid w:val="005C4461"/>
    <w:rsid w:val="005E2B10"/>
    <w:rsid w:val="006164E3"/>
    <w:rsid w:val="006171C9"/>
    <w:rsid w:val="0064593C"/>
    <w:rsid w:val="00663F25"/>
    <w:rsid w:val="00667406"/>
    <w:rsid w:val="00680CBA"/>
    <w:rsid w:val="006E64ED"/>
    <w:rsid w:val="006E7D80"/>
    <w:rsid w:val="00743683"/>
    <w:rsid w:val="0076547B"/>
    <w:rsid w:val="007A089B"/>
    <w:rsid w:val="007B0C79"/>
    <w:rsid w:val="007B1FD6"/>
    <w:rsid w:val="007D0CA5"/>
    <w:rsid w:val="007F59E8"/>
    <w:rsid w:val="0080076B"/>
    <w:rsid w:val="008268AC"/>
    <w:rsid w:val="00830EE5"/>
    <w:rsid w:val="008452C3"/>
    <w:rsid w:val="00883629"/>
    <w:rsid w:val="00886991"/>
    <w:rsid w:val="008E549F"/>
    <w:rsid w:val="008E7FA9"/>
    <w:rsid w:val="00902FE7"/>
    <w:rsid w:val="00905CC2"/>
    <w:rsid w:val="00905F1E"/>
    <w:rsid w:val="00906BBF"/>
    <w:rsid w:val="00910A13"/>
    <w:rsid w:val="00911C79"/>
    <w:rsid w:val="00915A7F"/>
    <w:rsid w:val="00945181"/>
    <w:rsid w:val="00953AD8"/>
    <w:rsid w:val="009704E6"/>
    <w:rsid w:val="009B675E"/>
    <w:rsid w:val="009C1140"/>
    <w:rsid w:val="009D1195"/>
    <w:rsid w:val="009F003C"/>
    <w:rsid w:val="009F2BB2"/>
    <w:rsid w:val="009F7FFE"/>
    <w:rsid w:val="00A36839"/>
    <w:rsid w:val="00A54525"/>
    <w:rsid w:val="00A640C4"/>
    <w:rsid w:val="00AA09F7"/>
    <w:rsid w:val="00AC5871"/>
    <w:rsid w:val="00B043B5"/>
    <w:rsid w:val="00B2690B"/>
    <w:rsid w:val="00B27DE8"/>
    <w:rsid w:val="00B61768"/>
    <w:rsid w:val="00B640B8"/>
    <w:rsid w:val="00B9110E"/>
    <w:rsid w:val="00BA3C7E"/>
    <w:rsid w:val="00BA50C6"/>
    <w:rsid w:val="00BB4AB0"/>
    <w:rsid w:val="00BF4989"/>
    <w:rsid w:val="00C138F2"/>
    <w:rsid w:val="00C205ED"/>
    <w:rsid w:val="00C3308B"/>
    <w:rsid w:val="00C423C3"/>
    <w:rsid w:val="00CA2672"/>
    <w:rsid w:val="00CB385E"/>
    <w:rsid w:val="00CF4A0F"/>
    <w:rsid w:val="00D07AEE"/>
    <w:rsid w:val="00D12C90"/>
    <w:rsid w:val="00D50013"/>
    <w:rsid w:val="00D72B1C"/>
    <w:rsid w:val="00DA70C5"/>
    <w:rsid w:val="00DE67A2"/>
    <w:rsid w:val="00E457EB"/>
    <w:rsid w:val="00E641A1"/>
    <w:rsid w:val="00E8145E"/>
    <w:rsid w:val="00E82A17"/>
    <w:rsid w:val="00EB2D3D"/>
    <w:rsid w:val="00EC078F"/>
    <w:rsid w:val="00ED2AC8"/>
    <w:rsid w:val="00ED77D7"/>
    <w:rsid w:val="00EE19E9"/>
    <w:rsid w:val="00F00F17"/>
    <w:rsid w:val="00F203A8"/>
    <w:rsid w:val="00F275B8"/>
    <w:rsid w:val="00F32CC8"/>
    <w:rsid w:val="00F4487E"/>
    <w:rsid w:val="00F608F6"/>
    <w:rsid w:val="00F6216D"/>
    <w:rsid w:val="00FD0B2B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3D72A7"/>
    <w:rPr>
      <w:sz w:val="16"/>
      <w:szCs w:val="16"/>
    </w:rPr>
  </w:style>
  <w:style w:type="paragraph" w:styleId="ab">
    <w:name w:val="annotation text"/>
    <w:basedOn w:val="a"/>
    <w:link w:val="ac"/>
    <w:rsid w:val="003D72A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3D72A7"/>
  </w:style>
  <w:style w:type="paragraph" w:styleId="ad">
    <w:name w:val="annotation subject"/>
    <w:basedOn w:val="ab"/>
    <w:next w:val="ab"/>
    <w:link w:val="ae"/>
    <w:rsid w:val="003D72A7"/>
    <w:rPr>
      <w:b/>
      <w:bCs/>
    </w:rPr>
  </w:style>
  <w:style w:type="character" w:customStyle="1" w:styleId="ae">
    <w:name w:val="Тема примечания Знак"/>
    <w:link w:val="ad"/>
    <w:rsid w:val="003D72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3D72A7"/>
    <w:rPr>
      <w:sz w:val="16"/>
      <w:szCs w:val="16"/>
    </w:rPr>
  </w:style>
  <w:style w:type="paragraph" w:styleId="ab">
    <w:name w:val="annotation text"/>
    <w:basedOn w:val="a"/>
    <w:link w:val="ac"/>
    <w:rsid w:val="003D72A7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3D72A7"/>
  </w:style>
  <w:style w:type="paragraph" w:styleId="ad">
    <w:name w:val="annotation subject"/>
    <w:basedOn w:val="ab"/>
    <w:next w:val="ab"/>
    <w:link w:val="ae"/>
    <w:rsid w:val="003D72A7"/>
    <w:rPr>
      <w:b/>
      <w:bCs/>
    </w:rPr>
  </w:style>
  <w:style w:type="character" w:customStyle="1" w:styleId="ae">
    <w:name w:val="Тема примечания Знак"/>
    <w:link w:val="ad"/>
    <w:rsid w:val="003D7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2</cp:revision>
  <cp:lastPrinted>2009-08-27T14:07:00Z</cp:lastPrinted>
  <dcterms:created xsi:type="dcterms:W3CDTF">2021-08-29T19:47:00Z</dcterms:created>
  <dcterms:modified xsi:type="dcterms:W3CDTF">2021-08-29T19:47:00Z</dcterms:modified>
</cp:coreProperties>
</file>