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396E" w:rsidRDefault="0017396E">
      <w:bookmarkStart w:id="0" w:name="_GoBack"/>
      <w:bookmarkEnd w:id="0"/>
    </w:p>
    <w:sectPr w:rsidR="00173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96E"/>
    <w:rsid w:val="0017396E"/>
    <w:rsid w:val="003673CA"/>
    <w:rsid w:val="004C5D92"/>
    <w:rsid w:val="006435F4"/>
    <w:rsid w:val="0074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5D92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5D92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2025-08-16T07:42:00Z</dcterms:created>
  <dcterms:modified xsi:type="dcterms:W3CDTF">2025-08-16T08:25:00Z</dcterms:modified>
</cp:coreProperties>
</file>