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1DD" w14:textId="45ED2FE8" w:rsidR="00042FBD" w:rsidRDefault="00042FBD" w:rsidP="00042FBD">
      <w:pPr>
        <w:jc w:val="center"/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Machine learning and AI</w:t>
      </w:r>
    </w:p>
    <w:p w14:paraId="19CF95B3" w14:textId="5191F015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1: Introduction</w:t>
      </w:r>
    </w:p>
    <w:p w14:paraId="4BAEB85D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Machine learning and artificial intelligence are two important technological fields that have gained significant attention in recent years</w:t>
      </w:r>
    </w:p>
    <w:p w14:paraId="08E39471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They involve the use of algorithms and computer programs to learn from data and make predictions or decisions</w:t>
      </w:r>
    </w:p>
    <w:p w14:paraId="1DC25F90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In this presentation, we will explore what machine learning and artificial intelligence are, how they work, and some of their applications.</w:t>
      </w:r>
    </w:p>
    <w:p w14:paraId="44D8C6BE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2: What is Machine Learning?</w:t>
      </w:r>
    </w:p>
    <w:p w14:paraId="4B4D400A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Machine learning is a subset of artificial intelligence that involves the use of algorithms to learn from data and make predictions or decisions.</w:t>
      </w:r>
    </w:p>
    <w:p w14:paraId="6D9E9161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It is based on the idea that machines can learn from data, identify patterns, and make decisions without being explicitly programmed to do so.</w:t>
      </w:r>
    </w:p>
    <w:p w14:paraId="773C1698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There are three types of machine learning: supervised learning, unsupervised learning, and reinforcement learning.</w:t>
      </w:r>
    </w:p>
    <w:p w14:paraId="573BB5D6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3: What is Artificial Intelligence?</w:t>
      </w:r>
    </w:p>
    <w:p w14:paraId="28BBACE2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Artificial intelligence (AI) is a broad field that involves the development of intelligent machines that can perform tasks that typically require human intelligence, such as learning, problem-solving, and decision-making.</w:t>
      </w:r>
    </w:p>
    <w:p w14:paraId="42E42149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AI includes machine learning as well as other techniques such as natural language processing, robotics, and computer vision.</w:t>
      </w:r>
    </w:p>
    <w:p w14:paraId="44DDB66D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4: Applications of Machine Learning and AI</w:t>
      </w:r>
    </w:p>
    <w:p w14:paraId="08AC4353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Machine learning and AI have numerous applications in various fields, including:</w:t>
      </w:r>
    </w:p>
    <w:p w14:paraId="539F84D1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Healthcare: Machine learning algorithms can analyze medical data to help diagnose diseases and develop treatment plans.</w:t>
      </w:r>
    </w:p>
    <w:p w14:paraId="29B73293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Finance: AI can be used to detect fraudulent transactions and predict stock prices.</w:t>
      </w:r>
    </w:p>
    <w:p w14:paraId="741BF369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Marketing: Machine learning algorithms can analyze customer data to predict behavior and improve targeting.</w:t>
      </w:r>
    </w:p>
    <w:p w14:paraId="6F560451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Autonomous vehicles: AI can be used to control self-driving cars and improve road safety.</w:t>
      </w:r>
    </w:p>
    <w:p w14:paraId="51F09D52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lastRenderedPageBreak/>
        <w:t>Gaming: Reinforcement learning can be used to develop AI players that can compete with human players in games like chess and Go.</w:t>
      </w:r>
    </w:p>
    <w:p w14:paraId="16D04369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5: Future of Machine Learning and AI</w:t>
      </w:r>
    </w:p>
    <w:p w14:paraId="4EB6C6D8" w14:textId="180C3403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The future of machine learning and AI is exciting</w:t>
      </w:r>
      <w:r w:rsidR="00F31ABE">
        <w:rPr>
          <w:rFonts w:ascii="Times New Roman" w:hAnsi="Times New Roman" w:cs="Times New Roman"/>
          <w:sz w:val="26"/>
          <w:szCs w:val="26"/>
          <w:lang w:val="vi-VN"/>
        </w:rPr>
        <w:t xml:space="preserve"> (ịt sai đìn)</w:t>
      </w:r>
      <w:r w:rsidRPr="00042FBD">
        <w:rPr>
          <w:rFonts w:ascii="Times New Roman" w:hAnsi="Times New Roman" w:cs="Times New Roman"/>
          <w:sz w:val="26"/>
          <w:szCs w:val="26"/>
        </w:rPr>
        <w:t xml:space="preserve">, with the </w:t>
      </w:r>
      <w:r w:rsidR="00F31ABE">
        <w:rPr>
          <w:rFonts w:ascii="Times New Roman" w:hAnsi="Times New Roman" w:cs="Times New Roman"/>
          <w:sz w:val="26"/>
          <w:szCs w:val="26"/>
        </w:rPr>
        <w:t>potential</w:t>
      </w:r>
      <w:r w:rsidR="00F31ABE">
        <w:rPr>
          <w:rFonts w:ascii="Times New Roman" w:hAnsi="Times New Roman" w:cs="Times New Roman"/>
          <w:sz w:val="26"/>
          <w:szCs w:val="26"/>
          <w:lang w:val="vi-VN"/>
        </w:rPr>
        <w:t>(bồ ten sồ)</w:t>
      </w:r>
      <w:r w:rsidRPr="00042FBD">
        <w:rPr>
          <w:rFonts w:ascii="Times New Roman" w:hAnsi="Times New Roman" w:cs="Times New Roman"/>
          <w:sz w:val="26"/>
          <w:szCs w:val="26"/>
        </w:rPr>
        <w:t xml:space="preserve"> for many more groundbreaking applications in various fields.</w:t>
      </w:r>
    </w:p>
    <w:p w14:paraId="54F7330B" w14:textId="2C5F1C7A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 xml:space="preserve">As technology continues to advance, we can expect to see more sophisticated </w:t>
      </w:r>
      <w:r w:rsidR="00F31ABE">
        <w:rPr>
          <w:rFonts w:ascii="Times New Roman" w:hAnsi="Times New Roman" w:cs="Times New Roman"/>
          <w:sz w:val="26"/>
          <w:szCs w:val="26"/>
          <w:lang w:val="vi-VN"/>
        </w:rPr>
        <w:t xml:space="preserve">(so phít đi cây địt ) </w:t>
      </w:r>
      <w:r w:rsidRPr="00042FBD">
        <w:rPr>
          <w:rFonts w:ascii="Times New Roman" w:hAnsi="Times New Roman" w:cs="Times New Roman"/>
          <w:sz w:val="26"/>
          <w:szCs w:val="26"/>
        </w:rPr>
        <w:t>algorithms and intelligent machines that can perform increasingly complex tasks.</w:t>
      </w:r>
    </w:p>
    <w:p w14:paraId="2A6E2063" w14:textId="1C2D4092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However, there are also concerns</w:t>
      </w:r>
      <w:r w:rsidR="00857180">
        <w:rPr>
          <w:rFonts w:ascii="Times New Roman" w:hAnsi="Times New Roman" w:cs="Times New Roman"/>
          <w:sz w:val="26"/>
          <w:szCs w:val="26"/>
          <w:lang w:val="vi-VN"/>
        </w:rPr>
        <w:t xml:space="preserve"> (cửn cen )</w:t>
      </w:r>
      <w:r w:rsidRPr="00042FBD">
        <w:rPr>
          <w:rFonts w:ascii="Times New Roman" w:hAnsi="Times New Roman" w:cs="Times New Roman"/>
          <w:sz w:val="26"/>
          <w:szCs w:val="26"/>
        </w:rPr>
        <w:t xml:space="preserve"> about the ethical </w:t>
      </w:r>
      <w:r w:rsidR="00857180">
        <w:rPr>
          <w:rFonts w:ascii="Times New Roman" w:hAnsi="Times New Roman" w:cs="Times New Roman"/>
          <w:sz w:val="26"/>
          <w:szCs w:val="26"/>
          <w:lang w:val="vi-VN"/>
        </w:rPr>
        <w:t xml:space="preserve">(é thi cồ) </w:t>
      </w:r>
      <w:r w:rsidRPr="00042FBD">
        <w:rPr>
          <w:rFonts w:ascii="Times New Roman" w:hAnsi="Times New Roman" w:cs="Times New Roman"/>
          <w:sz w:val="26"/>
          <w:szCs w:val="26"/>
        </w:rPr>
        <w:t xml:space="preserve">implications of AI, such as the potential for biased </w:t>
      </w:r>
      <w:r w:rsidR="00857180">
        <w:rPr>
          <w:rFonts w:ascii="Times New Roman" w:hAnsi="Times New Roman" w:cs="Times New Roman"/>
          <w:sz w:val="26"/>
          <w:szCs w:val="26"/>
          <w:lang w:val="vi-VN"/>
        </w:rPr>
        <w:t>(bai sợt )</w:t>
      </w:r>
      <w:r w:rsidRPr="00042FBD">
        <w:rPr>
          <w:rFonts w:ascii="Times New Roman" w:hAnsi="Times New Roman" w:cs="Times New Roman"/>
          <w:sz w:val="26"/>
          <w:szCs w:val="26"/>
        </w:rPr>
        <w:t xml:space="preserve">algorithms and the impact on jobs and society </w:t>
      </w:r>
      <w:r w:rsidR="00857180">
        <w:rPr>
          <w:rFonts w:ascii="Times New Roman" w:hAnsi="Times New Roman" w:cs="Times New Roman"/>
          <w:sz w:val="26"/>
          <w:szCs w:val="26"/>
          <w:lang w:val="vi-VN"/>
        </w:rPr>
        <w:t>(sô sai đì )</w:t>
      </w:r>
      <w:r w:rsidRPr="00042FBD">
        <w:rPr>
          <w:rFonts w:ascii="Times New Roman" w:hAnsi="Times New Roman" w:cs="Times New Roman"/>
          <w:sz w:val="26"/>
          <w:szCs w:val="26"/>
        </w:rPr>
        <w:t>as a whole.</w:t>
      </w:r>
    </w:p>
    <w:p w14:paraId="5DDD4550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6: Conclusion</w:t>
      </w:r>
    </w:p>
    <w:p w14:paraId="0CB8F59E" w14:textId="51CB33DF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 xml:space="preserve">Machine learning and artificial </w:t>
      </w:r>
      <w:r w:rsidR="00857180">
        <w:rPr>
          <w:rFonts w:ascii="Times New Roman" w:hAnsi="Times New Roman" w:cs="Times New Roman"/>
          <w:sz w:val="26"/>
          <w:szCs w:val="26"/>
          <w:lang w:val="vi-VN"/>
        </w:rPr>
        <w:t xml:space="preserve">(a đơ phít sồ ) </w:t>
      </w:r>
      <w:r w:rsidRPr="00042FBD">
        <w:rPr>
          <w:rFonts w:ascii="Times New Roman" w:hAnsi="Times New Roman" w:cs="Times New Roman"/>
          <w:sz w:val="26"/>
          <w:szCs w:val="26"/>
        </w:rPr>
        <w:t>intelligence are two important technological fields that are changing the way we live and work.</w:t>
      </w:r>
    </w:p>
    <w:p w14:paraId="2EB362ED" w14:textId="77777777" w:rsidR="00042FBD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They have numerous applications in various fields and hold great potential for the future.</w:t>
      </w:r>
    </w:p>
    <w:p w14:paraId="23DE5C78" w14:textId="32E6DE3D" w:rsidR="00F53ACB" w:rsidRPr="00042FBD" w:rsidRDefault="00042FBD" w:rsidP="00042FBD">
      <w:pPr>
        <w:rPr>
          <w:rFonts w:ascii="Times New Roman" w:hAnsi="Times New Roman" w:cs="Times New Roman"/>
          <w:sz w:val="26"/>
          <w:szCs w:val="26"/>
        </w:rPr>
      </w:pPr>
      <w:r w:rsidRPr="00042FBD">
        <w:rPr>
          <w:rFonts w:ascii="Times New Roman" w:hAnsi="Times New Roman" w:cs="Times New Roman"/>
          <w:sz w:val="26"/>
          <w:szCs w:val="26"/>
        </w:rPr>
        <w:t>However, it is important to consider the ethical implications of AI and ensure that it is developed and used responsibly.</w:t>
      </w:r>
    </w:p>
    <w:sectPr w:rsidR="00F53ACB" w:rsidRPr="0004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BD"/>
    <w:rsid w:val="00042FBD"/>
    <w:rsid w:val="00857180"/>
    <w:rsid w:val="00EF1546"/>
    <w:rsid w:val="00F31ABE"/>
    <w:rsid w:val="00F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92FF9"/>
  <w15:chartTrackingRefBased/>
  <w15:docId w15:val="{0CE43B19-45EC-4F60-AF22-9E42F923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Tố Trinh</dc:creator>
  <cp:keywords/>
  <dc:description/>
  <cp:lastModifiedBy>Admin</cp:lastModifiedBy>
  <cp:revision>2</cp:revision>
  <dcterms:created xsi:type="dcterms:W3CDTF">2023-05-01T06:19:00Z</dcterms:created>
  <dcterms:modified xsi:type="dcterms:W3CDTF">2023-05-06T02:42:00Z</dcterms:modified>
</cp:coreProperties>
</file>