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BCA3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CPP规范</w:t>
      </w:r>
    </w:p>
    <w:p w14:paraId="14DBE9C7">
      <w:pPr>
        <w:rPr>
          <w:rFonts w:hint="eastAsia"/>
        </w:rPr>
      </w:pPr>
      <w:r>
        <w:rPr>
          <w:rFonts w:hint="eastAsia"/>
        </w:rPr>
        <w:t>一、命名规范</w:t>
      </w:r>
    </w:p>
    <w:p w14:paraId="41CDB00D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类/结构体：大驼峰（MyClass）</w:t>
      </w:r>
    </w:p>
    <w:p w14:paraId="49913599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503EEBAA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常量：全大写+下划线（MAX_SIZE）</w:t>
      </w:r>
    </w:p>
    <w:p w14:paraId="425A11A2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  <w:bookmarkStart w:id="0" w:name="_GoBack"/>
      <w:bookmarkEnd w:id="0"/>
    </w:p>
    <w:p w14:paraId="75B3FED4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类成员变量：小驼峰 + 后缀下划线（myVar_）</w:t>
      </w:r>
    </w:p>
    <w:p w14:paraId="096DC481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0C703B76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普通变量/函数参数：小驼峰（totalCount）</w:t>
      </w:r>
    </w:p>
    <w:p w14:paraId="0F0F9F7F"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级别：a（强制</w:t>
      </w:r>
    </w:p>
    <w:p w14:paraId="0826FFA9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函数名：小驼峰（calculateSum()）</w:t>
      </w:r>
    </w:p>
    <w:p w14:paraId="5894F65B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49FEFF5A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命名空间：全小写（project_utils）</w:t>
      </w:r>
    </w:p>
    <w:p w14:paraId="76A001DE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1C26E66D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枚举值：全大写（COLOR_RED）</w:t>
      </w:r>
    </w:p>
    <w:p w14:paraId="31F5D4DE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0641A5C6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宏定义：全大写（#define LOG_ERROR()）</w:t>
      </w:r>
    </w:p>
    <w:p w14:paraId="3B7EC171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568837E0">
      <w:pPr>
        <w:rPr>
          <w:rFonts w:hint="eastAsia"/>
        </w:rPr>
      </w:pPr>
      <w:r>
        <w:rPr>
          <w:rFonts w:hint="eastAsia"/>
        </w:rPr>
        <w:t>二、格式与风格</w:t>
      </w:r>
    </w:p>
    <w:p w14:paraId="39A34922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缩进：2空格（禁用Tab）</w:t>
      </w:r>
    </w:p>
    <w:p w14:paraId="2F27873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290C1AA8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花括号：K&amp;R风格（函数左括号换行，其他不换行）</w:t>
      </w:r>
    </w:p>
    <w:p w14:paraId="211E44AA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void foo() </w:t>
      </w:r>
    </w:p>
    <w:p w14:paraId="56B114AF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  // 函数换行</w:t>
      </w:r>
    </w:p>
    <w:p w14:paraId="741DE996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if (cond) { // 控制语句不换行</w:t>
      </w:r>
    </w:p>
    <w:p w14:paraId="79B43AA2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// ...</w:t>
      </w:r>
    </w:p>
    <w:p w14:paraId="4FADD88A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}</w:t>
      </w:r>
    </w:p>
    <w:p w14:paraId="1DFC466C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 w14:paraId="44927E1F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382BC672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行长度：≤100字符</w:t>
      </w:r>
    </w:p>
    <w:p w14:paraId="0B7F231C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7A0CD96A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头文件保护：#pragma once</w:t>
      </w:r>
    </w:p>
    <w:p w14:paraId="7ED408A7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12891EC7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空行分隔：函数/类之间保留1行</w:t>
      </w:r>
    </w:p>
    <w:p w14:paraId="456094DE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0FD7478B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指针/引用符号：贴紧类型（int* ptr）</w:t>
      </w:r>
    </w:p>
    <w:p w14:paraId="03978B80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67567DEA">
      <w:pPr>
        <w:rPr>
          <w:rFonts w:hint="eastAsia"/>
        </w:rPr>
      </w:pPr>
      <w:r>
        <w:rPr>
          <w:rFonts w:hint="eastAsia"/>
        </w:rPr>
        <w:t>三、内存与资源管理</w:t>
      </w:r>
    </w:p>
    <w:p w14:paraId="73119169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动态内存：禁用new/delete，使用std::make_unique/shared</w:t>
      </w:r>
    </w:p>
    <w:p w14:paraId="40A870EE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7DCD7CE3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资源释放：RAII模式（构造获取，析构释放）</w:t>
      </w:r>
    </w:p>
    <w:p w14:paraId="0D5CD450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2BDAAB9A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移动语义：大对象传递优先用std::move</w:t>
      </w:r>
    </w:p>
    <w:p w14:paraId="7E626749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4C1D5CEF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禁用裸指针：除性能关键模块（需审批）</w:t>
      </w:r>
    </w:p>
    <w:p w14:paraId="22078CFD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3DB5C79E">
      <w:pPr>
        <w:numPr>
          <w:numId w:val="0"/>
        </w:numPr>
        <w:rPr>
          <w:rFonts w:hint="eastAsia"/>
        </w:rPr>
      </w:pPr>
      <w:r>
        <w:rPr>
          <w:rFonts w:hint="eastAsia"/>
        </w:rPr>
        <w:t>四、安全性与健壮性</w:t>
      </w:r>
    </w:p>
    <w:p w14:paraId="73DF15F9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初始化：所有变量显式初始化</w:t>
      </w:r>
    </w:p>
    <w:p w14:paraId="53364394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5B31C118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类型转换：禁用C风格强转，用static_cast&lt;&gt;()等</w:t>
      </w:r>
    </w:p>
    <w:p w14:paraId="5BBD7783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1D2D5216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整数溢出：int → int32_t/uint64_t等明确宽度类型</w:t>
      </w:r>
    </w:p>
    <w:p w14:paraId="7A3524F3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72197FEC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异常处理：禁用异常（需在文档说明原因）</w:t>
      </w:r>
    </w:p>
    <w:p w14:paraId="318E37EB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级别：c（允许）</w:t>
      </w:r>
    </w:p>
    <w:p w14:paraId="41B1D5A7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输入验证：所有外部输入必须校验</w:t>
      </w:r>
    </w:p>
    <w:p w14:paraId="3C6AD8F9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10038288">
      <w:pPr>
        <w:rPr>
          <w:rFonts w:hint="eastAsia"/>
        </w:rPr>
      </w:pPr>
      <w:r>
        <w:rPr>
          <w:rFonts w:hint="eastAsia"/>
        </w:rPr>
        <w:t>五、现代C++特性</w:t>
      </w:r>
    </w:p>
    <w:p w14:paraId="7C9788B9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auto使用：仅用于复杂类型（如迭代器）</w:t>
      </w:r>
    </w:p>
    <w:p w14:paraId="0C38E0E0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044C009D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范围for：遍历容器优先用for (auto&amp; item : container)</w:t>
      </w:r>
    </w:p>
    <w:p w14:paraId="2BBE6CB8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77EA4A57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constexpr：常量计算优先使用</w:t>
      </w:r>
    </w:p>
    <w:p w14:paraId="1809D7D4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75E810AE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Lambda：避免复杂捕获（[=]/[&amp;]需审批）</w:t>
      </w:r>
    </w:p>
    <w:p w14:paraId="5293772B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30D0F301">
      <w:pPr>
        <w:numPr>
          <w:numId w:val="0"/>
        </w:numPr>
        <w:rPr>
          <w:rFonts w:hint="eastAsia"/>
        </w:rPr>
      </w:pPr>
      <w:r>
        <w:rPr>
          <w:rFonts w:hint="eastAsia"/>
        </w:rPr>
        <w:t>六、类设计</w:t>
      </w:r>
    </w:p>
    <w:p w14:paraId="6206C41F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成员访问：数据成员一律private</w:t>
      </w:r>
    </w:p>
    <w:p w14:paraId="0C074BED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52352E71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构造函数：多参数用explicit</w:t>
      </w:r>
    </w:p>
    <w:p w14:paraId="6201535D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4345D264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默认成员：显式声明=default或=delete</w:t>
      </w:r>
    </w:p>
    <w:p w14:paraId="31F55A8F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5B94D448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接口设计：遵循单一职责原则</w:t>
      </w:r>
    </w:p>
    <w:p w14:paraId="7FF630BB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77085FFA">
      <w:pPr>
        <w:numPr>
          <w:numId w:val="0"/>
        </w:numPr>
        <w:rPr>
          <w:rFonts w:hint="eastAsia"/>
        </w:rPr>
      </w:pPr>
      <w:r>
        <w:rPr>
          <w:rFonts w:hint="eastAsia"/>
        </w:rPr>
        <w:t>七、模板与泛型</w:t>
      </w:r>
    </w:p>
    <w:p w14:paraId="4B2CE651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模板参数：用typename而非class（除类模板）</w:t>
      </w:r>
    </w:p>
    <w:p w14:paraId="44C38AB1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1E878AD4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概念约束：C++20起用requires</w:t>
      </w:r>
    </w:p>
    <w:p w14:paraId="396231E8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6B570B7D">
      <w:pPr>
        <w:numPr>
          <w:numId w:val="0"/>
        </w:numPr>
        <w:rPr>
          <w:rFonts w:hint="eastAsia"/>
        </w:rPr>
      </w:pPr>
      <w:r>
        <w:rPr>
          <w:rFonts w:hint="eastAsia"/>
        </w:rPr>
        <w:t>八、并发与性能</w:t>
      </w:r>
    </w:p>
    <w:p w14:paraId="468C6848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线程安全：共享数据必须加锁（std::mutex）</w:t>
      </w:r>
    </w:p>
    <w:p w14:paraId="73609DF4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34124052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原子操作：简单共享用std::atomic</w:t>
      </w:r>
    </w:p>
    <w:p w14:paraId="299ED96D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23EA97F1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循环优化：避免循环内申请内存</w:t>
      </w:r>
    </w:p>
    <w:p w14:paraId="59B0E150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1AF032BE">
      <w:pPr>
        <w:numPr>
          <w:numId w:val="0"/>
        </w:numPr>
        <w:rPr>
          <w:rFonts w:hint="eastAsia"/>
        </w:rPr>
      </w:pPr>
      <w:r>
        <w:rPr>
          <w:rFonts w:hint="eastAsia"/>
        </w:rPr>
        <w:t>九、测试与文档</w:t>
      </w:r>
    </w:p>
    <w:p w14:paraId="38697A36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单元测试：公共接口必须覆盖测试</w:t>
      </w:r>
    </w:p>
    <w:p w14:paraId="44C5FD5E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p w14:paraId="533207FD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Doxygen注释：公共API用///文档注释</w:t>
      </w:r>
    </w:p>
    <w:p w14:paraId="26B9F2B8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4350EDC8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日志输出：关键路径记录状态（如INFO: Init complete）</w:t>
      </w:r>
    </w:p>
    <w:p w14:paraId="75A7E83E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级别：b（推荐）</w:t>
      </w:r>
    </w:p>
    <w:p w14:paraId="6DAD586E"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TODO标记：代码中明确标注// TODO(作者)：优化逻辑</w:t>
      </w:r>
    </w:p>
    <w:p w14:paraId="625DB262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级别：a（强制）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993F4"/>
    <w:multiLevelType w:val="multilevel"/>
    <w:tmpl w:val="D8C993F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A1689"/>
    <w:rsid w:val="7F1C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968</Words>
  <Characters>1301</Characters>
  <Lines>0</Lines>
  <Paragraphs>0</Paragraphs>
  <TotalTime>12</TotalTime>
  <ScaleCrop>false</ScaleCrop>
  <LinksUpToDate>false</LinksUpToDate>
  <CharactersWithSpaces>1333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2025-06-23T01:27:00Z</dcterms:created>
  <dc:creator>PC</dc:creator>
  <cp:lastModifiedBy>no name.com</cp:lastModifiedBy>
  <dcterms:modified xsi:type="dcterms:W3CDTF">2025-06-23T01:41:39Z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eyJoZGlkIjoiN2M0ZWQxYTRmNGFmY2RmZjc5OGU4YWRiMTQyNGYyODQiLCJ1c2VySWQiOiI1MTQyMTc0OTMifQ==</vt:lpwstr>
  </property>
  <property fmtid="{D5CDD505-2E9C-101B-9397-08002B2CF9AE}" pid="4" name="ICV">
    <vt:lpwstr>D13D83CCFAED4E2FA02A774497769FC7_12</vt:lpwstr>
  </property>
</Properties>
</file>