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32"/>
          <w:szCs w:val="32"/>
        </w:rPr>
      </w:pPr>
      <w:r>
        <w:rPr>
          <w:rFonts w:ascii="Times New Roman" w:hAnsi="Times New Roman" w:cs="Times New Roman"/>
          <w:sz w:val="32"/>
          <w:szCs w:val="32"/>
        </w:rPr>
        <w:t>LESSON PLAN FOR WEEK 2 ENDING 20</w:t>
      </w:r>
      <w:r>
        <w:rPr>
          <w:rFonts w:ascii="Times New Roman" w:hAnsi="Times New Roman" w:cs="Times New Roman"/>
          <w:sz w:val="32"/>
          <w:szCs w:val="32"/>
          <w:vertAlign w:val="superscript"/>
        </w:rPr>
        <w:t>TH</w:t>
      </w:r>
      <w:r>
        <w:rPr>
          <w:rFonts w:ascii="Times New Roman" w:hAnsi="Times New Roman" w:cs="Times New Roman"/>
          <w:sz w:val="32"/>
          <w:szCs w:val="32"/>
        </w:rPr>
        <w:t xml:space="preserve"> JAN. 2023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TERM</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vertAlign w:val="superscript"/>
              </w:rPr>
              <w:t>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WEEK</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DATE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19</w:t>
            </w:r>
            <w:r>
              <w:rPr>
                <w:rFonts w:ascii="Times New Roman" w:hAnsi="Times New Roman" w:cs="Times New Roman"/>
                <w:sz w:val="32"/>
                <w:szCs w:val="32"/>
                <w:vertAlign w:val="superscript"/>
              </w:rPr>
              <w:t>TH</w:t>
            </w:r>
            <w:r>
              <w:rPr>
                <w:rFonts w:ascii="Times New Roman" w:hAnsi="Times New Roman" w:cs="Times New Roman"/>
                <w:sz w:val="32"/>
                <w:szCs w:val="32"/>
              </w:rPr>
              <w:t xml:space="preserve"> JAN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CLASS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SS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SUBJECT</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TOPIC</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Hausa States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SUB-TOPIC</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Economy/Islamization of the Hausa States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PERIOD</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vertAlign w:val="superscript"/>
              </w:rPr>
              <w:t>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TIME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8;50am-9;30am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DURATION </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40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NO IN CLASS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AVERAGE AGE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14years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SEX</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SPECIFIC OBJECTIVES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By the end of the lesson, scholars should be able to:</w:t>
            </w:r>
          </w:p>
          <w:p>
            <w:pPr>
              <w:spacing w:after="0" w:line="240" w:lineRule="auto"/>
              <w:rPr>
                <w:rFonts w:ascii="Times New Roman" w:hAnsi="Times New Roman" w:cs="Times New Roman"/>
                <w:sz w:val="32"/>
                <w:szCs w:val="32"/>
              </w:rPr>
            </w:pPr>
            <w:r>
              <w:rPr>
                <w:rFonts w:ascii="Times New Roman" w:hAnsi="Times New Roman" w:cs="Times New Roman"/>
                <w:sz w:val="32"/>
                <w:szCs w:val="32"/>
              </w:rPr>
              <w:t>i.Explain the economic development of the Hausa States.</w:t>
            </w:r>
          </w:p>
          <w:p>
            <w:pPr>
              <w:spacing w:after="0" w:line="240" w:lineRule="auto"/>
              <w:rPr>
                <w:rFonts w:ascii="Times New Roman" w:hAnsi="Times New Roman" w:cs="Times New Roman"/>
                <w:sz w:val="32"/>
                <w:szCs w:val="32"/>
              </w:rPr>
            </w:pPr>
            <w:r>
              <w:rPr>
                <w:rFonts w:ascii="Times New Roman" w:hAnsi="Times New Roman" w:cs="Times New Roman"/>
                <w:sz w:val="32"/>
                <w:szCs w:val="32"/>
              </w:rPr>
              <w:t>ii.Explain the Islamization of the Hausa states.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RATIONALE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acquaint scholars with the economy and Islamization of the Hausa states.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PREVIOUS KNOWLEDGE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know the socio political structure of the city states.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INSTRUCTIONAL RESOURCES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REFERENCE MATERIAL</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 History of Nigeria for Schools and Colleges.</w:t>
            </w:r>
          </w:p>
          <w:p>
            <w:pPr>
              <w:spacing w:after="0" w:line="240" w:lineRule="auto"/>
              <w:rPr>
                <w:rFonts w:ascii="Times New Roman" w:hAnsi="Times New Roman" w:cs="Times New Roman"/>
                <w:sz w:val="32"/>
                <w:szCs w:val="32"/>
              </w:rPr>
            </w:pPr>
            <w:r>
              <w:rPr>
                <w:rFonts w:ascii="Times New Roman" w:hAnsi="Times New Roman" w:cs="Times New Roman"/>
                <w:sz w:val="32"/>
                <w:szCs w:val="32"/>
              </w:rPr>
              <w:t>Eluwa E.T (2018)</w:t>
            </w:r>
          </w:p>
        </w:tc>
      </w:tr>
    </w:tbl>
    <w:p/>
    <w:p/>
    <w:p>
      <w:pPr>
        <w:rPr>
          <w:rFonts w:ascii="Times New Roman" w:hAnsi="Times New Roman" w:cs="Times New Roman"/>
          <w:sz w:val="32"/>
          <w:szCs w:val="32"/>
        </w:rPr>
      </w:pPr>
      <w:r>
        <w:rPr>
          <w:rFonts w:ascii="Times New Roman" w:hAnsi="Times New Roman" w:cs="Times New Roman"/>
          <w:sz w:val="32"/>
          <w:szCs w:val="32"/>
        </w:rPr>
        <w:t>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2879"/>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STEPS</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TEACHER’S ACTIVITIES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SCHOLARS’ ACTIVITIES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Introduction</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introduces the lesson by asking the scholars to state the meaning of Sarkin-Kasar.</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scholars give the meaning of Sarkin-kasar as “King of Town and Suburbs”. </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arouse scholars interest towards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1</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explains the economic development of the city states.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pay attention.</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enhance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2</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explains the Islamization of the Hausa states.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listen and ask questions on the topic.</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make room for critical thinking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Board summary</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summarizes the lesson thus:</w:t>
            </w:r>
          </w:p>
          <w:p>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The Economic Development of the Hausa city States</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A factor worthy of note in the history of Hausa land was the role of commerce and trade routes in the life of the city states. Trade and commerce were very vital to the to the rise of the Hausa states. They were also partly responsible for the rivalry of the states and the intervention of the alien invaders. Trade and commerce also determined to large extent the location and organization of the states.</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By the 18</w:t>
            </w:r>
            <w:r>
              <w:rPr>
                <w:rFonts w:ascii="Times New Roman" w:hAnsi="Times New Roman" w:cs="Times New Roman"/>
                <w:sz w:val="32"/>
                <w:szCs w:val="32"/>
                <w:vertAlign w:val="superscript"/>
              </w:rPr>
              <w:t>th</w:t>
            </w:r>
            <w:r>
              <w:rPr>
                <w:rFonts w:ascii="Times New Roman" w:hAnsi="Times New Roman" w:cs="Times New Roman"/>
                <w:sz w:val="32"/>
                <w:szCs w:val="32"/>
              </w:rPr>
              <w:t xml:space="preserve"> century, the states had developed trade routes along which goods from the North and vice versa.</w:t>
            </w:r>
          </w:p>
          <w:p>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The Islamization of the Hausa States</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Islam is said to have come to Hausa land in the 14</w:t>
            </w:r>
            <w:r>
              <w:rPr>
                <w:rFonts w:ascii="Times New Roman" w:hAnsi="Times New Roman" w:cs="Times New Roman"/>
                <w:sz w:val="32"/>
                <w:szCs w:val="32"/>
                <w:vertAlign w:val="superscript"/>
              </w:rPr>
              <w:t>th</w:t>
            </w:r>
            <w:r>
              <w:rPr>
                <w:rFonts w:ascii="Times New Roman" w:hAnsi="Times New Roman" w:cs="Times New Roman"/>
                <w:sz w:val="32"/>
                <w:szCs w:val="32"/>
              </w:rPr>
              <w:t xml:space="preserve"> century through Arab traders. Gradually, the region displayed or fused with certain elements of traditional religion. In time, it became one of the most explosive social forces in the area, among other things. Islam helped to moderate the rivalry and separatism of the states. It provided a standard of conduct and objectives with the states. It encouraged education and provided personnel for the states and widened the horizon of the rulers. It also encouraged pilgrimage and thereby linking Africa with the Middle East.</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notes into their notebooks.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reference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Evaluation</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evaluates the scholars thus:</w:t>
            </w:r>
          </w:p>
          <w:p>
            <w:pPr>
              <w:spacing w:after="0" w:line="240" w:lineRule="auto"/>
              <w:rPr>
                <w:rFonts w:ascii="Times New Roman" w:hAnsi="Times New Roman" w:cs="Times New Roman"/>
                <w:sz w:val="32"/>
                <w:szCs w:val="32"/>
              </w:rPr>
            </w:pPr>
            <w:r>
              <w:rPr>
                <w:rFonts w:ascii="Times New Roman" w:hAnsi="Times New Roman" w:cs="Times New Roman"/>
                <w:sz w:val="32"/>
                <w:szCs w:val="32"/>
              </w:rPr>
              <w:t>i.Explain the economic development of the city states.</w:t>
            </w:r>
          </w:p>
          <w:p>
            <w:pPr>
              <w:spacing w:after="0" w:line="240" w:lineRule="auto"/>
              <w:rPr>
                <w:rFonts w:ascii="Times New Roman" w:hAnsi="Times New Roman" w:cs="Times New Roman"/>
                <w:sz w:val="32"/>
                <w:szCs w:val="32"/>
              </w:rPr>
            </w:pPr>
            <w:r>
              <w:rPr>
                <w:rFonts w:ascii="Times New Roman" w:hAnsi="Times New Roman" w:cs="Times New Roman"/>
                <w:sz w:val="32"/>
                <w:szCs w:val="32"/>
              </w:rPr>
              <w:t>ii.Explain the Islamization of the city states.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attempt the questions.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To ascertain scholars understanding of the topic.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conclusion</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checks scholars notes and make corrections.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take corrections made by the teacher.</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better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Assignment</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gives the scholars assignment:</w:t>
            </w:r>
          </w:p>
          <w:p>
            <w:pPr>
              <w:spacing w:after="0" w:line="240" w:lineRule="auto"/>
              <w:rPr>
                <w:rFonts w:ascii="Times New Roman" w:hAnsi="Times New Roman" w:cs="Times New Roman"/>
                <w:sz w:val="32"/>
                <w:szCs w:val="32"/>
              </w:rPr>
            </w:pPr>
            <w:r>
              <w:rPr>
                <w:rFonts w:ascii="Times New Roman" w:hAnsi="Times New Roman" w:cs="Times New Roman"/>
                <w:sz w:val="32"/>
                <w:szCs w:val="32"/>
              </w:rPr>
              <w:t>Explain the Islamization of the Hausa states.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their assignment to do it at home.</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encourage continuity of learning.</w:t>
            </w:r>
          </w:p>
        </w:tc>
      </w:tr>
    </w:tbl>
    <w:p>
      <w:pPr>
        <w:rPr>
          <w:rFonts w:ascii="Times New Roman" w:hAnsi="Times New Roman" w:cs="Times New Roman"/>
          <w:sz w:val="32"/>
          <w:szCs w:val="32"/>
        </w:rPr>
      </w:pP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drawing>
          <wp:inline distT="0" distB="0" distL="114300" distR="114300">
            <wp:extent cx="1901190" cy="1115695"/>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901190" cy="1115695"/>
                    </a:xfrm>
                    <a:prstGeom prst="rect">
                      <a:avLst/>
                    </a:prstGeom>
                  </pic:spPr>
                </pic:pic>
              </a:graphicData>
            </a:graphic>
          </wp:inline>
        </w:drawing>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3/3/2023</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Head Instructor</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180"/>
    <w:rsid w:val="000005B4"/>
    <w:rsid w:val="00025B55"/>
    <w:rsid w:val="000E4AC8"/>
    <w:rsid w:val="000F7C96"/>
    <w:rsid w:val="00125301"/>
    <w:rsid w:val="00131D75"/>
    <w:rsid w:val="00217B3B"/>
    <w:rsid w:val="00253180"/>
    <w:rsid w:val="00306AF9"/>
    <w:rsid w:val="00345608"/>
    <w:rsid w:val="0035595B"/>
    <w:rsid w:val="0039739A"/>
    <w:rsid w:val="004E3B47"/>
    <w:rsid w:val="004E7A3E"/>
    <w:rsid w:val="0051731D"/>
    <w:rsid w:val="00607912"/>
    <w:rsid w:val="00634E6B"/>
    <w:rsid w:val="00753E57"/>
    <w:rsid w:val="007C319A"/>
    <w:rsid w:val="007E3A48"/>
    <w:rsid w:val="007F6A51"/>
    <w:rsid w:val="008151B7"/>
    <w:rsid w:val="008D36EC"/>
    <w:rsid w:val="009C64A5"/>
    <w:rsid w:val="00A42995"/>
    <w:rsid w:val="00A545E9"/>
    <w:rsid w:val="00B12252"/>
    <w:rsid w:val="00B30228"/>
    <w:rsid w:val="00B53EBF"/>
    <w:rsid w:val="00BC2D00"/>
    <w:rsid w:val="00BE099F"/>
    <w:rsid w:val="00BE6A70"/>
    <w:rsid w:val="00CB50F8"/>
    <w:rsid w:val="00CD2141"/>
    <w:rsid w:val="00EC40C6"/>
    <w:rsid w:val="00F403FF"/>
    <w:rsid w:val="48F64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498</Words>
  <Characters>2842</Characters>
  <Lines>23</Lines>
  <Paragraphs>6</Paragraphs>
  <TotalTime>49</TotalTime>
  <ScaleCrop>false</ScaleCrop>
  <LinksUpToDate>false</LinksUpToDate>
  <CharactersWithSpaces>3334</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2023-02-24T00:59:00Z</dcterms:created>
  <dc:creator>Compaq</dc:creator>
  <cp:lastModifiedBy>ERIS</cp:lastModifiedBy>
  <dcterms:modified xsi:type="dcterms:W3CDTF">2023-03-03T21:14:27Z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0C388448C14A4A50BA2333CC25278733</vt:lpwstr>
  </property>
</Properties>
</file>