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33,31,9,76,5,66,16,58,85,87,12,29,25,14,96,56,60,81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  <w:br/>
        <w:br/>
        <w:br/>
        <w:br/>
        <w:t>58  X  X  X  X</w:t>
        <w:br/>
        <w:t>60 87  X  X  X</w:t>
        <w:br/>
        <w:t xml:space="preserve"> X  X  X  X 25 </w:t>
        <w:br/>
        <w:t xml:space="preserve"> X  X 33 76  X</w:t>
        <w:br/>
        <w:t xml:space="preserve"> X 31  X 56  X</w:t>
        <w:br/>
        <w:br/>
        <w:br/>
        <w:t xml:space="preserve"> X  X  X  X   9</w:t>
        <w:br/>
        <w:t xml:space="preserve"> X 81  X  X   X</w:t>
        <w:br/>
        <w:t>58 25  X 31   X</w:t>
        <w:br/>
        <w:t xml:space="preserve"> X  X 85  X  14</w:t>
        <w:br/>
        <w:t xml:space="preserve"> X  X 66  X   X</w:t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LibreOffice/7.0.4.2$Windows_X86_64 LibreOffice_project/dcf040e67528d9187c66b2379df5ea4407429775</Application>
  <AppVersion>15.0000</AppVersion>
  <Pages>1</Pages>
  <Words>51</Words>
  <Characters>116</Characters>
  <CharactersWithSpaces>222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2021-12-21T06:45:43Z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