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22DE4" w:rsidRDefault="00B22DE4"/>
    <w:p w14:paraId="00000002" w14:textId="77777777" w:rsidR="00B22DE4" w:rsidRDefault="00C92553">
      <w:pPr>
        <w:numPr>
          <w:ilvl w:val="0"/>
          <w:numId w:val="1"/>
        </w:numPr>
      </w:pPr>
      <w:r>
        <w:t>AGREGUE LOS META DESCRIPTION Y KEYWORDS EN CADA PÁGINA</w:t>
      </w:r>
    </w:p>
    <w:p w14:paraId="00000003" w14:textId="77777777" w:rsidR="00B22DE4" w:rsidRDefault="00C92553">
      <w:pPr>
        <w:numPr>
          <w:ilvl w:val="0"/>
          <w:numId w:val="1"/>
        </w:numPr>
      </w:pPr>
      <w:r>
        <w:t>CAMBIE LOS LOREM POR CONTENIDO ADECUADO</w:t>
      </w:r>
    </w:p>
    <w:p w14:paraId="00000004" w14:textId="0C95B63B" w:rsidR="00B22DE4" w:rsidRDefault="00C92553">
      <w:pPr>
        <w:numPr>
          <w:ilvl w:val="0"/>
          <w:numId w:val="1"/>
        </w:numPr>
      </w:pPr>
      <w:r>
        <w:t>AGREG</w:t>
      </w:r>
      <w:r w:rsidR="001F4B4F">
        <w:t>UE</w:t>
      </w:r>
      <w:r>
        <w:t xml:space="preserve"> </w:t>
      </w:r>
      <w:r w:rsidR="001F4B4F">
        <w:t>EXTEND AL</w:t>
      </w:r>
      <w:r>
        <w:t xml:space="preserve"> SASS</w:t>
      </w:r>
    </w:p>
    <w:p w14:paraId="667CAF5A" w14:textId="4E581348" w:rsidR="001F4B4F" w:rsidRDefault="001F4B4F">
      <w:pPr>
        <w:numPr>
          <w:ilvl w:val="0"/>
          <w:numId w:val="1"/>
        </w:numPr>
      </w:pPr>
      <w:r>
        <w:t>CAMBIE EL NOMBRE DE INDEX POR ALGO QUE SE CORRESPONDA</w:t>
      </w:r>
    </w:p>
    <w:p w14:paraId="23E8860D" w14:textId="2DFE2A3E" w:rsidR="00587D5B" w:rsidRDefault="00587D5B">
      <w:pPr>
        <w:numPr>
          <w:ilvl w:val="0"/>
          <w:numId w:val="1"/>
        </w:numPr>
      </w:pPr>
      <w:r>
        <w:t>CORREGI VARIAS TABULACIONES</w:t>
      </w:r>
      <w:bookmarkStart w:id="0" w:name="_GoBack"/>
      <w:bookmarkEnd w:id="0"/>
    </w:p>
    <w:sectPr w:rsidR="00587D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F7CCA"/>
    <w:multiLevelType w:val="multilevel"/>
    <w:tmpl w:val="512EB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E4"/>
    <w:rsid w:val="001F4B4F"/>
    <w:rsid w:val="00587D5B"/>
    <w:rsid w:val="00B22DE4"/>
    <w:rsid w:val="00C9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0B87"/>
  <w15:docId w15:val="{195AA68D-4484-4737-947A-56F60A34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Cecilia</cp:lastModifiedBy>
  <cp:revision>2</cp:revision>
  <dcterms:created xsi:type="dcterms:W3CDTF">2022-06-17T18:59:00Z</dcterms:created>
  <dcterms:modified xsi:type="dcterms:W3CDTF">2022-06-17T19:55:00Z</dcterms:modified>
</cp:coreProperties>
</file>