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D65E" w14:textId="77777777" w:rsidR="0056000E" w:rsidRPr="0056000E" w:rsidRDefault="0056000E" w:rsidP="0056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Building the Grafana open-source project on a local Windows machine in an offline environment involves several steps, including setting up the development environment, downloading necessary dependencies and tools on an internet-connected machine, and then transferring them to the offline machine. Here's a step-by-step guide:</w:t>
      </w:r>
    </w:p>
    <w:p w14:paraId="03C0B51C" w14:textId="77777777" w:rsidR="0056000E" w:rsidRPr="0056000E" w:rsidRDefault="0056000E" w:rsidP="0056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0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Prepare the Environment</w:t>
      </w:r>
    </w:p>
    <w:p w14:paraId="12F0A84D" w14:textId="77777777" w:rsidR="0056000E" w:rsidRPr="0056000E" w:rsidRDefault="0056000E" w:rsidP="0056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Windows Machine:</w:t>
      </w:r>
    </w:p>
    <w:p w14:paraId="35753D22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Choose a Windows machine that will be used to build the Grafana project. Ensure it has the necessary specifications for development.</w:t>
      </w:r>
    </w:p>
    <w:p w14:paraId="6DB70CCD" w14:textId="77777777" w:rsidR="0056000E" w:rsidRPr="0056000E" w:rsidRDefault="0056000E" w:rsidP="0056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Git:</w:t>
      </w:r>
    </w:p>
    <w:p w14:paraId="2273114E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Download Git for Windows from the </w:t>
      </w:r>
      <w:hyperlink r:id="rId5" w:tgtFrame="_new" w:history="1">
        <w:r w:rsidRPr="005600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 official site</w:t>
        </w:r>
      </w:hyperlink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 on an internet-connected machine and transfer the installer to your offline machine.</w:t>
      </w:r>
    </w:p>
    <w:p w14:paraId="336BA87D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Install Git on your offline Windows machine.</w:t>
      </w:r>
    </w:p>
    <w:p w14:paraId="442BA45E" w14:textId="77777777" w:rsidR="0056000E" w:rsidRPr="0056000E" w:rsidRDefault="0056000E" w:rsidP="0056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Node.js and npm:</w:t>
      </w:r>
    </w:p>
    <w:p w14:paraId="594D85A2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Download Node.js from the Node.js official site on an internet-connected machine and transfer the installer to your offline machine.</w:t>
      </w:r>
    </w:p>
    <w:p w14:paraId="0E0C8FBD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Install Node.js on your offline Windows machine. npm (Node Package Manager) is included with Node.js.</w:t>
      </w:r>
    </w:p>
    <w:p w14:paraId="12F3111E" w14:textId="77777777" w:rsidR="0056000E" w:rsidRPr="0056000E" w:rsidRDefault="0056000E" w:rsidP="0056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Yarn:</w:t>
      </w:r>
    </w:p>
    <w:p w14:paraId="11E45C01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Download the Yarn installation package from the Yarn official site on an internet-connected machine and transfer it to your offline machine.</w:t>
      </w:r>
    </w:p>
    <w:p w14:paraId="00AA5D5F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Install Yarn by running the installer.</w:t>
      </w:r>
    </w:p>
    <w:p w14:paraId="22CCB22C" w14:textId="77777777" w:rsidR="0056000E" w:rsidRPr="0056000E" w:rsidRDefault="0056000E" w:rsidP="0056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Go:</w:t>
      </w:r>
    </w:p>
    <w:p w14:paraId="21DBFF5B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Download the Go programming language from the </w:t>
      </w:r>
      <w:hyperlink r:id="rId6" w:tgtFrame="_new" w:history="1">
        <w:r w:rsidRPr="005600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official site</w:t>
        </w:r>
      </w:hyperlink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 on an internet-connected machine and transfer the installer to your offline machine.</w:t>
      </w:r>
    </w:p>
    <w:p w14:paraId="0FDFFBF9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Install Go on your offline Windows machine.</w:t>
      </w:r>
    </w:p>
    <w:p w14:paraId="1ED23A3E" w14:textId="77777777" w:rsidR="0056000E" w:rsidRPr="0056000E" w:rsidRDefault="0056000E" w:rsidP="0056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Grafana Source Code:</w:t>
      </w:r>
    </w:p>
    <w:p w14:paraId="02110FE4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Clone the Grafana GitHub repository on an internet-connected machine:</w:t>
      </w:r>
    </w:p>
    <w:p w14:paraId="639B51D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8A07E0A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102A44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git clone https://github.com/grafana/grafana.git</w:t>
      </w:r>
    </w:p>
    <w:p w14:paraId="27322402" w14:textId="77777777" w:rsidR="0056000E" w:rsidRPr="0056000E" w:rsidRDefault="0056000E" w:rsidP="0056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Transfer the cloned repository to your offline machine.</w:t>
      </w:r>
    </w:p>
    <w:p w14:paraId="499C2822" w14:textId="77777777" w:rsidR="0056000E" w:rsidRPr="0056000E" w:rsidRDefault="0056000E" w:rsidP="0056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0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Prepare Dependencies Offline</w:t>
      </w:r>
    </w:p>
    <w:p w14:paraId="06BC7E2A" w14:textId="77777777" w:rsidR="0056000E" w:rsidRPr="0056000E" w:rsidRDefault="0056000E" w:rsidP="0056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Node.js Dependencies:</w:t>
      </w:r>
    </w:p>
    <w:p w14:paraId="0840D49F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On the internet-connected machine, navigate to the Grafana repository directory.</w:t>
      </w:r>
    </w:p>
    <w:p w14:paraId="3A29968D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56000E">
        <w:rPr>
          <w:rFonts w:ascii="Courier New" w:eastAsia="Times New Roman" w:hAnsi="Courier New" w:cs="Courier New"/>
          <w:sz w:val="20"/>
          <w:szCs w:val="20"/>
        </w:rPr>
        <w:t>yarn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 to install all dependencies:</w:t>
      </w:r>
    </w:p>
    <w:p w14:paraId="6881814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B4A5E42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F0EEA68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cd grafana</w:t>
      </w:r>
    </w:p>
    <w:p w14:paraId="7A438F37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yarn install</w:t>
      </w:r>
    </w:p>
    <w:p w14:paraId="0CDA1F81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lastRenderedPageBreak/>
        <w:t>After installation, create an offline package for the dependencies:</w:t>
      </w:r>
    </w:p>
    <w:p w14:paraId="26F74858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79F1F73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E86638F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yarn cache list --pattern grafana &gt; yarn-packages.json</w:t>
      </w:r>
    </w:p>
    <w:p w14:paraId="74A62443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yarn cache dir &gt; yarn-cache-dir.txt</w:t>
      </w:r>
    </w:p>
    <w:p w14:paraId="24CA0AD7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Compress the Yarn cache directory and the </w:t>
      </w:r>
      <w:r w:rsidRPr="0056000E">
        <w:rPr>
          <w:rFonts w:ascii="Courier New" w:eastAsia="Times New Roman" w:hAnsi="Courier New" w:cs="Courier New"/>
          <w:sz w:val="20"/>
          <w:szCs w:val="20"/>
        </w:rPr>
        <w:t>yarn-packages.json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760E8E2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7715DC5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270723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zip -r yarn-cache.zip `cat yarn-cache-dir.txt`</w:t>
      </w:r>
    </w:p>
    <w:p w14:paraId="4B49A8E0" w14:textId="77777777" w:rsidR="0056000E" w:rsidRPr="0056000E" w:rsidRDefault="0056000E" w:rsidP="0056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Go Dependencies:</w:t>
      </w:r>
    </w:p>
    <w:p w14:paraId="63E06713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On the internet-connected machine, navigate to the Grafana repository directory.</w:t>
      </w:r>
    </w:p>
    <w:p w14:paraId="32DF2B9B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Download all Go dependencies:</w:t>
      </w:r>
    </w:p>
    <w:p w14:paraId="36989BC5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79CB2D4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18535D2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go mod download</w:t>
      </w:r>
    </w:p>
    <w:p w14:paraId="1E6EAC15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Create a vendor directory:</w:t>
      </w:r>
    </w:p>
    <w:p w14:paraId="16CC5F99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97C2C60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BF36C3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go mod vendor</w:t>
      </w:r>
    </w:p>
    <w:p w14:paraId="21A4D984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Compress the vendor directory:</w:t>
      </w:r>
    </w:p>
    <w:p w14:paraId="4C396E66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24D29E7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4D5D81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zip -r go-vendor.zip vendor</w:t>
      </w:r>
    </w:p>
    <w:p w14:paraId="34090EDB" w14:textId="77777777" w:rsidR="0056000E" w:rsidRPr="0056000E" w:rsidRDefault="0056000E" w:rsidP="0056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Dependencies to Offline Machine:</w:t>
      </w:r>
    </w:p>
    <w:p w14:paraId="5A8BBE19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Transfer the </w:t>
      </w:r>
      <w:r w:rsidRPr="0056000E">
        <w:rPr>
          <w:rFonts w:ascii="Courier New" w:eastAsia="Times New Roman" w:hAnsi="Courier New" w:cs="Courier New"/>
          <w:sz w:val="20"/>
          <w:szCs w:val="20"/>
        </w:rPr>
        <w:t>yarn-cache.zip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0E">
        <w:rPr>
          <w:rFonts w:ascii="Courier New" w:eastAsia="Times New Roman" w:hAnsi="Courier New" w:cs="Courier New"/>
          <w:sz w:val="20"/>
          <w:szCs w:val="20"/>
        </w:rPr>
        <w:t>yarn-packages.json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000E">
        <w:rPr>
          <w:rFonts w:ascii="Courier New" w:eastAsia="Times New Roman" w:hAnsi="Courier New" w:cs="Courier New"/>
          <w:sz w:val="20"/>
          <w:szCs w:val="20"/>
        </w:rPr>
        <w:t>go-vendor.zip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 files to your offline Windows machine.</w:t>
      </w:r>
    </w:p>
    <w:p w14:paraId="3E08BD6B" w14:textId="77777777" w:rsidR="0056000E" w:rsidRPr="0056000E" w:rsidRDefault="0056000E" w:rsidP="00560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Unzip these files into the appropriate directories:</w:t>
      </w:r>
    </w:p>
    <w:p w14:paraId="705780C5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7F3E9AB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35838B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unzip yarn-cache.zip -d yarn-cache</w:t>
      </w:r>
    </w:p>
    <w:p w14:paraId="3A85688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unzip go-vendor.zip -d vendor</w:t>
      </w:r>
    </w:p>
    <w:p w14:paraId="2B08C469" w14:textId="77777777" w:rsidR="0056000E" w:rsidRPr="0056000E" w:rsidRDefault="0056000E" w:rsidP="0056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0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Grafana Build Environment</w:t>
      </w:r>
    </w:p>
    <w:p w14:paraId="0A63CC29" w14:textId="77777777" w:rsidR="0056000E" w:rsidRPr="0056000E" w:rsidRDefault="0056000E" w:rsidP="00560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Yarn Offline Cache:</w:t>
      </w:r>
    </w:p>
    <w:p w14:paraId="319BF678" w14:textId="77777777" w:rsidR="0056000E" w:rsidRPr="0056000E" w:rsidRDefault="0056000E" w:rsidP="00560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Configure Yarn to use the offline cache directory:</w:t>
      </w:r>
    </w:p>
    <w:p w14:paraId="474B2E90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A462367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C8FF22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lastRenderedPageBreak/>
        <w:t>yarn config set yarn-offline-mirror C:\path\to\yarn-cache</w:t>
      </w:r>
    </w:p>
    <w:p w14:paraId="3CF09797" w14:textId="77777777" w:rsidR="0056000E" w:rsidRPr="0056000E" w:rsidRDefault="0056000E" w:rsidP="00560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Node.js Dependencies Offline:</w:t>
      </w:r>
    </w:p>
    <w:p w14:paraId="74F44655" w14:textId="77777777" w:rsidR="0056000E" w:rsidRPr="0056000E" w:rsidRDefault="0056000E" w:rsidP="00560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Navigate to the Grafana project directory and install dependencies using the offline cache:</w:t>
      </w:r>
    </w:p>
    <w:p w14:paraId="5A3B19D9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85B741F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7829E61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yarn install --offline</w:t>
      </w:r>
    </w:p>
    <w:p w14:paraId="4902D644" w14:textId="77777777" w:rsidR="0056000E" w:rsidRPr="0056000E" w:rsidRDefault="0056000E" w:rsidP="00560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Go Dependencies Offline:</w:t>
      </w:r>
    </w:p>
    <w:p w14:paraId="0CE2BF2E" w14:textId="77777777" w:rsidR="0056000E" w:rsidRPr="0056000E" w:rsidRDefault="0056000E" w:rsidP="00560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Set the Go environment to use the vendor directory:</w:t>
      </w:r>
    </w:p>
    <w:p w14:paraId="71CCFE55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045ECA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9594F7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set GOFLAGS=-mod=vendor</w:t>
      </w:r>
    </w:p>
    <w:p w14:paraId="0680CC0F" w14:textId="77777777" w:rsidR="0056000E" w:rsidRPr="0056000E" w:rsidRDefault="0056000E" w:rsidP="0056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0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Build Grafana</w:t>
      </w:r>
    </w:p>
    <w:p w14:paraId="16210689" w14:textId="77777777" w:rsidR="0056000E" w:rsidRPr="0056000E" w:rsidRDefault="0056000E" w:rsidP="0056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Build Frontend:</w:t>
      </w:r>
    </w:p>
    <w:p w14:paraId="0C047A42" w14:textId="77777777" w:rsidR="0056000E" w:rsidRPr="0056000E" w:rsidRDefault="0056000E" w:rsidP="005600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Navigate to the Grafana project directory and build the frontend assets:</w:t>
      </w:r>
    </w:p>
    <w:p w14:paraId="22D2EA34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06F9786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149FDC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yarn build</w:t>
      </w:r>
    </w:p>
    <w:p w14:paraId="46458CE5" w14:textId="77777777" w:rsidR="0056000E" w:rsidRPr="0056000E" w:rsidRDefault="0056000E" w:rsidP="0056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Build Backend:</w:t>
      </w:r>
    </w:p>
    <w:p w14:paraId="753AFC17" w14:textId="77777777" w:rsidR="0056000E" w:rsidRPr="0056000E" w:rsidRDefault="0056000E" w:rsidP="005600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Navigate to the Grafana project directory and build the backend:</w:t>
      </w:r>
    </w:p>
    <w:p w14:paraId="72E5E275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82D961D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7E4E13B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go run build.go build</w:t>
      </w:r>
    </w:p>
    <w:p w14:paraId="72A1504C" w14:textId="77777777" w:rsidR="0056000E" w:rsidRPr="0056000E" w:rsidRDefault="0056000E" w:rsidP="0056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0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Run Grafana</w:t>
      </w:r>
    </w:p>
    <w:p w14:paraId="319278D5" w14:textId="77777777" w:rsidR="0056000E" w:rsidRPr="0056000E" w:rsidRDefault="0056000E" w:rsidP="0056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Run Grafana Server:</w:t>
      </w:r>
    </w:p>
    <w:p w14:paraId="5B325BB8" w14:textId="77777777" w:rsidR="0056000E" w:rsidRPr="0056000E" w:rsidRDefault="0056000E" w:rsidP="005600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>Navigate to the Grafana project directory and run the Grafana server:</w:t>
      </w:r>
    </w:p>
    <w:p w14:paraId="35F5819A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679D008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A2E89A4" w14:textId="77777777" w:rsidR="0056000E" w:rsidRPr="0056000E" w:rsidRDefault="0056000E" w:rsidP="0056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6000E">
        <w:rPr>
          <w:rFonts w:ascii="Courier New" w:eastAsia="Times New Roman" w:hAnsi="Courier New" w:cs="Courier New"/>
          <w:sz w:val="20"/>
          <w:szCs w:val="20"/>
        </w:rPr>
        <w:t>bin\grafana-server.exe</w:t>
      </w:r>
    </w:p>
    <w:p w14:paraId="56631E09" w14:textId="77777777" w:rsidR="0056000E" w:rsidRPr="0056000E" w:rsidRDefault="0056000E" w:rsidP="0056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b/>
          <w:bCs/>
          <w:sz w:val="24"/>
          <w:szCs w:val="24"/>
        </w:rPr>
        <w:t>Access Grafana:</w:t>
      </w:r>
    </w:p>
    <w:p w14:paraId="338427B8" w14:textId="77777777" w:rsidR="0056000E" w:rsidRPr="0056000E" w:rsidRDefault="0056000E" w:rsidP="005600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Open a web browser and navigate to </w:t>
      </w:r>
      <w:r w:rsidRPr="0056000E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49F9F" w14:textId="77777777" w:rsidR="0056000E" w:rsidRPr="0056000E" w:rsidRDefault="0056000E" w:rsidP="005600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Log in with the default credentials (username: </w:t>
      </w:r>
      <w:r w:rsidRPr="0056000E">
        <w:rPr>
          <w:rFonts w:ascii="Courier New" w:eastAsia="Times New Roman" w:hAnsi="Courier New" w:cs="Courier New"/>
          <w:sz w:val="20"/>
          <w:szCs w:val="20"/>
        </w:rPr>
        <w:t>admin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 xml:space="preserve">, password: </w:t>
      </w:r>
      <w:r w:rsidRPr="0056000E">
        <w:rPr>
          <w:rFonts w:ascii="Courier New" w:eastAsia="Times New Roman" w:hAnsi="Courier New" w:cs="Courier New"/>
          <w:sz w:val="20"/>
          <w:szCs w:val="20"/>
        </w:rPr>
        <w:t>admin</w:t>
      </w:r>
      <w:r w:rsidRPr="005600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9C988A" w14:textId="77777777" w:rsidR="0056000E" w:rsidRPr="0056000E" w:rsidRDefault="0056000E" w:rsidP="0056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0E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1094B0B1" w14:textId="77777777" w:rsidR="0056000E" w:rsidRPr="0056000E" w:rsidRDefault="0056000E" w:rsidP="0056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0E">
        <w:rPr>
          <w:rFonts w:ascii="Times New Roman" w:eastAsia="Times New Roman" w:hAnsi="Times New Roman" w:cs="Times New Roman"/>
          <w:sz w:val="24"/>
          <w:szCs w:val="24"/>
        </w:rPr>
        <w:lastRenderedPageBreak/>
        <w:t>By following these steps, you should be able to build the Grafana open-source project on a local Windows machine in an offline environment. This process involves preparing the environment, downloading dependencies on an internet-connected machine, transferring them to the offline machine, and configuring the build environment before finally building and running Grafana.</w:t>
      </w:r>
    </w:p>
    <w:p w14:paraId="7BEF35C3" w14:textId="2CA8B9DA" w:rsidR="00241D33" w:rsidRPr="0056000E" w:rsidRDefault="00241D33" w:rsidP="0056000E">
      <w:bookmarkStart w:id="0" w:name="_GoBack"/>
      <w:bookmarkEnd w:id="0"/>
    </w:p>
    <w:sectPr w:rsidR="00241D33" w:rsidRPr="0056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44B0C"/>
    <w:multiLevelType w:val="multilevel"/>
    <w:tmpl w:val="84D0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239AA"/>
    <w:multiLevelType w:val="multilevel"/>
    <w:tmpl w:val="E596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D5474"/>
    <w:multiLevelType w:val="multilevel"/>
    <w:tmpl w:val="59CE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36082"/>
    <w:multiLevelType w:val="multilevel"/>
    <w:tmpl w:val="3B0C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937A4"/>
    <w:multiLevelType w:val="multilevel"/>
    <w:tmpl w:val="8DFC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0E"/>
    <w:rsid w:val="00241D33"/>
    <w:rsid w:val="005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16F6"/>
  <w15:chartTrackingRefBased/>
  <w15:docId w15:val="{B9B45284-D113-46CB-8D73-A584B5A2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0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0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00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0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00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6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Jeperson</dc:creator>
  <cp:keywords/>
  <dc:description/>
  <cp:lastModifiedBy>Tomas Jeperson</cp:lastModifiedBy>
  <cp:revision>1</cp:revision>
  <dcterms:created xsi:type="dcterms:W3CDTF">2024-06-19T14:29:00Z</dcterms:created>
  <dcterms:modified xsi:type="dcterms:W3CDTF">2024-06-19T14:30:00Z</dcterms:modified>
</cp:coreProperties>
</file>