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FF638" w14:textId="77777777" w:rsidR="004E4614" w:rsidRPr="004E4614" w:rsidRDefault="004E4614" w:rsidP="004E4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Installing an OAuth authentication server on a Windows machine in an offline environment involves several steps, including setting up the environment, downloading necessary software and dependencies on an internet-connected machine, transferring them to the offline machine, and configuring the server. Below is a step-by-step guide using Keycloak as an example:</w:t>
      </w:r>
    </w:p>
    <w:p w14:paraId="16E5B549" w14:textId="77777777" w:rsidR="004E4614" w:rsidRPr="004E4614" w:rsidRDefault="004E4614" w:rsidP="004E4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4614">
        <w:rPr>
          <w:rFonts w:ascii="Times New Roman" w:eastAsia="Times New Roman" w:hAnsi="Times New Roman" w:cs="Times New Roman"/>
          <w:b/>
          <w:bCs/>
          <w:sz w:val="27"/>
          <w:szCs w:val="27"/>
        </w:rPr>
        <w:t>Step 1: Prepare the Environment</w:t>
      </w:r>
    </w:p>
    <w:p w14:paraId="05687D93" w14:textId="77777777" w:rsidR="004E4614" w:rsidRPr="004E4614" w:rsidRDefault="004E4614" w:rsidP="004E4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Windows Machine:</w:t>
      </w:r>
    </w:p>
    <w:p w14:paraId="14A631E5" w14:textId="77777777" w:rsidR="004E4614" w:rsidRPr="004E4614" w:rsidRDefault="004E4614" w:rsidP="004E46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Select a Windows server or a suitable Windows PC that will host your OAuth server. Ensure it has the required specifications for running your OAuth server software.</w:t>
      </w:r>
    </w:p>
    <w:p w14:paraId="46D4C83A" w14:textId="77777777" w:rsidR="004E4614" w:rsidRPr="004E4614" w:rsidRDefault="004E4614" w:rsidP="004E4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Operating System:</w:t>
      </w:r>
    </w:p>
    <w:p w14:paraId="6C122F16" w14:textId="77777777" w:rsidR="004E4614" w:rsidRPr="004E4614" w:rsidRDefault="004E4614" w:rsidP="004E46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Ensure that Windows is installed and properly configured.</w:t>
      </w:r>
    </w:p>
    <w:p w14:paraId="10A54CEA" w14:textId="77777777" w:rsidR="004E4614" w:rsidRPr="004E4614" w:rsidRDefault="004E4614" w:rsidP="004E4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4614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Download Necessary Software and Dependencies</w:t>
      </w:r>
    </w:p>
    <w:p w14:paraId="30847278" w14:textId="77777777" w:rsidR="004E4614" w:rsidRPr="004E4614" w:rsidRDefault="004E4614" w:rsidP="004E4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Keycloak:</w:t>
      </w:r>
    </w:p>
    <w:p w14:paraId="642827AE" w14:textId="77777777" w:rsidR="004E4614" w:rsidRPr="004E4614" w:rsidRDefault="004E4614" w:rsidP="004E46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From a machine with internet access, download the Keycloak server from the official Keycloak downloads page.</w:t>
      </w:r>
    </w:p>
    <w:p w14:paraId="73871FFD" w14:textId="77777777" w:rsidR="004E4614" w:rsidRPr="004E4614" w:rsidRDefault="004E4614" w:rsidP="004E4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JDK (Java Development Kit):</w:t>
      </w:r>
    </w:p>
    <w:p w14:paraId="21E32EB0" w14:textId="77777777" w:rsidR="004E4614" w:rsidRPr="004E4614" w:rsidRDefault="004E4614" w:rsidP="004E46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 xml:space="preserve">Download the appropriate version of the JDK from </w:t>
      </w:r>
      <w:hyperlink r:id="rId5" w:tgtFrame="_new" w:history="1">
        <w:r w:rsidRPr="004E46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AdoptOpenJDK</w:t>
        </w:r>
      </w:hyperlink>
      <w:r w:rsidRPr="004E4614">
        <w:rPr>
          <w:rFonts w:ascii="Times New Roman" w:eastAsia="Times New Roman" w:hAnsi="Times New Roman" w:cs="Times New Roman"/>
          <w:sz w:val="24"/>
          <w:szCs w:val="24"/>
        </w:rPr>
        <w:t xml:space="preserve"> or Oracle's website.</w:t>
      </w:r>
    </w:p>
    <w:p w14:paraId="2382E07E" w14:textId="77777777" w:rsidR="004E4614" w:rsidRPr="004E4614" w:rsidRDefault="004E4614" w:rsidP="004E4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Database Software:</w:t>
      </w:r>
    </w:p>
    <w:p w14:paraId="6EEB1158" w14:textId="77777777" w:rsidR="004E4614" w:rsidRPr="004E4614" w:rsidRDefault="004E4614" w:rsidP="004E46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Download the necessary database software or JDBC driver if required. Keycloak supports databases like PostgreSQL, MySQL, etc.</w:t>
      </w:r>
    </w:p>
    <w:p w14:paraId="4B05596D" w14:textId="77777777" w:rsidR="004E4614" w:rsidRPr="004E4614" w:rsidRDefault="004E4614" w:rsidP="004E4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Required Dependencies:</w:t>
      </w:r>
    </w:p>
    <w:p w14:paraId="27447933" w14:textId="77777777" w:rsidR="004E4614" w:rsidRPr="004E4614" w:rsidRDefault="004E4614" w:rsidP="004E46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If Keycloak has other dependencies (like specific libraries or tools), download these as well. Check the documentation for any additional requirements.</w:t>
      </w:r>
    </w:p>
    <w:p w14:paraId="08EA61C3" w14:textId="77777777" w:rsidR="004E4614" w:rsidRPr="004E4614" w:rsidRDefault="004E4614" w:rsidP="004E4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Files to the Offline Server:</w:t>
      </w:r>
    </w:p>
    <w:p w14:paraId="22B52D37" w14:textId="77777777" w:rsidR="004E4614" w:rsidRPr="004E4614" w:rsidRDefault="004E4614" w:rsidP="004E46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Use a USB drive or any other method to transfer the downloaded files to the offline Windows machine.</w:t>
      </w:r>
    </w:p>
    <w:p w14:paraId="1B945360" w14:textId="77777777" w:rsidR="004E4614" w:rsidRPr="004E4614" w:rsidRDefault="004E4614" w:rsidP="004E4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4614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Install and Configure the Software</w:t>
      </w:r>
    </w:p>
    <w:p w14:paraId="244F4CCA" w14:textId="77777777" w:rsidR="004E4614" w:rsidRPr="004E4614" w:rsidRDefault="004E4614" w:rsidP="004E4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JDK:</w:t>
      </w:r>
    </w:p>
    <w:p w14:paraId="11419CBB" w14:textId="77777777" w:rsidR="004E4614" w:rsidRPr="004E4614" w:rsidRDefault="004E4614" w:rsidP="004E46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Transfer the JDK installation file to the offline server and install it:</w:t>
      </w:r>
    </w:p>
    <w:p w14:paraId="1D266004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plaintext</w:t>
      </w:r>
    </w:p>
    <w:p w14:paraId="643E4820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461E930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Install the JDK by running the installer and following the instructions.</w:t>
      </w:r>
    </w:p>
    <w:p w14:paraId="7B3BB00C" w14:textId="77777777" w:rsidR="004E4614" w:rsidRPr="004E4614" w:rsidRDefault="004E4614" w:rsidP="004E46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Set up environment variables:</w:t>
      </w:r>
    </w:p>
    <w:p w14:paraId="3BDDC5DA" w14:textId="77777777" w:rsidR="004E4614" w:rsidRPr="004E4614" w:rsidRDefault="004E4614" w:rsidP="004E461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Right-click on 'This PC' or 'Computer' on the desktop or in File Explorer.</w:t>
      </w:r>
    </w:p>
    <w:p w14:paraId="45FC2206" w14:textId="77777777" w:rsidR="004E4614" w:rsidRPr="004E4614" w:rsidRDefault="004E4614" w:rsidP="004E461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Select 'Properties'.</w:t>
      </w:r>
    </w:p>
    <w:p w14:paraId="74B2143F" w14:textId="77777777" w:rsidR="004E4614" w:rsidRPr="004E4614" w:rsidRDefault="004E4614" w:rsidP="004E461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Click on 'Advanced system settings'.</w:t>
      </w:r>
    </w:p>
    <w:p w14:paraId="6EBFAD72" w14:textId="77777777" w:rsidR="004E4614" w:rsidRPr="004E4614" w:rsidRDefault="004E4614" w:rsidP="004E461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Click on 'Environment Variables'.</w:t>
      </w:r>
    </w:p>
    <w:p w14:paraId="4A6DD24B" w14:textId="77777777" w:rsidR="004E4614" w:rsidRPr="004E4614" w:rsidRDefault="004E4614" w:rsidP="004E461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Under 'System variables', click 'New' and add </w:t>
      </w:r>
      <w:r w:rsidRPr="004E4614">
        <w:rPr>
          <w:rFonts w:ascii="Courier New" w:eastAsia="Times New Roman" w:hAnsi="Courier New" w:cs="Courier New"/>
          <w:sz w:val="20"/>
          <w:szCs w:val="20"/>
        </w:rPr>
        <w:t>JAVA_HOME</w:t>
      </w:r>
      <w:r w:rsidRPr="004E4614">
        <w:rPr>
          <w:rFonts w:ascii="Times New Roman" w:eastAsia="Times New Roman" w:hAnsi="Times New Roman" w:cs="Times New Roman"/>
          <w:sz w:val="24"/>
          <w:szCs w:val="24"/>
        </w:rPr>
        <w:t xml:space="preserve"> with the path to the JDK (e.g., </w:t>
      </w:r>
      <w:r w:rsidRPr="004E4614">
        <w:rPr>
          <w:rFonts w:ascii="Courier New" w:eastAsia="Times New Roman" w:hAnsi="Courier New" w:cs="Courier New"/>
          <w:sz w:val="20"/>
          <w:szCs w:val="20"/>
        </w:rPr>
        <w:t>C:\Program Files\Java\jdk-xx</w:t>
      </w:r>
      <w:r w:rsidRPr="004E461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2296607" w14:textId="77777777" w:rsidR="004E4614" w:rsidRPr="004E4614" w:rsidRDefault="004E4614" w:rsidP="004E461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 xml:space="preserve">Find the 'Path' variable, select it, and click 'Edit'. Add </w:t>
      </w:r>
      <w:r w:rsidRPr="004E4614">
        <w:rPr>
          <w:rFonts w:ascii="Courier New" w:eastAsia="Times New Roman" w:hAnsi="Courier New" w:cs="Courier New"/>
          <w:sz w:val="20"/>
          <w:szCs w:val="20"/>
        </w:rPr>
        <w:t>%JAVA_HOME%\bin</w:t>
      </w:r>
      <w:r w:rsidRPr="004E46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C1221" w14:textId="77777777" w:rsidR="004E4614" w:rsidRPr="004E4614" w:rsidRDefault="004E4614" w:rsidP="004E4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Database:</w:t>
      </w:r>
    </w:p>
    <w:p w14:paraId="509051EE" w14:textId="77777777" w:rsidR="004E4614" w:rsidRPr="004E4614" w:rsidRDefault="004E4614" w:rsidP="004E46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Install the database software. For example, if using PostgreSQL:</w:t>
      </w:r>
    </w:p>
    <w:p w14:paraId="4BA3FE69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plaintext</w:t>
      </w:r>
    </w:p>
    <w:p w14:paraId="6D63F203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E483E33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Run the PostgreSQL installer and follow the instructions to set up the database.</w:t>
      </w:r>
    </w:p>
    <w:p w14:paraId="2486ED97" w14:textId="77777777" w:rsidR="004E4614" w:rsidRPr="004E4614" w:rsidRDefault="004E4614" w:rsidP="004E4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Database:</w:t>
      </w:r>
    </w:p>
    <w:p w14:paraId="67558322" w14:textId="77777777" w:rsidR="004E4614" w:rsidRPr="004E4614" w:rsidRDefault="004E4614" w:rsidP="004E46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 xml:space="preserve">Set up the database for Keycloak. Open </w:t>
      </w:r>
      <w:r w:rsidRPr="004E4614">
        <w:rPr>
          <w:rFonts w:ascii="Courier New" w:eastAsia="Times New Roman" w:hAnsi="Courier New" w:cs="Courier New"/>
          <w:sz w:val="20"/>
          <w:szCs w:val="20"/>
        </w:rPr>
        <w:t>psql</w:t>
      </w:r>
      <w:r w:rsidRPr="004E4614">
        <w:rPr>
          <w:rFonts w:ascii="Times New Roman" w:eastAsia="Times New Roman" w:hAnsi="Times New Roman" w:cs="Times New Roman"/>
          <w:sz w:val="24"/>
          <w:szCs w:val="24"/>
        </w:rPr>
        <w:t xml:space="preserve"> and run:</w:t>
      </w:r>
    </w:p>
    <w:p w14:paraId="5694A1EA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sql</w:t>
      </w:r>
    </w:p>
    <w:p w14:paraId="1F1483CC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110F143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CREATE USER keycloak WITH PASSWORD 'password';</w:t>
      </w:r>
    </w:p>
    <w:p w14:paraId="32049479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CREATE DATABASE keycloakdb;</w:t>
      </w:r>
    </w:p>
    <w:p w14:paraId="74C0A69E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GRANT ALL PRIVILEGES ON DATABASE keycloakdb TO keycloak;</w:t>
      </w:r>
    </w:p>
    <w:p w14:paraId="1DC4F23D" w14:textId="77777777" w:rsidR="004E4614" w:rsidRPr="004E4614" w:rsidRDefault="004E4614" w:rsidP="004E4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Keycloak:</w:t>
      </w:r>
    </w:p>
    <w:p w14:paraId="278DC4EF" w14:textId="77777777" w:rsidR="004E4614" w:rsidRPr="004E4614" w:rsidRDefault="004E4614" w:rsidP="004E46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Extract the Keycloak server:</w:t>
      </w:r>
    </w:p>
    <w:p w14:paraId="04C8D633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plaintext</w:t>
      </w:r>
    </w:p>
    <w:p w14:paraId="27CE200C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9B024B5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Unzip the Keycloak archive (keycloak-xx.zip) to a directory, e.g., `C:\keycloak`.</w:t>
      </w:r>
    </w:p>
    <w:p w14:paraId="657CFE02" w14:textId="77777777" w:rsidR="004E4614" w:rsidRPr="004E4614" w:rsidRDefault="004E4614" w:rsidP="004E4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Keycloak:</w:t>
      </w:r>
    </w:p>
    <w:p w14:paraId="07296CCB" w14:textId="77777777" w:rsidR="004E4614" w:rsidRPr="004E4614" w:rsidRDefault="004E4614" w:rsidP="004E46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 xml:space="preserve">Update the Keycloak configuration files to point to your database. Edit </w:t>
      </w:r>
      <w:r w:rsidRPr="004E4614">
        <w:rPr>
          <w:rFonts w:ascii="Courier New" w:eastAsia="Times New Roman" w:hAnsi="Courier New" w:cs="Courier New"/>
          <w:sz w:val="20"/>
          <w:szCs w:val="20"/>
        </w:rPr>
        <w:t>standalone/configuration/standalone.xml</w:t>
      </w:r>
      <w:r w:rsidRPr="004E4614">
        <w:rPr>
          <w:rFonts w:ascii="Times New Roman" w:eastAsia="Times New Roman" w:hAnsi="Times New Roman" w:cs="Times New Roman"/>
          <w:sz w:val="24"/>
          <w:szCs w:val="24"/>
        </w:rPr>
        <w:t xml:space="preserve"> or use environment variables:</w:t>
      </w:r>
    </w:p>
    <w:p w14:paraId="5B3F67F5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xml</w:t>
      </w:r>
    </w:p>
    <w:p w14:paraId="2A841565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835930B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&lt;datasource&gt;</w:t>
      </w:r>
    </w:p>
    <w:p w14:paraId="2A56CE2F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 xml:space="preserve">  &lt;connection-url&gt;</w:t>
      </w:r>
      <w:proofErr w:type="gramStart"/>
      <w:r w:rsidRPr="004E4614">
        <w:rPr>
          <w:rFonts w:ascii="Courier New" w:eastAsia="Times New Roman" w:hAnsi="Courier New" w:cs="Courier New"/>
          <w:sz w:val="20"/>
          <w:szCs w:val="20"/>
        </w:rPr>
        <w:t>jdbc:postgresql://localhost:5432/keycloakdb</w:t>
      </w:r>
      <w:proofErr w:type="gramEnd"/>
      <w:r w:rsidRPr="004E4614">
        <w:rPr>
          <w:rFonts w:ascii="Courier New" w:eastAsia="Times New Roman" w:hAnsi="Courier New" w:cs="Courier New"/>
          <w:sz w:val="20"/>
          <w:szCs w:val="20"/>
        </w:rPr>
        <w:t>&lt;/connection-url&gt;</w:t>
      </w:r>
    </w:p>
    <w:p w14:paraId="5F30BBF6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 xml:space="preserve">  &lt;driver&gt;postgresql&lt;/driver&gt;</w:t>
      </w:r>
    </w:p>
    <w:p w14:paraId="6BA7B2DE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 xml:space="preserve">  &lt;username&gt;keycloak&lt;/username&gt;</w:t>
      </w:r>
    </w:p>
    <w:p w14:paraId="1B85DB12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 xml:space="preserve">  &lt;password&gt;password&lt;/password&gt;</w:t>
      </w:r>
    </w:p>
    <w:p w14:paraId="79321515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&lt;/datasource&gt;</w:t>
      </w:r>
    </w:p>
    <w:p w14:paraId="115FB4C7" w14:textId="77777777" w:rsidR="004E4614" w:rsidRPr="004E4614" w:rsidRDefault="004E4614" w:rsidP="004E4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4614">
        <w:rPr>
          <w:rFonts w:ascii="Times New Roman" w:eastAsia="Times New Roman" w:hAnsi="Times New Roman" w:cs="Times New Roman"/>
          <w:b/>
          <w:bCs/>
          <w:sz w:val="27"/>
          <w:szCs w:val="27"/>
        </w:rPr>
        <w:t>Step 4: Start and Test the OAuth Server</w:t>
      </w:r>
    </w:p>
    <w:p w14:paraId="1FA6EA5F" w14:textId="77777777" w:rsidR="004E4614" w:rsidRPr="004E4614" w:rsidRDefault="004E4614" w:rsidP="004E46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Start Keycloak:</w:t>
      </w:r>
    </w:p>
    <w:p w14:paraId="6179FB34" w14:textId="77777777" w:rsidR="004E4614" w:rsidRPr="004E4614" w:rsidRDefault="004E4614" w:rsidP="004E46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 xml:space="preserve">Open Command Prompt, navigate to the Keycloak </w:t>
      </w:r>
      <w:r w:rsidRPr="004E4614">
        <w:rPr>
          <w:rFonts w:ascii="Courier New" w:eastAsia="Times New Roman" w:hAnsi="Courier New" w:cs="Courier New"/>
          <w:sz w:val="20"/>
          <w:szCs w:val="20"/>
        </w:rPr>
        <w:t>bin</w:t>
      </w:r>
      <w:r w:rsidRPr="004E4614">
        <w:rPr>
          <w:rFonts w:ascii="Times New Roman" w:eastAsia="Times New Roman" w:hAnsi="Times New Roman" w:cs="Times New Roman"/>
          <w:sz w:val="24"/>
          <w:szCs w:val="24"/>
        </w:rPr>
        <w:t xml:space="preserve"> directory, and run:</w:t>
      </w:r>
    </w:p>
    <w:p w14:paraId="1FA6D8AD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plaintext</w:t>
      </w:r>
    </w:p>
    <w:p w14:paraId="5ED33612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7CE267B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cd C:\keycloak\bin</w:t>
      </w:r>
    </w:p>
    <w:p w14:paraId="6AA723A2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standalone.bat</w:t>
      </w:r>
    </w:p>
    <w:p w14:paraId="290EEDB9" w14:textId="77777777" w:rsidR="004E4614" w:rsidRPr="004E4614" w:rsidRDefault="004E4614" w:rsidP="004E46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 Admin User:</w:t>
      </w:r>
    </w:p>
    <w:p w14:paraId="3CC28CF4" w14:textId="77777777" w:rsidR="004E4614" w:rsidRPr="004E4614" w:rsidRDefault="004E4614" w:rsidP="004E46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 xml:space="preserve">Open Command Prompt, navigate to the Keycloak </w:t>
      </w:r>
      <w:r w:rsidRPr="004E4614">
        <w:rPr>
          <w:rFonts w:ascii="Courier New" w:eastAsia="Times New Roman" w:hAnsi="Courier New" w:cs="Courier New"/>
          <w:sz w:val="20"/>
          <w:szCs w:val="20"/>
        </w:rPr>
        <w:t>bin</w:t>
      </w:r>
      <w:r w:rsidRPr="004E4614">
        <w:rPr>
          <w:rFonts w:ascii="Times New Roman" w:eastAsia="Times New Roman" w:hAnsi="Times New Roman" w:cs="Times New Roman"/>
          <w:sz w:val="24"/>
          <w:szCs w:val="24"/>
        </w:rPr>
        <w:t xml:space="preserve"> directory, and run:</w:t>
      </w:r>
    </w:p>
    <w:p w14:paraId="0EA62FB4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plaintext</w:t>
      </w:r>
    </w:p>
    <w:p w14:paraId="1880D5AC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191F3B0" w14:textId="77777777" w:rsidR="004E4614" w:rsidRPr="004E4614" w:rsidRDefault="004E4614" w:rsidP="004E4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E4614">
        <w:rPr>
          <w:rFonts w:ascii="Courier New" w:eastAsia="Times New Roman" w:hAnsi="Courier New" w:cs="Courier New"/>
          <w:sz w:val="20"/>
          <w:szCs w:val="20"/>
        </w:rPr>
        <w:t>add-user-keycloak.bat -r master -u admin -p password</w:t>
      </w:r>
    </w:p>
    <w:p w14:paraId="773E765C" w14:textId="77777777" w:rsidR="004E4614" w:rsidRPr="004E4614" w:rsidRDefault="004E4614" w:rsidP="004E46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Access Keycloak:</w:t>
      </w:r>
    </w:p>
    <w:p w14:paraId="324F95F1" w14:textId="77777777" w:rsidR="004E4614" w:rsidRPr="004E4614" w:rsidRDefault="004E4614" w:rsidP="004E46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 xml:space="preserve">Open a web browser on a machine that can access the server and navigate to </w:t>
      </w:r>
      <w:r w:rsidRPr="004E4614">
        <w:rPr>
          <w:rFonts w:ascii="Courier New" w:eastAsia="Times New Roman" w:hAnsi="Courier New" w:cs="Courier New"/>
          <w:sz w:val="20"/>
          <w:szCs w:val="20"/>
        </w:rPr>
        <w:t>http://localhost:8080/auth</w:t>
      </w:r>
      <w:r w:rsidRPr="004E46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381565" w14:textId="77777777" w:rsidR="004E4614" w:rsidRPr="004E4614" w:rsidRDefault="004E4614" w:rsidP="004E46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Log in with the admin credentials you created.</w:t>
      </w:r>
    </w:p>
    <w:p w14:paraId="2C998B2D" w14:textId="77777777" w:rsidR="004E4614" w:rsidRPr="004E4614" w:rsidRDefault="004E4614" w:rsidP="004E46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OAuth Clients and Users:</w:t>
      </w:r>
    </w:p>
    <w:p w14:paraId="197CFBC4" w14:textId="77777777" w:rsidR="004E4614" w:rsidRPr="004E4614" w:rsidRDefault="004E4614" w:rsidP="004E46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Use the Keycloak admin console to configure OAuth clients, users, and roles as needed.</w:t>
      </w:r>
    </w:p>
    <w:p w14:paraId="6AD34D71" w14:textId="77777777" w:rsidR="004E4614" w:rsidRPr="004E4614" w:rsidRDefault="004E4614" w:rsidP="004E4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4614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Secure and Maintain the Server</w:t>
      </w:r>
    </w:p>
    <w:p w14:paraId="474ECD94" w14:textId="77777777" w:rsidR="004E4614" w:rsidRPr="004E4614" w:rsidRDefault="004E4614" w:rsidP="004E46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Secure the Server:</w:t>
      </w:r>
    </w:p>
    <w:p w14:paraId="35318567" w14:textId="77777777" w:rsidR="004E4614" w:rsidRPr="004E4614" w:rsidRDefault="004E4614" w:rsidP="004E46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Configure SSL/TLS for secure communication.</w:t>
      </w:r>
    </w:p>
    <w:p w14:paraId="47D783B4" w14:textId="77777777" w:rsidR="004E4614" w:rsidRPr="004E4614" w:rsidRDefault="004E4614" w:rsidP="004E46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Set up firewalls and security settings to restrict access.</w:t>
      </w:r>
    </w:p>
    <w:p w14:paraId="31E46E94" w14:textId="77777777" w:rsidR="004E4614" w:rsidRPr="004E4614" w:rsidRDefault="004E4614" w:rsidP="004E46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Regular Backups:</w:t>
      </w:r>
    </w:p>
    <w:p w14:paraId="2372E39B" w14:textId="77777777" w:rsidR="004E4614" w:rsidRPr="004E4614" w:rsidRDefault="004E4614" w:rsidP="004E46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Ensure regular backups of the database and Keycloak configuration.</w:t>
      </w:r>
    </w:p>
    <w:p w14:paraId="099281DC" w14:textId="77777777" w:rsidR="004E4614" w:rsidRPr="004E4614" w:rsidRDefault="004E4614" w:rsidP="004E46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b/>
          <w:bCs/>
          <w:sz w:val="24"/>
          <w:szCs w:val="24"/>
        </w:rPr>
        <w:t>Monitor and Update:</w:t>
      </w:r>
    </w:p>
    <w:p w14:paraId="548C9283" w14:textId="77777777" w:rsidR="004E4614" w:rsidRPr="004E4614" w:rsidRDefault="004E4614" w:rsidP="004E46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Regularly monitor the server's health and apply offline updates as necessary.</w:t>
      </w:r>
    </w:p>
    <w:p w14:paraId="2FDD9145" w14:textId="77777777" w:rsidR="004E4614" w:rsidRPr="004E4614" w:rsidRDefault="004E4614" w:rsidP="004E4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14">
        <w:rPr>
          <w:rFonts w:ascii="Times New Roman" w:eastAsia="Times New Roman" w:hAnsi="Times New Roman" w:cs="Times New Roman"/>
          <w:sz w:val="24"/>
          <w:szCs w:val="24"/>
        </w:rPr>
        <w:t>By following these steps, you should be able to set up an OAuth authentication server on a Windows machine in an offline environment.</w:t>
      </w:r>
    </w:p>
    <w:p w14:paraId="24D237F5" w14:textId="77777777" w:rsidR="00241D33" w:rsidRDefault="00241D33">
      <w:bookmarkStart w:id="0" w:name="_GoBack"/>
      <w:bookmarkEnd w:id="0"/>
    </w:p>
    <w:sectPr w:rsidR="0024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A34"/>
    <w:multiLevelType w:val="multilevel"/>
    <w:tmpl w:val="FC84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B2D21"/>
    <w:multiLevelType w:val="multilevel"/>
    <w:tmpl w:val="F442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D7172"/>
    <w:multiLevelType w:val="multilevel"/>
    <w:tmpl w:val="C67A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85ABE"/>
    <w:multiLevelType w:val="multilevel"/>
    <w:tmpl w:val="EEC8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9353F"/>
    <w:multiLevelType w:val="multilevel"/>
    <w:tmpl w:val="C7B8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0A"/>
    <w:rsid w:val="00241D33"/>
    <w:rsid w:val="004E4614"/>
    <w:rsid w:val="00B9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4277D-F801-43E9-8F68-5034E638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46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46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4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46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46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6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46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4614"/>
  </w:style>
  <w:style w:type="character" w:customStyle="1" w:styleId="hljs-string">
    <w:name w:val="hljs-string"/>
    <w:basedOn w:val="DefaultParagraphFont"/>
    <w:rsid w:val="004E4614"/>
  </w:style>
  <w:style w:type="character" w:customStyle="1" w:styleId="hljs-tag">
    <w:name w:val="hljs-tag"/>
    <w:basedOn w:val="DefaultParagraphFont"/>
    <w:rsid w:val="004E4614"/>
  </w:style>
  <w:style w:type="character" w:customStyle="1" w:styleId="hljs-name">
    <w:name w:val="hljs-name"/>
    <w:basedOn w:val="DefaultParagraphFont"/>
    <w:rsid w:val="004E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optopenjdk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Jeperson</dc:creator>
  <cp:keywords/>
  <dc:description/>
  <cp:lastModifiedBy>Tomas Jeperson</cp:lastModifiedBy>
  <cp:revision>2</cp:revision>
  <dcterms:created xsi:type="dcterms:W3CDTF">2024-06-19T14:09:00Z</dcterms:created>
  <dcterms:modified xsi:type="dcterms:W3CDTF">2024-06-19T14:09:00Z</dcterms:modified>
</cp:coreProperties>
</file>