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45" w:rsidRDefault="0078654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484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ucCVPassRate_Filter.ascx.cs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DataMaps.ucCVPassRate_Filter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System.Web.UI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="asp"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D4056E" w:rsidRDefault="00D4056E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/jquery-ui-1.8.17.custom.css"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/Style.css"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4056E" w:rsidRDefault="00D4056E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/scripts/jquery-1.6.2.min.js"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/scripts/jquery-ui-1.8.16.custom.min.js"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/scripts/scripts.js"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A4392" w:rsidRDefault="004A4392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A4392" w:rsidRDefault="004A4392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OpenPopUp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'/Popups/Sched2LOB/'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formname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document.forms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[0].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name&amp;id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postBack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PopUpCal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'titlebar=no,location=no,status=no,menubar=no,scrollbars=yes,width=700,height=600,left=200,top=100'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window.open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('Popups/'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 '?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formname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document.forms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[0].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name&amp;id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='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 '&amp;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postBack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='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postBack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PopUpCal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 'titlebar=no,location=no,status=no,menubar=no,scrollbars=yes,width=500,height=500,left=200,top=250');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.style1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Condition_TR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="style2"&gt;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="style3"&gt;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="style1"&gt;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OnCheckedChanged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="CheckBox1_CheckedChanged"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="Include Mapped Departments"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BtnShow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="~/images/PopUp.png"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="Pop Up Unmapped CPLs"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="~/images/excel_icon.png"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OnPreRender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="ImageButton1_PreRender"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="Export Data into Excel"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Region_TR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="largo"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="Region"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ddlRegion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ddlRegion_SelectedIndexChanged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ddlSite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ddlSite_SelectedIndexChanged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lblDepartment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="Department"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ddlDepartment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ddlDepartment_SelectedIndexChanged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="UpdateProgress1"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ProgressTemplate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larger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Processing... please wait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ProgressTemplate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UpdateProgress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ProgramCode_TR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 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ddlProgramCode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="ddlProgramCode_SelectedIndexChanged1"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="Include Mapped Program Codes"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OnCheckedChanged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="CheckBox2_CheckedChanged"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="~/images/excel_icon.png"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OnPreRender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="ImageButton1_PreRender"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="Export Unmapped Program Codes"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="ImageButton4_Click"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="BtnShow0"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="~/images/PopUp.png"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="Pop Up Unmapped CPLs"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="~/images/excel_icon.png"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OnPreRender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="ImageButton1_PreRender"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="Export Data into Excel"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Client_TR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middle"&gt;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ddlClient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ddlClient_SelectedIndexChanged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ddlProgram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ddlProgram_SelectedIndexChanged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5%"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  LOB"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ddlLOB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ddlLOB_SelectedIndexChanged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CVPass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middle"&gt;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="Month"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="style1"&gt;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ddlMes_SelectedIndexChanged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="Feb"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="Jun"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="Jul"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="Oct"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="Nov"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ddlMes_SelectedIndexChanged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="style1"&gt;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="Metric"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="style1"&gt;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ddlMetric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ddlMetric_SelectedIndexChanged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="style1"&gt;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ddlStatus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middle"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ddlStatus_SelectedIndexChanged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="Current"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="Rejections"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left"&gt;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="~/images/excel_icon.png"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OnPreRender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="ImageButton1_PreRender"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="Export Data into Excel"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545" w:rsidRDefault="00786545">
      <w:pPr>
        <w:rPr>
          <w:lang w:val="en-US"/>
        </w:rPr>
      </w:pPr>
    </w:p>
    <w:p w:rsidR="00786545" w:rsidRDefault="00786545">
      <w:pPr>
        <w:rPr>
          <w:lang w:val="en-US"/>
        </w:rPr>
      </w:pPr>
    </w:p>
    <w:p w:rsidR="00786545" w:rsidRDefault="00786545">
      <w:pPr>
        <w:rPr>
          <w:lang w:val="en-US"/>
        </w:rPr>
      </w:pPr>
      <w:r>
        <w:rPr>
          <w:lang w:val="en-US"/>
        </w:rPr>
        <w:t xml:space="preserve">Don’t use </w:t>
      </w:r>
      <w:r w:rsidRPr="006506AD">
        <w:rPr>
          <w:highlight w:val="yellow"/>
          <w:lang w:val="en-US"/>
        </w:rPr>
        <w:t>Session</w:t>
      </w:r>
      <w:r w:rsidR="006506AD">
        <w:rPr>
          <w:lang w:val="en-US"/>
        </w:rPr>
        <w:t xml:space="preserve"> (memory)</w:t>
      </w:r>
      <w:proofErr w:type="gramStart"/>
      <w:r>
        <w:rPr>
          <w:lang w:val="en-US"/>
        </w:rPr>
        <w:t xml:space="preserve">, </w:t>
      </w:r>
      <w:r w:rsidR="006506AD">
        <w:rPr>
          <w:lang w:val="en-US"/>
        </w:rPr>
        <w:t xml:space="preserve"> use</w:t>
      </w:r>
      <w:proofErr w:type="gramEnd"/>
      <w:r>
        <w:rPr>
          <w:lang w:val="en-US"/>
        </w:rPr>
        <w:t xml:space="preserve"> </w:t>
      </w:r>
      <w:r w:rsidRPr="006506AD">
        <w:rPr>
          <w:highlight w:val="yellow"/>
          <w:lang w:val="en-US"/>
        </w:rPr>
        <w:t>Application,</w:t>
      </w:r>
      <w:r>
        <w:rPr>
          <w:lang w:val="en-US"/>
        </w:rPr>
        <w:t xml:space="preserve"> </w:t>
      </w:r>
      <w:r w:rsidR="006506AD">
        <w:rPr>
          <w:lang w:val="en-US"/>
        </w:rPr>
        <w:t xml:space="preserve">so the memory is </w:t>
      </w:r>
      <w:r>
        <w:rPr>
          <w:lang w:val="en-US"/>
        </w:rPr>
        <w:t>for all users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Microsoft.ApplicationBlocks.Data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DataMaps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ucCVPassRate_Filter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UserControl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CacheTime30 = 30;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CacheTime60 = 60;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.sqlConnDWReference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Functions When Loading Control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CVPassRate_Client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HideStatus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Label3.Visible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SymbolValues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Label3.Text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"e-m"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ControlDeptoLOB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lblDepartment.Visible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CVPass.Visible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MapControl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CheckBox1.Text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CheckBox1_Show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CheckBox1.Visible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ImageButton2.Visible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CheckBox1_Check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CheckBox1.Checked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CheckBox2_Check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CheckBox2.Checked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ImageButton2_Show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ImageButton2.Visible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Region_Show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="00650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et</w:t>
      </w:r>
      <w:proofErr w:type="gramEnd"/>
      <w:r w:rsidR="006506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Client_Show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Condition_Show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Region_width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largo.Style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 "width: 9%";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ProgramCode_Show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ProgramCode_TR.Visible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ExcelButton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ImageButton1.Visible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ExcelButton3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ImageButton3.Visible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GetStatus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Popup(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new Button()).Show("ucUnmappedLOBDpto.ascx");        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BtnShow.Attributes.Add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OpenPopUp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"','True');"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BtnShow0.Attributes.Add(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OpenPopUp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"','True');"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LoadDDLs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CVPass.Visible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ProgramCode_TR.Visible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LoadProgramCode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LoadDepto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SelectedIndexChanged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//public event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System.EventHandler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ExcelClick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ddlYear.SelectedValue.ToString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 }</w:t>
      </w: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06AD" w:rsidRDefault="006506AD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ddlMesSelectedIndex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ddlYear.SelectedValue.ToString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ddlYear.SelectedValue.ToString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veamos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veamos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veamos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veamos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ddlMesSelected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ddlYear.SelectedValue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1);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ddlYear.SelectedValue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LoadDepto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.ddlRegionSelectedIndexChanged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ddlProgramCode_SelectedIndexChanged1(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.ddlProgramCodeSelectedIndexChanged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LoadDepto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.ddlSiteSelectedIndexChanged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LoadLOB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   // +++++++++++++++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.ddlClientSelectedIndexChanged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LoadLOB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.ddlProgramSelectedIndexChanged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.ddlLOBSelectedIndexChanged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.ddlMesSelectedIndexChanged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.ddlProgramCodeSelectedIndexChanged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.ddlMetricSelectedIndexChanged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ddlStatus_SelectedIndexChanged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.ddlStatusSelectedIndexChanged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.ddlDepartmentSelectedIndexChanged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BtnShow_Click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CheckBox2_CheckedChanged(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LoadProgramCode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CheckBox1_CheckedChanged(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="00650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="00650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LoadDepto</w:t>
      </w:r>
      <w:proofErr w:type="spellEnd"/>
      <w:r w:rsidR="00650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650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Excel Export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ImageButton1_PreRender(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(sender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imgBtn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ImageButton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ScriptMgr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ScriptManager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ScriptMgr.RegisterPostBackControl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imgBtn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Response.Charset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"application/vnd.ms-excel"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Response.AddHeader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attachment;filename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=Data.xls"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"@Mapped"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//unmapped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"sp_Dpt2LOB_GetWFMProgramCode"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dg.RenderControl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(string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)Session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["Data"];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== null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== "") return;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Response.Charset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"application/vnd.ms-excel"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Response.AddHeader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attachment;filename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=Data.xls"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dg.RenderControl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Functions to Load Data in Combo Boxes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LoadProgramCode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"@Mapped"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(CheckBox2.Checked)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1;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//mapped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//unmapped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"sp_Dpt2LOB_GetWFMProgramCode"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WFMProgramCode_Name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WFMProgramCode_Id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sp_RefMap_GetRegion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Cache.Insert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"Regions", ds, null,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DateTime.Now.AddMinutes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CacheTime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System.Web.Caching.Cache.NoSlidingExpiration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.NoAbsoluteExpiration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CacheTime60, 0));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Region_Name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Region_ID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SitesAll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0].Value = 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SubRegionId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1].Value = 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sp_RefMap_GetSites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SitesAll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(CacheTime60),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ds2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SitesAll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ds2.Tables[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Region_ID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query;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ProgramCode_TR.Visible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ProgramCode_TR.Visible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CVPass.Visible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ClientsCV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0].Value = 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Region_ID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1].Value = 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sp_CVPassRate_GetClients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ClientsCV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(CacheTime30),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ds2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ClientsCV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ds2.Tables[0];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Region_ID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query.Distinct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sp_RefMap_GetClients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(CacheTime30),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ds2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ds2.Tables[0];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Region_TR.Visible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CVPassRate_Client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sp_CVPassRate_GetProgram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sp_RefMap_GetProgram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Program_Name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ProgramId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LoadLOB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.sqlConnDWReference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CVPassRate_Client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sp_CVPassRate_GetLOB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sp_RefMap_GetLOB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LineofBusiness_Name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LineofBusiness_ID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ddlLOB.Items.Insert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LoadDepto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.sqlConnDWReference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"@Mapped"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(CheckBox1.Checked)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2].Value = 1;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//mapped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//unmapped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"sp_Dpt2LOB_GetDepartment"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Department_Id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ddlDepartment.Items.Insert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ddlClient.SelectedValue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sp_CVPassRate_GetMetricName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Metric_Name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MetricName_ID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ddlMetric.Items.Insert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&gt; -6;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DateTime.Now.AddMonths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dt.ToString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"yyyy-MM-01");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dt.ToString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"MMM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ddlMonth.Items.Add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}*/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ddlYear.Items.Add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year1.ToString());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year1--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ddlYear.Items.Add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year1.ToString());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year1=year1+2;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ddlYear.Items.Add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year1.ToString());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/*if (mes1 &lt; 3)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year1--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ddlYear.Items.Add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year1.ToString());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(mes1 &gt; 10)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{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year1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ddlYear.Items.Add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year1.ToString());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}*/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ddlMes.SelectedIndex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mes1 - 1;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545" w:rsidRDefault="00786545" w:rsidP="00786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6545" w:rsidRPr="00786545" w:rsidRDefault="00786545">
      <w:pPr>
        <w:rPr>
          <w:lang w:val="en-US"/>
        </w:rPr>
      </w:pPr>
      <w:bookmarkStart w:id="0" w:name="_GoBack"/>
      <w:bookmarkEnd w:id="0"/>
    </w:p>
    <w:sectPr w:rsidR="00786545" w:rsidRPr="00786545" w:rsidSect="00912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8C"/>
    <w:rsid w:val="004A4392"/>
    <w:rsid w:val="006506AD"/>
    <w:rsid w:val="0069454B"/>
    <w:rsid w:val="00786545"/>
    <w:rsid w:val="0091298C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D20D6-D0C9-445F-9907-FFD3A7AC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98C"/>
    <w:rPr>
      <w:rFonts w:ascii="Tahoma" w:hAnsi="Tahoma" w:cs="Tahoma"/>
      <w:sz w:val="16"/>
      <w:szCs w:val="1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5109</Words>
  <Characters>29124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2</cp:revision>
  <dcterms:created xsi:type="dcterms:W3CDTF">2013-07-05T19:43:00Z</dcterms:created>
  <dcterms:modified xsi:type="dcterms:W3CDTF">2016-02-22T17:57:00Z</dcterms:modified>
</cp:coreProperties>
</file>