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9E0" w:rsidRDefault="00FA09E0" w:rsidP="00FA09E0">
      <w:pPr>
        <w:shd w:val="clear" w:color="auto" w:fill="FFFFFF"/>
        <w:spacing w:before="100" w:beforeAutospacing="1" w:after="150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  <w:r w:rsidRPr="00FA09E0">
        <w:rPr>
          <w:rFonts w:ascii="Arial" w:eastAsia="Times New Roman" w:hAnsi="Arial" w:cs="Arial"/>
          <w:i/>
          <w:iCs/>
          <w:noProof/>
          <w:color w:val="000000"/>
          <w:sz w:val="21"/>
          <w:szCs w:val="21"/>
        </w:rPr>
        <w:drawing>
          <wp:inline distT="0" distB="0" distL="0" distR="0" wp14:anchorId="1137B1D2" wp14:editId="20AD85F4">
            <wp:extent cx="1948069" cy="2723006"/>
            <wp:effectExtent l="0" t="0" r="0" b="1270"/>
            <wp:docPr id="1" name="Picture 1" descr="The Graphical User Interface of an application for taking picture snapshots and  saving them as .jpg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raphical User Interface of an application for taking picture snapshots and  saving them as .jpg in C#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886" cy="27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E0" w:rsidRPr="00FA09E0" w:rsidRDefault="00FA09E0" w:rsidP="00FA09E0">
      <w:pPr>
        <w:shd w:val="clear" w:color="auto" w:fill="FFFFFF"/>
        <w:spacing w:before="100" w:beforeAutospacing="1" w:after="150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5" w:history="1">
        <w:r w:rsidRPr="00FA09E0">
          <w:rPr>
            <w:rFonts w:ascii="Arial" w:eastAsia="Times New Roman" w:hAnsi="Arial" w:cs="Arial"/>
            <w:color w:val="006289"/>
            <w:sz w:val="24"/>
            <w:szCs w:val="24"/>
            <w:u w:val="single"/>
          </w:rPr>
          <w:t>Download</w:t>
        </w:r>
      </w:hyperlink>
      <w:r w:rsidRPr="00FA09E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hyperlink r:id="rId6" w:history="1">
        <w:r w:rsidRPr="00FA09E0">
          <w:rPr>
            <w:rFonts w:ascii="Arial" w:eastAsia="Times New Roman" w:hAnsi="Arial" w:cs="Arial"/>
            <w:color w:val="006289"/>
            <w:sz w:val="24"/>
            <w:szCs w:val="24"/>
            <w:u w:val="single"/>
          </w:rPr>
          <w:t>Install</w:t>
        </w:r>
      </w:hyperlink>
      <w:r w:rsidRPr="00FA09E0">
        <w:rPr>
          <w:rFonts w:ascii="Arial" w:eastAsia="Times New Roman" w:hAnsi="Arial" w:cs="Arial"/>
          <w:color w:val="000000"/>
          <w:sz w:val="24"/>
          <w:szCs w:val="24"/>
        </w:rPr>
        <w:t xml:space="preserve"> the latest version of </w:t>
      </w:r>
      <w:hyperlink r:id="rId7" w:history="1">
        <w:proofErr w:type="spellStart"/>
        <w:r w:rsidRPr="00FA09E0">
          <w:rPr>
            <w:rFonts w:ascii="Arial" w:eastAsia="Times New Roman" w:hAnsi="Arial" w:cs="Arial"/>
            <w:color w:val="006289"/>
            <w:sz w:val="24"/>
            <w:szCs w:val="24"/>
            <w:u w:val="single"/>
          </w:rPr>
          <w:t>Ozeki</w:t>
        </w:r>
        <w:proofErr w:type="spellEnd"/>
        <w:r w:rsidRPr="00FA09E0">
          <w:rPr>
            <w:rFonts w:ascii="Arial" w:eastAsia="Times New Roman" w:hAnsi="Arial" w:cs="Arial"/>
            <w:color w:val="006289"/>
            <w:sz w:val="24"/>
            <w:szCs w:val="24"/>
            <w:u w:val="single"/>
          </w:rPr>
          <w:t xml:space="preserve"> Camera SDK</w:t>
        </w:r>
      </w:hyperlink>
      <w:r w:rsidRPr="00FA09E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90" w:type="dxa"/>
          <w:left w:w="18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3078"/>
        <w:gridCol w:w="6851"/>
      </w:tblGrid>
      <w:tr w:rsidR="00FA09E0" w:rsidRPr="00FA09E0" w:rsidTr="00FA09E0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A09E0" w:rsidRPr="00FA09E0" w:rsidRDefault="00FA09E0" w:rsidP="00FA09E0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A09E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Download </w:t>
            </w:r>
            <w:proofErr w:type="spellStart"/>
            <w:r w:rsidRPr="00FA09E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Ozeki</w:t>
            </w:r>
            <w:proofErr w:type="spellEnd"/>
            <w:r w:rsidRPr="00FA09E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Camera SDK: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A09E0" w:rsidRPr="00FA09E0" w:rsidRDefault="00FA09E0" w:rsidP="00FA09E0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" w:tgtFrame="_blank" w:history="1">
              <w:r w:rsidRPr="00FA09E0">
                <w:rPr>
                  <w:rFonts w:ascii="Arial" w:eastAsia="Times New Roman" w:hAnsi="Arial" w:cs="Arial"/>
                  <w:color w:val="006289"/>
                  <w:sz w:val="24"/>
                  <w:szCs w:val="24"/>
                  <w:u w:val="single"/>
                </w:rPr>
                <w:t>http://www.camera-sdk.com/p_13-download-camera-onvif.html</w:t>
              </w:r>
            </w:hyperlink>
          </w:p>
        </w:tc>
      </w:tr>
      <w:tr w:rsidR="00FA09E0" w:rsidRPr="00FA09E0" w:rsidTr="00FA09E0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A09E0" w:rsidRPr="00FA09E0" w:rsidRDefault="00FA09E0" w:rsidP="00FA09E0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A09E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Windows forms version: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A09E0" w:rsidRPr="00FA09E0" w:rsidRDefault="00FA09E0" w:rsidP="00FA09E0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A09E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C:\Program Files\</w:t>
            </w:r>
            <w:proofErr w:type="spellStart"/>
            <w:r w:rsidRPr="00FA09E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Ozeki</w:t>
            </w:r>
            <w:proofErr w:type="spellEnd"/>
            <w:r w:rsidRPr="00FA09E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\</w:t>
            </w:r>
            <w:proofErr w:type="spellStart"/>
            <w:r w:rsidRPr="00FA09E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Ozeki</w:t>
            </w:r>
            <w:proofErr w:type="spellEnd"/>
            <w:r w:rsidRPr="00FA09E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SDK\examples.zip\Examples\Other\</w:t>
            </w:r>
            <w:r w:rsidRPr="00FA09E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FA09E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NVR_Take_Snapshot_WF</w:t>
            </w:r>
            <w:proofErr w:type="spellEnd"/>
            <w:r w:rsidRPr="00FA09E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\NVR_Take_Snapshot_WF.sln</w:t>
            </w:r>
          </w:p>
        </w:tc>
      </w:tr>
    </w:tbl>
    <w:p w:rsidR="00FA09E0" w:rsidRPr="00FA09E0" w:rsidRDefault="00B80316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bCs/>
          <w:iCs/>
          <w:color w:val="000000"/>
          <w:sz w:val="20"/>
          <w:szCs w:val="20"/>
        </w:rPr>
        <w:t>u</w:t>
      </w:r>
      <w:r w:rsidR="00FA09E0"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sing</w:t>
      </w:r>
      <w:proofErr w:type="gramEnd"/>
      <w:r w:rsidR="00FA09E0"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System;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using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System.Drawing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using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System.Windows.Forms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using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Ozeki.Media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using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Ozeki.Camera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namespace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Network_Video</w:t>
      </w:r>
      <w:proofErr w:type="spellEnd"/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{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public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partial class Form1 : Form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{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</w:t>
      </w: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private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IIPCamera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_camera;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</w:t>
      </w: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private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DrawingImageProvider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imageProvider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</w:t>
      </w: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private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MediaConnector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_connector;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</w:t>
      </w: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private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VideoViewerWF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videoViewerWf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</w:t>
      </w: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private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SnapshotHandler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snapshotHandler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</w:t>
      </w: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public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Form1()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{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InitializeComponent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imageProvider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DrawingImageProvider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        _connector = new 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MediaConnector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lastRenderedPageBreak/>
        <w:t>        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snapshotHandler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SnapshotHandler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videoViewerWf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VideoViewerWF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SetVideoViewer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}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</w:t>
      </w:r>
      <w:proofErr w:type="gramStart"/>
      <w:r w:rsidRPr="005A53A2">
        <w:rPr>
          <w:rFonts w:ascii="Arial" w:eastAsia="Times New Roman" w:hAnsi="Arial" w:cs="Arial"/>
          <w:bCs/>
          <w:iCs/>
          <w:color w:val="000000"/>
          <w:sz w:val="20"/>
          <w:szCs w:val="20"/>
          <w:highlight w:val="yellow"/>
        </w:rPr>
        <w:t>private</w:t>
      </w:r>
      <w:proofErr w:type="gramEnd"/>
      <w:r w:rsidRPr="005A53A2">
        <w:rPr>
          <w:rFonts w:ascii="Arial" w:eastAsia="Times New Roman" w:hAnsi="Arial" w:cs="Arial"/>
          <w:bCs/>
          <w:iCs/>
          <w:color w:val="000000"/>
          <w:sz w:val="20"/>
          <w:szCs w:val="20"/>
          <w:highlight w:val="yellow"/>
        </w:rPr>
        <w:t xml:space="preserve"> void </w:t>
      </w:r>
      <w:proofErr w:type="spellStart"/>
      <w:r w:rsidRPr="005A53A2">
        <w:rPr>
          <w:rFonts w:ascii="Arial" w:eastAsia="Times New Roman" w:hAnsi="Arial" w:cs="Arial"/>
          <w:bCs/>
          <w:iCs/>
          <w:color w:val="000000"/>
          <w:sz w:val="20"/>
          <w:szCs w:val="20"/>
          <w:highlight w:val="yellow"/>
        </w:rPr>
        <w:t>SetVideoViewer</w:t>
      </w:r>
      <w:proofErr w:type="spellEnd"/>
      <w:r w:rsidRPr="005A53A2">
        <w:rPr>
          <w:rFonts w:ascii="Arial" w:eastAsia="Times New Roman" w:hAnsi="Arial" w:cs="Arial"/>
          <w:bCs/>
          <w:iCs/>
          <w:color w:val="000000"/>
          <w:sz w:val="20"/>
          <w:szCs w:val="20"/>
          <w:highlight w:val="yellow"/>
        </w:rPr>
        <w:t>()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{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CameraBox.Controls.Add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videoViewerWf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videoViewerWf.Size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= new </w:t>
      </w: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Size(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260, 180);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videoViewerWf.BackColor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=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Color.Black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videoViewerWf.TabStop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= false;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videoViewerWf.Location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= new </w:t>
      </w: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Point(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14, 19);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videoViewerWf.Name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= "_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videoViewerWf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";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}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</w:t>
      </w: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  <w:highlight w:val="yellow"/>
        </w:rPr>
        <w:t>private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  <w:highlight w:val="yellow"/>
        </w:rPr>
        <w:t xml:space="preserve"> void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  <w:highlight w:val="yellow"/>
        </w:rPr>
        <w:t>button_Connect_Click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(object sender,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EventArgs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e)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{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        _camera = 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IPCameraFactory.GetCamera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"</w:t>
      </w:r>
      <w:r w:rsidRPr="005A53A2">
        <w:rPr>
          <w:rFonts w:ascii="Arial" w:eastAsia="Times New Roman" w:hAnsi="Arial" w:cs="Arial"/>
          <w:bCs/>
          <w:iCs/>
          <w:color w:val="000000"/>
          <w:sz w:val="20"/>
          <w:szCs w:val="20"/>
          <w:highlight w:val="green"/>
        </w:rPr>
        <w:t>192.168.115.175:8080</w:t>
      </w: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", "admin", "admin");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_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connector.Connect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camera.VideoChannel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, 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imageProvider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_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connector.Connect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camera.VideoChannel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, 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snapshotHandler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_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videoViewerWf.SetImageProvider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imageProvider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_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videoViewerWf.Start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_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camera.Start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}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</w:t>
      </w: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  <w:highlight w:val="yellow"/>
        </w:rPr>
        <w:t>private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  <w:highlight w:val="yellow"/>
        </w:rPr>
        <w:t xml:space="preserve"> void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  <w:highlight w:val="yellow"/>
        </w:rPr>
        <w:t>button_SaveTo_Click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(object sender,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EventArgs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e)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{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var</w:t>
      </w:r>
      <w:proofErr w:type="spellEnd"/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result = folderBrowserDialog1.ShowDialog();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</w:t>
      </w: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if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(result ==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DialogResult.OK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)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    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TextBox_SaveTo.Text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= folderBrowserDialog1.SelectedPath;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}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</w:t>
      </w: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  <w:highlight w:val="yellow"/>
        </w:rPr>
        <w:t>private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  <w:highlight w:val="yellow"/>
        </w:rPr>
        <w:t xml:space="preserve"> void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  <w:highlight w:val="yellow"/>
        </w:rPr>
        <w:t>Btn_Snapshot_Click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(object sender,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EventArgs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e)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{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var</w:t>
      </w:r>
      <w:proofErr w:type="spellEnd"/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path =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TextBox_SaveTo.Text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CreateSnapShot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path);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}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</w:t>
      </w: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  <w:highlight w:val="yellow"/>
        </w:rPr>
        <w:t>private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  <w:highlight w:val="yellow"/>
        </w:rPr>
        <w:t xml:space="preserve"> void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  <w:highlight w:val="yellow"/>
        </w:rPr>
        <w:t>CreateSnapShot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(string path)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{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var</w:t>
      </w:r>
      <w:proofErr w:type="spellEnd"/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date =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DateTime.Now.Year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+ "y-" +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DateTime.Now.Month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+ "m-" +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DateTime.Now.Day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+ "d-" +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           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DateTime.Now.Hour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+ "h-" +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DateTime.Now.Minute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+ "m-" +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DateTime.Now.Second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+ "s";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</w:t>
      </w: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string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currentpath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</w:t>
      </w: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if</w:t>
      </w:r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(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String.IsNullOrEmpty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(path))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    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currentpath</w:t>
      </w:r>
      <w:proofErr w:type="spellEnd"/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= date + ".jpg";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</w:t>
      </w:r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else</w:t>
      </w:r>
      <w:proofErr w:type="gramEnd"/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    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currentpath</w:t>
      </w:r>
      <w:proofErr w:type="spellEnd"/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= path + "\\" + date + ".jpg";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 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var</w:t>
      </w:r>
      <w:proofErr w:type="spellEnd"/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snapShotImage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= _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snapshotHandler.TakeSnapshot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().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ToImage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    </w:t>
      </w:r>
      <w:proofErr w:type="spellStart"/>
      <w:proofErr w:type="gram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snapShotImage.Save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(</w:t>
      </w:r>
      <w:proofErr w:type="spellStart"/>
      <w:proofErr w:type="gram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currentpath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, </w:t>
      </w:r>
      <w:proofErr w:type="spellStart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System.Drawing.Imaging.ImageFormat.Jpeg</w:t>
      </w:r>
      <w:proofErr w:type="spellEnd"/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);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    }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}</w:t>
      </w:r>
    </w:p>
    <w:p w:rsidR="00FA09E0" w:rsidRPr="00FA09E0" w:rsidRDefault="00FA09E0" w:rsidP="00FA09E0">
      <w:pPr>
        <w:shd w:val="clear" w:color="auto" w:fill="FFFFFF"/>
        <w:spacing w:after="0" w:line="360" w:lineRule="atLeast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 w:rsidRPr="00FA09E0">
        <w:rPr>
          <w:rFonts w:ascii="Arial" w:eastAsia="Times New Roman" w:hAnsi="Arial" w:cs="Arial"/>
          <w:bCs/>
          <w:iCs/>
          <w:color w:val="000000"/>
          <w:sz w:val="20"/>
          <w:szCs w:val="20"/>
        </w:rPr>
        <w:t>}</w:t>
      </w:r>
    </w:p>
    <w:p w:rsidR="001E7420" w:rsidRPr="005A53A2" w:rsidRDefault="005A53A2" w:rsidP="005A53A2">
      <w:pPr>
        <w:shd w:val="clear" w:color="auto" w:fill="FFFFFF"/>
        <w:spacing w:before="100" w:beforeAutospacing="1" w:after="150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FA09E0" w:rsidRPr="00FA09E0">
        <w:rPr>
          <w:rFonts w:ascii="Arial" w:eastAsia="Times New Roman" w:hAnsi="Arial" w:cs="Arial"/>
          <w:color w:val="000000"/>
          <w:sz w:val="24"/>
          <w:szCs w:val="24"/>
        </w:rPr>
        <w:t xml:space="preserve">ancel and disconnect methods are included in the example because of the demonstrating intent and briefness of the article. </w:t>
      </w:r>
    </w:p>
    <w:sectPr w:rsidR="001E7420" w:rsidRPr="005A53A2" w:rsidSect="00FA09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E0"/>
    <w:rsid w:val="001E7420"/>
    <w:rsid w:val="005A53A2"/>
    <w:rsid w:val="006B54AD"/>
    <w:rsid w:val="00B80316"/>
    <w:rsid w:val="00FA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5857B-978E-458A-8EEA-DC1FBA22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A09E0"/>
    <w:rPr>
      <w:rFonts w:ascii="Courier New" w:eastAsia="Times New Roman" w:hAnsi="Courier New" w:cs="Courier New"/>
      <w:sz w:val="20"/>
      <w:szCs w:val="20"/>
    </w:rPr>
  </w:style>
  <w:style w:type="paragraph" w:customStyle="1" w:styleId="code-cap4">
    <w:name w:val="code-cap4"/>
    <w:basedOn w:val="Normal"/>
    <w:rsid w:val="00FA09E0"/>
    <w:pPr>
      <w:spacing w:after="150" w:line="360" w:lineRule="atLeast"/>
      <w:jc w:val="center"/>
    </w:pPr>
    <w:rPr>
      <w:rFonts w:ascii="Times New Roman" w:eastAsia="Times New Roman" w:hAnsi="Times New Roman" w:cs="Times New Roman"/>
      <w:i/>
      <w:iCs/>
      <w:color w:val="000000"/>
      <w:sz w:val="21"/>
      <w:szCs w:val="21"/>
    </w:rPr>
  </w:style>
  <w:style w:type="paragraph" w:customStyle="1" w:styleId="centerimg4">
    <w:name w:val="centerimg4"/>
    <w:basedOn w:val="Normal"/>
    <w:rsid w:val="00FA09E0"/>
    <w:pPr>
      <w:spacing w:before="100" w:beforeAutospacing="1" w:after="150" w:line="360" w:lineRule="atLeast"/>
      <w:jc w:val="center"/>
    </w:pPr>
    <w:rPr>
      <w:rFonts w:ascii="Times New Roman" w:eastAsia="Times New Roman" w:hAnsi="Times New Roman" w:cs="Times New Roman"/>
      <w:i/>
      <w:iCs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9665">
                      <w:marLeft w:val="0"/>
                      <w:marRight w:val="0"/>
                      <w:marTop w:val="465"/>
                      <w:marBottom w:val="0"/>
                      <w:divBdr>
                        <w:top w:val="none" w:sz="0" w:space="0" w:color="auto"/>
                        <w:left w:val="single" w:sz="6" w:space="8" w:color="CECEC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8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4543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0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36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0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7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21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77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06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7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18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60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22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05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56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96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66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38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8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74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0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6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95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41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9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56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5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08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58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4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75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60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27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34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51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39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36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28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56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97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96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44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8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29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96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19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05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65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77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4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13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09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78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6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1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29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41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54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8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55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54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57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5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83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47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53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5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6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30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3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95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27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6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0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39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09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20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58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3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7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35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78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74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83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3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72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0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10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2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48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15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84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75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1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1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83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42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54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62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44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84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89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46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91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0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69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90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30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22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21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17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21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06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76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69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85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99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89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64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41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88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08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15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04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97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16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04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59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33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60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32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3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7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76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63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94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68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63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64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28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64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33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7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0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93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708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4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31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11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99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71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78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85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33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7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81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45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7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85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76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8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43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7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1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8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9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3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4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0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8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18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63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67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1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14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42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60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60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4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7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31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01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11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06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9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77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51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56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6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03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76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77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00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33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0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50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9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99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0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83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0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63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16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54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17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9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6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27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9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05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57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10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12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1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34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0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90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45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1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03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56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7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24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26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00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8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34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08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21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9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01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02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83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70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99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54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48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63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88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4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81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9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8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59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28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93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2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5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58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73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85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0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5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41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54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6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27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28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9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25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70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0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7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9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88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60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7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5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28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9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64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7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6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48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43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6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83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7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94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55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53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07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85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2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8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85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3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25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08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9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38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8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4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82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2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89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94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44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23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18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99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27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95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23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3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95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30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68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73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52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1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2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87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40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14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35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73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23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1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73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3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31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24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31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04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12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10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15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3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27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15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3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52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9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65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8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64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2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94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76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46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87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2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2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86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06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8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4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58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80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8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66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83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31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12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20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00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15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36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86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14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7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43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47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7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18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86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5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74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2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10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00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6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16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07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35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9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18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46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55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21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75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49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53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14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20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71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21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12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73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86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8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23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98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21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00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1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8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3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2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era-sdk.com/p_13-download-onvif-standard-ozeki-camera-sdk-for-webcam-and-ip-camera-developments-onvif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amera-sdk.com/www.camera-sd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mera-sdk.com/p_12-quick-start-guide-for-the-ozeki-camera-sdk-onvif.html" TargetMode="External"/><Relationship Id="rId5" Type="http://schemas.openxmlformats.org/officeDocument/2006/relationships/hyperlink" Target="http://www.camera-sdk.com/p_13-download-onvif-standard-ozeki-camera-sdk-for-webcam-and-ip-camera-developments-onvif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2016-06-02T16:19:00Z</dcterms:created>
  <dcterms:modified xsi:type="dcterms:W3CDTF">2016-06-02T16:34:00Z</dcterms:modified>
</cp:coreProperties>
</file>