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1F" w:rsidRPr="0074541F" w:rsidRDefault="0074541F" w:rsidP="007454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  <w:t>R</w:t>
      </w:r>
      <w:r w:rsidRPr="0074541F"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  <w:t>eturn the first 30 records.</w:t>
      </w:r>
    </w:p>
    <w:p w:rsidR="0074541F" w:rsidRPr="0074541F" w:rsidRDefault="0074541F" w:rsidP="007454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</w:pPr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>$</w:t>
      </w:r>
      <w:proofErr w:type="spellStart"/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>sql</w:t>
      </w:r>
      <w:proofErr w:type="spellEnd"/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 xml:space="preserve"> = "SELECT * FROM Orders LIMIT 30";</w:t>
      </w:r>
    </w:p>
    <w:p w:rsidR="0074541F" w:rsidRDefault="0074541F" w:rsidP="007454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</w:pPr>
      <w:bookmarkStart w:id="0" w:name="_GoBack"/>
      <w:bookmarkEnd w:id="0"/>
    </w:p>
    <w:p w:rsidR="0074541F" w:rsidRPr="0074541F" w:rsidRDefault="0074541F" w:rsidP="007454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  <w:t>R</w:t>
      </w:r>
      <w:r w:rsidRPr="0074541F"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  <w:t>eturn 10 records, start on record 16 (OFFSET 15)":</w:t>
      </w:r>
    </w:p>
    <w:p w:rsidR="0074541F" w:rsidRPr="0074541F" w:rsidRDefault="0074541F" w:rsidP="007454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</w:pPr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>$</w:t>
      </w:r>
      <w:proofErr w:type="spellStart"/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>sql</w:t>
      </w:r>
      <w:proofErr w:type="spellEnd"/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 xml:space="preserve"> = "SELECT * FROM Orders LIMIT 10 OFFSET 15";</w:t>
      </w:r>
    </w:p>
    <w:p w:rsidR="0074541F" w:rsidRDefault="0074541F" w:rsidP="007454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419"/>
        </w:rPr>
      </w:pPr>
    </w:p>
    <w:p w:rsidR="0074541F" w:rsidRPr="0074541F" w:rsidRDefault="0074541F" w:rsidP="0074541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</w:pPr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>$</w:t>
      </w:r>
      <w:proofErr w:type="spellStart"/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>sql</w:t>
      </w:r>
      <w:proofErr w:type="spellEnd"/>
      <w:r w:rsidRPr="0074541F">
        <w:rPr>
          <w:rFonts w:ascii="Consolas" w:eastAsia="Times New Roman" w:hAnsi="Consolas" w:cs="Times New Roman"/>
          <w:color w:val="000000"/>
          <w:sz w:val="23"/>
          <w:szCs w:val="23"/>
          <w:lang w:eastAsia="es-419"/>
        </w:rPr>
        <w:t xml:space="preserve"> = "SELECT * FROM Orders LIMIT 15, 10";</w:t>
      </w:r>
    </w:p>
    <w:p w:rsidR="00A6303D" w:rsidRDefault="00A6303D"/>
    <w:sectPr w:rsidR="00A6303D" w:rsidSect="00745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1F"/>
    <w:rsid w:val="0074541F"/>
    <w:rsid w:val="00A6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AB35"/>
  <w15:chartTrackingRefBased/>
  <w15:docId w15:val="{97DA7F51-E287-463C-AF3C-04410435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>Convergys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2021-01-02T01:16:00Z</dcterms:created>
  <dcterms:modified xsi:type="dcterms:W3CDTF">2021-01-02T01:17:00Z</dcterms:modified>
</cp:coreProperties>
</file>