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629F" w14:textId="77777777" w:rsidR="00C25832" w:rsidRDefault="00C25832" w:rsidP="00C25832">
      <w:r>
        <w:t>DATE TIME CONTROLS</w:t>
      </w:r>
    </w:p>
    <w:p w14:paraId="035A4EA6" w14:textId="77777777" w:rsidR="00C25832" w:rsidRDefault="00C25832" w:rsidP="00C25832">
      <w:r>
        <w:rPr>
          <w:noProof/>
        </w:rPr>
        <w:drawing>
          <wp:inline distT="0" distB="0" distL="0" distR="0" wp14:anchorId="3A87E476" wp14:editId="0A545884">
            <wp:extent cx="5124450" cy="2620546"/>
            <wp:effectExtent l="0" t="0" r="0" b="8890"/>
            <wp:docPr id="56" name="Picture 5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ED73" w14:textId="77777777" w:rsidR="00A60DCF" w:rsidRDefault="00A60DCF"/>
    <w:sectPr w:rsidR="00A6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32"/>
    <w:rsid w:val="00A60DCF"/>
    <w:rsid w:val="00C2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B76"/>
  <w15:chartTrackingRefBased/>
  <w15:docId w15:val="{D0B0C98A-45B8-460A-A364-66417E20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2021-09-03T03:40:00Z</dcterms:created>
  <dcterms:modified xsi:type="dcterms:W3CDTF">2021-09-03T03:41:00Z</dcterms:modified>
</cp:coreProperties>
</file>