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54EF8" w14:textId="65D3FB91" w:rsidR="001A2349" w:rsidRDefault="001A2349">
      <w:r>
        <w:t>New patients added using Add New Profile fields and button:</w:t>
      </w:r>
    </w:p>
    <w:p w14:paraId="7B68F1C6" w14:textId="437FA54D" w:rsidR="00C54A4E" w:rsidRDefault="00D35324">
      <w:r>
        <w:rPr>
          <w:noProof/>
        </w:rPr>
        <w:drawing>
          <wp:inline distT="0" distB="0" distL="0" distR="0" wp14:anchorId="208A2BEC" wp14:editId="5DE7DF6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D7F" w14:textId="337010E9" w:rsidR="00D35324" w:rsidRDefault="00D35324"/>
    <w:p w14:paraId="0406642F" w14:textId="2FE46DD3" w:rsidR="00D35324" w:rsidRDefault="00D35324">
      <w:r>
        <w:rPr>
          <w:noProof/>
        </w:rPr>
        <w:drawing>
          <wp:inline distT="0" distB="0" distL="0" distR="0" wp14:anchorId="11F22276" wp14:editId="277CAD4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414" w14:textId="5CEBB197" w:rsidR="00D35324" w:rsidRDefault="00D35324"/>
    <w:p w14:paraId="5908C645" w14:textId="40AB2BCB" w:rsidR="00D35324" w:rsidRDefault="00D35324"/>
    <w:p w14:paraId="01BBE5B7" w14:textId="20683E3A" w:rsidR="00D35324" w:rsidRDefault="00D35324"/>
    <w:p w14:paraId="5A27F902" w14:textId="75E699F2" w:rsidR="00D35324" w:rsidRDefault="00D35324">
      <w:r>
        <w:rPr>
          <w:noProof/>
        </w:rPr>
        <w:drawing>
          <wp:inline distT="0" distB="0" distL="0" distR="0" wp14:anchorId="2AACE2DC" wp14:editId="6686505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AB75" w14:textId="23B19FD7" w:rsidR="00D35324" w:rsidRDefault="00D35324"/>
    <w:p w14:paraId="0C19D8C8" w14:textId="48A248B6" w:rsidR="00D35324" w:rsidRDefault="001A2349">
      <w:r>
        <w:t>All date fields give error messages for invalid input on month/year/day:</w:t>
      </w:r>
    </w:p>
    <w:p w14:paraId="7AEAEC08" w14:textId="10789E79" w:rsidR="00D35324" w:rsidRDefault="001A2349">
      <w:r>
        <w:rPr>
          <w:noProof/>
        </w:rPr>
        <w:drawing>
          <wp:inline distT="0" distB="0" distL="0" distR="0" wp14:anchorId="7E644D1D" wp14:editId="2A45DC2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B897" w14:textId="78CE5DCF" w:rsidR="00D35324" w:rsidRDefault="00D35324">
      <w:r>
        <w:rPr>
          <w:noProof/>
        </w:rPr>
        <w:lastRenderedPageBreak/>
        <w:drawing>
          <wp:inline distT="0" distB="0" distL="0" distR="0" wp14:anchorId="34295C2F" wp14:editId="6A4BCB9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B501" w14:textId="551CCD17" w:rsidR="00D35324" w:rsidRDefault="00D35324">
      <w:r>
        <w:rPr>
          <w:noProof/>
        </w:rPr>
        <w:drawing>
          <wp:inline distT="0" distB="0" distL="0" distR="0" wp14:anchorId="72E9427A" wp14:editId="34154AD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D510" w14:textId="77777777" w:rsidR="001A2349" w:rsidRDefault="001A2349"/>
    <w:p w14:paraId="4D591981" w14:textId="6E3441FA" w:rsidR="001A2349" w:rsidRDefault="001A2349"/>
    <w:p w14:paraId="65D40509" w14:textId="11D215CB" w:rsidR="001A2349" w:rsidRDefault="001A2349"/>
    <w:p w14:paraId="3D1C00EC" w14:textId="4C128BB0" w:rsidR="001A2349" w:rsidRDefault="001A2349"/>
    <w:p w14:paraId="7E85CBA8" w14:textId="5CBC0DF6" w:rsidR="001A2349" w:rsidRDefault="001A2349">
      <w:r>
        <w:lastRenderedPageBreak/>
        <w:t>Blank form can be loaded from file and browsed using previous and next buttons:</w:t>
      </w:r>
    </w:p>
    <w:p w14:paraId="039E25D5" w14:textId="586F9FFA" w:rsidR="001A2349" w:rsidRDefault="001A2349">
      <w:r>
        <w:rPr>
          <w:noProof/>
        </w:rPr>
        <w:drawing>
          <wp:inline distT="0" distB="0" distL="0" distR="0" wp14:anchorId="26A786EF" wp14:editId="3434274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E01EB" wp14:editId="2BC32F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C2F39" wp14:editId="7040FAF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425AF" wp14:editId="264BC2D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EB0"/>
    <w:rsid w:val="00107EB0"/>
    <w:rsid w:val="001A2349"/>
    <w:rsid w:val="00C54A4E"/>
    <w:rsid w:val="00D3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61851"/>
  <w15:chartTrackingRefBased/>
  <w15:docId w15:val="{007E75E0-5981-430E-8AA9-3B1E2699D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Hickey</dc:creator>
  <cp:keywords/>
  <dc:description/>
  <cp:lastModifiedBy>Tom Hickey</cp:lastModifiedBy>
  <cp:revision>2</cp:revision>
  <dcterms:created xsi:type="dcterms:W3CDTF">2021-02-17T07:35:00Z</dcterms:created>
  <dcterms:modified xsi:type="dcterms:W3CDTF">2021-02-17T07:50:00Z</dcterms:modified>
</cp:coreProperties>
</file>