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42" w:rsidRDefault="003816C2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8pt;height:281.75pt">
            <v:imagedata r:id="rId4" o:title="11) 8!"/>
          </v:shape>
        </w:pict>
      </w:r>
      <w:bookmarkEnd w:id="0"/>
      <w:r>
        <w:pict>
          <v:shape id="_x0000_i1025" type="#_x0000_t75" style="width:450.8pt;height:281.75pt">
            <v:imagedata r:id="rId5" o:title="12) Programming Excercises"/>
          </v:shape>
        </w:pict>
      </w:r>
    </w:p>
    <w:sectPr w:rsidR="00B3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F9"/>
    <w:rsid w:val="00134DF9"/>
    <w:rsid w:val="003816C2"/>
    <w:rsid w:val="00B3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4EC2F-C509-49E0-B758-4D540BF6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Hoad</dc:creator>
  <cp:keywords/>
  <dc:description/>
  <cp:lastModifiedBy>Thomas Hoad</cp:lastModifiedBy>
  <cp:revision>2</cp:revision>
  <dcterms:created xsi:type="dcterms:W3CDTF">2015-09-10T06:29:00Z</dcterms:created>
  <dcterms:modified xsi:type="dcterms:W3CDTF">2015-11-18T16:54:00Z</dcterms:modified>
</cp:coreProperties>
</file>